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F5A6CB2" w14:textId="77777777" w:rsidR="008A656B" w:rsidRPr="002D68B6" w:rsidRDefault="008A656B" w:rsidP="005F650B">
      <w:pPr>
        <w:jc w:val="center"/>
        <w:rPr>
          <w:b/>
          <w:bCs/>
          <w:sz w:val="24"/>
          <w:szCs w:val="24"/>
        </w:rPr>
      </w:pPr>
    </w:p>
    <w:p w14:paraId="0EBCC5E5" w14:textId="77777777" w:rsidR="00AB32CB" w:rsidRPr="00AB32CB" w:rsidRDefault="00AB32CB" w:rsidP="00AB32CB">
      <w:pPr>
        <w:jc w:val="center"/>
        <w:rPr>
          <w:b/>
          <w:sz w:val="22"/>
          <w:szCs w:val="22"/>
        </w:rPr>
      </w:pPr>
      <w:r w:rsidRPr="00AB32CB">
        <w:rPr>
          <w:b/>
          <w:sz w:val="22"/>
          <w:szCs w:val="22"/>
        </w:rPr>
        <w:t xml:space="preserve">Программа недели квантовой науки и технологий </w:t>
      </w:r>
      <w:proofErr w:type="spellStart"/>
      <w:r w:rsidRPr="00AB32CB">
        <w:rPr>
          <w:b/>
          <w:sz w:val="22"/>
          <w:szCs w:val="22"/>
        </w:rPr>
        <w:t>Quantum</w:t>
      </w:r>
      <w:proofErr w:type="spellEnd"/>
      <w:r w:rsidRPr="00AB32CB">
        <w:rPr>
          <w:b/>
          <w:sz w:val="22"/>
          <w:szCs w:val="22"/>
        </w:rPr>
        <w:t xml:space="preserve"> </w:t>
      </w:r>
      <w:proofErr w:type="spellStart"/>
      <w:r w:rsidRPr="00AB32CB">
        <w:rPr>
          <w:b/>
          <w:sz w:val="22"/>
          <w:szCs w:val="22"/>
        </w:rPr>
        <w:t>week</w:t>
      </w:r>
      <w:proofErr w:type="spellEnd"/>
      <w:r w:rsidRPr="00AB32CB">
        <w:rPr>
          <w:b/>
          <w:sz w:val="22"/>
          <w:szCs w:val="22"/>
        </w:rPr>
        <w:t xml:space="preserve"> 2025 в рамках Международного года квантовых технологий в 2025 году</w:t>
      </w:r>
    </w:p>
    <w:p w14:paraId="5F21A24F" w14:textId="77777777" w:rsidR="00AB32CB" w:rsidRPr="00AB32CB" w:rsidRDefault="00AB32CB" w:rsidP="00AB32CB">
      <w:pPr>
        <w:rPr>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75"/>
        <w:gridCol w:w="7569"/>
      </w:tblGrid>
      <w:tr w:rsidR="00AB32CB" w:rsidRPr="00AB32CB" w14:paraId="064EE75A" w14:textId="77777777" w:rsidTr="00AB32CB">
        <w:trPr>
          <w:trHeight w:val="20"/>
        </w:trPr>
        <w:tc>
          <w:tcPr>
            <w:tcW w:w="9571" w:type="dxa"/>
            <w:gridSpan w:val="2"/>
            <w:tcBorders>
              <w:top w:val="single" w:sz="4" w:space="0" w:color="auto"/>
              <w:left w:val="single" w:sz="4" w:space="0" w:color="auto"/>
              <w:bottom w:val="single" w:sz="4" w:space="0" w:color="auto"/>
              <w:right w:val="single" w:sz="4" w:space="0" w:color="auto"/>
            </w:tcBorders>
            <w:hideMark/>
          </w:tcPr>
          <w:p w14:paraId="285CAC68" w14:textId="77777777" w:rsidR="00AB32CB" w:rsidRPr="00AB32CB" w:rsidRDefault="00AB32CB" w:rsidP="00AB32CB">
            <w:pPr>
              <w:numPr>
                <w:ilvl w:val="0"/>
                <w:numId w:val="3"/>
              </w:numPr>
              <w:ind w:left="432" w:hanging="432"/>
              <w:rPr>
                <w:b/>
                <w:bCs/>
                <w:sz w:val="22"/>
                <w:szCs w:val="22"/>
              </w:rPr>
            </w:pPr>
            <w:bookmarkStart w:id="0" w:name="_Hlk192770575"/>
            <w:r w:rsidRPr="00AB32CB">
              <w:rPr>
                <w:b/>
                <w:bCs/>
                <w:sz w:val="22"/>
                <w:szCs w:val="22"/>
              </w:rPr>
              <w:t>14 апреля 2025 г.</w:t>
            </w:r>
          </w:p>
        </w:tc>
      </w:tr>
      <w:tr w:rsidR="00AB32CB" w:rsidRPr="00AB32CB" w14:paraId="09DB3227" w14:textId="77777777" w:rsidTr="00AB32CB">
        <w:trPr>
          <w:trHeight w:val="20"/>
        </w:trPr>
        <w:tc>
          <w:tcPr>
            <w:tcW w:w="1809" w:type="dxa"/>
            <w:tcBorders>
              <w:top w:val="single" w:sz="4" w:space="0" w:color="000000"/>
              <w:left w:val="single" w:sz="4" w:space="0" w:color="000000"/>
              <w:bottom w:val="single" w:sz="4" w:space="0" w:color="000000"/>
              <w:right w:val="nil"/>
            </w:tcBorders>
            <w:hideMark/>
          </w:tcPr>
          <w:p w14:paraId="1C0E2BCF" w14:textId="77777777" w:rsidR="00AB32CB" w:rsidRPr="00AB32CB" w:rsidRDefault="00AB32CB" w:rsidP="00AB32CB">
            <w:pPr>
              <w:rPr>
                <w:sz w:val="22"/>
                <w:szCs w:val="22"/>
              </w:rPr>
            </w:pPr>
            <w:r w:rsidRPr="00AB32CB">
              <w:rPr>
                <w:sz w:val="22"/>
                <w:szCs w:val="22"/>
              </w:rPr>
              <w:t>15.00–16.00</w:t>
            </w:r>
          </w:p>
        </w:tc>
        <w:tc>
          <w:tcPr>
            <w:tcW w:w="7762" w:type="dxa"/>
            <w:tcBorders>
              <w:top w:val="single" w:sz="4" w:space="0" w:color="000000"/>
              <w:left w:val="single" w:sz="4" w:space="0" w:color="000000"/>
              <w:bottom w:val="single" w:sz="4" w:space="0" w:color="000000"/>
              <w:right w:val="single" w:sz="4" w:space="0" w:color="000000"/>
            </w:tcBorders>
            <w:hideMark/>
          </w:tcPr>
          <w:p w14:paraId="66B35BF2" w14:textId="77777777" w:rsidR="00AB32CB" w:rsidRPr="00AB32CB" w:rsidRDefault="00AB32CB" w:rsidP="00AB32CB">
            <w:pPr>
              <w:rPr>
                <w:sz w:val="22"/>
                <w:szCs w:val="22"/>
              </w:rPr>
            </w:pPr>
            <w:r w:rsidRPr="00AB32CB">
              <w:rPr>
                <w:iCs/>
                <w:sz w:val="22"/>
                <w:szCs w:val="22"/>
              </w:rPr>
              <w:t>Прибытие, регистрация</w:t>
            </w:r>
          </w:p>
        </w:tc>
      </w:tr>
      <w:tr w:rsidR="00AB32CB" w:rsidRPr="003228D8" w14:paraId="56DE633F" w14:textId="77777777" w:rsidTr="00AB32CB">
        <w:trPr>
          <w:trHeight w:val="20"/>
        </w:trPr>
        <w:tc>
          <w:tcPr>
            <w:tcW w:w="1809" w:type="dxa"/>
            <w:tcBorders>
              <w:top w:val="single" w:sz="4" w:space="0" w:color="000000"/>
              <w:left w:val="single" w:sz="4" w:space="0" w:color="000000"/>
              <w:bottom w:val="single" w:sz="4" w:space="0" w:color="000000"/>
              <w:right w:val="nil"/>
            </w:tcBorders>
            <w:hideMark/>
          </w:tcPr>
          <w:p w14:paraId="391FB079" w14:textId="77777777" w:rsidR="00AB32CB" w:rsidRPr="00AB32CB" w:rsidRDefault="00AB32CB" w:rsidP="00AB32CB">
            <w:pPr>
              <w:rPr>
                <w:sz w:val="22"/>
                <w:szCs w:val="22"/>
              </w:rPr>
            </w:pPr>
            <w:r w:rsidRPr="00AB32CB">
              <w:rPr>
                <w:sz w:val="22"/>
                <w:szCs w:val="22"/>
              </w:rPr>
              <w:t>16.00–17.</w:t>
            </w:r>
            <w:r w:rsidRPr="00AB32CB">
              <w:rPr>
                <w:sz w:val="22"/>
                <w:szCs w:val="22"/>
                <w:lang w:val="en-US"/>
              </w:rPr>
              <w:t>3</w:t>
            </w:r>
            <w:r w:rsidRPr="00AB32CB">
              <w:rPr>
                <w:sz w:val="22"/>
                <w:szCs w:val="22"/>
              </w:rPr>
              <w:t>0</w:t>
            </w:r>
          </w:p>
        </w:tc>
        <w:tc>
          <w:tcPr>
            <w:tcW w:w="7762" w:type="dxa"/>
            <w:tcBorders>
              <w:top w:val="single" w:sz="4" w:space="0" w:color="000000"/>
              <w:left w:val="single" w:sz="4" w:space="0" w:color="000000"/>
              <w:bottom w:val="single" w:sz="4" w:space="0" w:color="000000"/>
              <w:right w:val="single" w:sz="4" w:space="0" w:color="000000"/>
            </w:tcBorders>
            <w:hideMark/>
          </w:tcPr>
          <w:p w14:paraId="0FC1F58A" w14:textId="77777777" w:rsidR="00AB32CB" w:rsidRPr="00AB32CB" w:rsidRDefault="00AB32CB" w:rsidP="00AB32CB">
            <w:pPr>
              <w:rPr>
                <w:sz w:val="22"/>
                <w:szCs w:val="22"/>
              </w:rPr>
            </w:pPr>
            <w:r w:rsidRPr="00AB32CB">
              <w:rPr>
                <w:sz w:val="22"/>
                <w:szCs w:val="22"/>
              </w:rPr>
              <w:t>Открытие, Институт физики КФУ (председатель Гафуров М.Р.).</w:t>
            </w:r>
          </w:p>
          <w:p w14:paraId="1EF571F9" w14:textId="77777777" w:rsidR="00AB32CB" w:rsidRPr="00AB32CB" w:rsidRDefault="00AB32CB" w:rsidP="00AB32CB">
            <w:pPr>
              <w:rPr>
                <w:sz w:val="22"/>
                <w:szCs w:val="22"/>
              </w:rPr>
            </w:pPr>
            <w:r w:rsidRPr="00AB32CB">
              <w:rPr>
                <w:sz w:val="22"/>
                <w:szCs w:val="22"/>
              </w:rPr>
              <w:t>Приветственное слово:</w:t>
            </w:r>
            <w:r w:rsidRPr="00AB32CB">
              <w:rPr>
                <w:b/>
                <w:bCs/>
                <w:sz w:val="22"/>
                <w:szCs w:val="22"/>
              </w:rPr>
              <w:br/>
            </w:r>
            <w:proofErr w:type="spellStart"/>
            <w:r w:rsidRPr="00AB32CB">
              <w:rPr>
                <w:sz w:val="22"/>
                <w:szCs w:val="22"/>
              </w:rPr>
              <w:t>Таюрского</w:t>
            </w:r>
            <w:proofErr w:type="spellEnd"/>
            <w:r w:rsidRPr="00AB32CB">
              <w:rPr>
                <w:sz w:val="22"/>
                <w:szCs w:val="22"/>
              </w:rPr>
              <w:t xml:space="preserve"> Д.А., первого проректора </w:t>
            </w:r>
            <w:r w:rsidRPr="00AB32CB">
              <w:rPr>
                <w:b/>
                <w:sz w:val="22"/>
                <w:szCs w:val="22"/>
              </w:rPr>
              <w:t>–</w:t>
            </w:r>
            <w:r w:rsidRPr="00AB32CB">
              <w:rPr>
                <w:sz w:val="22"/>
                <w:szCs w:val="22"/>
              </w:rPr>
              <w:t xml:space="preserve"> проректора по научной деятельности;</w:t>
            </w:r>
          </w:p>
          <w:p w14:paraId="492211D5" w14:textId="77777777" w:rsidR="00AB32CB" w:rsidRPr="00AB32CB" w:rsidRDefault="00AB32CB" w:rsidP="00AB32CB">
            <w:pPr>
              <w:rPr>
                <w:sz w:val="22"/>
                <w:szCs w:val="22"/>
              </w:rPr>
            </w:pPr>
            <w:r w:rsidRPr="00AB32CB">
              <w:rPr>
                <w:sz w:val="22"/>
                <w:szCs w:val="22"/>
              </w:rPr>
              <w:t xml:space="preserve">Калачева А.А., член-корр. РАН, директора ФИЦ </w:t>
            </w:r>
            <w:proofErr w:type="spellStart"/>
            <w:r w:rsidRPr="00AB32CB">
              <w:rPr>
                <w:sz w:val="22"/>
                <w:szCs w:val="22"/>
              </w:rPr>
              <w:t>КазНЦ</w:t>
            </w:r>
            <w:proofErr w:type="spellEnd"/>
            <w:r w:rsidRPr="00AB32CB">
              <w:rPr>
                <w:sz w:val="22"/>
                <w:szCs w:val="22"/>
              </w:rPr>
              <w:t xml:space="preserve"> РАН;</w:t>
            </w:r>
          </w:p>
          <w:p w14:paraId="3B12F0F2" w14:textId="3DFCFBA4" w:rsidR="00AB32CB" w:rsidRDefault="00AB32CB" w:rsidP="00AB32CB">
            <w:pPr>
              <w:rPr>
                <w:sz w:val="22"/>
                <w:szCs w:val="22"/>
              </w:rPr>
            </w:pPr>
            <w:r w:rsidRPr="00AB32CB">
              <w:rPr>
                <w:sz w:val="22"/>
                <w:szCs w:val="22"/>
              </w:rPr>
              <w:t>Салихова К.М., академика РАН, научного руководителя КФТИ</w:t>
            </w:r>
            <w:r w:rsidRPr="00AB32CB">
              <w:rPr>
                <w:sz w:val="22"/>
                <w:szCs w:val="22"/>
              </w:rPr>
              <w:br/>
              <w:t xml:space="preserve">им. Е.К. </w:t>
            </w:r>
            <w:proofErr w:type="spellStart"/>
            <w:r w:rsidRPr="00AB32CB">
              <w:rPr>
                <w:sz w:val="22"/>
                <w:szCs w:val="22"/>
              </w:rPr>
              <w:t>Завойского</w:t>
            </w:r>
            <w:proofErr w:type="spellEnd"/>
            <w:r w:rsidRPr="00AB32CB">
              <w:rPr>
                <w:sz w:val="22"/>
                <w:szCs w:val="22"/>
              </w:rPr>
              <w:t xml:space="preserve"> ФИЦ </w:t>
            </w:r>
            <w:proofErr w:type="spellStart"/>
            <w:r w:rsidRPr="00AB32CB">
              <w:rPr>
                <w:sz w:val="22"/>
                <w:szCs w:val="22"/>
              </w:rPr>
              <w:t>КазНЦ</w:t>
            </w:r>
            <w:proofErr w:type="spellEnd"/>
            <w:r w:rsidRPr="00AB32CB">
              <w:rPr>
                <w:sz w:val="22"/>
                <w:szCs w:val="22"/>
              </w:rPr>
              <w:t xml:space="preserve"> РАН.</w:t>
            </w:r>
          </w:p>
          <w:p w14:paraId="2D4E86FD" w14:textId="50A4D72D" w:rsidR="00CC7600" w:rsidRPr="003F7EB3" w:rsidRDefault="00CC7600" w:rsidP="00AB32CB">
            <w:pPr>
              <w:rPr>
                <w:b/>
                <w:sz w:val="22"/>
                <w:szCs w:val="22"/>
              </w:rPr>
            </w:pPr>
            <w:r w:rsidRPr="003F7EB3">
              <w:rPr>
                <w:b/>
                <w:sz w:val="22"/>
                <w:szCs w:val="22"/>
              </w:rPr>
              <w:t>Лекции:</w:t>
            </w:r>
          </w:p>
          <w:p w14:paraId="46BB1B94" w14:textId="15EB4AE7" w:rsidR="003001A5" w:rsidRDefault="003001A5" w:rsidP="00AB32CB">
            <w:pPr>
              <w:rPr>
                <w:sz w:val="22"/>
                <w:szCs w:val="22"/>
              </w:rPr>
            </w:pPr>
            <w:r w:rsidRPr="003001A5">
              <w:rPr>
                <w:sz w:val="22"/>
                <w:szCs w:val="22"/>
              </w:rPr>
              <w:t>Свет в медицине: нелокальная фотоника как новая технология лечения онкологических заболеваний</w:t>
            </w:r>
            <w:r>
              <w:rPr>
                <w:sz w:val="22"/>
                <w:szCs w:val="22"/>
              </w:rPr>
              <w:t xml:space="preserve">, </w:t>
            </w:r>
            <w:proofErr w:type="spellStart"/>
            <w:r>
              <w:rPr>
                <w:sz w:val="22"/>
                <w:szCs w:val="22"/>
              </w:rPr>
              <w:t>Харинцев</w:t>
            </w:r>
            <w:proofErr w:type="spellEnd"/>
            <w:r>
              <w:rPr>
                <w:sz w:val="22"/>
                <w:szCs w:val="22"/>
              </w:rPr>
              <w:t xml:space="preserve"> С.С.</w:t>
            </w:r>
          </w:p>
          <w:p w14:paraId="31A30AB4" w14:textId="2937BD98" w:rsidR="00AB32CB" w:rsidRPr="00301C5E" w:rsidRDefault="00B739C6">
            <w:pPr>
              <w:rPr>
                <w:sz w:val="22"/>
                <w:szCs w:val="22"/>
              </w:rPr>
            </w:pPr>
            <w:r w:rsidRPr="00BF0BF6">
              <w:rPr>
                <w:sz w:val="22"/>
                <w:szCs w:val="22"/>
              </w:rPr>
              <w:t>Тайная люминесценция и ее применение: от пробирки до межпланетных космических аппаратов</w:t>
            </w:r>
            <w:r w:rsidRPr="00B6727B">
              <w:rPr>
                <w:sz w:val="22"/>
                <w:szCs w:val="22"/>
              </w:rPr>
              <w:t xml:space="preserve">, </w:t>
            </w:r>
            <w:r>
              <w:rPr>
                <w:sz w:val="22"/>
                <w:szCs w:val="22"/>
              </w:rPr>
              <w:t>Пудовкин М.С.</w:t>
            </w:r>
          </w:p>
        </w:tc>
      </w:tr>
      <w:tr w:rsidR="00AB32CB" w:rsidRPr="00AB32CB" w14:paraId="20316D17" w14:textId="77777777" w:rsidTr="00AB32CB">
        <w:trPr>
          <w:trHeight w:val="20"/>
        </w:trPr>
        <w:tc>
          <w:tcPr>
            <w:tcW w:w="1809" w:type="dxa"/>
            <w:tcBorders>
              <w:top w:val="single" w:sz="4" w:space="0" w:color="000000"/>
              <w:left w:val="single" w:sz="4" w:space="0" w:color="000000"/>
              <w:bottom w:val="single" w:sz="4" w:space="0" w:color="000000"/>
              <w:right w:val="nil"/>
            </w:tcBorders>
            <w:hideMark/>
          </w:tcPr>
          <w:p w14:paraId="2C924925" w14:textId="77777777" w:rsidR="00AB32CB" w:rsidRPr="00AB32CB" w:rsidRDefault="00AB32CB" w:rsidP="00AB32CB">
            <w:pPr>
              <w:rPr>
                <w:sz w:val="22"/>
                <w:szCs w:val="22"/>
              </w:rPr>
            </w:pPr>
            <w:r w:rsidRPr="00AB32CB">
              <w:rPr>
                <w:sz w:val="22"/>
                <w:szCs w:val="22"/>
              </w:rPr>
              <w:t>17.</w:t>
            </w:r>
            <w:r w:rsidRPr="00AB32CB">
              <w:rPr>
                <w:sz w:val="22"/>
                <w:szCs w:val="22"/>
                <w:lang w:val="en-US"/>
              </w:rPr>
              <w:t>3</w:t>
            </w:r>
            <w:r w:rsidRPr="00AB32CB">
              <w:rPr>
                <w:sz w:val="22"/>
                <w:szCs w:val="22"/>
              </w:rPr>
              <w:t>0–18.</w:t>
            </w:r>
            <w:r w:rsidRPr="00AB32CB">
              <w:rPr>
                <w:sz w:val="22"/>
                <w:szCs w:val="22"/>
                <w:lang w:val="en-US"/>
              </w:rPr>
              <w:t>0</w:t>
            </w:r>
            <w:r w:rsidRPr="00AB32CB">
              <w:rPr>
                <w:sz w:val="22"/>
                <w:szCs w:val="22"/>
              </w:rPr>
              <w:t>0</w:t>
            </w:r>
          </w:p>
        </w:tc>
        <w:tc>
          <w:tcPr>
            <w:tcW w:w="7762" w:type="dxa"/>
            <w:tcBorders>
              <w:top w:val="single" w:sz="4" w:space="0" w:color="000000"/>
              <w:left w:val="single" w:sz="4" w:space="0" w:color="000000"/>
              <w:bottom w:val="single" w:sz="4" w:space="0" w:color="000000"/>
              <w:right w:val="single" w:sz="4" w:space="0" w:color="000000"/>
            </w:tcBorders>
            <w:hideMark/>
          </w:tcPr>
          <w:p w14:paraId="030CE171" w14:textId="57C39B61" w:rsidR="00AB32CB" w:rsidRPr="003F7EB3" w:rsidRDefault="00C27166" w:rsidP="00AB32CB">
            <w:pPr>
              <w:rPr>
                <w:b/>
                <w:sz w:val="22"/>
                <w:szCs w:val="22"/>
              </w:rPr>
            </w:pPr>
            <w:r w:rsidRPr="003F7EB3">
              <w:rPr>
                <w:b/>
                <w:sz w:val="22"/>
                <w:szCs w:val="22"/>
              </w:rPr>
              <w:t xml:space="preserve">Мастер – класс: Изучение люминофоров методом лазерной </w:t>
            </w:r>
            <w:proofErr w:type="spellStart"/>
            <w:r w:rsidRPr="003F7EB3">
              <w:rPr>
                <w:b/>
                <w:sz w:val="22"/>
                <w:szCs w:val="22"/>
              </w:rPr>
              <w:t>спекроскопии</w:t>
            </w:r>
            <w:proofErr w:type="spellEnd"/>
            <w:r w:rsidRPr="003F7EB3">
              <w:rPr>
                <w:b/>
                <w:sz w:val="22"/>
                <w:szCs w:val="22"/>
              </w:rPr>
              <w:t xml:space="preserve"> на примере кристаллов и наночастиц фторидов</w:t>
            </w:r>
          </w:p>
        </w:tc>
        <w:bookmarkEnd w:id="0"/>
      </w:tr>
      <w:tr w:rsidR="00AB32CB" w:rsidRPr="00AB32CB" w14:paraId="70A12E15" w14:textId="77777777" w:rsidTr="00AB32CB">
        <w:trPr>
          <w:trHeight w:val="20"/>
        </w:trPr>
        <w:tc>
          <w:tcPr>
            <w:tcW w:w="9571" w:type="dxa"/>
            <w:gridSpan w:val="2"/>
            <w:tcBorders>
              <w:top w:val="single" w:sz="4" w:space="0" w:color="auto"/>
              <w:left w:val="single" w:sz="4" w:space="0" w:color="auto"/>
              <w:bottom w:val="single" w:sz="4" w:space="0" w:color="auto"/>
              <w:right w:val="single" w:sz="4" w:space="0" w:color="auto"/>
            </w:tcBorders>
            <w:hideMark/>
          </w:tcPr>
          <w:p w14:paraId="2332D850" w14:textId="77777777" w:rsidR="00AB32CB" w:rsidRPr="00AB32CB" w:rsidRDefault="00AB32CB" w:rsidP="00AB32CB">
            <w:pPr>
              <w:numPr>
                <w:ilvl w:val="0"/>
                <w:numId w:val="3"/>
              </w:numPr>
              <w:ind w:left="432" w:hanging="432"/>
              <w:rPr>
                <w:b/>
                <w:bCs/>
                <w:sz w:val="22"/>
                <w:szCs w:val="22"/>
              </w:rPr>
            </w:pPr>
            <w:r w:rsidRPr="00AB32CB">
              <w:rPr>
                <w:b/>
                <w:bCs/>
                <w:sz w:val="22"/>
                <w:szCs w:val="22"/>
              </w:rPr>
              <w:t>15 апреля 2025 г.</w:t>
            </w:r>
          </w:p>
        </w:tc>
      </w:tr>
      <w:tr w:rsidR="00AB32CB" w:rsidRPr="00AB32CB" w14:paraId="1BF70E8A" w14:textId="77777777" w:rsidTr="00AB32CB">
        <w:trPr>
          <w:trHeight w:val="20"/>
        </w:trPr>
        <w:tc>
          <w:tcPr>
            <w:tcW w:w="1809" w:type="dxa"/>
            <w:tcBorders>
              <w:top w:val="single" w:sz="4" w:space="0" w:color="000000"/>
              <w:left w:val="single" w:sz="4" w:space="0" w:color="000000"/>
              <w:bottom w:val="single" w:sz="4" w:space="0" w:color="000000"/>
              <w:right w:val="nil"/>
            </w:tcBorders>
            <w:hideMark/>
          </w:tcPr>
          <w:p w14:paraId="7271BE3B" w14:textId="77777777" w:rsidR="00AB32CB" w:rsidRPr="00AB32CB" w:rsidRDefault="00AB32CB" w:rsidP="00AB32CB">
            <w:pPr>
              <w:rPr>
                <w:sz w:val="22"/>
                <w:szCs w:val="22"/>
              </w:rPr>
            </w:pPr>
            <w:r w:rsidRPr="00AB32CB">
              <w:rPr>
                <w:sz w:val="22"/>
                <w:szCs w:val="22"/>
              </w:rPr>
              <w:t>16.00–17.</w:t>
            </w:r>
            <w:r w:rsidRPr="00AB32CB">
              <w:rPr>
                <w:sz w:val="22"/>
                <w:szCs w:val="22"/>
                <w:lang w:val="en-US"/>
              </w:rPr>
              <w:t>3</w:t>
            </w:r>
            <w:r w:rsidRPr="00AB32CB">
              <w:rPr>
                <w:sz w:val="22"/>
                <w:szCs w:val="22"/>
              </w:rPr>
              <w:t>0</w:t>
            </w:r>
          </w:p>
        </w:tc>
        <w:tc>
          <w:tcPr>
            <w:tcW w:w="7762" w:type="dxa"/>
            <w:tcBorders>
              <w:top w:val="single" w:sz="4" w:space="0" w:color="000000"/>
              <w:left w:val="single" w:sz="4" w:space="0" w:color="000000"/>
              <w:bottom w:val="single" w:sz="4" w:space="0" w:color="000000"/>
              <w:right w:val="single" w:sz="4" w:space="0" w:color="000000"/>
            </w:tcBorders>
            <w:hideMark/>
          </w:tcPr>
          <w:p w14:paraId="46B08CB2" w14:textId="77777777" w:rsidR="00CC7600" w:rsidRPr="00A56D62" w:rsidRDefault="00CC7600" w:rsidP="00CC7600">
            <w:pPr>
              <w:rPr>
                <w:b/>
                <w:sz w:val="22"/>
                <w:szCs w:val="22"/>
              </w:rPr>
            </w:pPr>
            <w:r w:rsidRPr="00A56D62">
              <w:rPr>
                <w:b/>
                <w:sz w:val="22"/>
                <w:szCs w:val="22"/>
              </w:rPr>
              <w:t>Лекции:</w:t>
            </w:r>
          </w:p>
          <w:p w14:paraId="05D5B63B" w14:textId="6BF9FF65" w:rsidR="00B739C6" w:rsidRPr="003F7EB3" w:rsidRDefault="00B739C6" w:rsidP="00702B54">
            <w:pPr>
              <w:rPr>
                <w:sz w:val="22"/>
                <w:szCs w:val="22"/>
                <w:lang w:val="en-US"/>
              </w:rPr>
            </w:pPr>
            <w:r w:rsidRPr="00317271">
              <w:rPr>
                <w:sz w:val="22"/>
                <w:szCs w:val="22"/>
                <w:lang w:val="en-US"/>
              </w:rPr>
              <w:t>The</w:t>
            </w:r>
            <w:r w:rsidRPr="00CC7600">
              <w:rPr>
                <w:sz w:val="22"/>
                <w:szCs w:val="22"/>
                <w:lang w:val="en-US"/>
              </w:rPr>
              <w:t xml:space="preserve"> </w:t>
            </w:r>
            <w:r w:rsidRPr="00317271">
              <w:rPr>
                <w:sz w:val="22"/>
                <w:szCs w:val="22"/>
                <w:lang w:val="en-US"/>
              </w:rPr>
              <w:t>dawn</w:t>
            </w:r>
            <w:r w:rsidRPr="00CC7600">
              <w:rPr>
                <w:sz w:val="22"/>
                <w:szCs w:val="22"/>
                <w:lang w:val="en-US"/>
              </w:rPr>
              <w:t xml:space="preserve"> </w:t>
            </w:r>
            <w:r w:rsidRPr="00317271">
              <w:rPr>
                <w:sz w:val="22"/>
                <w:szCs w:val="22"/>
                <w:lang w:val="en-US"/>
              </w:rPr>
              <w:t>of</w:t>
            </w:r>
            <w:r w:rsidRPr="00CC7600">
              <w:rPr>
                <w:sz w:val="22"/>
                <w:szCs w:val="22"/>
                <w:lang w:val="en-US"/>
              </w:rPr>
              <w:t xml:space="preserve"> </w:t>
            </w:r>
            <w:r w:rsidRPr="00317271">
              <w:rPr>
                <w:sz w:val="22"/>
                <w:szCs w:val="22"/>
                <w:lang w:val="en-US"/>
              </w:rPr>
              <w:t>quantum</w:t>
            </w:r>
            <w:r w:rsidRPr="00CC7600">
              <w:rPr>
                <w:sz w:val="22"/>
                <w:szCs w:val="22"/>
                <w:lang w:val="en-US"/>
              </w:rPr>
              <w:t xml:space="preserve"> </w:t>
            </w:r>
            <w:r w:rsidRPr="00317271">
              <w:rPr>
                <w:sz w:val="22"/>
                <w:szCs w:val="22"/>
                <w:lang w:val="en-US"/>
              </w:rPr>
              <w:t>biology</w:t>
            </w:r>
            <w:r w:rsidRPr="00CC7600">
              <w:rPr>
                <w:sz w:val="22"/>
                <w:szCs w:val="22"/>
                <w:lang w:val="en-US"/>
              </w:rPr>
              <w:t xml:space="preserve">: </w:t>
            </w:r>
            <w:r w:rsidRPr="00317271">
              <w:rPr>
                <w:sz w:val="22"/>
                <w:szCs w:val="22"/>
                <w:lang w:val="en-US"/>
              </w:rPr>
              <w:t>explore</w:t>
            </w:r>
            <w:r w:rsidRPr="00CC7600">
              <w:rPr>
                <w:sz w:val="22"/>
                <w:szCs w:val="22"/>
                <w:lang w:val="en-US"/>
              </w:rPr>
              <w:t xml:space="preserve"> </w:t>
            </w:r>
            <w:r w:rsidRPr="00317271">
              <w:rPr>
                <w:sz w:val="22"/>
                <w:szCs w:val="22"/>
                <w:lang w:val="en-US"/>
              </w:rPr>
              <w:t>quantum</w:t>
            </w:r>
            <w:r w:rsidRPr="00CC7600">
              <w:rPr>
                <w:sz w:val="22"/>
                <w:szCs w:val="22"/>
                <w:lang w:val="en-US"/>
              </w:rPr>
              <w:t xml:space="preserve"> </w:t>
            </w:r>
            <w:r w:rsidRPr="00317271">
              <w:rPr>
                <w:sz w:val="22"/>
                <w:szCs w:val="22"/>
                <w:lang w:val="en-US"/>
              </w:rPr>
              <w:t>dynamics</w:t>
            </w:r>
            <w:r w:rsidRPr="00CC7600">
              <w:rPr>
                <w:sz w:val="22"/>
                <w:szCs w:val="22"/>
                <w:lang w:val="en-US"/>
              </w:rPr>
              <w:t xml:space="preserve"> </w:t>
            </w:r>
            <w:r w:rsidRPr="00317271">
              <w:rPr>
                <w:sz w:val="22"/>
                <w:szCs w:val="22"/>
                <w:lang w:val="en-US"/>
              </w:rPr>
              <w:t>in</w:t>
            </w:r>
            <w:r w:rsidRPr="00CC7600">
              <w:rPr>
                <w:sz w:val="22"/>
                <w:szCs w:val="22"/>
                <w:lang w:val="en-US"/>
              </w:rPr>
              <w:t xml:space="preserve"> </w:t>
            </w:r>
            <w:r w:rsidRPr="00317271">
              <w:rPr>
                <w:sz w:val="22"/>
                <w:szCs w:val="22"/>
                <w:lang w:val="en-US"/>
              </w:rPr>
              <w:t>biological</w:t>
            </w:r>
            <w:r w:rsidRPr="00CC7600">
              <w:rPr>
                <w:sz w:val="22"/>
                <w:szCs w:val="22"/>
                <w:lang w:val="en-US"/>
              </w:rPr>
              <w:t xml:space="preserve"> </w:t>
            </w:r>
            <w:r w:rsidRPr="00317271">
              <w:rPr>
                <w:sz w:val="22"/>
                <w:szCs w:val="22"/>
                <w:lang w:val="en-US"/>
              </w:rPr>
              <w:t>systems</w:t>
            </w:r>
            <w:r w:rsidRPr="00CC7600">
              <w:rPr>
                <w:sz w:val="22"/>
                <w:szCs w:val="22"/>
                <w:lang w:val="en-US"/>
              </w:rPr>
              <w:t xml:space="preserve"> </w:t>
            </w:r>
            <w:r w:rsidRPr="00317271">
              <w:rPr>
                <w:sz w:val="22"/>
                <w:szCs w:val="22"/>
                <w:lang w:val="en-US"/>
              </w:rPr>
              <w:t>Dr</w:t>
            </w:r>
            <w:r w:rsidRPr="00CC7600">
              <w:rPr>
                <w:sz w:val="22"/>
                <w:szCs w:val="22"/>
                <w:lang w:val="en-US"/>
              </w:rPr>
              <w:t xml:space="preserve">. </w:t>
            </w:r>
            <w:proofErr w:type="spellStart"/>
            <w:r w:rsidRPr="00317271">
              <w:rPr>
                <w:sz w:val="22"/>
                <w:szCs w:val="22"/>
                <w:lang w:val="en-US"/>
              </w:rPr>
              <w:t>Hadi</w:t>
            </w:r>
            <w:proofErr w:type="spellEnd"/>
            <w:r w:rsidRPr="00CC7600">
              <w:rPr>
                <w:sz w:val="22"/>
                <w:szCs w:val="22"/>
                <w:lang w:val="en-US"/>
              </w:rPr>
              <w:t xml:space="preserve"> </w:t>
            </w:r>
            <w:proofErr w:type="spellStart"/>
            <w:proofErr w:type="gramStart"/>
            <w:r w:rsidRPr="00317271">
              <w:rPr>
                <w:sz w:val="22"/>
                <w:szCs w:val="22"/>
                <w:lang w:val="en-US"/>
              </w:rPr>
              <w:t>Mohammadi</w:t>
            </w:r>
            <w:proofErr w:type="spellEnd"/>
            <w:r w:rsidRPr="003F7EB3">
              <w:rPr>
                <w:sz w:val="22"/>
                <w:szCs w:val="22"/>
                <w:lang w:val="en-US"/>
              </w:rPr>
              <w:t xml:space="preserve"> </w:t>
            </w:r>
            <w:r w:rsidR="0073698D">
              <w:rPr>
                <w:sz w:val="22"/>
                <w:szCs w:val="22"/>
                <w:lang w:val="en-US"/>
              </w:rPr>
              <w:t xml:space="preserve"> (</w:t>
            </w:r>
            <w:proofErr w:type="gramEnd"/>
            <w:r w:rsidR="0073698D">
              <w:rPr>
                <w:sz w:val="22"/>
                <w:szCs w:val="22"/>
                <w:lang w:val="en-US"/>
              </w:rPr>
              <w:t>in English)</w:t>
            </w:r>
          </w:p>
          <w:p w14:paraId="46CC0560" w14:textId="4DFD348C" w:rsidR="00AB32CB" w:rsidRPr="00BF0BF6" w:rsidRDefault="00702B54">
            <w:pPr>
              <w:rPr>
                <w:sz w:val="22"/>
                <w:szCs w:val="22"/>
              </w:rPr>
            </w:pPr>
            <w:r w:rsidRPr="00DC066D">
              <w:rPr>
                <w:sz w:val="22"/>
                <w:szCs w:val="22"/>
              </w:rPr>
              <w:t>Фоточувствительные парамагнитные центры в кристаллах для квантовых компьютеров и квантовых сенсоров</w:t>
            </w:r>
            <w:r>
              <w:rPr>
                <w:sz w:val="22"/>
                <w:szCs w:val="22"/>
              </w:rPr>
              <w:t>, Мамин Г.В.</w:t>
            </w:r>
          </w:p>
        </w:tc>
      </w:tr>
      <w:tr w:rsidR="00AB32CB" w:rsidRPr="00AB32CB" w14:paraId="6AD3EA67" w14:textId="77777777" w:rsidTr="00AB32CB">
        <w:trPr>
          <w:trHeight w:val="20"/>
        </w:trPr>
        <w:tc>
          <w:tcPr>
            <w:tcW w:w="1809" w:type="dxa"/>
            <w:tcBorders>
              <w:top w:val="single" w:sz="4" w:space="0" w:color="000000"/>
              <w:left w:val="single" w:sz="4" w:space="0" w:color="000000"/>
              <w:bottom w:val="single" w:sz="4" w:space="0" w:color="000000"/>
              <w:right w:val="nil"/>
            </w:tcBorders>
            <w:hideMark/>
          </w:tcPr>
          <w:p w14:paraId="6FF595BA" w14:textId="77777777" w:rsidR="00AB32CB" w:rsidRPr="00AB32CB" w:rsidRDefault="00AB32CB" w:rsidP="00AB32CB">
            <w:pPr>
              <w:rPr>
                <w:sz w:val="22"/>
                <w:szCs w:val="22"/>
              </w:rPr>
            </w:pPr>
            <w:r w:rsidRPr="00AB32CB">
              <w:rPr>
                <w:sz w:val="22"/>
                <w:szCs w:val="22"/>
              </w:rPr>
              <w:t>17.</w:t>
            </w:r>
            <w:r w:rsidRPr="00AB32CB">
              <w:rPr>
                <w:sz w:val="22"/>
                <w:szCs w:val="22"/>
                <w:lang w:val="en-US"/>
              </w:rPr>
              <w:t>3</w:t>
            </w:r>
            <w:r w:rsidRPr="00AB32CB">
              <w:rPr>
                <w:sz w:val="22"/>
                <w:szCs w:val="22"/>
              </w:rPr>
              <w:t>0–18.</w:t>
            </w:r>
            <w:r w:rsidRPr="00AB32CB">
              <w:rPr>
                <w:sz w:val="22"/>
                <w:szCs w:val="22"/>
                <w:lang w:val="en-US"/>
              </w:rPr>
              <w:t>0</w:t>
            </w:r>
            <w:r w:rsidRPr="00AB32CB">
              <w:rPr>
                <w:sz w:val="22"/>
                <w:szCs w:val="22"/>
              </w:rPr>
              <w:t>0</w:t>
            </w:r>
          </w:p>
        </w:tc>
        <w:tc>
          <w:tcPr>
            <w:tcW w:w="7762" w:type="dxa"/>
            <w:tcBorders>
              <w:top w:val="single" w:sz="4" w:space="0" w:color="000000"/>
              <w:left w:val="single" w:sz="4" w:space="0" w:color="000000"/>
              <w:bottom w:val="single" w:sz="4" w:space="0" w:color="000000"/>
              <w:right w:val="single" w:sz="4" w:space="0" w:color="000000"/>
            </w:tcBorders>
            <w:hideMark/>
          </w:tcPr>
          <w:p w14:paraId="33AE7ADD" w14:textId="79CCFE36" w:rsidR="00702B54" w:rsidRPr="003F7EB3" w:rsidRDefault="00702B54" w:rsidP="00702B54">
            <w:pPr>
              <w:rPr>
                <w:sz w:val="22"/>
                <w:szCs w:val="22"/>
              </w:rPr>
            </w:pPr>
            <w:r w:rsidRPr="003F7EB3">
              <w:rPr>
                <w:b/>
                <w:sz w:val="22"/>
                <w:szCs w:val="22"/>
              </w:rPr>
              <w:t xml:space="preserve">Экскурсия в лабораторию ЭПР спектроскопии – </w:t>
            </w:r>
            <w:r w:rsidR="004749F1" w:rsidRPr="003F7EB3">
              <w:rPr>
                <w:b/>
                <w:sz w:val="22"/>
                <w:szCs w:val="22"/>
              </w:rPr>
              <w:t xml:space="preserve">Мой первый </w:t>
            </w:r>
            <w:proofErr w:type="spellStart"/>
            <w:r w:rsidR="004749F1" w:rsidRPr="003F7EB3">
              <w:rPr>
                <w:b/>
                <w:sz w:val="22"/>
                <w:szCs w:val="22"/>
              </w:rPr>
              <w:t>кубит</w:t>
            </w:r>
            <w:proofErr w:type="spellEnd"/>
            <w:r w:rsidR="004749F1" w:rsidRPr="003F7EB3">
              <w:rPr>
                <w:sz w:val="22"/>
                <w:szCs w:val="22"/>
              </w:rPr>
              <w:t xml:space="preserve"> </w:t>
            </w:r>
            <w:r w:rsidR="004749F1" w:rsidRPr="003F7EB3">
              <w:rPr>
                <mc:AlternateContent>
                  <mc:Choice Requires="w16se"/>
                  <mc:Fallback>
                    <w:rFonts w:ascii="Segoe UI Emoji" w:eastAsia="Segoe UI Emoji" w:hAnsi="Segoe UI Emoji" w:cs="Segoe UI Emoji"/>
                  </mc:Fallback>
                </mc:AlternateContent>
                <w:sz w:val="22"/>
                <w:szCs w:val="22"/>
              </w:rPr>
              <mc:AlternateContent>
                <mc:Choice Requires="w16se">
                  <w16se:symEx w16se:font="Segoe UI Emoji" w16se:char="1F60A"/>
                </mc:Choice>
                <mc:Fallback>
                  <w:t>😊</w:t>
                </mc:Fallback>
              </mc:AlternateContent>
            </w:r>
          </w:p>
          <w:p w14:paraId="52AEBD2B" w14:textId="5D5C296F" w:rsidR="00702B54" w:rsidRPr="004354A0" w:rsidRDefault="00702B54" w:rsidP="00702B54">
            <w:pPr>
              <w:rPr>
                <w:sz w:val="22"/>
                <w:szCs w:val="22"/>
              </w:rPr>
            </w:pPr>
            <w:r w:rsidRPr="004354A0">
              <w:rPr>
                <w:sz w:val="22"/>
                <w:szCs w:val="22"/>
              </w:rPr>
              <w:t>1. Наблюдаем люминесценцию NV центров в алмазе в микроскопе.</w:t>
            </w:r>
          </w:p>
          <w:p w14:paraId="149C0399" w14:textId="77777777" w:rsidR="00702B54" w:rsidRPr="004354A0" w:rsidRDefault="00702B54" w:rsidP="00702B54">
            <w:pPr>
              <w:rPr>
                <w:sz w:val="22"/>
                <w:szCs w:val="22"/>
              </w:rPr>
            </w:pPr>
            <w:r w:rsidRPr="004354A0">
              <w:rPr>
                <w:sz w:val="22"/>
                <w:szCs w:val="22"/>
              </w:rPr>
              <w:t>2. Смотрим ЭПР спектр с подсветкой и без в CW режиме, оцениваем чистоту начального состояния.</w:t>
            </w:r>
          </w:p>
          <w:p w14:paraId="3B7DF95B" w14:textId="4042CA6A" w:rsidR="00AB32CB" w:rsidRPr="004354A0" w:rsidRDefault="00702B54" w:rsidP="00702B54">
            <w:pPr>
              <w:rPr>
                <w:sz w:val="22"/>
                <w:szCs w:val="22"/>
              </w:rPr>
            </w:pPr>
            <w:r w:rsidRPr="004354A0">
              <w:rPr>
                <w:sz w:val="22"/>
                <w:szCs w:val="22"/>
              </w:rPr>
              <w:t xml:space="preserve">3. Включаем импульсный режим, получаем смешанное состояние и находим матрицу плотности для одного </w:t>
            </w:r>
            <w:proofErr w:type="spellStart"/>
            <w:r w:rsidRPr="004354A0">
              <w:rPr>
                <w:sz w:val="22"/>
                <w:szCs w:val="22"/>
              </w:rPr>
              <w:t>кубита</w:t>
            </w:r>
            <w:proofErr w:type="spellEnd"/>
            <w:r w:rsidRPr="004354A0">
              <w:rPr>
                <w:sz w:val="22"/>
                <w:szCs w:val="22"/>
              </w:rPr>
              <w:t>.</w:t>
            </w:r>
          </w:p>
        </w:tc>
      </w:tr>
      <w:tr w:rsidR="00AB32CB" w:rsidRPr="00AB32CB" w14:paraId="14ECEB8C" w14:textId="77777777" w:rsidTr="00AB32CB">
        <w:trPr>
          <w:trHeight w:val="20"/>
        </w:trPr>
        <w:tc>
          <w:tcPr>
            <w:tcW w:w="9571" w:type="dxa"/>
            <w:gridSpan w:val="2"/>
            <w:tcBorders>
              <w:top w:val="single" w:sz="4" w:space="0" w:color="auto"/>
              <w:left w:val="single" w:sz="4" w:space="0" w:color="auto"/>
              <w:bottom w:val="single" w:sz="4" w:space="0" w:color="auto"/>
              <w:right w:val="single" w:sz="4" w:space="0" w:color="auto"/>
            </w:tcBorders>
            <w:hideMark/>
          </w:tcPr>
          <w:p w14:paraId="5ED46328" w14:textId="77777777" w:rsidR="00AB32CB" w:rsidRPr="004354A0" w:rsidRDefault="00AB32CB" w:rsidP="00AB32CB">
            <w:pPr>
              <w:numPr>
                <w:ilvl w:val="0"/>
                <w:numId w:val="3"/>
              </w:numPr>
              <w:ind w:left="432" w:hanging="432"/>
              <w:rPr>
                <w:sz w:val="22"/>
                <w:szCs w:val="22"/>
              </w:rPr>
            </w:pPr>
            <w:r w:rsidRPr="004354A0">
              <w:rPr>
                <w:b/>
                <w:bCs/>
                <w:sz w:val="22"/>
                <w:szCs w:val="22"/>
              </w:rPr>
              <w:t>16 апреля 2025 г.</w:t>
            </w:r>
          </w:p>
        </w:tc>
      </w:tr>
      <w:tr w:rsidR="00AB32CB" w:rsidRPr="00AB32CB" w14:paraId="3CB52700" w14:textId="77777777" w:rsidTr="00AB32CB">
        <w:trPr>
          <w:trHeight w:val="20"/>
        </w:trPr>
        <w:tc>
          <w:tcPr>
            <w:tcW w:w="1809" w:type="dxa"/>
            <w:tcBorders>
              <w:top w:val="single" w:sz="4" w:space="0" w:color="000000"/>
              <w:left w:val="single" w:sz="4" w:space="0" w:color="000000"/>
              <w:bottom w:val="single" w:sz="4" w:space="0" w:color="000000"/>
              <w:right w:val="nil"/>
            </w:tcBorders>
            <w:hideMark/>
          </w:tcPr>
          <w:p w14:paraId="6015108E" w14:textId="77777777" w:rsidR="00AB32CB" w:rsidRPr="00AB32CB" w:rsidRDefault="00AB32CB" w:rsidP="00AB32CB">
            <w:pPr>
              <w:rPr>
                <w:sz w:val="22"/>
                <w:szCs w:val="22"/>
              </w:rPr>
            </w:pPr>
            <w:r w:rsidRPr="00AB32CB">
              <w:rPr>
                <w:sz w:val="22"/>
                <w:szCs w:val="22"/>
              </w:rPr>
              <w:t>16.00–17.</w:t>
            </w:r>
            <w:r w:rsidRPr="00AB32CB">
              <w:rPr>
                <w:sz w:val="22"/>
                <w:szCs w:val="22"/>
                <w:lang w:val="en-US"/>
              </w:rPr>
              <w:t>3</w:t>
            </w:r>
            <w:r w:rsidRPr="00AB32CB">
              <w:rPr>
                <w:sz w:val="22"/>
                <w:szCs w:val="22"/>
              </w:rPr>
              <w:t>0</w:t>
            </w:r>
          </w:p>
        </w:tc>
        <w:tc>
          <w:tcPr>
            <w:tcW w:w="7762" w:type="dxa"/>
            <w:tcBorders>
              <w:top w:val="single" w:sz="4" w:space="0" w:color="000000"/>
              <w:left w:val="single" w:sz="4" w:space="0" w:color="000000"/>
              <w:bottom w:val="single" w:sz="4" w:space="0" w:color="000000"/>
              <w:right w:val="single" w:sz="4" w:space="0" w:color="000000"/>
            </w:tcBorders>
            <w:hideMark/>
          </w:tcPr>
          <w:p w14:paraId="7E1267BF" w14:textId="77777777" w:rsidR="00CC7600" w:rsidRPr="004354A0" w:rsidRDefault="00CC7600" w:rsidP="00CC7600">
            <w:pPr>
              <w:rPr>
                <w:b/>
                <w:sz w:val="22"/>
                <w:szCs w:val="22"/>
              </w:rPr>
            </w:pPr>
            <w:r w:rsidRPr="004354A0">
              <w:rPr>
                <w:b/>
                <w:sz w:val="22"/>
                <w:szCs w:val="22"/>
              </w:rPr>
              <w:t>Лекции:</w:t>
            </w:r>
          </w:p>
          <w:p w14:paraId="5AFD7C3A" w14:textId="77777777" w:rsidR="00AB32CB" w:rsidRDefault="00361070" w:rsidP="00AB32CB">
            <w:pPr>
              <w:rPr>
                <w:sz w:val="22"/>
                <w:szCs w:val="22"/>
              </w:rPr>
            </w:pPr>
            <w:r w:rsidRPr="004354A0">
              <w:rPr>
                <w:sz w:val="22"/>
                <w:szCs w:val="22"/>
              </w:rPr>
              <w:t>Сверхпроводимость: исторические вехи, достижения и перспективы, Прошин Ю.Н.</w:t>
            </w:r>
          </w:p>
          <w:p w14:paraId="60276CDE" w14:textId="77777777" w:rsidR="00F27788" w:rsidRDefault="00F27788" w:rsidP="00AB32CB">
            <w:pPr>
              <w:rPr>
                <w:sz w:val="22"/>
                <w:szCs w:val="22"/>
              </w:rPr>
            </w:pPr>
            <w:r w:rsidRPr="00F27788">
              <w:rPr>
                <w:sz w:val="22"/>
                <w:szCs w:val="22"/>
              </w:rPr>
              <w:t xml:space="preserve">Современные методы ЯМР спектроскопии и их приложения в </w:t>
            </w:r>
            <w:proofErr w:type="gramStart"/>
            <w:r w:rsidRPr="00F27788">
              <w:rPr>
                <w:sz w:val="22"/>
                <w:szCs w:val="22"/>
              </w:rPr>
              <w:t>исследованиях  структуры</w:t>
            </w:r>
            <w:proofErr w:type="gramEnd"/>
            <w:r w:rsidRPr="00F27788">
              <w:rPr>
                <w:sz w:val="22"/>
                <w:szCs w:val="22"/>
              </w:rPr>
              <w:t xml:space="preserve">  и пространственного  строения  различных  органических  и биоорганических  соединений</w:t>
            </w:r>
            <w:r>
              <w:rPr>
                <w:sz w:val="22"/>
                <w:szCs w:val="22"/>
              </w:rPr>
              <w:t>, Клочков В.В.</w:t>
            </w:r>
          </w:p>
          <w:p w14:paraId="78324CB1" w14:textId="47C69F1E" w:rsidR="002142F5" w:rsidRPr="004354A0" w:rsidRDefault="002142F5" w:rsidP="00AB32CB">
            <w:pPr>
              <w:rPr>
                <w:sz w:val="22"/>
                <w:szCs w:val="22"/>
              </w:rPr>
            </w:pPr>
            <w:r>
              <w:rPr>
                <w:sz w:val="22"/>
                <w:szCs w:val="22"/>
              </w:rPr>
              <w:t>(</w:t>
            </w:r>
            <w:r w:rsidRPr="002142F5">
              <w:rPr>
                <w:i/>
                <w:sz w:val="22"/>
                <w:szCs w:val="22"/>
              </w:rPr>
              <w:t xml:space="preserve">Памяти профессора </w:t>
            </w:r>
            <w:proofErr w:type="spellStart"/>
            <w:r w:rsidRPr="002142F5">
              <w:rPr>
                <w:i/>
                <w:sz w:val="22"/>
                <w:szCs w:val="22"/>
              </w:rPr>
              <w:t>Самитова</w:t>
            </w:r>
            <w:proofErr w:type="spellEnd"/>
            <w:r w:rsidRPr="002142F5">
              <w:rPr>
                <w:i/>
                <w:sz w:val="22"/>
                <w:szCs w:val="22"/>
              </w:rPr>
              <w:t xml:space="preserve"> Юсуфа </w:t>
            </w:r>
            <w:proofErr w:type="spellStart"/>
            <w:r w:rsidRPr="002142F5">
              <w:rPr>
                <w:i/>
                <w:sz w:val="22"/>
                <w:szCs w:val="22"/>
              </w:rPr>
              <w:t>Юнусовича</w:t>
            </w:r>
            <w:proofErr w:type="spellEnd"/>
            <w:r w:rsidRPr="002142F5">
              <w:rPr>
                <w:i/>
                <w:sz w:val="22"/>
                <w:szCs w:val="22"/>
              </w:rPr>
              <w:t xml:space="preserve"> (05.04.1925 – 17.01.1987</w:t>
            </w:r>
            <w:r w:rsidRPr="002142F5">
              <w:rPr>
                <w:sz w:val="22"/>
                <w:szCs w:val="22"/>
              </w:rPr>
              <w:t>)</w:t>
            </w:r>
            <w:r>
              <w:rPr>
                <w:sz w:val="22"/>
                <w:szCs w:val="22"/>
              </w:rPr>
              <w:t>)</w:t>
            </w:r>
          </w:p>
        </w:tc>
      </w:tr>
      <w:tr w:rsidR="00AB32CB" w:rsidRPr="00AB32CB" w14:paraId="3927E62D" w14:textId="77777777" w:rsidTr="00AB32CB">
        <w:trPr>
          <w:trHeight w:val="20"/>
        </w:trPr>
        <w:tc>
          <w:tcPr>
            <w:tcW w:w="1809" w:type="dxa"/>
            <w:tcBorders>
              <w:top w:val="single" w:sz="4" w:space="0" w:color="000000"/>
              <w:left w:val="single" w:sz="4" w:space="0" w:color="000000"/>
              <w:bottom w:val="single" w:sz="4" w:space="0" w:color="000000"/>
              <w:right w:val="nil"/>
            </w:tcBorders>
            <w:hideMark/>
          </w:tcPr>
          <w:p w14:paraId="0CA5F8DB" w14:textId="77777777" w:rsidR="00AB32CB" w:rsidRPr="00AB32CB" w:rsidRDefault="00AB32CB" w:rsidP="00AB32CB">
            <w:pPr>
              <w:rPr>
                <w:sz w:val="22"/>
                <w:szCs w:val="22"/>
              </w:rPr>
            </w:pPr>
            <w:r w:rsidRPr="00AB32CB">
              <w:rPr>
                <w:sz w:val="22"/>
                <w:szCs w:val="22"/>
              </w:rPr>
              <w:t>17.</w:t>
            </w:r>
            <w:r w:rsidRPr="00AB32CB">
              <w:rPr>
                <w:sz w:val="22"/>
                <w:szCs w:val="22"/>
                <w:lang w:val="en-US"/>
              </w:rPr>
              <w:t>3</w:t>
            </w:r>
            <w:r w:rsidRPr="00AB32CB">
              <w:rPr>
                <w:sz w:val="22"/>
                <w:szCs w:val="22"/>
              </w:rPr>
              <w:t>0–18.</w:t>
            </w:r>
            <w:r w:rsidRPr="00AB32CB">
              <w:rPr>
                <w:sz w:val="22"/>
                <w:szCs w:val="22"/>
                <w:lang w:val="en-US"/>
              </w:rPr>
              <w:t>0</w:t>
            </w:r>
            <w:r w:rsidRPr="00AB32CB">
              <w:rPr>
                <w:sz w:val="22"/>
                <w:szCs w:val="22"/>
              </w:rPr>
              <w:t>0</w:t>
            </w:r>
          </w:p>
        </w:tc>
        <w:tc>
          <w:tcPr>
            <w:tcW w:w="7762" w:type="dxa"/>
            <w:tcBorders>
              <w:top w:val="single" w:sz="4" w:space="0" w:color="000000"/>
              <w:left w:val="single" w:sz="4" w:space="0" w:color="000000"/>
              <w:bottom w:val="single" w:sz="4" w:space="0" w:color="000000"/>
              <w:right w:val="single" w:sz="4" w:space="0" w:color="000000"/>
            </w:tcBorders>
            <w:hideMark/>
          </w:tcPr>
          <w:p w14:paraId="56489278" w14:textId="312B86E6" w:rsidR="00AB32CB" w:rsidRPr="003F7EB3" w:rsidRDefault="004354A0" w:rsidP="00AB32CB">
            <w:pPr>
              <w:rPr>
                <w:b/>
                <w:sz w:val="22"/>
                <w:szCs w:val="22"/>
              </w:rPr>
            </w:pPr>
            <w:r w:rsidRPr="003F7EB3">
              <w:rPr>
                <w:b/>
                <w:sz w:val="22"/>
                <w:szCs w:val="22"/>
              </w:rPr>
              <w:t>Экскурсия в лаб</w:t>
            </w:r>
            <w:r w:rsidR="00301C5E" w:rsidRPr="003F7EB3">
              <w:rPr>
                <w:b/>
                <w:sz w:val="22"/>
                <w:szCs w:val="22"/>
              </w:rPr>
              <w:t>орато</w:t>
            </w:r>
            <w:r w:rsidRPr="003F7EB3">
              <w:rPr>
                <w:b/>
                <w:sz w:val="22"/>
                <w:szCs w:val="22"/>
              </w:rPr>
              <w:t>рию ЯМР кафедры медицинской физики</w:t>
            </w:r>
          </w:p>
        </w:tc>
      </w:tr>
      <w:tr w:rsidR="00AB32CB" w:rsidRPr="00AB32CB" w14:paraId="49AA2830" w14:textId="77777777" w:rsidTr="00AB32CB">
        <w:trPr>
          <w:trHeight w:val="20"/>
        </w:trPr>
        <w:tc>
          <w:tcPr>
            <w:tcW w:w="9571" w:type="dxa"/>
            <w:gridSpan w:val="2"/>
            <w:tcBorders>
              <w:top w:val="single" w:sz="4" w:space="0" w:color="auto"/>
              <w:left w:val="single" w:sz="4" w:space="0" w:color="auto"/>
              <w:bottom w:val="single" w:sz="4" w:space="0" w:color="auto"/>
              <w:right w:val="single" w:sz="4" w:space="0" w:color="auto"/>
            </w:tcBorders>
            <w:hideMark/>
          </w:tcPr>
          <w:p w14:paraId="4AB62B5B" w14:textId="77777777" w:rsidR="00AB32CB" w:rsidRPr="00AB32CB" w:rsidRDefault="00AB32CB" w:rsidP="00AB32CB">
            <w:pPr>
              <w:rPr>
                <w:sz w:val="22"/>
                <w:szCs w:val="22"/>
              </w:rPr>
            </w:pPr>
            <w:r w:rsidRPr="00AB32CB">
              <w:rPr>
                <w:b/>
                <w:bCs/>
                <w:sz w:val="22"/>
                <w:szCs w:val="22"/>
              </w:rPr>
              <w:t>17 апреля 2025 г.</w:t>
            </w:r>
          </w:p>
        </w:tc>
      </w:tr>
      <w:tr w:rsidR="00AB32CB" w:rsidRPr="00AB32CB" w14:paraId="743897FC" w14:textId="77777777" w:rsidTr="00AB32CB">
        <w:trPr>
          <w:trHeight w:val="20"/>
        </w:trPr>
        <w:tc>
          <w:tcPr>
            <w:tcW w:w="1809" w:type="dxa"/>
            <w:tcBorders>
              <w:top w:val="single" w:sz="4" w:space="0" w:color="000000"/>
              <w:left w:val="single" w:sz="4" w:space="0" w:color="000000"/>
              <w:bottom w:val="single" w:sz="4" w:space="0" w:color="000000"/>
              <w:right w:val="nil"/>
            </w:tcBorders>
            <w:hideMark/>
          </w:tcPr>
          <w:p w14:paraId="1FD48305" w14:textId="77777777" w:rsidR="00AB32CB" w:rsidRPr="00AB32CB" w:rsidRDefault="00AB32CB" w:rsidP="00AB32CB">
            <w:pPr>
              <w:rPr>
                <w:sz w:val="22"/>
                <w:szCs w:val="22"/>
              </w:rPr>
            </w:pPr>
            <w:r w:rsidRPr="00AB32CB">
              <w:rPr>
                <w:sz w:val="22"/>
                <w:szCs w:val="22"/>
              </w:rPr>
              <w:t>16.00–17.</w:t>
            </w:r>
            <w:r w:rsidRPr="00AB32CB">
              <w:rPr>
                <w:sz w:val="22"/>
                <w:szCs w:val="22"/>
                <w:lang w:val="en-US"/>
              </w:rPr>
              <w:t>3</w:t>
            </w:r>
            <w:r w:rsidRPr="00AB32CB">
              <w:rPr>
                <w:sz w:val="22"/>
                <w:szCs w:val="22"/>
              </w:rPr>
              <w:t>0</w:t>
            </w:r>
          </w:p>
        </w:tc>
        <w:tc>
          <w:tcPr>
            <w:tcW w:w="7762" w:type="dxa"/>
            <w:tcBorders>
              <w:top w:val="single" w:sz="4" w:space="0" w:color="000000"/>
              <w:left w:val="single" w:sz="4" w:space="0" w:color="000000"/>
              <w:bottom w:val="single" w:sz="4" w:space="0" w:color="000000"/>
              <w:right w:val="single" w:sz="4" w:space="0" w:color="000000"/>
            </w:tcBorders>
            <w:hideMark/>
          </w:tcPr>
          <w:p w14:paraId="2322F77C" w14:textId="77777777" w:rsidR="00CC7600" w:rsidRPr="00A56D62" w:rsidRDefault="00CC7600" w:rsidP="00CC7600">
            <w:pPr>
              <w:rPr>
                <w:b/>
                <w:sz w:val="22"/>
                <w:szCs w:val="22"/>
              </w:rPr>
            </w:pPr>
            <w:r w:rsidRPr="00A56D62">
              <w:rPr>
                <w:b/>
                <w:sz w:val="22"/>
                <w:szCs w:val="22"/>
              </w:rPr>
              <w:t>Лекции:</w:t>
            </w:r>
          </w:p>
          <w:p w14:paraId="11ABCE1E" w14:textId="704A6502" w:rsidR="00DC05E5" w:rsidRPr="00CC7600" w:rsidRDefault="00B700C6" w:rsidP="00AB32CB">
            <w:pPr>
              <w:rPr>
                <w:sz w:val="22"/>
                <w:szCs w:val="22"/>
              </w:rPr>
            </w:pPr>
            <w:r w:rsidRPr="00B700C6">
              <w:rPr>
                <w:sz w:val="22"/>
                <w:szCs w:val="22"/>
              </w:rPr>
              <w:t>Молекулярные магниты и их реализация в кристаллах</w:t>
            </w:r>
            <w:r w:rsidRPr="003F7EB3">
              <w:rPr>
                <w:sz w:val="22"/>
                <w:szCs w:val="22"/>
              </w:rPr>
              <w:t xml:space="preserve">, </w:t>
            </w:r>
            <w:r>
              <w:rPr>
                <w:sz w:val="22"/>
                <w:szCs w:val="22"/>
              </w:rPr>
              <w:t>Юсупов Р.В.</w:t>
            </w:r>
          </w:p>
          <w:p w14:paraId="0FC0D859" w14:textId="1F8A21D5" w:rsidR="00AB32CB" w:rsidRPr="00AB32CB" w:rsidRDefault="003170F5" w:rsidP="00AB32CB">
            <w:pPr>
              <w:rPr>
                <w:sz w:val="22"/>
                <w:szCs w:val="22"/>
              </w:rPr>
            </w:pPr>
            <w:r w:rsidRPr="003170F5">
              <w:rPr>
                <w:sz w:val="22"/>
                <w:szCs w:val="22"/>
              </w:rPr>
              <w:t>Квантовые жидкости гелий-3 и гелий-4</w:t>
            </w:r>
            <w:r>
              <w:rPr>
                <w:sz w:val="22"/>
                <w:szCs w:val="22"/>
              </w:rPr>
              <w:t xml:space="preserve">, </w:t>
            </w:r>
            <w:proofErr w:type="spellStart"/>
            <w:r>
              <w:rPr>
                <w:sz w:val="22"/>
                <w:szCs w:val="22"/>
              </w:rPr>
              <w:t>Алакшин</w:t>
            </w:r>
            <w:proofErr w:type="spellEnd"/>
            <w:r>
              <w:rPr>
                <w:sz w:val="22"/>
                <w:szCs w:val="22"/>
              </w:rPr>
              <w:t xml:space="preserve"> Е.М.</w:t>
            </w:r>
          </w:p>
        </w:tc>
      </w:tr>
      <w:tr w:rsidR="00AB32CB" w:rsidRPr="00AB32CB" w14:paraId="4290F867" w14:textId="77777777" w:rsidTr="00AB32CB">
        <w:trPr>
          <w:trHeight w:val="20"/>
        </w:trPr>
        <w:tc>
          <w:tcPr>
            <w:tcW w:w="1809" w:type="dxa"/>
            <w:tcBorders>
              <w:top w:val="nil"/>
              <w:left w:val="single" w:sz="4" w:space="0" w:color="000000"/>
              <w:bottom w:val="single" w:sz="4" w:space="0" w:color="000000"/>
              <w:right w:val="nil"/>
            </w:tcBorders>
            <w:hideMark/>
          </w:tcPr>
          <w:p w14:paraId="3A2B8D97" w14:textId="77777777" w:rsidR="00AB32CB" w:rsidRPr="00AB32CB" w:rsidRDefault="00AB32CB" w:rsidP="00AB32CB">
            <w:pPr>
              <w:rPr>
                <w:sz w:val="22"/>
                <w:szCs w:val="22"/>
              </w:rPr>
            </w:pPr>
            <w:r w:rsidRPr="00AB32CB">
              <w:rPr>
                <w:sz w:val="22"/>
                <w:szCs w:val="22"/>
              </w:rPr>
              <w:t>17.</w:t>
            </w:r>
            <w:r w:rsidRPr="00AB32CB">
              <w:rPr>
                <w:sz w:val="22"/>
                <w:szCs w:val="22"/>
                <w:lang w:val="en-US"/>
              </w:rPr>
              <w:t>3</w:t>
            </w:r>
            <w:r w:rsidRPr="00AB32CB">
              <w:rPr>
                <w:sz w:val="22"/>
                <w:szCs w:val="22"/>
              </w:rPr>
              <w:t>0–18.</w:t>
            </w:r>
            <w:r w:rsidRPr="00AB32CB">
              <w:rPr>
                <w:sz w:val="22"/>
                <w:szCs w:val="22"/>
                <w:lang w:val="en-US"/>
              </w:rPr>
              <w:t>0</w:t>
            </w:r>
            <w:r w:rsidRPr="00AB32CB">
              <w:rPr>
                <w:sz w:val="22"/>
                <w:szCs w:val="22"/>
              </w:rPr>
              <w:t>0</w:t>
            </w:r>
          </w:p>
        </w:tc>
        <w:tc>
          <w:tcPr>
            <w:tcW w:w="7762" w:type="dxa"/>
            <w:tcBorders>
              <w:top w:val="nil"/>
              <w:left w:val="single" w:sz="4" w:space="0" w:color="000000"/>
              <w:bottom w:val="single" w:sz="4" w:space="0" w:color="000000"/>
              <w:right w:val="single" w:sz="4" w:space="0" w:color="000000"/>
            </w:tcBorders>
            <w:hideMark/>
          </w:tcPr>
          <w:p w14:paraId="33E3BB30" w14:textId="75D1D855" w:rsidR="00AB32CB" w:rsidRPr="003F7EB3" w:rsidRDefault="00AB3473" w:rsidP="00AB32CB">
            <w:pPr>
              <w:rPr>
                <w:b/>
                <w:sz w:val="22"/>
                <w:szCs w:val="22"/>
              </w:rPr>
            </w:pPr>
            <w:r w:rsidRPr="003F7EB3">
              <w:rPr>
                <w:b/>
                <w:sz w:val="22"/>
                <w:szCs w:val="22"/>
              </w:rPr>
              <w:t xml:space="preserve">Экскурсия </w:t>
            </w:r>
            <w:r w:rsidR="009E0C58">
              <w:rPr>
                <w:b/>
                <w:sz w:val="22"/>
                <w:szCs w:val="22"/>
              </w:rPr>
              <w:t xml:space="preserve">- </w:t>
            </w:r>
            <w:bookmarkStart w:id="1" w:name="_GoBack"/>
            <w:bookmarkEnd w:id="1"/>
            <w:r w:rsidRPr="003F7EB3">
              <w:rPr>
                <w:b/>
                <w:sz w:val="22"/>
                <w:szCs w:val="22"/>
              </w:rPr>
              <w:t xml:space="preserve">лаборатория </w:t>
            </w:r>
            <w:proofErr w:type="spellStart"/>
            <w:r w:rsidRPr="003F7EB3">
              <w:rPr>
                <w:b/>
                <w:sz w:val="22"/>
                <w:szCs w:val="22"/>
              </w:rPr>
              <w:t>мезофизики</w:t>
            </w:r>
            <w:proofErr w:type="spellEnd"/>
          </w:p>
        </w:tc>
      </w:tr>
      <w:tr w:rsidR="00AB32CB" w:rsidRPr="00AB32CB" w14:paraId="7B88225A" w14:textId="77777777" w:rsidTr="00AB32CB">
        <w:trPr>
          <w:trHeight w:val="20"/>
        </w:trPr>
        <w:tc>
          <w:tcPr>
            <w:tcW w:w="9571" w:type="dxa"/>
            <w:gridSpan w:val="2"/>
            <w:tcBorders>
              <w:top w:val="single" w:sz="4" w:space="0" w:color="auto"/>
              <w:left w:val="single" w:sz="4" w:space="0" w:color="auto"/>
              <w:bottom w:val="single" w:sz="4" w:space="0" w:color="auto"/>
              <w:right w:val="single" w:sz="4" w:space="0" w:color="auto"/>
            </w:tcBorders>
            <w:hideMark/>
          </w:tcPr>
          <w:p w14:paraId="4E966AB3" w14:textId="77777777" w:rsidR="00AB32CB" w:rsidRPr="00AB32CB" w:rsidRDefault="00AB32CB" w:rsidP="00AB32CB">
            <w:pPr>
              <w:rPr>
                <w:sz w:val="22"/>
                <w:szCs w:val="22"/>
              </w:rPr>
            </w:pPr>
            <w:r w:rsidRPr="00AB32CB">
              <w:rPr>
                <w:b/>
                <w:bCs/>
                <w:sz w:val="22"/>
                <w:szCs w:val="22"/>
              </w:rPr>
              <w:t>18 апреля 2025 г.</w:t>
            </w:r>
          </w:p>
        </w:tc>
      </w:tr>
      <w:tr w:rsidR="00AB32CB" w:rsidRPr="00AB32CB" w14:paraId="3E550B5B" w14:textId="77777777" w:rsidTr="00AB32CB">
        <w:trPr>
          <w:trHeight w:val="20"/>
        </w:trPr>
        <w:tc>
          <w:tcPr>
            <w:tcW w:w="1809" w:type="dxa"/>
            <w:tcBorders>
              <w:top w:val="single" w:sz="4" w:space="0" w:color="auto"/>
              <w:left w:val="single" w:sz="4" w:space="0" w:color="auto"/>
              <w:bottom w:val="single" w:sz="4" w:space="0" w:color="auto"/>
              <w:right w:val="single" w:sz="4" w:space="0" w:color="auto"/>
            </w:tcBorders>
            <w:hideMark/>
          </w:tcPr>
          <w:p w14:paraId="309AC1EB" w14:textId="77777777" w:rsidR="00AB32CB" w:rsidRPr="00AB32CB" w:rsidRDefault="00AB32CB" w:rsidP="00AB32CB">
            <w:pPr>
              <w:rPr>
                <w:sz w:val="22"/>
                <w:szCs w:val="22"/>
              </w:rPr>
            </w:pPr>
            <w:r w:rsidRPr="00AB32CB">
              <w:rPr>
                <w:sz w:val="22"/>
                <w:szCs w:val="22"/>
              </w:rPr>
              <w:t>16.00–17.</w:t>
            </w:r>
            <w:r w:rsidRPr="00AB32CB">
              <w:rPr>
                <w:sz w:val="22"/>
                <w:szCs w:val="22"/>
                <w:lang w:val="en-US"/>
              </w:rPr>
              <w:t>3</w:t>
            </w:r>
            <w:r w:rsidRPr="00AB32CB">
              <w:rPr>
                <w:sz w:val="22"/>
                <w:szCs w:val="22"/>
              </w:rPr>
              <w:t>0</w:t>
            </w:r>
          </w:p>
        </w:tc>
        <w:tc>
          <w:tcPr>
            <w:tcW w:w="7762" w:type="dxa"/>
            <w:tcBorders>
              <w:top w:val="single" w:sz="4" w:space="0" w:color="auto"/>
              <w:left w:val="single" w:sz="4" w:space="0" w:color="auto"/>
              <w:bottom w:val="single" w:sz="4" w:space="0" w:color="auto"/>
              <w:right w:val="single" w:sz="4" w:space="0" w:color="auto"/>
            </w:tcBorders>
            <w:hideMark/>
          </w:tcPr>
          <w:p w14:paraId="0F7D1582" w14:textId="77777777" w:rsidR="00CC7600" w:rsidRPr="00A56D62" w:rsidRDefault="00CC7600" w:rsidP="00CC7600">
            <w:pPr>
              <w:rPr>
                <w:b/>
                <w:sz w:val="22"/>
                <w:szCs w:val="22"/>
              </w:rPr>
            </w:pPr>
            <w:r w:rsidRPr="00A56D62">
              <w:rPr>
                <w:b/>
                <w:sz w:val="22"/>
                <w:szCs w:val="22"/>
              </w:rPr>
              <w:t>Лекции:</w:t>
            </w:r>
          </w:p>
          <w:p w14:paraId="24149E8F" w14:textId="77777777" w:rsidR="00B739C6" w:rsidRPr="00AB32CB" w:rsidRDefault="00B739C6" w:rsidP="00B739C6">
            <w:pPr>
              <w:rPr>
                <w:sz w:val="22"/>
                <w:szCs w:val="22"/>
              </w:rPr>
            </w:pPr>
            <w:r w:rsidRPr="003001A5">
              <w:rPr>
                <w:sz w:val="22"/>
                <w:szCs w:val="22"/>
              </w:rPr>
              <w:t>Квантовые технологии: новая эра в энергетике</w:t>
            </w:r>
            <w:r>
              <w:rPr>
                <w:sz w:val="22"/>
                <w:szCs w:val="22"/>
              </w:rPr>
              <w:t xml:space="preserve">, </w:t>
            </w:r>
            <w:proofErr w:type="spellStart"/>
            <w:r>
              <w:rPr>
                <w:sz w:val="22"/>
                <w:szCs w:val="22"/>
              </w:rPr>
              <w:t>Батулин</w:t>
            </w:r>
            <w:proofErr w:type="spellEnd"/>
            <w:r>
              <w:rPr>
                <w:sz w:val="22"/>
                <w:szCs w:val="22"/>
              </w:rPr>
              <w:t xml:space="preserve"> Р.Г.</w:t>
            </w:r>
          </w:p>
          <w:p w14:paraId="3A5326D0" w14:textId="06C625FC" w:rsidR="004749F1" w:rsidRDefault="00206FCB" w:rsidP="004749F1">
            <w:pPr>
              <w:rPr>
                <w:sz w:val="22"/>
                <w:szCs w:val="22"/>
              </w:rPr>
            </w:pPr>
            <w:r w:rsidRPr="00206FCB">
              <w:rPr>
                <w:sz w:val="22"/>
                <w:szCs w:val="22"/>
              </w:rPr>
              <w:t xml:space="preserve">Эффект </w:t>
            </w:r>
            <w:proofErr w:type="spellStart"/>
            <w:r w:rsidRPr="00206FCB">
              <w:rPr>
                <w:sz w:val="22"/>
                <w:szCs w:val="22"/>
              </w:rPr>
              <w:t>Мессбауэра</w:t>
            </w:r>
            <w:proofErr w:type="spellEnd"/>
            <w:r w:rsidRPr="00206FCB">
              <w:rPr>
                <w:sz w:val="22"/>
                <w:szCs w:val="22"/>
              </w:rPr>
              <w:t>. Открытие, применение, перспективы</w:t>
            </w:r>
            <w:r w:rsidR="004749F1">
              <w:rPr>
                <w:sz w:val="22"/>
                <w:szCs w:val="22"/>
              </w:rPr>
              <w:t xml:space="preserve">, </w:t>
            </w:r>
            <w:proofErr w:type="spellStart"/>
            <w:r w:rsidR="004749F1" w:rsidRPr="00206FCB">
              <w:rPr>
                <w:sz w:val="22"/>
                <w:szCs w:val="22"/>
              </w:rPr>
              <w:t>Пятаев</w:t>
            </w:r>
            <w:proofErr w:type="spellEnd"/>
            <w:r w:rsidR="004749F1" w:rsidRPr="00206FCB">
              <w:rPr>
                <w:sz w:val="22"/>
                <w:szCs w:val="22"/>
              </w:rPr>
              <w:t xml:space="preserve"> А.В.</w:t>
            </w:r>
          </w:p>
          <w:p w14:paraId="7AABF4E8" w14:textId="2D667C6E" w:rsidR="00F27788" w:rsidRDefault="009309C0" w:rsidP="004749F1">
            <w:pPr>
              <w:rPr>
                <w:sz w:val="22"/>
                <w:szCs w:val="22"/>
              </w:rPr>
            </w:pPr>
            <w:r w:rsidRPr="00AB32CB">
              <w:rPr>
                <w:sz w:val="22"/>
                <w:szCs w:val="22"/>
              </w:rPr>
              <w:t>Закрытие Квантовой недели</w:t>
            </w:r>
          </w:p>
          <w:p w14:paraId="4FC06146" w14:textId="77777777" w:rsidR="009309C0" w:rsidRDefault="009309C0" w:rsidP="004749F1">
            <w:pPr>
              <w:rPr>
                <w:sz w:val="22"/>
                <w:szCs w:val="22"/>
              </w:rPr>
            </w:pPr>
          </w:p>
          <w:p w14:paraId="62E34CED" w14:textId="4C1426E1" w:rsidR="00F27788" w:rsidRPr="003F7EB3" w:rsidRDefault="00F27788" w:rsidP="004749F1">
            <w:pPr>
              <w:rPr>
                <w:b/>
                <w:sz w:val="22"/>
                <w:szCs w:val="22"/>
              </w:rPr>
            </w:pPr>
            <w:r w:rsidRPr="003F7EB3">
              <w:rPr>
                <w:b/>
                <w:sz w:val="22"/>
                <w:szCs w:val="22"/>
              </w:rPr>
              <w:t>Экскурсия в лабораторию ядерной физики</w:t>
            </w:r>
          </w:p>
          <w:p w14:paraId="2A06B854" w14:textId="722015E4" w:rsidR="004749F1" w:rsidRDefault="004749F1" w:rsidP="00206FCB">
            <w:pPr>
              <w:rPr>
                <w:sz w:val="22"/>
                <w:szCs w:val="22"/>
              </w:rPr>
            </w:pPr>
          </w:p>
          <w:p w14:paraId="7B77CF35" w14:textId="3CCAEA79" w:rsidR="00AB32CB" w:rsidRPr="00AB32CB" w:rsidRDefault="00AB32CB" w:rsidP="00206FCB">
            <w:pPr>
              <w:rPr>
                <w:sz w:val="22"/>
                <w:szCs w:val="22"/>
              </w:rPr>
            </w:pPr>
          </w:p>
        </w:tc>
      </w:tr>
    </w:tbl>
    <w:p w14:paraId="5FA17980" w14:textId="77777777" w:rsidR="00AB32CB" w:rsidRPr="00AB32CB" w:rsidRDefault="00AB32CB" w:rsidP="00AB32CB">
      <w:pPr>
        <w:numPr>
          <w:ilvl w:val="0"/>
          <w:numId w:val="3"/>
        </w:numPr>
        <w:ind w:left="432" w:hanging="432"/>
        <w:rPr>
          <w:b/>
          <w:bCs/>
          <w:sz w:val="22"/>
          <w:szCs w:val="22"/>
        </w:rPr>
      </w:pPr>
    </w:p>
    <w:p w14:paraId="50BEFC5D" w14:textId="77777777" w:rsidR="00AB32CB" w:rsidRPr="00AB32CB" w:rsidRDefault="00AB32CB" w:rsidP="00AB32CB">
      <w:pPr>
        <w:numPr>
          <w:ilvl w:val="0"/>
          <w:numId w:val="3"/>
        </w:numPr>
        <w:ind w:left="432" w:hanging="432"/>
        <w:rPr>
          <w:sz w:val="22"/>
          <w:szCs w:val="22"/>
        </w:rPr>
      </w:pPr>
    </w:p>
    <w:p w14:paraId="49E465F5" w14:textId="77777777" w:rsidR="00AB32CB" w:rsidRPr="00AB32CB" w:rsidRDefault="00AB32CB" w:rsidP="00AB32CB">
      <w:pPr>
        <w:rPr>
          <w:sz w:val="22"/>
          <w:szCs w:val="22"/>
        </w:rPr>
      </w:pPr>
    </w:p>
    <w:p w14:paraId="3CD71811" w14:textId="77777777" w:rsidR="008A656B" w:rsidRPr="002D68B6" w:rsidRDefault="008A656B" w:rsidP="005F650B">
      <w:pPr>
        <w:jc w:val="center"/>
        <w:rPr>
          <w:b/>
          <w:bCs/>
          <w:sz w:val="24"/>
          <w:szCs w:val="24"/>
        </w:rPr>
      </w:pPr>
    </w:p>
    <w:p w14:paraId="4D5AF8B5" w14:textId="77777777" w:rsidR="005D7F61" w:rsidRPr="002D68B6" w:rsidRDefault="005D7F61" w:rsidP="003F7EB3">
      <w:pPr>
        <w:ind w:left="5103"/>
        <w:rPr>
          <w:b/>
          <w:bCs/>
          <w:sz w:val="24"/>
          <w:szCs w:val="24"/>
        </w:rPr>
      </w:pPr>
    </w:p>
    <w:sectPr w:rsidR="005D7F61" w:rsidRPr="002D68B6" w:rsidSect="0016414C">
      <w:headerReference w:type="default" r:id="rId8"/>
      <w:pgSz w:w="11906" w:h="16838"/>
      <w:pgMar w:top="1134" w:right="851" w:bottom="851"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58B1A9" w14:textId="77777777" w:rsidR="00385256" w:rsidRDefault="00385256" w:rsidP="00F40267">
      <w:r>
        <w:separator/>
      </w:r>
    </w:p>
  </w:endnote>
  <w:endnote w:type="continuationSeparator" w:id="0">
    <w:p w14:paraId="56A4026E" w14:textId="77777777" w:rsidR="00385256" w:rsidRDefault="00385256" w:rsidP="00F402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Lucida Sans Unicode">
    <w:panose1 w:val="020B0602030504020204"/>
    <w:charset w:val="CC"/>
    <w:family w:val="swiss"/>
    <w:pitch w:val="variable"/>
    <w:sig w:usb0="80000AFF" w:usb1="0000396B" w:usb2="00000000" w:usb3="00000000" w:csb0="000000BF" w:csb1="00000000"/>
  </w:font>
  <w:font w:name="SimHei">
    <w:altName w:val="黑体"/>
    <w:panose1 w:val="02010600030101010101"/>
    <w:charset w:val="86"/>
    <w:family w:val="modern"/>
    <w:pitch w:val="fixed"/>
    <w:sig w:usb0="800002BF" w:usb1="38CF7CFA"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entury Gothic">
    <w:panose1 w:val="020B0502020202020204"/>
    <w:charset w:val="CC"/>
    <w:family w:val="swiss"/>
    <w:pitch w:val="variable"/>
    <w:sig w:usb0="00000287" w:usb1="00000000" w:usb2="00000000" w:usb3="00000000" w:csb0="0000009F" w:csb1="00000000"/>
  </w:font>
  <w:font w:name="Segoe UI Emoji">
    <w:panose1 w:val="020B0502040204020203"/>
    <w:charset w:val="00"/>
    <w:family w:val="swiss"/>
    <w:pitch w:val="variable"/>
    <w:sig w:usb0="00000003" w:usb1="02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AD28995" w14:textId="77777777" w:rsidR="00385256" w:rsidRDefault="00385256" w:rsidP="00F40267">
      <w:r>
        <w:separator/>
      </w:r>
    </w:p>
  </w:footnote>
  <w:footnote w:type="continuationSeparator" w:id="0">
    <w:p w14:paraId="4963F470" w14:textId="77777777" w:rsidR="00385256" w:rsidRDefault="00385256" w:rsidP="00F4026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94839967"/>
      <w:docPartObj>
        <w:docPartGallery w:val="Page Numbers (Top of Page)"/>
        <w:docPartUnique/>
      </w:docPartObj>
    </w:sdtPr>
    <w:sdtEndPr/>
    <w:sdtContent>
      <w:p w14:paraId="690F52CA" w14:textId="22867A84" w:rsidR="00187887" w:rsidRDefault="00187887">
        <w:pPr>
          <w:pStyle w:val="a6"/>
          <w:jc w:val="center"/>
        </w:pPr>
        <w:r>
          <w:fldChar w:fldCharType="begin"/>
        </w:r>
        <w:r>
          <w:instrText>PAGE   \* MERGEFORMAT</w:instrText>
        </w:r>
        <w:r>
          <w:fldChar w:fldCharType="separate"/>
        </w:r>
        <w:r>
          <w:rPr>
            <w:noProof/>
          </w:rPr>
          <w:t>391</w:t>
        </w:r>
        <w:r>
          <w:fldChar w:fldCharType="end"/>
        </w:r>
      </w:p>
    </w:sdtContent>
  </w:sdt>
  <w:p w14:paraId="0BE7FE5B" w14:textId="77777777" w:rsidR="00187887" w:rsidRDefault="00187887">
    <w:pPr>
      <w:pStyle w:val="a6"/>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C15435AA"/>
    <w:lvl w:ilvl="0">
      <w:start w:val="1"/>
      <w:numFmt w:val="bullet"/>
      <w:pStyle w:val="a"/>
      <w:lvlText w:val=""/>
      <w:lvlJc w:val="left"/>
      <w:pPr>
        <w:tabs>
          <w:tab w:val="num" w:pos="502"/>
        </w:tabs>
        <w:ind w:left="502" w:hanging="360"/>
      </w:pPr>
      <w:rPr>
        <w:rFonts w:ascii="Symbol" w:hAnsi="Symbol" w:hint="default"/>
      </w:rPr>
    </w:lvl>
  </w:abstractNum>
  <w:abstractNum w:abstractNumId="1" w15:restartNumberingAfterBreak="0">
    <w:nsid w:val="00000001"/>
    <w:multiLevelType w:val="multilevel"/>
    <w:tmpl w:val="00000001"/>
    <w:lvl w:ilvl="0">
      <w:start w:val="1"/>
      <w:numFmt w:val="none"/>
      <w:pStyle w:val="a0"/>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3352938"/>
    <w:multiLevelType w:val="hybridMultilevel"/>
    <w:tmpl w:val="F3FA78F8"/>
    <w:lvl w:ilvl="0" w:tplc="04190001">
      <w:start w:val="1"/>
      <w:numFmt w:val="bullet"/>
      <w:lvlText w:val=""/>
      <w:lvlJc w:val="left"/>
      <w:pPr>
        <w:ind w:left="1485" w:hanging="360"/>
      </w:pPr>
      <w:rPr>
        <w:rFonts w:ascii="Symbol" w:hAnsi="Symbol" w:hint="default"/>
      </w:rPr>
    </w:lvl>
    <w:lvl w:ilvl="1" w:tplc="04190003" w:tentative="1">
      <w:start w:val="1"/>
      <w:numFmt w:val="bullet"/>
      <w:lvlText w:val="o"/>
      <w:lvlJc w:val="left"/>
      <w:pPr>
        <w:ind w:left="2205" w:hanging="360"/>
      </w:pPr>
      <w:rPr>
        <w:rFonts w:ascii="Courier New" w:hAnsi="Courier New" w:cs="Courier New" w:hint="default"/>
      </w:rPr>
    </w:lvl>
    <w:lvl w:ilvl="2" w:tplc="04190005" w:tentative="1">
      <w:start w:val="1"/>
      <w:numFmt w:val="bullet"/>
      <w:lvlText w:val=""/>
      <w:lvlJc w:val="left"/>
      <w:pPr>
        <w:ind w:left="2925" w:hanging="360"/>
      </w:pPr>
      <w:rPr>
        <w:rFonts w:ascii="Wingdings" w:hAnsi="Wingdings" w:hint="default"/>
      </w:rPr>
    </w:lvl>
    <w:lvl w:ilvl="3" w:tplc="04190001" w:tentative="1">
      <w:start w:val="1"/>
      <w:numFmt w:val="bullet"/>
      <w:lvlText w:val=""/>
      <w:lvlJc w:val="left"/>
      <w:pPr>
        <w:ind w:left="3645" w:hanging="360"/>
      </w:pPr>
      <w:rPr>
        <w:rFonts w:ascii="Symbol" w:hAnsi="Symbol" w:hint="default"/>
      </w:rPr>
    </w:lvl>
    <w:lvl w:ilvl="4" w:tplc="04190003" w:tentative="1">
      <w:start w:val="1"/>
      <w:numFmt w:val="bullet"/>
      <w:lvlText w:val="o"/>
      <w:lvlJc w:val="left"/>
      <w:pPr>
        <w:ind w:left="4365" w:hanging="360"/>
      </w:pPr>
      <w:rPr>
        <w:rFonts w:ascii="Courier New" w:hAnsi="Courier New" w:cs="Courier New" w:hint="default"/>
      </w:rPr>
    </w:lvl>
    <w:lvl w:ilvl="5" w:tplc="04190005" w:tentative="1">
      <w:start w:val="1"/>
      <w:numFmt w:val="bullet"/>
      <w:lvlText w:val=""/>
      <w:lvlJc w:val="left"/>
      <w:pPr>
        <w:ind w:left="5085" w:hanging="360"/>
      </w:pPr>
      <w:rPr>
        <w:rFonts w:ascii="Wingdings" w:hAnsi="Wingdings" w:hint="default"/>
      </w:rPr>
    </w:lvl>
    <w:lvl w:ilvl="6" w:tplc="04190001" w:tentative="1">
      <w:start w:val="1"/>
      <w:numFmt w:val="bullet"/>
      <w:lvlText w:val=""/>
      <w:lvlJc w:val="left"/>
      <w:pPr>
        <w:ind w:left="5805" w:hanging="360"/>
      </w:pPr>
      <w:rPr>
        <w:rFonts w:ascii="Symbol" w:hAnsi="Symbol" w:hint="default"/>
      </w:rPr>
    </w:lvl>
    <w:lvl w:ilvl="7" w:tplc="04190003" w:tentative="1">
      <w:start w:val="1"/>
      <w:numFmt w:val="bullet"/>
      <w:lvlText w:val="o"/>
      <w:lvlJc w:val="left"/>
      <w:pPr>
        <w:ind w:left="6525" w:hanging="360"/>
      </w:pPr>
      <w:rPr>
        <w:rFonts w:ascii="Courier New" w:hAnsi="Courier New" w:cs="Courier New" w:hint="default"/>
      </w:rPr>
    </w:lvl>
    <w:lvl w:ilvl="8" w:tplc="04190005" w:tentative="1">
      <w:start w:val="1"/>
      <w:numFmt w:val="bullet"/>
      <w:lvlText w:val=""/>
      <w:lvlJc w:val="left"/>
      <w:pPr>
        <w:ind w:left="7245" w:hanging="360"/>
      </w:pPr>
      <w:rPr>
        <w:rFonts w:ascii="Wingdings" w:hAnsi="Wingdings" w:hint="default"/>
      </w:rPr>
    </w:lvl>
  </w:abstractNum>
  <w:abstractNum w:abstractNumId="3" w15:restartNumberingAfterBreak="0">
    <w:nsid w:val="0B2B320F"/>
    <w:multiLevelType w:val="hybridMultilevel"/>
    <w:tmpl w:val="EA7426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EC2E25"/>
    <w:multiLevelType w:val="multilevel"/>
    <w:tmpl w:val="2698F798"/>
    <w:lvl w:ilvl="0">
      <w:start w:val="1"/>
      <w:numFmt w:val="decimal"/>
      <w:lvlText w:val="%1"/>
      <w:lvlJc w:val="left"/>
      <w:pPr>
        <w:ind w:left="720" w:hanging="360"/>
      </w:pPr>
    </w:lvl>
    <w:lvl w:ilvl="1">
      <w:start w:val="4"/>
      <w:numFmt w:val="decimal"/>
      <w:isLgl/>
      <w:lvlText w:val="%1.%2"/>
      <w:lvlJc w:val="left"/>
      <w:pPr>
        <w:ind w:left="1200" w:hanging="840"/>
      </w:pPr>
    </w:lvl>
    <w:lvl w:ilvl="2">
      <w:start w:val="1"/>
      <w:numFmt w:val="decimal"/>
      <w:isLgl/>
      <w:lvlText w:val="%1.%2.%3"/>
      <w:lvlJc w:val="left"/>
      <w:pPr>
        <w:ind w:left="1200" w:hanging="840"/>
      </w:pPr>
    </w:lvl>
    <w:lvl w:ilvl="3">
      <w:start w:val="20"/>
      <w:numFmt w:val="decimal"/>
      <w:isLgl/>
      <w:lvlText w:val="%1.%2.%3.%4"/>
      <w:lvlJc w:val="left"/>
      <w:pPr>
        <w:ind w:left="4243" w:hanging="840"/>
      </w:pPr>
    </w:lvl>
    <w:lvl w:ilvl="4">
      <w:start w:val="1"/>
      <w:numFmt w:val="decimal"/>
      <w:isLgl/>
      <w:lvlText w:val="%1.%2.%3.%4.%5"/>
      <w:lvlJc w:val="left"/>
      <w:pPr>
        <w:ind w:left="1200" w:hanging="840"/>
      </w:pPr>
    </w:lvl>
    <w:lvl w:ilvl="5">
      <w:start w:val="1"/>
      <w:numFmt w:val="decimal"/>
      <w:isLgl/>
      <w:lvlText w:val="%1.%2.%3.%4.%5.%6"/>
      <w:lvlJc w:val="left"/>
      <w:pPr>
        <w:ind w:left="1440" w:hanging="1080"/>
      </w:pPr>
    </w:lvl>
    <w:lvl w:ilvl="6">
      <w:start w:val="1"/>
      <w:numFmt w:val="decimal"/>
      <w:isLgl/>
      <w:lvlText w:val="%1.%2.%3.%4.%5.%6.%7"/>
      <w:lvlJc w:val="left"/>
      <w:pPr>
        <w:ind w:left="1440" w:hanging="1080"/>
      </w:pPr>
    </w:lvl>
    <w:lvl w:ilvl="7">
      <w:start w:val="1"/>
      <w:numFmt w:val="decimal"/>
      <w:isLgl/>
      <w:lvlText w:val="%1.%2.%3.%4.%5.%6.%7.%8"/>
      <w:lvlJc w:val="left"/>
      <w:pPr>
        <w:ind w:left="1800" w:hanging="1440"/>
      </w:pPr>
    </w:lvl>
    <w:lvl w:ilvl="8">
      <w:start w:val="1"/>
      <w:numFmt w:val="decimal"/>
      <w:isLgl/>
      <w:lvlText w:val="%1.%2.%3.%4.%5.%6.%7.%8.%9"/>
      <w:lvlJc w:val="left"/>
      <w:pPr>
        <w:ind w:left="1800" w:hanging="1440"/>
      </w:pPr>
    </w:lvl>
  </w:abstractNum>
  <w:abstractNum w:abstractNumId="5" w15:restartNumberingAfterBreak="0">
    <w:nsid w:val="26CD448B"/>
    <w:multiLevelType w:val="hybridMultilevel"/>
    <w:tmpl w:val="A8A44ACE"/>
    <w:lvl w:ilvl="0" w:tplc="4FD636CE">
      <w:start w:val="1"/>
      <w:numFmt w:val="bullet"/>
      <w:lvlText w:val=""/>
      <w:lvlJc w:val="left"/>
      <w:pPr>
        <w:ind w:left="1080" w:hanging="360"/>
      </w:pPr>
      <w:rPr>
        <w:rFonts w:ascii="Symbol" w:hAnsi="Symbol" w:hint="default"/>
        <w:color w:val="auto"/>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296304C2"/>
    <w:multiLevelType w:val="hybridMultilevel"/>
    <w:tmpl w:val="A39AB7F0"/>
    <w:lvl w:ilvl="0" w:tplc="CA7C69D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7" w15:restartNumberingAfterBreak="0">
    <w:nsid w:val="3CE845CD"/>
    <w:multiLevelType w:val="hybridMultilevel"/>
    <w:tmpl w:val="23501930"/>
    <w:lvl w:ilvl="0" w:tplc="4FD636CE">
      <w:start w:val="1"/>
      <w:numFmt w:val="bullet"/>
      <w:lvlText w:val=""/>
      <w:lvlJc w:val="left"/>
      <w:pPr>
        <w:ind w:left="1429" w:hanging="360"/>
      </w:pPr>
      <w:rPr>
        <w:rFonts w:ascii="Symbol" w:hAnsi="Symbol" w:hint="default"/>
        <w:color w:val="auto"/>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475C5278"/>
    <w:multiLevelType w:val="hybridMultilevel"/>
    <w:tmpl w:val="0042460C"/>
    <w:lvl w:ilvl="0" w:tplc="89ACEC7C">
      <w:start w:val="1"/>
      <w:numFmt w:val="decimal"/>
      <w:lvlText w:val="%1."/>
      <w:lvlJc w:val="left"/>
      <w:pPr>
        <w:ind w:left="3196"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 w:numId="2">
    <w:abstractNumId w:val="1"/>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4"/>
    <w:lvlOverride w:ilvl="0">
      <w:startOverride w:val="1"/>
    </w:lvlOverride>
    <w:lvlOverride w:ilvl="1">
      <w:startOverride w:val="4"/>
    </w:lvlOverride>
    <w:lvlOverride w:ilvl="2">
      <w:startOverride w:val="1"/>
    </w:lvlOverride>
    <w:lvlOverride w:ilvl="3">
      <w:startOverride w:val="2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num>
  <w:num w:numId="9">
    <w:abstractNumId w:val="0"/>
  </w:num>
  <w:num w:numId="10">
    <w:abstractNumId w:val="0"/>
  </w:num>
  <w:num w:numId="11">
    <w:abstractNumId w:val="0"/>
  </w:num>
  <w:num w:numId="12">
    <w:abstractNumId w:val="0"/>
  </w:num>
  <w:num w:numId="13">
    <w:abstractNumId w:val="0"/>
  </w:num>
  <w:num w:numId="14">
    <w:abstractNumId w:val="0"/>
  </w:num>
  <w:num w:numId="15">
    <w:abstractNumId w:val="6"/>
  </w:num>
  <w:num w:numId="16">
    <w:abstractNumId w:val="5"/>
  </w:num>
  <w:num w:numId="17">
    <w:abstractNumId w:val="7"/>
  </w:num>
  <w:num w:numId="18">
    <w:abstractNumId w:val="8"/>
  </w:num>
  <w:num w:numId="19">
    <w:abstractNumId w:val="2"/>
  </w:num>
  <w:num w:numId="2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spaceForUL/>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397"/>
    <w:rsid w:val="0000052C"/>
    <w:rsid w:val="00000A8A"/>
    <w:rsid w:val="00000E06"/>
    <w:rsid w:val="000014E3"/>
    <w:rsid w:val="00001767"/>
    <w:rsid w:val="00001909"/>
    <w:rsid w:val="00001C98"/>
    <w:rsid w:val="00001D2B"/>
    <w:rsid w:val="000024B4"/>
    <w:rsid w:val="00002548"/>
    <w:rsid w:val="00002AB3"/>
    <w:rsid w:val="00002B04"/>
    <w:rsid w:val="00002E39"/>
    <w:rsid w:val="00003163"/>
    <w:rsid w:val="0000330F"/>
    <w:rsid w:val="0000332D"/>
    <w:rsid w:val="00003445"/>
    <w:rsid w:val="0000352E"/>
    <w:rsid w:val="000035A5"/>
    <w:rsid w:val="00003D02"/>
    <w:rsid w:val="00003EE4"/>
    <w:rsid w:val="0000411D"/>
    <w:rsid w:val="00004418"/>
    <w:rsid w:val="00004527"/>
    <w:rsid w:val="00004A14"/>
    <w:rsid w:val="00004ED8"/>
    <w:rsid w:val="00004F88"/>
    <w:rsid w:val="00005202"/>
    <w:rsid w:val="0000547F"/>
    <w:rsid w:val="00005486"/>
    <w:rsid w:val="00005579"/>
    <w:rsid w:val="00005CE5"/>
    <w:rsid w:val="00005E8D"/>
    <w:rsid w:val="000063A7"/>
    <w:rsid w:val="000068D6"/>
    <w:rsid w:val="00006A1B"/>
    <w:rsid w:val="00006BB4"/>
    <w:rsid w:val="00006FB2"/>
    <w:rsid w:val="00007049"/>
    <w:rsid w:val="0000743D"/>
    <w:rsid w:val="00007490"/>
    <w:rsid w:val="00007619"/>
    <w:rsid w:val="0000761F"/>
    <w:rsid w:val="00007C66"/>
    <w:rsid w:val="00007DC4"/>
    <w:rsid w:val="000101E8"/>
    <w:rsid w:val="0001024D"/>
    <w:rsid w:val="000109E0"/>
    <w:rsid w:val="00010BA6"/>
    <w:rsid w:val="00010FC5"/>
    <w:rsid w:val="000110F3"/>
    <w:rsid w:val="000113F5"/>
    <w:rsid w:val="00011618"/>
    <w:rsid w:val="00012188"/>
    <w:rsid w:val="00012619"/>
    <w:rsid w:val="00012772"/>
    <w:rsid w:val="00012B74"/>
    <w:rsid w:val="00012D25"/>
    <w:rsid w:val="00012D94"/>
    <w:rsid w:val="0001310E"/>
    <w:rsid w:val="00013183"/>
    <w:rsid w:val="000134C9"/>
    <w:rsid w:val="00013691"/>
    <w:rsid w:val="00013767"/>
    <w:rsid w:val="00013ADB"/>
    <w:rsid w:val="00013FD0"/>
    <w:rsid w:val="000141AF"/>
    <w:rsid w:val="000143E8"/>
    <w:rsid w:val="00014C6C"/>
    <w:rsid w:val="000152F3"/>
    <w:rsid w:val="000154CF"/>
    <w:rsid w:val="00015686"/>
    <w:rsid w:val="0001570B"/>
    <w:rsid w:val="00015C75"/>
    <w:rsid w:val="00015F3A"/>
    <w:rsid w:val="00015F89"/>
    <w:rsid w:val="000165C7"/>
    <w:rsid w:val="00016778"/>
    <w:rsid w:val="0001683D"/>
    <w:rsid w:val="0001686F"/>
    <w:rsid w:val="0001716A"/>
    <w:rsid w:val="00017804"/>
    <w:rsid w:val="00017966"/>
    <w:rsid w:val="00017B52"/>
    <w:rsid w:val="00017F79"/>
    <w:rsid w:val="00017FD8"/>
    <w:rsid w:val="00020215"/>
    <w:rsid w:val="00020246"/>
    <w:rsid w:val="00020372"/>
    <w:rsid w:val="000204C6"/>
    <w:rsid w:val="000205D3"/>
    <w:rsid w:val="000206F6"/>
    <w:rsid w:val="00020DE8"/>
    <w:rsid w:val="00020E9B"/>
    <w:rsid w:val="00020EB5"/>
    <w:rsid w:val="000210A5"/>
    <w:rsid w:val="000213F0"/>
    <w:rsid w:val="0002155F"/>
    <w:rsid w:val="00021592"/>
    <w:rsid w:val="00021719"/>
    <w:rsid w:val="000219D6"/>
    <w:rsid w:val="00021A52"/>
    <w:rsid w:val="00022014"/>
    <w:rsid w:val="000222D2"/>
    <w:rsid w:val="000223A0"/>
    <w:rsid w:val="00022441"/>
    <w:rsid w:val="00022530"/>
    <w:rsid w:val="0002270C"/>
    <w:rsid w:val="00022792"/>
    <w:rsid w:val="00022AE2"/>
    <w:rsid w:val="00022C63"/>
    <w:rsid w:val="00022DF3"/>
    <w:rsid w:val="00022F85"/>
    <w:rsid w:val="000231F0"/>
    <w:rsid w:val="000231FC"/>
    <w:rsid w:val="0002347E"/>
    <w:rsid w:val="000236ED"/>
    <w:rsid w:val="0002370F"/>
    <w:rsid w:val="00023A50"/>
    <w:rsid w:val="000246FB"/>
    <w:rsid w:val="00024C77"/>
    <w:rsid w:val="00024E06"/>
    <w:rsid w:val="00024F33"/>
    <w:rsid w:val="00025128"/>
    <w:rsid w:val="0002551E"/>
    <w:rsid w:val="00025ED4"/>
    <w:rsid w:val="00026501"/>
    <w:rsid w:val="0002664D"/>
    <w:rsid w:val="00026B15"/>
    <w:rsid w:val="00026E63"/>
    <w:rsid w:val="0002703F"/>
    <w:rsid w:val="0002741C"/>
    <w:rsid w:val="00027EFB"/>
    <w:rsid w:val="000301B6"/>
    <w:rsid w:val="000301B8"/>
    <w:rsid w:val="00030394"/>
    <w:rsid w:val="000307D5"/>
    <w:rsid w:val="00030D55"/>
    <w:rsid w:val="00031350"/>
    <w:rsid w:val="000313E8"/>
    <w:rsid w:val="00031723"/>
    <w:rsid w:val="00031BDC"/>
    <w:rsid w:val="00031E9A"/>
    <w:rsid w:val="00032AB0"/>
    <w:rsid w:val="00032B93"/>
    <w:rsid w:val="00032D33"/>
    <w:rsid w:val="000334E7"/>
    <w:rsid w:val="00033BDB"/>
    <w:rsid w:val="00033C40"/>
    <w:rsid w:val="00033D62"/>
    <w:rsid w:val="00034598"/>
    <w:rsid w:val="00034E74"/>
    <w:rsid w:val="00035217"/>
    <w:rsid w:val="00035434"/>
    <w:rsid w:val="000355D5"/>
    <w:rsid w:val="0003579C"/>
    <w:rsid w:val="00035CB2"/>
    <w:rsid w:val="00035E29"/>
    <w:rsid w:val="00035F33"/>
    <w:rsid w:val="000364FF"/>
    <w:rsid w:val="00036D2E"/>
    <w:rsid w:val="00036E29"/>
    <w:rsid w:val="00036FC8"/>
    <w:rsid w:val="0003715A"/>
    <w:rsid w:val="00037203"/>
    <w:rsid w:val="000373F1"/>
    <w:rsid w:val="00037D22"/>
    <w:rsid w:val="000400D7"/>
    <w:rsid w:val="000401F2"/>
    <w:rsid w:val="0004053E"/>
    <w:rsid w:val="00040A37"/>
    <w:rsid w:val="00040C1F"/>
    <w:rsid w:val="00040C7D"/>
    <w:rsid w:val="00040E86"/>
    <w:rsid w:val="0004142A"/>
    <w:rsid w:val="000415F3"/>
    <w:rsid w:val="0004166F"/>
    <w:rsid w:val="000417C3"/>
    <w:rsid w:val="000417C7"/>
    <w:rsid w:val="000420B8"/>
    <w:rsid w:val="000428B1"/>
    <w:rsid w:val="00042B3C"/>
    <w:rsid w:val="000431AA"/>
    <w:rsid w:val="000432EB"/>
    <w:rsid w:val="00043E73"/>
    <w:rsid w:val="000441B9"/>
    <w:rsid w:val="000443A6"/>
    <w:rsid w:val="00044484"/>
    <w:rsid w:val="000447AB"/>
    <w:rsid w:val="000448C0"/>
    <w:rsid w:val="00044917"/>
    <w:rsid w:val="0004558D"/>
    <w:rsid w:val="0004569A"/>
    <w:rsid w:val="00045C05"/>
    <w:rsid w:val="00046626"/>
    <w:rsid w:val="000466A8"/>
    <w:rsid w:val="00046999"/>
    <w:rsid w:val="0004710D"/>
    <w:rsid w:val="000478E9"/>
    <w:rsid w:val="000479F3"/>
    <w:rsid w:val="00047B47"/>
    <w:rsid w:val="00047B5D"/>
    <w:rsid w:val="000504C8"/>
    <w:rsid w:val="000506B0"/>
    <w:rsid w:val="000507C9"/>
    <w:rsid w:val="00050817"/>
    <w:rsid w:val="00050A45"/>
    <w:rsid w:val="00050D0B"/>
    <w:rsid w:val="0005100D"/>
    <w:rsid w:val="00051438"/>
    <w:rsid w:val="000518EC"/>
    <w:rsid w:val="000519CC"/>
    <w:rsid w:val="000519F2"/>
    <w:rsid w:val="00051B87"/>
    <w:rsid w:val="00051CE9"/>
    <w:rsid w:val="00051D7C"/>
    <w:rsid w:val="00052273"/>
    <w:rsid w:val="000523F6"/>
    <w:rsid w:val="00052C00"/>
    <w:rsid w:val="00052F29"/>
    <w:rsid w:val="0005302A"/>
    <w:rsid w:val="00053044"/>
    <w:rsid w:val="0005333E"/>
    <w:rsid w:val="000533A6"/>
    <w:rsid w:val="00053515"/>
    <w:rsid w:val="00053E65"/>
    <w:rsid w:val="00053E80"/>
    <w:rsid w:val="00054A2B"/>
    <w:rsid w:val="00054D97"/>
    <w:rsid w:val="000555F2"/>
    <w:rsid w:val="000555F6"/>
    <w:rsid w:val="0005580D"/>
    <w:rsid w:val="00055878"/>
    <w:rsid w:val="00055A2E"/>
    <w:rsid w:val="00055CE8"/>
    <w:rsid w:val="00055D32"/>
    <w:rsid w:val="0005607D"/>
    <w:rsid w:val="00056111"/>
    <w:rsid w:val="000563D7"/>
    <w:rsid w:val="00056520"/>
    <w:rsid w:val="000565D9"/>
    <w:rsid w:val="0005691B"/>
    <w:rsid w:val="00057410"/>
    <w:rsid w:val="0005780D"/>
    <w:rsid w:val="00060461"/>
    <w:rsid w:val="0006054A"/>
    <w:rsid w:val="000606A1"/>
    <w:rsid w:val="00060726"/>
    <w:rsid w:val="000610A6"/>
    <w:rsid w:val="000611FE"/>
    <w:rsid w:val="00061203"/>
    <w:rsid w:val="000613A9"/>
    <w:rsid w:val="0006152A"/>
    <w:rsid w:val="00061559"/>
    <w:rsid w:val="00061825"/>
    <w:rsid w:val="00061834"/>
    <w:rsid w:val="00061900"/>
    <w:rsid w:val="00061B63"/>
    <w:rsid w:val="00061CC8"/>
    <w:rsid w:val="00061FF6"/>
    <w:rsid w:val="000621AA"/>
    <w:rsid w:val="0006353A"/>
    <w:rsid w:val="0006386F"/>
    <w:rsid w:val="00063E40"/>
    <w:rsid w:val="0006430B"/>
    <w:rsid w:val="00064357"/>
    <w:rsid w:val="000645FA"/>
    <w:rsid w:val="000648FE"/>
    <w:rsid w:val="00064DF9"/>
    <w:rsid w:val="000653A4"/>
    <w:rsid w:val="0006558E"/>
    <w:rsid w:val="0006565B"/>
    <w:rsid w:val="000658A9"/>
    <w:rsid w:val="00066309"/>
    <w:rsid w:val="000666AF"/>
    <w:rsid w:val="0006689D"/>
    <w:rsid w:val="00066D24"/>
    <w:rsid w:val="00066F79"/>
    <w:rsid w:val="00067144"/>
    <w:rsid w:val="000672CE"/>
    <w:rsid w:val="00067BDB"/>
    <w:rsid w:val="00070131"/>
    <w:rsid w:val="000709F2"/>
    <w:rsid w:val="0007103B"/>
    <w:rsid w:val="00071115"/>
    <w:rsid w:val="000712C3"/>
    <w:rsid w:val="0007146B"/>
    <w:rsid w:val="0007170E"/>
    <w:rsid w:val="000718E4"/>
    <w:rsid w:val="00071A31"/>
    <w:rsid w:val="0007247B"/>
    <w:rsid w:val="00072A66"/>
    <w:rsid w:val="00073464"/>
    <w:rsid w:val="00073919"/>
    <w:rsid w:val="00073D1F"/>
    <w:rsid w:val="00073E39"/>
    <w:rsid w:val="00074613"/>
    <w:rsid w:val="00074902"/>
    <w:rsid w:val="00074AC1"/>
    <w:rsid w:val="00074B25"/>
    <w:rsid w:val="00074E42"/>
    <w:rsid w:val="00075054"/>
    <w:rsid w:val="00075070"/>
    <w:rsid w:val="000750DA"/>
    <w:rsid w:val="0007560F"/>
    <w:rsid w:val="000757F5"/>
    <w:rsid w:val="00075999"/>
    <w:rsid w:val="00076332"/>
    <w:rsid w:val="00076751"/>
    <w:rsid w:val="00076F1F"/>
    <w:rsid w:val="00076F6C"/>
    <w:rsid w:val="00076FAE"/>
    <w:rsid w:val="0007784B"/>
    <w:rsid w:val="00077CAA"/>
    <w:rsid w:val="00080046"/>
    <w:rsid w:val="0008048E"/>
    <w:rsid w:val="00080BA1"/>
    <w:rsid w:val="0008104C"/>
    <w:rsid w:val="000814F8"/>
    <w:rsid w:val="0008169F"/>
    <w:rsid w:val="000816FD"/>
    <w:rsid w:val="000817E8"/>
    <w:rsid w:val="00081865"/>
    <w:rsid w:val="00081B6C"/>
    <w:rsid w:val="00082087"/>
    <w:rsid w:val="0008243B"/>
    <w:rsid w:val="000826DA"/>
    <w:rsid w:val="0008281D"/>
    <w:rsid w:val="000829CD"/>
    <w:rsid w:val="00082B4C"/>
    <w:rsid w:val="00083746"/>
    <w:rsid w:val="000837E9"/>
    <w:rsid w:val="00083983"/>
    <w:rsid w:val="00083A56"/>
    <w:rsid w:val="00083B3A"/>
    <w:rsid w:val="00083C55"/>
    <w:rsid w:val="00083D3C"/>
    <w:rsid w:val="00083ED6"/>
    <w:rsid w:val="00084832"/>
    <w:rsid w:val="00084A5D"/>
    <w:rsid w:val="00084C0B"/>
    <w:rsid w:val="00084C99"/>
    <w:rsid w:val="0008503E"/>
    <w:rsid w:val="0008557D"/>
    <w:rsid w:val="00085C94"/>
    <w:rsid w:val="00085DEF"/>
    <w:rsid w:val="00085EE4"/>
    <w:rsid w:val="000865D9"/>
    <w:rsid w:val="00086B20"/>
    <w:rsid w:val="00087183"/>
    <w:rsid w:val="000871BA"/>
    <w:rsid w:val="000878D3"/>
    <w:rsid w:val="00087ACF"/>
    <w:rsid w:val="00087DBF"/>
    <w:rsid w:val="000903E4"/>
    <w:rsid w:val="0009098D"/>
    <w:rsid w:val="00090D63"/>
    <w:rsid w:val="000911A8"/>
    <w:rsid w:val="0009120E"/>
    <w:rsid w:val="000912EF"/>
    <w:rsid w:val="0009165D"/>
    <w:rsid w:val="000916F8"/>
    <w:rsid w:val="00091CB4"/>
    <w:rsid w:val="00091F62"/>
    <w:rsid w:val="00091FC5"/>
    <w:rsid w:val="0009201D"/>
    <w:rsid w:val="00092228"/>
    <w:rsid w:val="000927DD"/>
    <w:rsid w:val="00092B7E"/>
    <w:rsid w:val="00092E94"/>
    <w:rsid w:val="000930D1"/>
    <w:rsid w:val="0009320D"/>
    <w:rsid w:val="0009320F"/>
    <w:rsid w:val="000934BF"/>
    <w:rsid w:val="00093859"/>
    <w:rsid w:val="00093AEE"/>
    <w:rsid w:val="00093BA7"/>
    <w:rsid w:val="000940BB"/>
    <w:rsid w:val="0009431A"/>
    <w:rsid w:val="00094666"/>
    <w:rsid w:val="000946CE"/>
    <w:rsid w:val="00094949"/>
    <w:rsid w:val="0009501A"/>
    <w:rsid w:val="00095A6C"/>
    <w:rsid w:val="00095BDC"/>
    <w:rsid w:val="00095C20"/>
    <w:rsid w:val="0009652D"/>
    <w:rsid w:val="00096612"/>
    <w:rsid w:val="000967BD"/>
    <w:rsid w:val="00096A66"/>
    <w:rsid w:val="00096CB5"/>
    <w:rsid w:val="0009729D"/>
    <w:rsid w:val="000975B4"/>
    <w:rsid w:val="000975B6"/>
    <w:rsid w:val="00097C54"/>
    <w:rsid w:val="00097C89"/>
    <w:rsid w:val="00097FC4"/>
    <w:rsid w:val="000A02F2"/>
    <w:rsid w:val="000A0B76"/>
    <w:rsid w:val="000A0BFF"/>
    <w:rsid w:val="000A1625"/>
    <w:rsid w:val="000A1700"/>
    <w:rsid w:val="000A18F4"/>
    <w:rsid w:val="000A1A95"/>
    <w:rsid w:val="000A1BF8"/>
    <w:rsid w:val="000A1EDC"/>
    <w:rsid w:val="000A1F5B"/>
    <w:rsid w:val="000A2007"/>
    <w:rsid w:val="000A225E"/>
    <w:rsid w:val="000A24EA"/>
    <w:rsid w:val="000A27B2"/>
    <w:rsid w:val="000A2856"/>
    <w:rsid w:val="000A2893"/>
    <w:rsid w:val="000A29BB"/>
    <w:rsid w:val="000A29BF"/>
    <w:rsid w:val="000A2A91"/>
    <w:rsid w:val="000A2EC6"/>
    <w:rsid w:val="000A3313"/>
    <w:rsid w:val="000A37A3"/>
    <w:rsid w:val="000A37EA"/>
    <w:rsid w:val="000A3DDB"/>
    <w:rsid w:val="000A3E0C"/>
    <w:rsid w:val="000A4016"/>
    <w:rsid w:val="000A41F8"/>
    <w:rsid w:val="000A42C1"/>
    <w:rsid w:val="000A452C"/>
    <w:rsid w:val="000A462D"/>
    <w:rsid w:val="000A5045"/>
    <w:rsid w:val="000A5058"/>
    <w:rsid w:val="000A547C"/>
    <w:rsid w:val="000A55A4"/>
    <w:rsid w:val="000A5716"/>
    <w:rsid w:val="000A5B3C"/>
    <w:rsid w:val="000A5C5A"/>
    <w:rsid w:val="000A644C"/>
    <w:rsid w:val="000A67CC"/>
    <w:rsid w:val="000A6B07"/>
    <w:rsid w:val="000A6D66"/>
    <w:rsid w:val="000A7047"/>
    <w:rsid w:val="000A72BE"/>
    <w:rsid w:val="000A75E8"/>
    <w:rsid w:val="000A775E"/>
    <w:rsid w:val="000A7983"/>
    <w:rsid w:val="000A7FC6"/>
    <w:rsid w:val="000A7FD3"/>
    <w:rsid w:val="000A7FDC"/>
    <w:rsid w:val="000B0261"/>
    <w:rsid w:val="000B0470"/>
    <w:rsid w:val="000B049E"/>
    <w:rsid w:val="000B0BD2"/>
    <w:rsid w:val="000B0D93"/>
    <w:rsid w:val="000B1523"/>
    <w:rsid w:val="000B190C"/>
    <w:rsid w:val="000B1D8F"/>
    <w:rsid w:val="000B1DC5"/>
    <w:rsid w:val="000B24AC"/>
    <w:rsid w:val="000B281C"/>
    <w:rsid w:val="000B2848"/>
    <w:rsid w:val="000B2978"/>
    <w:rsid w:val="000B3295"/>
    <w:rsid w:val="000B3E01"/>
    <w:rsid w:val="000B3EDA"/>
    <w:rsid w:val="000B43E0"/>
    <w:rsid w:val="000B459C"/>
    <w:rsid w:val="000B47F2"/>
    <w:rsid w:val="000B4A16"/>
    <w:rsid w:val="000B4CA5"/>
    <w:rsid w:val="000B4E0D"/>
    <w:rsid w:val="000B5178"/>
    <w:rsid w:val="000B519E"/>
    <w:rsid w:val="000B5477"/>
    <w:rsid w:val="000B548C"/>
    <w:rsid w:val="000B55B0"/>
    <w:rsid w:val="000B5631"/>
    <w:rsid w:val="000B5669"/>
    <w:rsid w:val="000B5687"/>
    <w:rsid w:val="000B5C16"/>
    <w:rsid w:val="000B5EBF"/>
    <w:rsid w:val="000B60C5"/>
    <w:rsid w:val="000B611A"/>
    <w:rsid w:val="000B64CC"/>
    <w:rsid w:val="000B66F9"/>
    <w:rsid w:val="000B67CE"/>
    <w:rsid w:val="000B683E"/>
    <w:rsid w:val="000B68C6"/>
    <w:rsid w:val="000B6B17"/>
    <w:rsid w:val="000B6BDC"/>
    <w:rsid w:val="000B780A"/>
    <w:rsid w:val="000B78A4"/>
    <w:rsid w:val="000C0107"/>
    <w:rsid w:val="000C03B4"/>
    <w:rsid w:val="000C0593"/>
    <w:rsid w:val="000C07B4"/>
    <w:rsid w:val="000C0AE1"/>
    <w:rsid w:val="000C0D68"/>
    <w:rsid w:val="000C0F47"/>
    <w:rsid w:val="000C0FCC"/>
    <w:rsid w:val="000C14FD"/>
    <w:rsid w:val="000C1B10"/>
    <w:rsid w:val="000C1C90"/>
    <w:rsid w:val="000C20CC"/>
    <w:rsid w:val="000C2830"/>
    <w:rsid w:val="000C2C4E"/>
    <w:rsid w:val="000C2E1B"/>
    <w:rsid w:val="000C387D"/>
    <w:rsid w:val="000C3CF1"/>
    <w:rsid w:val="000C4A0E"/>
    <w:rsid w:val="000C4E77"/>
    <w:rsid w:val="000C515E"/>
    <w:rsid w:val="000C522D"/>
    <w:rsid w:val="000C52B1"/>
    <w:rsid w:val="000C56F6"/>
    <w:rsid w:val="000C5889"/>
    <w:rsid w:val="000C5AC1"/>
    <w:rsid w:val="000C5D43"/>
    <w:rsid w:val="000C5E2B"/>
    <w:rsid w:val="000C679E"/>
    <w:rsid w:val="000C6DCA"/>
    <w:rsid w:val="000C6FFB"/>
    <w:rsid w:val="000D0248"/>
    <w:rsid w:val="000D0A5C"/>
    <w:rsid w:val="000D0E14"/>
    <w:rsid w:val="000D0F36"/>
    <w:rsid w:val="000D11F8"/>
    <w:rsid w:val="000D155C"/>
    <w:rsid w:val="000D1698"/>
    <w:rsid w:val="000D198B"/>
    <w:rsid w:val="000D19BC"/>
    <w:rsid w:val="000D1F7A"/>
    <w:rsid w:val="000D2018"/>
    <w:rsid w:val="000D2040"/>
    <w:rsid w:val="000D2C5B"/>
    <w:rsid w:val="000D34B9"/>
    <w:rsid w:val="000D3A74"/>
    <w:rsid w:val="000D3DFB"/>
    <w:rsid w:val="000D3FE5"/>
    <w:rsid w:val="000D424E"/>
    <w:rsid w:val="000D47E7"/>
    <w:rsid w:val="000D4A2F"/>
    <w:rsid w:val="000D5727"/>
    <w:rsid w:val="000D582F"/>
    <w:rsid w:val="000D5AF0"/>
    <w:rsid w:val="000D5DED"/>
    <w:rsid w:val="000D5F6A"/>
    <w:rsid w:val="000D6430"/>
    <w:rsid w:val="000D6586"/>
    <w:rsid w:val="000D65D0"/>
    <w:rsid w:val="000D6A17"/>
    <w:rsid w:val="000D6ABD"/>
    <w:rsid w:val="000D705C"/>
    <w:rsid w:val="000D743A"/>
    <w:rsid w:val="000D7A45"/>
    <w:rsid w:val="000D7AA7"/>
    <w:rsid w:val="000D7D83"/>
    <w:rsid w:val="000E0281"/>
    <w:rsid w:val="000E02EE"/>
    <w:rsid w:val="000E03FB"/>
    <w:rsid w:val="000E06C6"/>
    <w:rsid w:val="000E0815"/>
    <w:rsid w:val="000E1054"/>
    <w:rsid w:val="000E12AA"/>
    <w:rsid w:val="000E174C"/>
    <w:rsid w:val="000E17D3"/>
    <w:rsid w:val="000E1B27"/>
    <w:rsid w:val="000E1C14"/>
    <w:rsid w:val="000E1D93"/>
    <w:rsid w:val="000E2306"/>
    <w:rsid w:val="000E26EA"/>
    <w:rsid w:val="000E2B68"/>
    <w:rsid w:val="000E2B87"/>
    <w:rsid w:val="000E2C64"/>
    <w:rsid w:val="000E2D3C"/>
    <w:rsid w:val="000E3398"/>
    <w:rsid w:val="000E36F5"/>
    <w:rsid w:val="000E38BC"/>
    <w:rsid w:val="000E390B"/>
    <w:rsid w:val="000E40AD"/>
    <w:rsid w:val="000E4BD6"/>
    <w:rsid w:val="000E4D3A"/>
    <w:rsid w:val="000E4EFD"/>
    <w:rsid w:val="000E52A4"/>
    <w:rsid w:val="000E59BC"/>
    <w:rsid w:val="000E6063"/>
    <w:rsid w:val="000E6380"/>
    <w:rsid w:val="000E64EB"/>
    <w:rsid w:val="000E65E6"/>
    <w:rsid w:val="000E69CC"/>
    <w:rsid w:val="000E69FC"/>
    <w:rsid w:val="000E6B6F"/>
    <w:rsid w:val="000E6E18"/>
    <w:rsid w:val="000E6E27"/>
    <w:rsid w:val="000E6F6B"/>
    <w:rsid w:val="000E78C1"/>
    <w:rsid w:val="000E7902"/>
    <w:rsid w:val="000E7ACD"/>
    <w:rsid w:val="000E7C66"/>
    <w:rsid w:val="000E7F3B"/>
    <w:rsid w:val="000E7F5A"/>
    <w:rsid w:val="000F0037"/>
    <w:rsid w:val="000F0065"/>
    <w:rsid w:val="000F0122"/>
    <w:rsid w:val="000F014C"/>
    <w:rsid w:val="000F01BC"/>
    <w:rsid w:val="000F0498"/>
    <w:rsid w:val="000F0A5C"/>
    <w:rsid w:val="000F0AA5"/>
    <w:rsid w:val="000F0DA5"/>
    <w:rsid w:val="000F0DDC"/>
    <w:rsid w:val="000F0EEC"/>
    <w:rsid w:val="000F1821"/>
    <w:rsid w:val="000F1D4E"/>
    <w:rsid w:val="000F2176"/>
    <w:rsid w:val="000F2521"/>
    <w:rsid w:val="000F25E6"/>
    <w:rsid w:val="000F2AAF"/>
    <w:rsid w:val="000F2BB6"/>
    <w:rsid w:val="000F2CA9"/>
    <w:rsid w:val="000F30E2"/>
    <w:rsid w:val="000F35F9"/>
    <w:rsid w:val="000F3770"/>
    <w:rsid w:val="000F41BA"/>
    <w:rsid w:val="000F499C"/>
    <w:rsid w:val="000F4AAF"/>
    <w:rsid w:val="000F4AF5"/>
    <w:rsid w:val="000F4E23"/>
    <w:rsid w:val="000F56A8"/>
    <w:rsid w:val="000F5824"/>
    <w:rsid w:val="000F5DF4"/>
    <w:rsid w:val="000F5F5A"/>
    <w:rsid w:val="000F60C0"/>
    <w:rsid w:val="000F6321"/>
    <w:rsid w:val="000F65E4"/>
    <w:rsid w:val="000F67B0"/>
    <w:rsid w:val="000F6BD4"/>
    <w:rsid w:val="000F6C7D"/>
    <w:rsid w:val="000F6E58"/>
    <w:rsid w:val="000F75E5"/>
    <w:rsid w:val="000F7637"/>
    <w:rsid w:val="000F77EA"/>
    <w:rsid w:val="000F7952"/>
    <w:rsid w:val="000F7C53"/>
    <w:rsid w:val="000F7DC6"/>
    <w:rsid w:val="000F7F82"/>
    <w:rsid w:val="000F7F98"/>
    <w:rsid w:val="00100205"/>
    <w:rsid w:val="0010042E"/>
    <w:rsid w:val="001005F6"/>
    <w:rsid w:val="001007C6"/>
    <w:rsid w:val="00101295"/>
    <w:rsid w:val="001014F8"/>
    <w:rsid w:val="001017CC"/>
    <w:rsid w:val="00101834"/>
    <w:rsid w:val="00101CAD"/>
    <w:rsid w:val="00101D69"/>
    <w:rsid w:val="00102424"/>
    <w:rsid w:val="00102553"/>
    <w:rsid w:val="0010264E"/>
    <w:rsid w:val="00102792"/>
    <w:rsid w:val="00102F3E"/>
    <w:rsid w:val="0010311F"/>
    <w:rsid w:val="0010338F"/>
    <w:rsid w:val="0010353E"/>
    <w:rsid w:val="00103880"/>
    <w:rsid w:val="00103C35"/>
    <w:rsid w:val="00103D05"/>
    <w:rsid w:val="00103D87"/>
    <w:rsid w:val="00103FBB"/>
    <w:rsid w:val="001043B4"/>
    <w:rsid w:val="00104537"/>
    <w:rsid w:val="00104C02"/>
    <w:rsid w:val="00104C69"/>
    <w:rsid w:val="00104EF5"/>
    <w:rsid w:val="00105ECC"/>
    <w:rsid w:val="00105FD2"/>
    <w:rsid w:val="001064FB"/>
    <w:rsid w:val="001069B7"/>
    <w:rsid w:val="00106F34"/>
    <w:rsid w:val="001073E3"/>
    <w:rsid w:val="001076C3"/>
    <w:rsid w:val="00107948"/>
    <w:rsid w:val="0011091C"/>
    <w:rsid w:val="00110AF7"/>
    <w:rsid w:val="00110BD8"/>
    <w:rsid w:val="00111007"/>
    <w:rsid w:val="00111352"/>
    <w:rsid w:val="001114FC"/>
    <w:rsid w:val="00111630"/>
    <w:rsid w:val="00111954"/>
    <w:rsid w:val="00111A56"/>
    <w:rsid w:val="0011302B"/>
    <w:rsid w:val="0011351A"/>
    <w:rsid w:val="00113545"/>
    <w:rsid w:val="00113988"/>
    <w:rsid w:val="00113ADD"/>
    <w:rsid w:val="00114478"/>
    <w:rsid w:val="00114782"/>
    <w:rsid w:val="001147C0"/>
    <w:rsid w:val="00114AEC"/>
    <w:rsid w:val="001151AF"/>
    <w:rsid w:val="00115A5C"/>
    <w:rsid w:val="00115E97"/>
    <w:rsid w:val="0011618D"/>
    <w:rsid w:val="001161ED"/>
    <w:rsid w:val="001162CB"/>
    <w:rsid w:val="00117205"/>
    <w:rsid w:val="00117233"/>
    <w:rsid w:val="00117630"/>
    <w:rsid w:val="00117967"/>
    <w:rsid w:val="00117DF6"/>
    <w:rsid w:val="00120742"/>
    <w:rsid w:val="00120A6A"/>
    <w:rsid w:val="001213FA"/>
    <w:rsid w:val="001217E2"/>
    <w:rsid w:val="00121C5D"/>
    <w:rsid w:val="00121FD5"/>
    <w:rsid w:val="0012213B"/>
    <w:rsid w:val="0012236B"/>
    <w:rsid w:val="00122581"/>
    <w:rsid w:val="0012297E"/>
    <w:rsid w:val="00122D53"/>
    <w:rsid w:val="00123080"/>
    <w:rsid w:val="001230D1"/>
    <w:rsid w:val="001233C8"/>
    <w:rsid w:val="001234DC"/>
    <w:rsid w:val="00123765"/>
    <w:rsid w:val="0012378E"/>
    <w:rsid w:val="001237B4"/>
    <w:rsid w:val="00123A44"/>
    <w:rsid w:val="00123D1E"/>
    <w:rsid w:val="001240B8"/>
    <w:rsid w:val="001244DB"/>
    <w:rsid w:val="00124BE2"/>
    <w:rsid w:val="00124F1A"/>
    <w:rsid w:val="00124F6B"/>
    <w:rsid w:val="00124FE9"/>
    <w:rsid w:val="001250D6"/>
    <w:rsid w:val="00125875"/>
    <w:rsid w:val="00125A5F"/>
    <w:rsid w:val="00125B48"/>
    <w:rsid w:val="0012631B"/>
    <w:rsid w:val="00126614"/>
    <w:rsid w:val="0012696D"/>
    <w:rsid w:val="00126B94"/>
    <w:rsid w:val="00126C82"/>
    <w:rsid w:val="00127222"/>
    <w:rsid w:val="00127418"/>
    <w:rsid w:val="00127633"/>
    <w:rsid w:val="00127801"/>
    <w:rsid w:val="00127867"/>
    <w:rsid w:val="00127B15"/>
    <w:rsid w:val="00127E88"/>
    <w:rsid w:val="00127EB1"/>
    <w:rsid w:val="001302AB"/>
    <w:rsid w:val="0013039E"/>
    <w:rsid w:val="00130700"/>
    <w:rsid w:val="00130BD2"/>
    <w:rsid w:val="00130C3E"/>
    <w:rsid w:val="00130CA3"/>
    <w:rsid w:val="00131A45"/>
    <w:rsid w:val="00132941"/>
    <w:rsid w:val="00132E80"/>
    <w:rsid w:val="0013322C"/>
    <w:rsid w:val="00134566"/>
    <w:rsid w:val="001348A3"/>
    <w:rsid w:val="00134D12"/>
    <w:rsid w:val="00134D35"/>
    <w:rsid w:val="00135277"/>
    <w:rsid w:val="001352D3"/>
    <w:rsid w:val="0013550A"/>
    <w:rsid w:val="001355EF"/>
    <w:rsid w:val="00136109"/>
    <w:rsid w:val="001361BE"/>
    <w:rsid w:val="00136260"/>
    <w:rsid w:val="001365DE"/>
    <w:rsid w:val="001369F3"/>
    <w:rsid w:val="00136FF6"/>
    <w:rsid w:val="00137906"/>
    <w:rsid w:val="001379D8"/>
    <w:rsid w:val="0014006D"/>
    <w:rsid w:val="001408BE"/>
    <w:rsid w:val="00140C0C"/>
    <w:rsid w:val="00140F1E"/>
    <w:rsid w:val="00141259"/>
    <w:rsid w:val="00141A19"/>
    <w:rsid w:val="00141A21"/>
    <w:rsid w:val="00141A69"/>
    <w:rsid w:val="00141AFA"/>
    <w:rsid w:val="00141BE8"/>
    <w:rsid w:val="00141C05"/>
    <w:rsid w:val="00142CCA"/>
    <w:rsid w:val="001431BD"/>
    <w:rsid w:val="00143926"/>
    <w:rsid w:val="00143BB8"/>
    <w:rsid w:val="00143EB3"/>
    <w:rsid w:val="00143ECB"/>
    <w:rsid w:val="00143F04"/>
    <w:rsid w:val="00143F60"/>
    <w:rsid w:val="001444E0"/>
    <w:rsid w:val="00144929"/>
    <w:rsid w:val="00144B89"/>
    <w:rsid w:val="00144E10"/>
    <w:rsid w:val="00144FEA"/>
    <w:rsid w:val="001455A7"/>
    <w:rsid w:val="00145FEC"/>
    <w:rsid w:val="001462D6"/>
    <w:rsid w:val="00147337"/>
    <w:rsid w:val="00147341"/>
    <w:rsid w:val="0014738D"/>
    <w:rsid w:val="0014746D"/>
    <w:rsid w:val="00147D2D"/>
    <w:rsid w:val="00147D85"/>
    <w:rsid w:val="0015002C"/>
    <w:rsid w:val="00150566"/>
    <w:rsid w:val="001509ED"/>
    <w:rsid w:val="00150DD5"/>
    <w:rsid w:val="00150E39"/>
    <w:rsid w:val="00151058"/>
    <w:rsid w:val="0015120F"/>
    <w:rsid w:val="001514EC"/>
    <w:rsid w:val="001515CD"/>
    <w:rsid w:val="00151685"/>
    <w:rsid w:val="00151789"/>
    <w:rsid w:val="0015184A"/>
    <w:rsid w:val="0015193F"/>
    <w:rsid w:val="001520BC"/>
    <w:rsid w:val="001521EB"/>
    <w:rsid w:val="0015222E"/>
    <w:rsid w:val="001522A5"/>
    <w:rsid w:val="001524A6"/>
    <w:rsid w:val="0015291A"/>
    <w:rsid w:val="001536CB"/>
    <w:rsid w:val="00153795"/>
    <w:rsid w:val="00153DED"/>
    <w:rsid w:val="001549F3"/>
    <w:rsid w:val="00154C46"/>
    <w:rsid w:val="00154CE5"/>
    <w:rsid w:val="00154D48"/>
    <w:rsid w:val="00154DB0"/>
    <w:rsid w:val="00154F7E"/>
    <w:rsid w:val="001554D3"/>
    <w:rsid w:val="001555AA"/>
    <w:rsid w:val="00155F09"/>
    <w:rsid w:val="0015643B"/>
    <w:rsid w:val="0015682C"/>
    <w:rsid w:val="0015689E"/>
    <w:rsid w:val="00156C4B"/>
    <w:rsid w:val="00156DAC"/>
    <w:rsid w:val="00156FA5"/>
    <w:rsid w:val="001572C9"/>
    <w:rsid w:val="001572DB"/>
    <w:rsid w:val="001574EF"/>
    <w:rsid w:val="00157629"/>
    <w:rsid w:val="0015778B"/>
    <w:rsid w:val="001578A6"/>
    <w:rsid w:val="00157AC6"/>
    <w:rsid w:val="001600E2"/>
    <w:rsid w:val="00160AD5"/>
    <w:rsid w:val="00160F30"/>
    <w:rsid w:val="0016103E"/>
    <w:rsid w:val="00161468"/>
    <w:rsid w:val="00161623"/>
    <w:rsid w:val="00161F8C"/>
    <w:rsid w:val="0016200C"/>
    <w:rsid w:val="001622C3"/>
    <w:rsid w:val="0016238F"/>
    <w:rsid w:val="001625B7"/>
    <w:rsid w:val="00162805"/>
    <w:rsid w:val="00162CE3"/>
    <w:rsid w:val="00162E34"/>
    <w:rsid w:val="001630A5"/>
    <w:rsid w:val="00163205"/>
    <w:rsid w:val="0016389D"/>
    <w:rsid w:val="001639C7"/>
    <w:rsid w:val="00163F8F"/>
    <w:rsid w:val="0016414C"/>
    <w:rsid w:val="001644F9"/>
    <w:rsid w:val="001646FA"/>
    <w:rsid w:val="00164989"/>
    <w:rsid w:val="00164DB7"/>
    <w:rsid w:val="001652DE"/>
    <w:rsid w:val="00165418"/>
    <w:rsid w:val="00165429"/>
    <w:rsid w:val="0016585F"/>
    <w:rsid w:val="00165904"/>
    <w:rsid w:val="00165D76"/>
    <w:rsid w:val="00165E88"/>
    <w:rsid w:val="001661EB"/>
    <w:rsid w:val="001664AE"/>
    <w:rsid w:val="00166524"/>
    <w:rsid w:val="0016689C"/>
    <w:rsid w:val="00167309"/>
    <w:rsid w:val="00167552"/>
    <w:rsid w:val="00167602"/>
    <w:rsid w:val="0016765A"/>
    <w:rsid w:val="00170129"/>
    <w:rsid w:val="001701EA"/>
    <w:rsid w:val="00170798"/>
    <w:rsid w:val="0017155B"/>
    <w:rsid w:val="0017234F"/>
    <w:rsid w:val="00172C6D"/>
    <w:rsid w:val="00172CA9"/>
    <w:rsid w:val="00172FD8"/>
    <w:rsid w:val="0017340E"/>
    <w:rsid w:val="001735FF"/>
    <w:rsid w:val="0017374C"/>
    <w:rsid w:val="00173D75"/>
    <w:rsid w:val="00174164"/>
    <w:rsid w:val="001743AD"/>
    <w:rsid w:val="001744E5"/>
    <w:rsid w:val="001747B9"/>
    <w:rsid w:val="00174EA8"/>
    <w:rsid w:val="00175338"/>
    <w:rsid w:val="0017538E"/>
    <w:rsid w:val="0017568B"/>
    <w:rsid w:val="001757C1"/>
    <w:rsid w:val="00175DFA"/>
    <w:rsid w:val="00175FFA"/>
    <w:rsid w:val="001760A9"/>
    <w:rsid w:val="0017639C"/>
    <w:rsid w:val="001763F4"/>
    <w:rsid w:val="00176747"/>
    <w:rsid w:val="001770EE"/>
    <w:rsid w:val="0017736A"/>
    <w:rsid w:val="00177C03"/>
    <w:rsid w:val="001800B9"/>
    <w:rsid w:val="001800C4"/>
    <w:rsid w:val="00180223"/>
    <w:rsid w:val="001802D5"/>
    <w:rsid w:val="0018047A"/>
    <w:rsid w:val="00180990"/>
    <w:rsid w:val="00180A51"/>
    <w:rsid w:val="00180B83"/>
    <w:rsid w:val="00180FE0"/>
    <w:rsid w:val="0018128B"/>
    <w:rsid w:val="0018128D"/>
    <w:rsid w:val="0018144C"/>
    <w:rsid w:val="001816E2"/>
    <w:rsid w:val="00181997"/>
    <w:rsid w:val="00181C97"/>
    <w:rsid w:val="00181E49"/>
    <w:rsid w:val="00182080"/>
    <w:rsid w:val="00182220"/>
    <w:rsid w:val="0018260E"/>
    <w:rsid w:val="0018273F"/>
    <w:rsid w:val="0018292E"/>
    <w:rsid w:val="00182B49"/>
    <w:rsid w:val="00182E7F"/>
    <w:rsid w:val="00183003"/>
    <w:rsid w:val="0018310F"/>
    <w:rsid w:val="00183303"/>
    <w:rsid w:val="0018334D"/>
    <w:rsid w:val="001833D0"/>
    <w:rsid w:val="00183512"/>
    <w:rsid w:val="00183CAC"/>
    <w:rsid w:val="00183D17"/>
    <w:rsid w:val="00184075"/>
    <w:rsid w:val="001840E6"/>
    <w:rsid w:val="00184AD1"/>
    <w:rsid w:val="00184EC0"/>
    <w:rsid w:val="00185210"/>
    <w:rsid w:val="0018535D"/>
    <w:rsid w:val="00185543"/>
    <w:rsid w:val="00185856"/>
    <w:rsid w:val="00185DE5"/>
    <w:rsid w:val="00185E32"/>
    <w:rsid w:val="00186471"/>
    <w:rsid w:val="00186477"/>
    <w:rsid w:val="001865AE"/>
    <w:rsid w:val="00186812"/>
    <w:rsid w:val="00186A28"/>
    <w:rsid w:val="00186B33"/>
    <w:rsid w:val="00186BB9"/>
    <w:rsid w:val="001870E7"/>
    <w:rsid w:val="0018725E"/>
    <w:rsid w:val="00187509"/>
    <w:rsid w:val="001875AB"/>
    <w:rsid w:val="001875EE"/>
    <w:rsid w:val="0018766F"/>
    <w:rsid w:val="00187860"/>
    <w:rsid w:val="00187887"/>
    <w:rsid w:val="001879E9"/>
    <w:rsid w:val="00190443"/>
    <w:rsid w:val="00190972"/>
    <w:rsid w:val="00190EA2"/>
    <w:rsid w:val="00190FA2"/>
    <w:rsid w:val="001918E3"/>
    <w:rsid w:val="00192327"/>
    <w:rsid w:val="00192628"/>
    <w:rsid w:val="001929B5"/>
    <w:rsid w:val="00193144"/>
    <w:rsid w:val="001933A1"/>
    <w:rsid w:val="001933EA"/>
    <w:rsid w:val="0019348A"/>
    <w:rsid w:val="001935CE"/>
    <w:rsid w:val="001935D1"/>
    <w:rsid w:val="00193A57"/>
    <w:rsid w:val="00193AD3"/>
    <w:rsid w:val="00193AFA"/>
    <w:rsid w:val="0019444E"/>
    <w:rsid w:val="00194594"/>
    <w:rsid w:val="0019483A"/>
    <w:rsid w:val="00194942"/>
    <w:rsid w:val="00194C62"/>
    <w:rsid w:val="001950F6"/>
    <w:rsid w:val="00195348"/>
    <w:rsid w:val="001956A0"/>
    <w:rsid w:val="001958A4"/>
    <w:rsid w:val="00195CE1"/>
    <w:rsid w:val="0019618B"/>
    <w:rsid w:val="0019653B"/>
    <w:rsid w:val="0019666A"/>
    <w:rsid w:val="00196723"/>
    <w:rsid w:val="001968FF"/>
    <w:rsid w:val="00196A7C"/>
    <w:rsid w:val="00196D2D"/>
    <w:rsid w:val="00196E26"/>
    <w:rsid w:val="00197978"/>
    <w:rsid w:val="00197A96"/>
    <w:rsid w:val="00197C78"/>
    <w:rsid w:val="00197E42"/>
    <w:rsid w:val="001A02D2"/>
    <w:rsid w:val="001A0382"/>
    <w:rsid w:val="001A0568"/>
    <w:rsid w:val="001A094C"/>
    <w:rsid w:val="001A0A56"/>
    <w:rsid w:val="001A0DBD"/>
    <w:rsid w:val="001A0EAC"/>
    <w:rsid w:val="001A13E1"/>
    <w:rsid w:val="001A148C"/>
    <w:rsid w:val="001A18DF"/>
    <w:rsid w:val="001A2154"/>
    <w:rsid w:val="001A2332"/>
    <w:rsid w:val="001A280F"/>
    <w:rsid w:val="001A2D90"/>
    <w:rsid w:val="001A33D7"/>
    <w:rsid w:val="001A3986"/>
    <w:rsid w:val="001A3D39"/>
    <w:rsid w:val="001A3F1F"/>
    <w:rsid w:val="001A3FA9"/>
    <w:rsid w:val="001A4404"/>
    <w:rsid w:val="001A4602"/>
    <w:rsid w:val="001A47BC"/>
    <w:rsid w:val="001A4B12"/>
    <w:rsid w:val="001A4B21"/>
    <w:rsid w:val="001A4C2D"/>
    <w:rsid w:val="001A4EED"/>
    <w:rsid w:val="001A561E"/>
    <w:rsid w:val="001A57A9"/>
    <w:rsid w:val="001A581A"/>
    <w:rsid w:val="001A5C3F"/>
    <w:rsid w:val="001A5FC6"/>
    <w:rsid w:val="001A6025"/>
    <w:rsid w:val="001A6690"/>
    <w:rsid w:val="001A66ED"/>
    <w:rsid w:val="001A672E"/>
    <w:rsid w:val="001A6E08"/>
    <w:rsid w:val="001A6FD8"/>
    <w:rsid w:val="001A7223"/>
    <w:rsid w:val="001B009E"/>
    <w:rsid w:val="001B02C4"/>
    <w:rsid w:val="001B0812"/>
    <w:rsid w:val="001B0F8A"/>
    <w:rsid w:val="001B1069"/>
    <w:rsid w:val="001B12D1"/>
    <w:rsid w:val="001B1425"/>
    <w:rsid w:val="001B15DF"/>
    <w:rsid w:val="001B18BD"/>
    <w:rsid w:val="001B193F"/>
    <w:rsid w:val="001B2028"/>
    <w:rsid w:val="001B21AB"/>
    <w:rsid w:val="001B236F"/>
    <w:rsid w:val="001B23EA"/>
    <w:rsid w:val="001B250A"/>
    <w:rsid w:val="001B26F7"/>
    <w:rsid w:val="001B304F"/>
    <w:rsid w:val="001B35F6"/>
    <w:rsid w:val="001B3905"/>
    <w:rsid w:val="001B3E63"/>
    <w:rsid w:val="001B4620"/>
    <w:rsid w:val="001B49E9"/>
    <w:rsid w:val="001B4DB0"/>
    <w:rsid w:val="001B4DC2"/>
    <w:rsid w:val="001B5099"/>
    <w:rsid w:val="001B548F"/>
    <w:rsid w:val="001B5605"/>
    <w:rsid w:val="001B5785"/>
    <w:rsid w:val="001B5DAB"/>
    <w:rsid w:val="001B5F69"/>
    <w:rsid w:val="001B5FA1"/>
    <w:rsid w:val="001B6378"/>
    <w:rsid w:val="001B6517"/>
    <w:rsid w:val="001B66B4"/>
    <w:rsid w:val="001B66D4"/>
    <w:rsid w:val="001B68D5"/>
    <w:rsid w:val="001B6CA9"/>
    <w:rsid w:val="001B6D66"/>
    <w:rsid w:val="001B7120"/>
    <w:rsid w:val="001B7A4F"/>
    <w:rsid w:val="001B7AF5"/>
    <w:rsid w:val="001B7BAE"/>
    <w:rsid w:val="001B7C4A"/>
    <w:rsid w:val="001B7D2E"/>
    <w:rsid w:val="001B7F15"/>
    <w:rsid w:val="001C0205"/>
    <w:rsid w:val="001C03EF"/>
    <w:rsid w:val="001C0518"/>
    <w:rsid w:val="001C098A"/>
    <w:rsid w:val="001C0A0C"/>
    <w:rsid w:val="001C0AD1"/>
    <w:rsid w:val="001C0E43"/>
    <w:rsid w:val="001C101D"/>
    <w:rsid w:val="001C1253"/>
    <w:rsid w:val="001C1414"/>
    <w:rsid w:val="001C16D1"/>
    <w:rsid w:val="001C1D60"/>
    <w:rsid w:val="001C2356"/>
    <w:rsid w:val="001C29D3"/>
    <w:rsid w:val="001C2B25"/>
    <w:rsid w:val="001C30EE"/>
    <w:rsid w:val="001C32D9"/>
    <w:rsid w:val="001C34FF"/>
    <w:rsid w:val="001C3781"/>
    <w:rsid w:val="001C39ED"/>
    <w:rsid w:val="001C3CE2"/>
    <w:rsid w:val="001C3F0E"/>
    <w:rsid w:val="001C419B"/>
    <w:rsid w:val="001C4311"/>
    <w:rsid w:val="001C459B"/>
    <w:rsid w:val="001C466F"/>
    <w:rsid w:val="001C46B4"/>
    <w:rsid w:val="001C479B"/>
    <w:rsid w:val="001C499E"/>
    <w:rsid w:val="001C4CC0"/>
    <w:rsid w:val="001C4D69"/>
    <w:rsid w:val="001C4F05"/>
    <w:rsid w:val="001C50E2"/>
    <w:rsid w:val="001C5482"/>
    <w:rsid w:val="001C587C"/>
    <w:rsid w:val="001C5A1C"/>
    <w:rsid w:val="001C5A2A"/>
    <w:rsid w:val="001C61BB"/>
    <w:rsid w:val="001C6263"/>
    <w:rsid w:val="001C63BF"/>
    <w:rsid w:val="001C65AB"/>
    <w:rsid w:val="001C66C6"/>
    <w:rsid w:val="001C6852"/>
    <w:rsid w:val="001C6FE0"/>
    <w:rsid w:val="001C6FEA"/>
    <w:rsid w:val="001C7015"/>
    <w:rsid w:val="001C77AC"/>
    <w:rsid w:val="001C79D1"/>
    <w:rsid w:val="001C7B87"/>
    <w:rsid w:val="001C7D05"/>
    <w:rsid w:val="001C7D7E"/>
    <w:rsid w:val="001D03DE"/>
    <w:rsid w:val="001D075C"/>
    <w:rsid w:val="001D078D"/>
    <w:rsid w:val="001D0851"/>
    <w:rsid w:val="001D0B7B"/>
    <w:rsid w:val="001D13E5"/>
    <w:rsid w:val="001D1FC4"/>
    <w:rsid w:val="001D24E9"/>
    <w:rsid w:val="001D2744"/>
    <w:rsid w:val="001D2924"/>
    <w:rsid w:val="001D29DE"/>
    <w:rsid w:val="001D2F8F"/>
    <w:rsid w:val="001D31C2"/>
    <w:rsid w:val="001D3566"/>
    <w:rsid w:val="001D3750"/>
    <w:rsid w:val="001D3B14"/>
    <w:rsid w:val="001D3C26"/>
    <w:rsid w:val="001D3CFA"/>
    <w:rsid w:val="001D3F3A"/>
    <w:rsid w:val="001D3FD8"/>
    <w:rsid w:val="001D41D8"/>
    <w:rsid w:val="001D4273"/>
    <w:rsid w:val="001D46F5"/>
    <w:rsid w:val="001D4A2F"/>
    <w:rsid w:val="001D4B0B"/>
    <w:rsid w:val="001D4DBF"/>
    <w:rsid w:val="001D5112"/>
    <w:rsid w:val="001D5303"/>
    <w:rsid w:val="001D560B"/>
    <w:rsid w:val="001D5956"/>
    <w:rsid w:val="001D59CD"/>
    <w:rsid w:val="001D5C0D"/>
    <w:rsid w:val="001D5C2B"/>
    <w:rsid w:val="001D64F3"/>
    <w:rsid w:val="001D656C"/>
    <w:rsid w:val="001D6607"/>
    <w:rsid w:val="001D6652"/>
    <w:rsid w:val="001D6E7C"/>
    <w:rsid w:val="001D7506"/>
    <w:rsid w:val="001D7588"/>
    <w:rsid w:val="001D762E"/>
    <w:rsid w:val="001D78B5"/>
    <w:rsid w:val="001D7A14"/>
    <w:rsid w:val="001D7E91"/>
    <w:rsid w:val="001D7EC1"/>
    <w:rsid w:val="001E0004"/>
    <w:rsid w:val="001E08F5"/>
    <w:rsid w:val="001E08F7"/>
    <w:rsid w:val="001E09D6"/>
    <w:rsid w:val="001E0E00"/>
    <w:rsid w:val="001E1564"/>
    <w:rsid w:val="001E17B4"/>
    <w:rsid w:val="001E1AD0"/>
    <w:rsid w:val="001E1AFE"/>
    <w:rsid w:val="001E1B0F"/>
    <w:rsid w:val="001E2257"/>
    <w:rsid w:val="001E2436"/>
    <w:rsid w:val="001E24C2"/>
    <w:rsid w:val="001E2840"/>
    <w:rsid w:val="001E28FD"/>
    <w:rsid w:val="001E3011"/>
    <w:rsid w:val="001E3271"/>
    <w:rsid w:val="001E3525"/>
    <w:rsid w:val="001E3561"/>
    <w:rsid w:val="001E3727"/>
    <w:rsid w:val="001E419C"/>
    <w:rsid w:val="001E4344"/>
    <w:rsid w:val="001E457A"/>
    <w:rsid w:val="001E4618"/>
    <w:rsid w:val="001E46F0"/>
    <w:rsid w:val="001E4FA1"/>
    <w:rsid w:val="001E5052"/>
    <w:rsid w:val="001E52FB"/>
    <w:rsid w:val="001E5427"/>
    <w:rsid w:val="001E5668"/>
    <w:rsid w:val="001E567C"/>
    <w:rsid w:val="001E5BD0"/>
    <w:rsid w:val="001E5F0C"/>
    <w:rsid w:val="001E64C5"/>
    <w:rsid w:val="001E6579"/>
    <w:rsid w:val="001E66FE"/>
    <w:rsid w:val="001E671D"/>
    <w:rsid w:val="001E6944"/>
    <w:rsid w:val="001E69DD"/>
    <w:rsid w:val="001E6F26"/>
    <w:rsid w:val="001E73D9"/>
    <w:rsid w:val="001E7447"/>
    <w:rsid w:val="001E77CB"/>
    <w:rsid w:val="001E7816"/>
    <w:rsid w:val="001E790C"/>
    <w:rsid w:val="001E7B79"/>
    <w:rsid w:val="001E7CA6"/>
    <w:rsid w:val="001F02EB"/>
    <w:rsid w:val="001F08E2"/>
    <w:rsid w:val="001F0AD5"/>
    <w:rsid w:val="001F0FD9"/>
    <w:rsid w:val="001F197C"/>
    <w:rsid w:val="001F1AEC"/>
    <w:rsid w:val="001F22DB"/>
    <w:rsid w:val="001F23A5"/>
    <w:rsid w:val="001F23E4"/>
    <w:rsid w:val="001F2652"/>
    <w:rsid w:val="001F29DE"/>
    <w:rsid w:val="001F2A04"/>
    <w:rsid w:val="001F2E57"/>
    <w:rsid w:val="001F3D1A"/>
    <w:rsid w:val="001F4A64"/>
    <w:rsid w:val="001F4B34"/>
    <w:rsid w:val="001F4CC5"/>
    <w:rsid w:val="001F4D01"/>
    <w:rsid w:val="001F4D09"/>
    <w:rsid w:val="001F4EE1"/>
    <w:rsid w:val="001F4FE3"/>
    <w:rsid w:val="001F5663"/>
    <w:rsid w:val="001F5724"/>
    <w:rsid w:val="001F5731"/>
    <w:rsid w:val="001F5B1D"/>
    <w:rsid w:val="001F601A"/>
    <w:rsid w:val="001F64D0"/>
    <w:rsid w:val="001F667E"/>
    <w:rsid w:val="001F680F"/>
    <w:rsid w:val="001F6C3B"/>
    <w:rsid w:val="001F6CE2"/>
    <w:rsid w:val="001F6F2E"/>
    <w:rsid w:val="001F6F53"/>
    <w:rsid w:val="001F6FEA"/>
    <w:rsid w:val="001F710F"/>
    <w:rsid w:val="001F714F"/>
    <w:rsid w:val="001F74E4"/>
    <w:rsid w:val="001F76AB"/>
    <w:rsid w:val="001F7A9E"/>
    <w:rsid w:val="001F7DCF"/>
    <w:rsid w:val="00200065"/>
    <w:rsid w:val="00200688"/>
    <w:rsid w:val="00200A88"/>
    <w:rsid w:val="00200E28"/>
    <w:rsid w:val="00200F72"/>
    <w:rsid w:val="00201414"/>
    <w:rsid w:val="002019D6"/>
    <w:rsid w:val="002028F4"/>
    <w:rsid w:val="00203297"/>
    <w:rsid w:val="002032BA"/>
    <w:rsid w:val="002033B3"/>
    <w:rsid w:val="00203B91"/>
    <w:rsid w:val="00203F42"/>
    <w:rsid w:val="0020439E"/>
    <w:rsid w:val="00205060"/>
    <w:rsid w:val="00205346"/>
    <w:rsid w:val="002056E3"/>
    <w:rsid w:val="002057A0"/>
    <w:rsid w:val="002058C7"/>
    <w:rsid w:val="00205961"/>
    <w:rsid w:val="00205D6A"/>
    <w:rsid w:val="00205E14"/>
    <w:rsid w:val="00206626"/>
    <w:rsid w:val="00206848"/>
    <w:rsid w:val="00206DED"/>
    <w:rsid w:val="00206FCB"/>
    <w:rsid w:val="0020712B"/>
    <w:rsid w:val="0020743D"/>
    <w:rsid w:val="00207516"/>
    <w:rsid w:val="00207A10"/>
    <w:rsid w:val="002100E8"/>
    <w:rsid w:val="002103B0"/>
    <w:rsid w:val="002108C8"/>
    <w:rsid w:val="00210A7C"/>
    <w:rsid w:val="00210F94"/>
    <w:rsid w:val="00211A2D"/>
    <w:rsid w:val="00212087"/>
    <w:rsid w:val="00212515"/>
    <w:rsid w:val="0021265C"/>
    <w:rsid w:val="002128E4"/>
    <w:rsid w:val="00212B63"/>
    <w:rsid w:val="002130ED"/>
    <w:rsid w:val="00213644"/>
    <w:rsid w:val="00213706"/>
    <w:rsid w:val="002138B9"/>
    <w:rsid w:val="002142F5"/>
    <w:rsid w:val="00214446"/>
    <w:rsid w:val="0021484E"/>
    <w:rsid w:val="00214A85"/>
    <w:rsid w:val="00214BC1"/>
    <w:rsid w:val="00214F39"/>
    <w:rsid w:val="00215A67"/>
    <w:rsid w:val="00215CAD"/>
    <w:rsid w:val="00215D78"/>
    <w:rsid w:val="00215E0D"/>
    <w:rsid w:val="00216505"/>
    <w:rsid w:val="00216649"/>
    <w:rsid w:val="00216B7C"/>
    <w:rsid w:val="00216BF0"/>
    <w:rsid w:val="00216C07"/>
    <w:rsid w:val="0021700B"/>
    <w:rsid w:val="0021741F"/>
    <w:rsid w:val="002176B9"/>
    <w:rsid w:val="00217743"/>
    <w:rsid w:val="00217750"/>
    <w:rsid w:val="00217B4F"/>
    <w:rsid w:val="00217D06"/>
    <w:rsid w:val="00217D54"/>
    <w:rsid w:val="00217DE6"/>
    <w:rsid w:val="00217EFB"/>
    <w:rsid w:val="0022014F"/>
    <w:rsid w:val="002202D7"/>
    <w:rsid w:val="00220744"/>
    <w:rsid w:val="00220867"/>
    <w:rsid w:val="002215E5"/>
    <w:rsid w:val="002215FE"/>
    <w:rsid w:val="0022171B"/>
    <w:rsid w:val="00221B80"/>
    <w:rsid w:val="00221E29"/>
    <w:rsid w:val="002220D0"/>
    <w:rsid w:val="0022211F"/>
    <w:rsid w:val="0022212A"/>
    <w:rsid w:val="00222132"/>
    <w:rsid w:val="00222161"/>
    <w:rsid w:val="00222352"/>
    <w:rsid w:val="0022254F"/>
    <w:rsid w:val="00222859"/>
    <w:rsid w:val="00222954"/>
    <w:rsid w:val="00222966"/>
    <w:rsid w:val="00222B5F"/>
    <w:rsid w:val="00222EE6"/>
    <w:rsid w:val="002234BD"/>
    <w:rsid w:val="002237C5"/>
    <w:rsid w:val="00223B13"/>
    <w:rsid w:val="00223D78"/>
    <w:rsid w:val="002240E1"/>
    <w:rsid w:val="002243A9"/>
    <w:rsid w:val="00224664"/>
    <w:rsid w:val="00224845"/>
    <w:rsid w:val="00224852"/>
    <w:rsid w:val="002248A9"/>
    <w:rsid w:val="00224AE4"/>
    <w:rsid w:val="00224DAA"/>
    <w:rsid w:val="00225174"/>
    <w:rsid w:val="0022560B"/>
    <w:rsid w:val="00225850"/>
    <w:rsid w:val="00225B5F"/>
    <w:rsid w:val="002261DF"/>
    <w:rsid w:val="00226251"/>
    <w:rsid w:val="002266CF"/>
    <w:rsid w:val="002266E2"/>
    <w:rsid w:val="0022672A"/>
    <w:rsid w:val="002269E9"/>
    <w:rsid w:val="00226AFB"/>
    <w:rsid w:val="00226E76"/>
    <w:rsid w:val="0022707B"/>
    <w:rsid w:val="0022718D"/>
    <w:rsid w:val="002273AA"/>
    <w:rsid w:val="002274C2"/>
    <w:rsid w:val="00227977"/>
    <w:rsid w:val="002279BC"/>
    <w:rsid w:val="0023091B"/>
    <w:rsid w:val="00230A17"/>
    <w:rsid w:val="00230AFC"/>
    <w:rsid w:val="00230E93"/>
    <w:rsid w:val="0023129E"/>
    <w:rsid w:val="0023135A"/>
    <w:rsid w:val="002317C7"/>
    <w:rsid w:val="002323D2"/>
    <w:rsid w:val="002324E9"/>
    <w:rsid w:val="00232776"/>
    <w:rsid w:val="00232A55"/>
    <w:rsid w:val="00232E5B"/>
    <w:rsid w:val="00233405"/>
    <w:rsid w:val="00233782"/>
    <w:rsid w:val="00233B80"/>
    <w:rsid w:val="00233D20"/>
    <w:rsid w:val="00233FE9"/>
    <w:rsid w:val="00234346"/>
    <w:rsid w:val="00234393"/>
    <w:rsid w:val="002347FB"/>
    <w:rsid w:val="0023555F"/>
    <w:rsid w:val="002357ED"/>
    <w:rsid w:val="00235995"/>
    <w:rsid w:val="00235C5A"/>
    <w:rsid w:val="002360A9"/>
    <w:rsid w:val="00236B0E"/>
    <w:rsid w:val="00236BEE"/>
    <w:rsid w:val="00237330"/>
    <w:rsid w:val="00237484"/>
    <w:rsid w:val="00237694"/>
    <w:rsid w:val="00237836"/>
    <w:rsid w:val="002378E4"/>
    <w:rsid w:val="00237CB9"/>
    <w:rsid w:val="00237E03"/>
    <w:rsid w:val="00240285"/>
    <w:rsid w:val="002404DB"/>
    <w:rsid w:val="002407C7"/>
    <w:rsid w:val="00240C37"/>
    <w:rsid w:val="002414E2"/>
    <w:rsid w:val="00241A3A"/>
    <w:rsid w:val="00241AE9"/>
    <w:rsid w:val="00241C5A"/>
    <w:rsid w:val="00242341"/>
    <w:rsid w:val="002424D5"/>
    <w:rsid w:val="002424F3"/>
    <w:rsid w:val="00242633"/>
    <w:rsid w:val="002427A8"/>
    <w:rsid w:val="00242B19"/>
    <w:rsid w:val="00242B65"/>
    <w:rsid w:val="00242BDF"/>
    <w:rsid w:val="00242BF0"/>
    <w:rsid w:val="00242D1D"/>
    <w:rsid w:val="00242FF0"/>
    <w:rsid w:val="0024367F"/>
    <w:rsid w:val="00243BC8"/>
    <w:rsid w:val="00243C0C"/>
    <w:rsid w:val="00243C90"/>
    <w:rsid w:val="00243D68"/>
    <w:rsid w:val="00244188"/>
    <w:rsid w:val="002442E3"/>
    <w:rsid w:val="0024439B"/>
    <w:rsid w:val="00244A7D"/>
    <w:rsid w:val="00244E8F"/>
    <w:rsid w:val="0024508C"/>
    <w:rsid w:val="0024588F"/>
    <w:rsid w:val="0024641D"/>
    <w:rsid w:val="002467CF"/>
    <w:rsid w:val="00246A1B"/>
    <w:rsid w:val="00246E19"/>
    <w:rsid w:val="0024733F"/>
    <w:rsid w:val="0024766E"/>
    <w:rsid w:val="00247693"/>
    <w:rsid w:val="00247811"/>
    <w:rsid w:val="00247847"/>
    <w:rsid w:val="00247952"/>
    <w:rsid w:val="00247AD5"/>
    <w:rsid w:val="00247BEB"/>
    <w:rsid w:val="00247EE0"/>
    <w:rsid w:val="00250065"/>
    <w:rsid w:val="00250A75"/>
    <w:rsid w:val="00250B8C"/>
    <w:rsid w:val="00250C38"/>
    <w:rsid w:val="00251C98"/>
    <w:rsid w:val="00251DA5"/>
    <w:rsid w:val="00251DCD"/>
    <w:rsid w:val="00251EC9"/>
    <w:rsid w:val="00251F18"/>
    <w:rsid w:val="00251F3B"/>
    <w:rsid w:val="0025241A"/>
    <w:rsid w:val="002524C5"/>
    <w:rsid w:val="002526B5"/>
    <w:rsid w:val="00252742"/>
    <w:rsid w:val="00252BB9"/>
    <w:rsid w:val="00252C09"/>
    <w:rsid w:val="00252C95"/>
    <w:rsid w:val="00253306"/>
    <w:rsid w:val="002537EB"/>
    <w:rsid w:val="002537F4"/>
    <w:rsid w:val="002538DA"/>
    <w:rsid w:val="00253914"/>
    <w:rsid w:val="002539AC"/>
    <w:rsid w:val="00253EB7"/>
    <w:rsid w:val="0025400F"/>
    <w:rsid w:val="00254127"/>
    <w:rsid w:val="00254193"/>
    <w:rsid w:val="002548D3"/>
    <w:rsid w:val="00254934"/>
    <w:rsid w:val="00254A6A"/>
    <w:rsid w:val="00254AD8"/>
    <w:rsid w:val="00254FFF"/>
    <w:rsid w:val="00255072"/>
    <w:rsid w:val="00255494"/>
    <w:rsid w:val="0025553B"/>
    <w:rsid w:val="0025556F"/>
    <w:rsid w:val="0025580C"/>
    <w:rsid w:val="0025585D"/>
    <w:rsid w:val="00255979"/>
    <w:rsid w:val="0025597B"/>
    <w:rsid w:val="002559BD"/>
    <w:rsid w:val="00255C6B"/>
    <w:rsid w:val="0025601A"/>
    <w:rsid w:val="002564A9"/>
    <w:rsid w:val="00256917"/>
    <w:rsid w:val="002569D6"/>
    <w:rsid w:val="0025712B"/>
    <w:rsid w:val="0025716C"/>
    <w:rsid w:val="00257355"/>
    <w:rsid w:val="002575FF"/>
    <w:rsid w:val="00257C29"/>
    <w:rsid w:val="00257D64"/>
    <w:rsid w:val="00257EB8"/>
    <w:rsid w:val="00257EF2"/>
    <w:rsid w:val="002601BA"/>
    <w:rsid w:val="0026044C"/>
    <w:rsid w:val="00260974"/>
    <w:rsid w:val="00260B36"/>
    <w:rsid w:val="00261198"/>
    <w:rsid w:val="002615F9"/>
    <w:rsid w:val="0026186F"/>
    <w:rsid w:val="00262070"/>
    <w:rsid w:val="00262215"/>
    <w:rsid w:val="002625BA"/>
    <w:rsid w:val="002626EA"/>
    <w:rsid w:val="00262962"/>
    <w:rsid w:val="00262AC4"/>
    <w:rsid w:val="00262AFD"/>
    <w:rsid w:val="00262B45"/>
    <w:rsid w:val="00262DCA"/>
    <w:rsid w:val="00263510"/>
    <w:rsid w:val="00263EED"/>
    <w:rsid w:val="00264028"/>
    <w:rsid w:val="00264ABF"/>
    <w:rsid w:val="00264E44"/>
    <w:rsid w:val="00265191"/>
    <w:rsid w:val="002651D0"/>
    <w:rsid w:val="002658A9"/>
    <w:rsid w:val="002658C4"/>
    <w:rsid w:val="00265934"/>
    <w:rsid w:val="002660EF"/>
    <w:rsid w:val="002663B0"/>
    <w:rsid w:val="00266739"/>
    <w:rsid w:val="00266781"/>
    <w:rsid w:val="0026689A"/>
    <w:rsid w:val="00266C23"/>
    <w:rsid w:val="00266F5D"/>
    <w:rsid w:val="002670B0"/>
    <w:rsid w:val="0026777F"/>
    <w:rsid w:val="00267865"/>
    <w:rsid w:val="00267A80"/>
    <w:rsid w:val="00270560"/>
    <w:rsid w:val="00270600"/>
    <w:rsid w:val="002709DF"/>
    <w:rsid w:val="00270DDE"/>
    <w:rsid w:val="00271032"/>
    <w:rsid w:val="00271297"/>
    <w:rsid w:val="00271597"/>
    <w:rsid w:val="0027193E"/>
    <w:rsid w:val="00271C5B"/>
    <w:rsid w:val="00272462"/>
    <w:rsid w:val="0027250C"/>
    <w:rsid w:val="002725E3"/>
    <w:rsid w:val="002727FD"/>
    <w:rsid w:val="00272B48"/>
    <w:rsid w:val="00272C84"/>
    <w:rsid w:val="002732C7"/>
    <w:rsid w:val="00273388"/>
    <w:rsid w:val="002733CE"/>
    <w:rsid w:val="002733FB"/>
    <w:rsid w:val="00273439"/>
    <w:rsid w:val="00273554"/>
    <w:rsid w:val="00273588"/>
    <w:rsid w:val="00273C39"/>
    <w:rsid w:val="00273D4A"/>
    <w:rsid w:val="00273F8C"/>
    <w:rsid w:val="002740F6"/>
    <w:rsid w:val="0027411B"/>
    <w:rsid w:val="002744D7"/>
    <w:rsid w:val="00274786"/>
    <w:rsid w:val="00274D71"/>
    <w:rsid w:val="002752F4"/>
    <w:rsid w:val="00275314"/>
    <w:rsid w:val="002753D3"/>
    <w:rsid w:val="002756A4"/>
    <w:rsid w:val="002756BC"/>
    <w:rsid w:val="002758D3"/>
    <w:rsid w:val="002758F3"/>
    <w:rsid w:val="002761AD"/>
    <w:rsid w:val="0027634D"/>
    <w:rsid w:val="00276775"/>
    <w:rsid w:val="0027698A"/>
    <w:rsid w:val="00276CDB"/>
    <w:rsid w:val="00276FA2"/>
    <w:rsid w:val="0027718F"/>
    <w:rsid w:val="002775E4"/>
    <w:rsid w:val="0027776E"/>
    <w:rsid w:val="00277CFA"/>
    <w:rsid w:val="00277E3B"/>
    <w:rsid w:val="002801BE"/>
    <w:rsid w:val="00280B7C"/>
    <w:rsid w:val="00280CB6"/>
    <w:rsid w:val="00280D48"/>
    <w:rsid w:val="00280DD8"/>
    <w:rsid w:val="00280F77"/>
    <w:rsid w:val="002816A2"/>
    <w:rsid w:val="002816F4"/>
    <w:rsid w:val="0028248A"/>
    <w:rsid w:val="002824DC"/>
    <w:rsid w:val="00282A50"/>
    <w:rsid w:val="00282B25"/>
    <w:rsid w:val="0028315E"/>
    <w:rsid w:val="0028320F"/>
    <w:rsid w:val="00283541"/>
    <w:rsid w:val="00283967"/>
    <w:rsid w:val="00283D76"/>
    <w:rsid w:val="00283E24"/>
    <w:rsid w:val="00283F6A"/>
    <w:rsid w:val="00284035"/>
    <w:rsid w:val="00284572"/>
    <w:rsid w:val="00284D4D"/>
    <w:rsid w:val="00284D5E"/>
    <w:rsid w:val="00284FEF"/>
    <w:rsid w:val="0028545E"/>
    <w:rsid w:val="00286303"/>
    <w:rsid w:val="00286556"/>
    <w:rsid w:val="00286987"/>
    <w:rsid w:val="002869C0"/>
    <w:rsid w:val="00286A5B"/>
    <w:rsid w:val="002879E4"/>
    <w:rsid w:val="00287AD5"/>
    <w:rsid w:val="0029004D"/>
    <w:rsid w:val="0029010F"/>
    <w:rsid w:val="00290336"/>
    <w:rsid w:val="00290601"/>
    <w:rsid w:val="0029069C"/>
    <w:rsid w:val="00290A65"/>
    <w:rsid w:val="00290C63"/>
    <w:rsid w:val="00290DFB"/>
    <w:rsid w:val="00291136"/>
    <w:rsid w:val="002912A5"/>
    <w:rsid w:val="00291422"/>
    <w:rsid w:val="002919AC"/>
    <w:rsid w:val="00291C14"/>
    <w:rsid w:val="00291EC4"/>
    <w:rsid w:val="00292058"/>
    <w:rsid w:val="00292730"/>
    <w:rsid w:val="00292AFF"/>
    <w:rsid w:val="00292B0B"/>
    <w:rsid w:val="002934FA"/>
    <w:rsid w:val="0029378D"/>
    <w:rsid w:val="002940FE"/>
    <w:rsid w:val="0029410E"/>
    <w:rsid w:val="0029445E"/>
    <w:rsid w:val="0029446D"/>
    <w:rsid w:val="002947EF"/>
    <w:rsid w:val="00294850"/>
    <w:rsid w:val="0029538E"/>
    <w:rsid w:val="0029565E"/>
    <w:rsid w:val="00295BB1"/>
    <w:rsid w:val="00295EF4"/>
    <w:rsid w:val="00295F51"/>
    <w:rsid w:val="00295F91"/>
    <w:rsid w:val="00296448"/>
    <w:rsid w:val="00296550"/>
    <w:rsid w:val="002965A1"/>
    <w:rsid w:val="002968D3"/>
    <w:rsid w:val="002969CA"/>
    <w:rsid w:val="00296AEF"/>
    <w:rsid w:val="00296D36"/>
    <w:rsid w:val="0029704B"/>
    <w:rsid w:val="00297619"/>
    <w:rsid w:val="0029787D"/>
    <w:rsid w:val="00297A50"/>
    <w:rsid w:val="00297C32"/>
    <w:rsid w:val="00297DB4"/>
    <w:rsid w:val="00297FC1"/>
    <w:rsid w:val="002A0A65"/>
    <w:rsid w:val="002A0A93"/>
    <w:rsid w:val="002A0ABC"/>
    <w:rsid w:val="002A11FC"/>
    <w:rsid w:val="002A127E"/>
    <w:rsid w:val="002A1553"/>
    <w:rsid w:val="002A15D2"/>
    <w:rsid w:val="002A1687"/>
    <w:rsid w:val="002A1759"/>
    <w:rsid w:val="002A1D05"/>
    <w:rsid w:val="002A201F"/>
    <w:rsid w:val="002A224B"/>
    <w:rsid w:val="002A2459"/>
    <w:rsid w:val="002A24BE"/>
    <w:rsid w:val="002A2554"/>
    <w:rsid w:val="002A295D"/>
    <w:rsid w:val="002A2E0A"/>
    <w:rsid w:val="002A2E39"/>
    <w:rsid w:val="002A2FB0"/>
    <w:rsid w:val="002A305A"/>
    <w:rsid w:val="002A3084"/>
    <w:rsid w:val="002A3311"/>
    <w:rsid w:val="002A3AD4"/>
    <w:rsid w:val="002A3B7E"/>
    <w:rsid w:val="002A3C29"/>
    <w:rsid w:val="002A3D37"/>
    <w:rsid w:val="002A4686"/>
    <w:rsid w:val="002A46AD"/>
    <w:rsid w:val="002A494B"/>
    <w:rsid w:val="002A4CB3"/>
    <w:rsid w:val="002A5791"/>
    <w:rsid w:val="002A57EF"/>
    <w:rsid w:val="002A5C33"/>
    <w:rsid w:val="002A5D0F"/>
    <w:rsid w:val="002A5D58"/>
    <w:rsid w:val="002A5E58"/>
    <w:rsid w:val="002A5FD0"/>
    <w:rsid w:val="002A64AE"/>
    <w:rsid w:val="002A660A"/>
    <w:rsid w:val="002A68D7"/>
    <w:rsid w:val="002A6ADF"/>
    <w:rsid w:val="002A6D70"/>
    <w:rsid w:val="002A6DB6"/>
    <w:rsid w:val="002A6EB8"/>
    <w:rsid w:val="002A6F7A"/>
    <w:rsid w:val="002A7519"/>
    <w:rsid w:val="002A768E"/>
    <w:rsid w:val="002A799E"/>
    <w:rsid w:val="002A7C3B"/>
    <w:rsid w:val="002A7E18"/>
    <w:rsid w:val="002B0323"/>
    <w:rsid w:val="002B04BE"/>
    <w:rsid w:val="002B0512"/>
    <w:rsid w:val="002B09F2"/>
    <w:rsid w:val="002B0B68"/>
    <w:rsid w:val="002B0C0B"/>
    <w:rsid w:val="002B0D07"/>
    <w:rsid w:val="002B119D"/>
    <w:rsid w:val="002B11CC"/>
    <w:rsid w:val="002B1263"/>
    <w:rsid w:val="002B1719"/>
    <w:rsid w:val="002B1913"/>
    <w:rsid w:val="002B1A03"/>
    <w:rsid w:val="002B1BFB"/>
    <w:rsid w:val="002B1E7D"/>
    <w:rsid w:val="002B1F69"/>
    <w:rsid w:val="002B1F71"/>
    <w:rsid w:val="002B253B"/>
    <w:rsid w:val="002B2669"/>
    <w:rsid w:val="002B2E0E"/>
    <w:rsid w:val="002B2E90"/>
    <w:rsid w:val="002B30E0"/>
    <w:rsid w:val="002B314E"/>
    <w:rsid w:val="002B3186"/>
    <w:rsid w:val="002B373C"/>
    <w:rsid w:val="002B3AAB"/>
    <w:rsid w:val="002B3F61"/>
    <w:rsid w:val="002B43C4"/>
    <w:rsid w:val="002B4652"/>
    <w:rsid w:val="002B46BA"/>
    <w:rsid w:val="002B4F23"/>
    <w:rsid w:val="002B4F7C"/>
    <w:rsid w:val="002B50C5"/>
    <w:rsid w:val="002B52AF"/>
    <w:rsid w:val="002B5792"/>
    <w:rsid w:val="002B5D49"/>
    <w:rsid w:val="002B6378"/>
    <w:rsid w:val="002B6713"/>
    <w:rsid w:val="002B69C7"/>
    <w:rsid w:val="002B6A12"/>
    <w:rsid w:val="002B6BFD"/>
    <w:rsid w:val="002B6F50"/>
    <w:rsid w:val="002B6FB3"/>
    <w:rsid w:val="002B7185"/>
    <w:rsid w:val="002B73F0"/>
    <w:rsid w:val="002B7427"/>
    <w:rsid w:val="002B7C5C"/>
    <w:rsid w:val="002B7CE5"/>
    <w:rsid w:val="002C0155"/>
    <w:rsid w:val="002C0384"/>
    <w:rsid w:val="002C039A"/>
    <w:rsid w:val="002C03E5"/>
    <w:rsid w:val="002C06F4"/>
    <w:rsid w:val="002C0DD9"/>
    <w:rsid w:val="002C12D6"/>
    <w:rsid w:val="002C158E"/>
    <w:rsid w:val="002C16FD"/>
    <w:rsid w:val="002C1815"/>
    <w:rsid w:val="002C1A90"/>
    <w:rsid w:val="002C1F34"/>
    <w:rsid w:val="002C20C5"/>
    <w:rsid w:val="002C2172"/>
    <w:rsid w:val="002C21AF"/>
    <w:rsid w:val="002C2386"/>
    <w:rsid w:val="002C242D"/>
    <w:rsid w:val="002C24F9"/>
    <w:rsid w:val="002C258C"/>
    <w:rsid w:val="002C274F"/>
    <w:rsid w:val="002C32C2"/>
    <w:rsid w:val="002C416B"/>
    <w:rsid w:val="002C426E"/>
    <w:rsid w:val="002C42B3"/>
    <w:rsid w:val="002C42D1"/>
    <w:rsid w:val="002C430D"/>
    <w:rsid w:val="002C43F9"/>
    <w:rsid w:val="002C45C8"/>
    <w:rsid w:val="002C46C6"/>
    <w:rsid w:val="002C46E3"/>
    <w:rsid w:val="002C4AB5"/>
    <w:rsid w:val="002C4F9D"/>
    <w:rsid w:val="002C5081"/>
    <w:rsid w:val="002C5095"/>
    <w:rsid w:val="002C5478"/>
    <w:rsid w:val="002C5720"/>
    <w:rsid w:val="002C595E"/>
    <w:rsid w:val="002C5E03"/>
    <w:rsid w:val="002C6922"/>
    <w:rsid w:val="002C6AD1"/>
    <w:rsid w:val="002C7219"/>
    <w:rsid w:val="002C7731"/>
    <w:rsid w:val="002C786C"/>
    <w:rsid w:val="002C78D1"/>
    <w:rsid w:val="002C7A1E"/>
    <w:rsid w:val="002C7C22"/>
    <w:rsid w:val="002C7E17"/>
    <w:rsid w:val="002D0075"/>
    <w:rsid w:val="002D00F3"/>
    <w:rsid w:val="002D0225"/>
    <w:rsid w:val="002D027B"/>
    <w:rsid w:val="002D040C"/>
    <w:rsid w:val="002D0656"/>
    <w:rsid w:val="002D074A"/>
    <w:rsid w:val="002D0CF2"/>
    <w:rsid w:val="002D1474"/>
    <w:rsid w:val="002D14B1"/>
    <w:rsid w:val="002D160B"/>
    <w:rsid w:val="002D1EBF"/>
    <w:rsid w:val="002D2A11"/>
    <w:rsid w:val="002D313C"/>
    <w:rsid w:val="002D3288"/>
    <w:rsid w:val="002D3364"/>
    <w:rsid w:val="002D3973"/>
    <w:rsid w:val="002D3E41"/>
    <w:rsid w:val="002D3E48"/>
    <w:rsid w:val="002D3EA8"/>
    <w:rsid w:val="002D433A"/>
    <w:rsid w:val="002D43D2"/>
    <w:rsid w:val="002D4604"/>
    <w:rsid w:val="002D4612"/>
    <w:rsid w:val="002D4B11"/>
    <w:rsid w:val="002D4F73"/>
    <w:rsid w:val="002D534B"/>
    <w:rsid w:val="002D53FB"/>
    <w:rsid w:val="002D5528"/>
    <w:rsid w:val="002D57D6"/>
    <w:rsid w:val="002D5933"/>
    <w:rsid w:val="002D5F8D"/>
    <w:rsid w:val="002D624E"/>
    <w:rsid w:val="002D653A"/>
    <w:rsid w:val="002D6551"/>
    <w:rsid w:val="002D6634"/>
    <w:rsid w:val="002D68B6"/>
    <w:rsid w:val="002D68D9"/>
    <w:rsid w:val="002D6A37"/>
    <w:rsid w:val="002D6A4F"/>
    <w:rsid w:val="002D7062"/>
    <w:rsid w:val="002D7606"/>
    <w:rsid w:val="002E062E"/>
    <w:rsid w:val="002E070C"/>
    <w:rsid w:val="002E0B48"/>
    <w:rsid w:val="002E1602"/>
    <w:rsid w:val="002E16C8"/>
    <w:rsid w:val="002E17EB"/>
    <w:rsid w:val="002E1AD5"/>
    <w:rsid w:val="002E1BD7"/>
    <w:rsid w:val="002E1D38"/>
    <w:rsid w:val="002E1D64"/>
    <w:rsid w:val="002E265D"/>
    <w:rsid w:val="002E3186"/>
    <w:rsid w:val="002E332E"/>
    <w:rsid w:val="002E33D0"/>
    <w:rsid w:val="002E3719"/>
    <w:rsid w:val="002E3D3A"/>
    <w:rsid w:val="002E436A"/>
    <w:rsid w:val="002E482C"/>
    <w:rsid w:val="002E495D"/>
    <w:rsid w:val="002E49C9"/>
    <w:rsid w:val="002E4CF4"/>
    <w:rsid w:val="002E4EFB"/>
    <w:rsid w:val="002E5026"/>
    <w:rsid w:val="002E5591"/>
    <w:rsid w:val="002E5C81"/>
    <w:rsid w:val="002E5F17"/>
    <w:rsid w:val="002E6161"/>
    <w:rsid w:val="002E61C4"/>
    <w:rsid w:val="002E66F9"/>
    <w:rsid w:val="002E697A"/>
    <w:rsid w:val="002E7312"/>
    <w:rsid w:val="002E7480"/>
    <w:rsid w:val="002E765B"/>
    <w:rsid w:val="002E779B"/>
    <w:rsid w:val="002E79CC"/>
    <w:rsid w:val="002F06BF"/>
    <w:rsid w:val="002F0738"/>
    <w:rsid w:val="002F0900"/>
    <w:rsid w:val="002F0921"/>
    <w:rsid w:val="002F0935"/>
    <w:rsid w:val="002F0B1C"/>
    <w:rsid w:val="002F0BC6"/>
    <w:rsid w:val="002F0DA0"/>
    <w:rsid w:val="002F0E4D"/>
    <w:rsid w:val="002F134F"/>
    <w:rsid w:val="002F1A75"/>
    <w:rsid w:val="002F1D17"/>
    <w:rsid w:val="002F1EAE"/>
    <w:rsid w:val="002F22E6"/>
    <w:rsid w:val="002F22F2"/>
    <w:rsid w:val="002F2420"/>
    <w:rsid w:val="002F2C2E"/>
    <w:rsid w:val="002F2E97"/>
    <w:rsid w:val="002F2F9F"/>
    <w:rsid w:val="002F2FDD"/>
    <w:rsid w:val="002F3215"/>
    <w:rsid w:val="002F327C"/>
    <w:rsid w:val="002F36A4"/>
    <w:rsid w:val="002F39DF"/>
    <w:rsid w:val="002F3DA0"/>
    <w:rsid w:val="002F4172"/>
    <w:rsid w:val="002F440B"/>
    <w:rsid w:val="002F481C"/>
    <w:rsid w:val="002F5220"/>
    <w:rsid w:val="002F53EA"/>
    <w:rsid w:val="002F54AC"/>
    <w:rsid w:val="002F566E"/>
    <w:rsid w:val="002F5724"/>
    <w:rsid w:val="002F5A38"/>
    <w:rsid w:val="002F5AB3"/>
    <w:rsid w:val="002F5E43"/>
    <w:rsid w:val="002F5FFC"/>
    <w:rsid w:val="002F60AC"/>
    <w:rsid w:val="002F63F7"/>
    <w:rsid w:val="002F6D86"/>
    <w:rsid w:val="002F707E"/>
    <w:rsid w:val="002F73BF"/>
    <w:rsid w:val="002F7444"/>
    <w:rsid w:val="002F74F6"/>
    <w:rsid w:val="002F7A27"/>
    <w:rsid w:val="002F7B9E"/>
    <w:rsid w:val="002F7DD5"/>
    <w:rsid w:val="003001A5"/>
    <w:rsid w:val="00300505"/>
    <w:rsid w:val="0030160A"/>
    <w:rsid w:val="00301610"/>
    <w:rsid w:val="003018E7"/>
    <w:rsid w:val="003019C3"/>
    <w:rsid w:val="00301A52"/>
    <w:rsid w:val="00301C5E"/>
    <w:rsid w:val="00301FF0"/>
    <w:rsid w:val="00302010"/>
    <w:rsid w:val="0030202B"/>
    <w:rsid w:val="00302253"/>
    <w:rsid w:val="0030230C"/>
    <w:rsid w:val="003025AF"/>
    <w:rsid w:val="00302AB5"/>
    <w:rsid w:val="00302E20"/>
    <w:rsid w:val="00302EE1"/>
    <w:rsid w:val="003035D6"/>
    <w:rsid w:val="00303651"/>
    <w:rsid w:val="00303DF3"/>
    <w:rsid w:val="003041AF"/>
    <w:rsid w:val="00304557"/>
    <w:rsid w:val="003045F6"/>
    <w:rsid w:val="00304616"/>
    <w:rsid w:val="00304B5C"/>
    <w:rsid w:val="00304BE9"/>
    <w:rsid w:val="00304EDF"/>
    <w:rsid w:val="00304FDD"/>
    <w:rsid w:val="00305058"/>
    <w:rsid w:val="00305974"/>
    <w:rsid w:val="00305C17"/>
    <w:rsid w:val="00306380"/>
    <w:rsid w:val="003065B2"/>
    <w:rsid w:val="003065F7"/>
    <w:rsid w:val="00306B33"/>
    <w:rsid w:val="00306D68"/>
    <w:rsid w:val="00306DE8"/>
    <w:rsid w:val="00306E19"/>
    <w:rsid w:val="00306E38"/>
    <w:rsid w:val="00307100"/>
    <w:rsid w:val="00307862"/>
    <w:rsid w:val="00307C8C"/>
    <w:rsid w:val="00307CED"/>
    <w:rsid w:val="00310207"/>
    <w:rsid w:val="00310391"/>
    <w:rsid w:val="00310566"/>
    <w:rsid w:val="00310ADD"/>
    <w:rsid w:val="00311105"/>
    <w:rsid w:val="0031161B"/>
    <w:rsid w:val="0031165D"/>
    <w:rsid w:val="003119B6"/>
    <w:rsid w:val="00311C46"/>
    <w:rsid w:val="00311D9D"/>
    <w:rsid w:val="003124C2"/>
    <w:rsid w:val="0031268F"/>
    <w:rsid w:val="00312801"/>
    <w:rsid w:val="003128F1"/>
    <w:rsid w:val="00312ECE"/>
    <w:rsid w:val="003135AA"/>
    <w:rsid w:val="003138CC"/>
    <w:rsid w:val="0031390F"/>
    <w:rsid w:val="00313C6B"/>
    <w:rsid w:val="00314145"/>
    <w:rsid w:val="0031423B"/>
    <w:rsid w:val="0031452F"/>
    <w:rsid w:val="00314C17"/>
    <w:rsid w:val="00314C45"/>
    <w:rsid w:val="00314CD6"/>
    <w:rsid w:val="00314E5E"/>
    <w:rsid w:val="003158C7"/>
    <w:rsid w:val="00316385"/>
    <w:rsid w:val="003163C1"/>
    <w:rsid w:val="003164A0"/>
    <w:rsid w:val="00316505"/>
    <w:rsid w:val="0031660F"/>
    <w:rsid w:val="00316793"/>
    <w:rsid w:val="003167F2"/>
    <w:rsid w:val="00316A9C"/>
    <w:rsid w:val="00316B6C"/>
    <w:rsid w:val="003170F5"/>
    <w:rsid w:val="0031710B"/>
    <w:rsid w:val="00317126"/>
    <w:rsid w:val="00317474"/>
    <w:rsid w:val="003176BD"/>
    <w:rsid w:val="00317FC3"/>
    <w:rsid w:val="00317FDC"/>
    <w:rsid w:val="0032003A"/>
    <w:rsid w:val="0032059E"/>
    <w:rsid w:val="00320B28"/>
    <w:rsid w:val="00320E0F"/>
    <w:rsid w:val="003215A9"/>
    <w:rsid w:val="0032178C"/>
    <w:rsid w:val="003217E6"/>
    <w:rsid w:val="00321A6D"/>
    <w:rsid w:val="00322311"/>
    <w:rsid w:val="0032233A"/>
    <w:rsid w:val="003226AF"/>
    <w:rsid w:val="00322769"/>
    <w:rsid w:val="003228D8"/>
    <w:rsid w:val="00322A55"/>
    <w:rsid w:val="00322B46"/>
    <w:rsid w:val="00322C66"/>
    <w:rsid w:val="003237C8"/>
    <w:rsid w:val="00323FD9"/>
    <w:rsid w:val="00324160"/>
    <w:rsid w:val="00324303"/>
    <w:rsid w:val="003243D8"/>
    <w:rsid w:val="0032454E"/>
    <w:rsid w:val="00324829"/>
    <w:rsid w:val="003248A7"/>
    <w:rsid w:val="00324BC7"/>
    <w:rsid w:val="00324CB1"/>
    <w:rsid w:val="00324CD1"/>
    <w:rsid w:val="00324D04"/>
    <w:rsid w:val="00324DD4"/>
    <w:rsid w:val="00324E14"/>
    <w:rsid w:val="00324EEF"/>
    <w:rsid w:val="00325283"/>
    <w:rsid w:val="0032558C"/>
    <w:rsid w:val="00325CC7"/>
    <w:rsid w:val="0032612A"/>
    <w:rsid w:val="003263DA"/>
    <w:rsid w:val="00326C9F"/>
    <w:rsid w:val="00326FF9"/>
    <w:rsid w:val="003270E3"/>
    <w:rsid w:val="0032785D"/>
    <w:rsid w:val="00327B21"/>
    <w:rsid w:val="00327CE3"/>
    <w:rsid w:val="0033061B"/>
    <w:rsid w:val="00330697"/>
    <w:rsid w:val="0033070C"/>
    <w:rsid w:val="003309CB"/>
    <w:rsid w:val="00330FC2"/>
    <w:rsid w:val="003312B5"/>
    <w:rsid w:val="003314B4"/>
    <w:rsid w:val="00331FD3"/>
    <w:rsid w:val="00331FFF"/>
    <w:rsid w:val="00332152"/>
    <w:rsid w:val="0033252F"/>
    <w:rsid w:val="0033296F"/>
    <w:rsid w:val="00332E9E"/>
    <w:rsid w:val="0033357A"/>
    <w:rsid w:val="0033366D"/>
    <w:rsid w:val="00333C1C"/>
    <w:rsid w:val="00333D41"/>
    <w:rsid w:val="0033406E"/>
    <w:rsid w:val="00334AD6"/>
    <w:rsid w:val="00334ADE"/>
    <w:rsid w:val="0033515A"/>
    <w:rsid w:val="00335565"/>
    <w:rsid w:val="0033560C"/>
    <w:rsid w:val="00335BF3"/>
    <w:rsid w:val="00336313"/>
    <w:rsid w:val="00336550"/>
    <w:rsid w:val="00336570"/>
    <w:rsid w:val="00336941"/>
    <w:rsid w:val="00336A64"/>
    <w:rsid w:val="00336B15"/>
    <w:rsid w:val="00336B5C"/>
    <w:rsid w:val="0033718C"/>
    <w:rsid w:val="003376A4"/>
    <w:rsid w:val="0033780F"/>
    <w:rsid w:val="00337C95"/>
    <w:rsid w:val="00337E76"/>
    <w:rsid w:val="00337F67"/>
    <w:rsid w:val="0034062A"/>
    <w:rsid w:val="00340E35"/>
    <w:rsid w:val="00340E76"/>
    <w:rsid w:val="00341203"/>
    <w:rsid w:val="00341873"/>
    <w:rsid w:val="00341C50"/>
    <w:rsid w:val="00341E1D"/>
    <w:rsid w:val="0034223A"/>
    <w:rsid w:val="00342791"/>
    <w:rsid w:val="00342C74"/>
    <w:rsid w:val="00342C99"/>
    <w:rsid w:val="00342F6A"/>
    <w:rsid w:val="00342F76"/>
    <w:rsid w:val="0034337F"/>
    <w:rsid w:val="00343C00"/>
    <w:rsid w:val="00343FC4"/>
    <w:rsid w:val="00344033"/>
    <w:rsid w:val="003440BF"/>
    <w:rsid w:val="003441C6"/>
    <w:rsid w:val="0034435B"/>
    <w:rsid w:val="00344555"/>
    <w:rsid w:val="00344781"/>
    <w:rsid w:val="003448EC"/>
    <w:rsid w:val="00345182"/>
    <w:rsid w:val="003452C0"/>
    <w:rsid w:val="003454DE"/>
    <w:rsid w:val="00345664"/>
    <w:rsid w:val="003456B0"/>
    <w:rsid w:val="003457D5"/>
    <w:rsid w:val="00345C2F"/>
    <w:rsid w:val="00345D9D"/>
    <w:rsid w:val="00345EF8"/>
    <w:rsid w:val="003460FD"/>
    <w:rsid w:val="00346361"/>
    <w:rsid w:val="003463AD"/>
    <w:rsid w:val="003466AD"/>
    <w:rsid w:val="00346846"/>
    <w:rsid w:val="00346CFE"/>
    <w:rsid w:val="0034705C"/>
    <w:rsid w:val="00347069"/>
    <w:rsid w:val="00347354"/>
    <w:rsid w:val="0034758F"/>
    <w:rsid w:val="00347C1F"/>
    <w:rsid w:val="00347E0A"/>
    <w:rsid w:val="00347F27"/>
    <w:rsid w:val="00350381"/>
    <w:rsid w:val="003503AE"/>
    <w:rsid w:val="0035042B"/>
    <w:rsid w:val="00350501"/>
    <w:rsid w:val="00350578"/>
    <w:rsid w:val="00350923"/>
    <w:rsid w:val="00350D2E"/>
    <w:rsid w:val="00350DA5"/>
    <w:rsid w:val="00350DFB"/>
    <w:rsid w:val="003511F8"/>
    <w:rsid w:val="00351259"/>
    <w:rsid w:val="00351535"/>
    <w:rsid w:val="00351D74"/>
    <w:rsid w:val="00352742"/>
    <w:rsid w:val="00352DDA"/>
    <w:rsid w:val="00353268"/>
    <w:rsid w:val="0035473B"/>
    <w:rsid w:val="00354927"/>
    <w:rsid w:val="0035542E"/>
    <w:rsid w:val="0035589D"/>
    <w:rsid w:val="003558C0"/>
    <w:rsid w:val="00355A02"/>
    <w:rsid w:val="00355A2D"/>
    <w:rsid w:val="00355FD4"/>
    <w:rsid w:val="0035627F"/>
    <w:rsid w:val="0035656D"/>
    <w:rsid w:val="00356850"/>
    <w:rsid w:val="00356AC0"/>
    <w:rsid w:val="00356E6E"/>
    <w:rsid w:val="00356FCD"/>
    <w:rsid w:val="0035729E"/>
    <w:rsid w:val="0035772F"/>
    <w:rsid w:val="00357CD5"/>
    <w:rsid w:val="00357E5B"/>
    <w:rsid w:val="003600CB"/>
    <w:rsid w:val="003602F9"/>
    <w:rsid w:val="00360539"/>
    <w:rsid w:val="00360854"/>
    <w:rsid w:val="0036087B"/>
    <w:rsid w:val="0036091B"/>
    <w:rsid w:val="00361070"/>
    <w:rsid w:val="003611D2"/>
    <w:rsid w:val="0036170C"/>
    <w:rsid w:val="003619F6"/>
    <w:rsid w:val="00361AC4"/>
    <w:rsid w:val="00361C4B"/>
    <w:rsid w:val="00361CDC"/>
    <w:rsid w:val="00361E66"/>
    <w:rsid w:val="00362674"/>
    <w:rsid w:val="0036271B"/>
    <w:rsid w:val="003627B1"/>
    <w:rsid w:val="00362BDB"/>
    <w:rsid w:val="00362BE0"/>
    <w:rsid w:val="00362D66"/>
    <w:rsid w:val="003630C9"/>
    <w:rsid w:val="003636CD"/>
    <w:rsid w:val="003637CE"/>
    <w:rsid w:val="0036389A"/>
    <w:rsid w:val="003639FC"/>
    <w:rsid w:val="00363E33"/>
    <w:rsid w:val="0036410D"/>
    <w:rsid w:val="00364495"/>
    <w:rsid w:val="003647FF"/>
    <w:rsid w:val="00364A5F"/>
    <w:rsid w:val="00364BDA"/>
    <w:rsid w:val="00364EA2"/>
    <w:rsid w:val="00366577"/>
    <w:rsid w:val="003666A8"/>
    <w:rsid w:val="003667FD"/>
    <w:rsid w:val="00366AA7"/>
    <w:rsid w:val="00366CD2"/>
    <w:rsid w:val="00366D11"/>
    <w:rsid w:val="00366EF2"/>
    <w:rsid w:val="00367201"/>
    <w:rsid w:val="00367702"/>
    <w:rsid w:val="003677CC"/>
    <w:rsid w:val="0036795D"/>
    <w:rsid w:val="00367DBF"/>
    <w:rsid w:val="0037028B"/>
    <w:rsid w:val="00370451"/>
    <w:rsid w:val="00370611"/>
    <w:rsid w:val="00370750"/>
    <w:rsid w:val="003707D0"/>
    <w:rsid w:val="00370A4A"/>
    <w:rsid w:val="00370A9A"/>
    <w:rsid w:val="00370C4E"/>
    <w:rsid w:val="003715D7"/>
    <w:rsid w:val="0037160C"/>
    <w:rsid w:val="0037170A"/>
    <w:rsid w:val="00371874"/>
    <w:rsid w:val="003719D2"/>
    <w:rsid w:val="00371B53"/>
    <w:rsid w:val="00371CAC"/>
    <w:rsid w:val="00371E85"/>
    <w:rsid w:val="0037207F"/>
    <w:rsid w:val="003723FA"/>
    <w:rsid w:val="00372486"/>
    <w:rsid w:val="003729CE"/>
    <w:rsid w:val="00372B5A"/>
    <w:rsid w:val="00373141"/>
    <w:rsid w:val="00374559"/>
    <w:rsid w:val="00374734"/>
    <w:rsid w:val="0037496D"/>
    <w:rsid w:val="00374B72"/>
    <w:rsid w:val="00374F00"/>
    <w:rsid w:val="00375F6F"/>
    <w:rsid w:val="00376289"/>
    <w:rsid w:val="00376369"/>
    <w:rsid w:val="00376827"/>
    <w:rsid w:val="0037689D"/>
    <w:rsid w:val="003768CD"/>
    <w:rsid w:val="00376C0E"/>
    <w:rsid w:val="00376C2C"/>
    <w:rsid w:val="00376FE0"/>
    <w:rsid w:val="003770F1"/>
    <w:rsid w:val="003771E6"/>
    <w:rsid w:val="00377844"/>
    <w:rsid w:val="003778AA"/>
    <w:rsid w:val="00377944"/>
    <w:rsid w:val="00377AD2"/>
    <w:rsid w:val="00377CB4"/>
    <w:rsid w:val="00377CCB"/>
    <w:rsid w:val="00380140"/>
    <w:rsid w:val="0038042E"/>
    <w:rsid w:val="003804A3"/>
    <w:rsid w:val="00380DA9"/>
    <w:rsid w:val="00381128"/>
    <w:rsid w:val="0038165A"/>
    <w:rsid w:val="003816C6"/>
    <w:rsid w:val="00381B86"/>
    <w:rsid w:val="0038207D"/>
    <w:rsid w:val="003824BF"/>
    <w:rsid w:val="003825C7"/>
    <w:rsid w:val="00382BCF"/>
    <w:rsid w:val="00382D27"/>
    <w:rsid w:val="00382E27"/>
    <w:rsid w:val="00383247"/>
    <w:rsid w:val="003832C9"/>
    <w:rsid w:val="00383399"/>
    <w:rsid w:val="00383685"/>
    <w:rsid w:val="00383C68"/>
    <w:rsid w:val="003846E1"/>
    <w:rsid w:val="003848E0"/>
    <w:rsid w:val="003849BE"/>
    <w:rsid w:val="00384D93"/>
    <w:rsid w:val="00385256"/>
    <w:rsid w:val="003855DC"/>
    <w:rsid w:val="003855F4"/>
    <w:rsid w:val="00385634"/>
    <w:rsid w:val="003856A0"/>
    <w:rsid w:val="003857B0"/>
    <w:rsid w:val="00385AA2"/>
    <w:rsid w:val="00385D1A"/>
    <w:rsid w:val="00385D47"/>
    <w:rsid w:val="00385FD6"/>
    <w:rsid w:val="0038619A"/>
    <w:rsid w:val="0038634E"/>
    <w:rsid w:val="003864BF"/>
    <w:rsid w:val="0038660C"/>
    <w:rsid w:val="00386612"/>
    <w:rsid w:val="00386B6C"/>
    <w:rsid w:val="00386CC9"/>
    <w:rsid w:val="00387185"/>
    <w:rsid w:val="003876B8"/>
    <w:rsid w:val="00387B7B"/>
    <w:rsid w:val="00387CBC"/>
    <w:rsid w:val="00390136"/>
    <w:rsid w:val="003902AD"/>
    <w:rsid w:val="003903B7"/>
    <w:rsid w:val="003903ED"/>
    <w:rsid w:val="0039061B"/>
    <w:rsid w:val="003908BA"/>
    <w:rsid w:val="00390C5A"/>
    <w:rsid w:val="00391183"/>
    <w:rsid w:val="00391938"/>
    <w:rsid w:val="00391A21"/>
    <w:rsid w:val="00391ACA"/>
    <w:rsid w:val="00391EBE"/>
    <w:rsid w:val="00392979"/>
    <w:rsid w:val="00392FAB"/>
    <w:rsid w:val="003931BA"/>
    <w:rsid w:val="00393375"/>
    <w:rsid w:val="003938AB"/>
    <w:rsid w:val="00393B0B"/>
    <w:rsid w:val="00393BB5"/>
    <w:rsid w:val="00393E0B"/>
    <w:rsid w:val="00393FEE"/>
    <w:rsid w:val="0039403E"/>
    <w:rsid w:val="00394073"/>
    <w:rsid w:val="00394281"/>
    <w:rsid w:val="003943F9"/>
    <w:rsid w:val="00394B5C"/>
    <w:rsid w:val="00394E02"/>
    <w:rsid w:val="003952D9"/>
    <w:rsid w:val="0039562C"/>
    <w:rsid w:val="0039593C"/>
    <w:rsid w:val="003959D0"/>
    <w:rsid w:val="00395A0A"/>
    <w:rsid w:val="00395A9E"/>
    <w:rsid w:val="00395D12"/>
    <w:rsid w:val="003963E7"/>
    <w:rsid w:val="00396540"/>
    <w:rsid w:val="003966C7"/>
    <w:rsid w:val="00396A0F"/>
    <w:rsid w:val="00396B44"/>
    <w:rsid w:val="00396B8B"/>
    <w:rsid w:val="00396BDA"/>
    <w:rsid w:val="00396F42"/>
    <w:rsid w:val="00397045"/>
    <w:rsid w:val="003972B8"/>
    <w:rsid w:val="003973B1"/>
    <w:rsid w:val="00397C5D"/>
    <w:rsid w:val="003A02B8"/>
    <w:rsid w:val="003A03E6"/>
    <w:rsid w:val="003A0877"/>
    <w:rsid w:val="003A08AB"/>
    <w:rsid w:val="003A0BE1"/>
    <w:rsid w:val="003A15B9"/>
    <w:rsid w:val="003A16DF"/>
    <w:rsid w:val="003A1884"/>
    <w:rsid w:val="003A1B46"/>
    <w:rsid w:val="003A1C0F"/>
    <w:rsid w:val="003A1C38"/>
    <w:rsid w:val="003A1CCA"/>
    <w:rsid w:val="003A2012"/>
    <w:rsid w:val="003A21AD"/>
    <w:rsid w:val="003A2617"/>
    <w:rsid w:val="003A3166"/>
    <w:rsid w:val="003A322A"/>
    <w:rsid w:val="003A35EE"/>
    <w:rsid w:val="003A3E91"/>
    <w:rsid w:val="003A3FBD"/>
    <w:rsid w:val="003A4189"/>
    <w:rsid w:val="003A419D"/>
    <w:rsid w:val="003A41CC"/>
    <w:rsid w:val="003A4652"/>
    <w:rsid w:val="003A55B1"/>
    <w:rsid w:val="003A5734"/>
    <w:rsid w:val="003A580D"/>
    <w:rsid w:val="003A5898"/>
    <w:rsid w:val="003A5A19"/>
    <w:rsid w:val="003A5CD8"/>
    <w:rsid w:val="003A6215"/>
    <w:rsid w:val="003A6246"/>
    <w:rsid w:val="003A6678"/>
    <w:rsid w:val="003A67C7"/>
    <w:rsid w:val="003A6B55"/>
    <w:rsid w:val="003A6BE4"/>
    <w:rsid w:val="003A6CC8"/>
    <w:rsid w:val="003A750D"/>
    <w:rsid w:val="003A7791"/>
    <w:rsid w:val="003A77BD"/>
    <w:rsid w:val="003A7EBA"/>
    <w:rsid w:val="003A7F2B"/>
    <w:rsid w:val="003B003A"/>
    <w:rsid w:val="003B054D"/>
    <w:rsid w:val="003B056B"/>
    <w:rsid w:val="003B07B0"/>
    <w:rsid w:val="003B0ACF"/>
    <w:rsid w:val="003B0D06"/>
    <w:rsid w:val="003B14B5"/>
    <w:rsid w:val="003B1737"/>
    <w:rsid w:val="003B17AF"/>
    <w:rsid w:val="003B1972"/>
    <w:rsid w:val="003B1AEA"/>
    <w:rsid w:val="003B1AF2"/>
    <w:rsid w:val="003B1C7B"/>
    <w:rsid w:val="003B1F15"/>
    <w:rsid w:val="003B2798"/>
    <w:rsid w:val="003B27C9"/>
    <w:rsid w:val="003B2B7C"/>
    <w:rsid w:val="003B2D83"/>
    <w:rsid w:val="003B2E86"/>
    <w:rsid w:val="003B2F21"/>
    <w:rsid w:val="003B303B"/>
    <w:rsid w:val="003B314A"/>
    <w:rsid w:val="003B3302"/>
    <w:rsid w:val="003B3334"/>
    <w:rsid w:val="003B3797"/>
    <w:rsid w:val="003B39A6"/>
    <w:rsid w:val="003B39DF"/>
    <w:rsid w:val="003B39EA"/>
    <w:rsid w:val="003B3EDC"/>
    <w:rsid w:val="003B4AFA"/>
    <w:rsid w:val="003B4C79"/>
    <w:rsid w:val="003B539C"/>
    <w:rsid w:val="003B59FE"/>
    <w:rsid w:val="003B5D24"/>
    <w:rsid w:val="003B5EFE"/>
    <w:rsid w:val="003B67C2"/>
    <w:rsid w:val="003B6A9A"/>
    <w:rsid w:val="003B6F8C"/>
    <w:rsid w:val="003B70A2"/>
    <w:rsid w:val="003B71C7"/>
    <w:rsid w:val="003B72F6"/>
    <w:rsid w:val="003B779F"/>
    <w:rsid w:val="003B7BAB"/>
    <w:rsid w:val="003B7DEA"/>
    <w:rsid w:val="003B7E36"/>
    <w:rsid w:val="003C00B1"/>
    <w:rsid w:val="003C0146"/>
    <w:rsid w:val="003C02B6"/>
    <w:rsid w:val="003C0324"/>
    <w:rsid w:val="003C05E8"/>
    <w:rsid w:val="003C065C"/>
    <w:rsid w:val="003C0A34"/>
    <w:rsid w:val="003C0BD4"/>
    <w:rsid w:val="003C0C5A"/>
    <w:rsid w:val="003C0CB0"/>
    <w:rsid w:val="003C0EB5"/>
    <w:rsid w:val="003C126A"/>
    <w:rsid w:val="003C1307"/>
    <w:rsid w:val="003C14E3"/>
    <w:rsid w:val="003C18A5"/>
    <w:rsid w:val="003C1EF9"/>
    <w:rsid w:val="003C1FFE"/>
    <w:rsid w:val="003C2224"/>
    <w:rsid w:val="003C23B8"/>
    <w:rsid w:val="003C2479"/>
    <w:rsid w:val="003C27D2"/>
    <w:rsid w:val="003C29FE"/>
    <w:rsid w:val="003C2E94"/>
    <w:rsid w:val="003C2F5F"/>
    <w:rsid w:val="003C3222"/>
    <w:rsid w:val="003C322E"/>
    <w:rsid w:val="003C34A8"/>
    <w:rsid w:val="003C3936"/>
    <w:rsid w:val="003C4356"/>
    <w:rsid w:val="003C47BA"/>
    <w:rsid w:val="003C4914"/>
    <w:rsid w:val="003C4A01"/>
    <w:rsid w:val="003C4BD8"/>
    <w:rsid w:val="003C4C0B"/>
    <w:rsid w:val="003C4D30"/>
    <w:rsid w:val="003C4DCA"/>
    <w:rsid w:val="003C4DF1"/>
    <w:rsid w:val="003C5168"/>
    <w:rsid w:val="003C53C4"/>
    <w:rsid w:val="003C5691"/>
    <w:rsid w:val="003C5881"/>
    <w:rsid w:val="003C5F0E"/>
    <w:rsid w:val="003C5FAE"/>
    <w:rsid w:val="003C60DB"/>
    <w:rsid w:val="003C6296"/>
    <w:rsid w:val="003C6312"/>
    <w:rsid w:val="003C6463"/>
    <w:rsid w:val="003C68FA"/>
    <w:rsid w:val="003C6993"/>
    <w:rsid w:val="003C6B7F"/>
    <w:rsid w:val="003C6DC6"/>
    <w:rsid w:val="003C6E0F"/>
    <w:rsid w:val="003C709E"/>
    <w:rsid w:val="003C72EA"/>
    <w:rsid w:val="003C7A12"/>
    <w:rsid w:val="003C7A52"/>
    <w:rsid w:val="003C7E3E"/>
    <w:rsid w:val="003D0197"/>
    <w:rsid w:val="003D039D"/>
    <w:rsid w:val="003D04EB"/>
    <w:rsid w:val="003D04FB"/>
    <w:rsid w:val="003D068E"/>
    <w:rsid w:val="003D07E9"/>
    <w:rsid w:val="003D0E0B"/>
    <w:rsid w:val="003D1161"/>
    <w:rsid w:val="003D11F6"/>
    <w:rsid w:val="003D12E7"/>
    <w:rsid w:val="003D16A6"/>
    <w:rsid w:val="003D1800"/>
    <w:rsid w:val="003D1F2A"/>
    <w:rsid w:val="003D234B"/>
    <w:rsid w:val="003D2967"/>
    <w:rsid w:val="003D2AD8"/>
    <w:rsid w:val="003D2E08"/>
    <w:rsid w:val="003D3006"/>
    <w:rsid w:val="003D30E3"/>
    <w:rsid w:val="003D31BE"/>
    <w:rsid w:val="003D3976"/>
    <w:rsid w:val="003D3D5A"/>
    <w:rsid w:val="003D3E2F"/>
    <w:rsid w:val="003D43C1"/>
    <w:rsid w:val="003D449F"/>
    <w:rsid w:val="003D4A40"/>
    <w:rsid w:val="003D4DA5"/>
    <w:rsid w:val="003D4E5A"/>
    <w:rsid w:val="003D5238"/>
    <w:rsid w:val="003D52C4"/>
    <w:rsid w:val="003D55AE"/>
    <w:rsid w:val="003D5D96"/>
    <w:rsid w:val="003D5ED2"/>
    <w:rsid w:val="003D63A4"/>
    <w:rsid w:val="003D63C5"/>
    <w:rsid w:val="003D68B5"/>
    <w:rsid w:val="003D69F2"/>
    <w:rsid w:val="003D6B27"/>
    <w:rsid w:val="003D6BFA"/>
    <w:rsid w:val="003D6C4D"/>
    <w:rsid w:val="003D72EC"/>
    <w:rsid w:val="003D73C0"/>
    <w:rsid w:val="003D757D"/>
    <w:rsid w:val="003D75C0"/>
    <w:rsid w:val="003D76BB"/>
    <w:rsid w:val="003D779A"/>
    <w:rsid w:val="003D779C"/>
    <w:rsid w:val="003D7C3A"/>
    <w:rsid w:val="003D7D8A"/>
    <w:rsid w:val="003E0596"/>
    <w:rsid w:val="003E0849"/>
    <w:rsid w:val="003E0A5F"/>
    <w:rsid w:val="003E0B77"/>
    <w:rsid w:val="003E15C5"/>
    <w:rsid w:val="003E19B4"/>
    <w:rsid w:val="003E2317"/>
    <w:rsid w:val="003E2614"/>
    <w:rsid w:val="003E2C99"/>
    <w:rsid w:val="003E2DF7"/>
    <w:rsid w:val="003E2F23"/>
    <w:rsid w:val="003E2FBD"/>
    <w:rsid w:val="003E3146"/>
    <w:rsid w:val="003E321F"/>
    <w:rsid w:val="003E32A8"/>
    <w:rsid w:val="003E3405"/>
    <w:rsid w:val="003E3890"/>
    <w:rsid w:val="003E3E28"/>
    <w:rsid w:val="003E3F12"/>
    <w:rsid w:val="003E4082"/>
    <w:rsid w:val="003E40EC"/>
    <w:rsid w:val="003E47E3"/>
    <w:rsid w:val="003E485F"/>
    <w:rsid w:val="003E4D73"/>
    <w:rsid w:val="003E4E2D"/>
    <w:rsid w:val="003E4E7E"/>
    <w:rsid w:val="003E5060"/>
    <w:rsid w:val="003E5116"/>
    <w:rsid w:val="003E53A1"/>
    <w:rsid w:val="003E54E2"/>
    <w:rsid w:val="003E55C4"/>
    <w:rsid w:val="003E5669"/>
    <w:rsid w:val="003E5815"/>
    <w:rsid w:val="003E5D4F"/>
    <w:rsid w:val="003E6007"/>
    <w:rsid w:val="003E60E4"/>
    <w:rsid w:val="003E63D9"/>
    <w:rsid w:val="003E6568"/>
    <w:rsid w:val="003E676D"/>
    <w:rsid w:val="003E6A79"/>
    <w:rsid w:val="003E6BC3"/>
    <w:rsid w:val="003E71E4"/>
    <w:rsid w:val="003E76B3"/>
    <w:rsid w:val="003E7B3A"/>
    <w:rsid w:val="003F03D8"/>
    <w:rsid w:val="003F03D9"/>
    <w:rsid w:val="003F041D"/>
    <w:rsid w:val="003F042D"/>
    <w:rsid w:val="003F05B3"/>
    <w:rsid w:val="003F06B4"/>
    <w:rsid w:val="003F09A4"/>
    <w:rsid w:val="003F1021"/>
    <w:rsid w:val="003F1626"/>
    <w:rsid w:val="003F1C29"/>
    <w:rsid w:val="003F1D0A"/>
    <w:rsid w:val="003F1E6E"/>
    <w:rsid w:val="003F23F2"/>
    <w:rsid w:val="003F265F"/>
    <w:rsid w:val="003F26F4"/>
    <w:rsid w:val="003F2734"/>
    <w:rsid w:val="003F2818"/>
    <w:rsid w:val="003F2B49"/>
    <w:rsid w:val="003F2F8F"/>
    <w:rsid w:val="003F3017"/>
    <w:rsid w:val="003F341E"/>
    <w:rsid w:val="003F3617"/>
    <w:rsid w:val="003F373A"/>
    <w:rsid w:val="003F37B4"/>
    <w:rsid w:val="003F4E8C"/>
    <w:rsid w:val="003F500B"/>
    <w:rsid w:val="003F5051"/>
    <w:rsid w:val="003F522C"/>
    <w:rsid w:val="003F5414"/>
    <w:rsid w:val="003F5644"/>
    <w:rsid w:val="003F570F"/>
    <w:rsid w:val="003F57A0"/>
    <w:rsid w:val="003F57F3"/>
    <w:rsid w:val="003F5888"/>
    <w:rsid w:val="003F5900"/>
    <w:rsid w:val="003F5D5E"/>
    <w:rsid w:val="003F5F38"/>
    <w:rsid w:val="003F600C"/>
    <w:rsid w:val="003F60CF"/>
    <w:rsid w:val="003F61B2"/>
    <w:rsid w:val="003F6371"/>
    <w:rsid w:val="003F6E13"/>
    <w:rsid w:val="003F6E29"/>
    <w:rsid w:val="003F6E35"/>
    <w:rsid w:val="003F6F3D"/>
    <w:rsid w:val="003F7081"/>
    <w:rsid w:val="003F7237"/>
    <w:rsid w:val="003F72C0"/>
    <w:rsid w:val="003F7E54"/>
    <w:rsid w:val="003F7E5D"/>
    <w:rsid w:val="003F7EB3"/>
    <w:rsid w:val="00400B60"/>
    <w:rsid w:val="00400D16"/>
    <w:rsid w:val="00400E18"/>
    <w:rsid w:val="00400EB6"/>
    <w:rsid w:val="00400FA2"/>
    <w:rsid w:val="004010E0"/>
    <w:rsid w:val="004012D2"/>
    <w:rsid w:val="004015B2"/>
    <w:rsid w:val="00401853"/>
    <w:rsid w:val="00401AF1"/>
    <w:rsid w:val="00401B9B"/>
    <w:rsid w:val="00402174"/>
    <w:rsid w:val="004022CF"/>
    <w:rsid w:val="0040234E"/>
    <w:rsid w:val="00402359"/>
    <w:rsid w:val="00402997"/>
    <w:rsid w:val="00402F5B"/>
    <w:rsid w:val="00403156"/>
    <w:rsid w:val="0040345B"/>
    <w:rsid w:val="0040399A"/>
    <w:rsid w:val="004039A1"/>
    <w:rsid w:val="00403B5A"/>
    <w:rsid w:val="00403F67"/>
    <w:rsid w:val="0040427B"/>
    <w:rsid w:val="004047D2"/>
    <w:rsid w:val="00405027"/>
    <w:rsid w:val="004051D2"/>
    <w:rsid w:val="0040523A"/>
    <w:rsid w:val="00405B51"/>
    <w:rsid w:val="00405E1A"/>
    <w:rsid w:val="00405EF4"/>
    <w:rsid w:val="00405F70"/>
    <w:rsid w:val="004060C5"/>
    <w:rsid w:val="00406354"/>
    <w:rsid w:val="00406437"/>
    <w:rsid w:val="00406B8F"/>
    <w:rsid w:val="0040726B"/>
    <w:rsid w:val="00407AA9"/>
    <w:rsid w:val="00407C26"/>
    <w:rsid w:val="00407E23"/>
    <w:rsid w:val="00410151"/>
    <w:rsid w:val="0041061C"/>
    <w:rsid w:val="004106C4"/>
    <w:rsid w:val="00410E1C"/>
    <w:rsid w:val="00410E2C"/>
    <w:rsid w:val="00410F5B"/>
    <w:rsid w:val="0041110F"/>
    <w:rsid w:val="00411430"/>
    <w:rsid w:val="00411543"/>
    <w:rsid w:val="00411716"/>
    <w:rsid w:val="00411A64"/>
    <w:rsid w:val="00411B82"/>
    <w:rsid w:val="0041212C"/>
    <w:rsid w:val="00412383"/>
    <w:rsid w:val="004123AA"/>
    <w:rsid w:val="004125C3"/>
    <w:rsid w:val="00412673"/>
    <w:rsid w:val="00412B5C"/>
    <w:rsid w:val="00412B64"/>
    <w:rsid w:val="00412D38"/>
    <w:rsid w:val="00412DEC"/>
    <w:rsid w:val="00412E8C"/>
    <w:rsid w:val="004132AA"/>
    <w:rsid w:val="00413317"/>
    <w:rsid w:val="00413326"/>
    <w:rsid w:val="00414A06"/>
    <w:rsid w:val="00414BA0"/>
    <w:rsid w:val="00414BD3"/>
    <w:rsid w:val="0041531D"/>
    <w:rsid w:val="004154B2"/>
    <w:rsid w:val="00415DE8"/>
    <w:rsid w:val="00415E8F"/>
    <w:rsid w:val="004162C9"/>
    <w:rsid w:val="004162D1"/>
    <w:rsid w:val="00416473"/>
    <w:rsid w:val="004166DA"/>
    <w:rsid w:val="0041686C"/>
    <w:rsid w:val="0041698C"/>
    <w:rsid w:val="00416AF9"/>
    <w:rsid w:val="00416BCD"/>
    <w:rsid w:val="00416DD0"/>
    <w:rsid w:val="00416EFF"/>
    <w:rsid w:val="00416FD0"/>
    <w:rsid w:val="004174B7"/>
    <w:rsid w:val="00417A23"/>
    <w:rsid w:val="00417B5A"/>
    <w:rsid w:val="00417CBC"/>
    <w:rsid w:val="00417E55"/>
    <w:rsid w:val="0042086D"/>
    <w:rsid w:val="00420DDB"/>
    <w:rsid w:val="004212EC"/>
    <w:rsid w:val="00421440"/>
    <w:rsid w:val="0042164C"/>
    <w:rsid w:val="004218EF"/>
    <w:rsid w:val="00421EF5"/>
    <w:rsid w:val="00422156"/>
    <w:rsid w:val="0042239E"/>
    <w:rsid w:val="00422507"/>
    <w:rsid w:val="00422934"/>
    <w:rsid w:val="004233B5"/>
    <w:rsid w:val="004234F6"/>
    <w:rsid w:val="004237D7"/>
    <w:rsid w:val="00423B20"/>
    <w:rsid w:val="00423B72"/>
    <w:rsid w:val="00423F0A"/>
    <w:rsid w:val="00423FBA"/>
    <w:rsid w:val="0042438A"/>
    <w:rsid w:val="004246DA"/>
    <w:rsid w:val="00424742"/>
    <w:rsid w:val="004247D1"/>
    <w:rsid w:val="00424870"/>
    <w:rsid w:val="004248DD"/>
    <w:rsid w:val="00424AF1"/>
    <w:rsid w:val="00424C57"/>
    <w:rsid w:val="004250B9"/>
    <w:rsid w:val="004255F5"/>
    <w:rsid w:val="0042561E"/>
    <w:rsid w:val="00425684"/>
    <w:rsid w:val="004256B5"/>
    <w:rsid w:val="004256D7"/>
    <w:rsid w:val="00425753"/>
    <w:rsid w:val="004259D7"/>
    <w:rsid w:val="00425BEA"/>
    <w:rsid w:val="00425EB2"/>
    <w:rsid w:val="00425ED7"/>
    <w:rsid w:val="00426072"/>
    <w:rsid w:val="00426607"/>
    <w:rsid w:val="00426686"/>
    <w:rsid w:val="00426877"/>
    <w:rsid w:val="00426B6B"/>
    <w:rsid w:val="00426FEC"/>
    <w:rsid w:val="004272AB"/>
    <w:rsid w:val="004275CB"/>
    <w:rsid w:val="0042765B"/>
    <w:rsid w:val="0042768E"/>
    <w:rsid w:val="00427C8F"/>
    <w:rsid w:val="00427E47"/>
    <w:rsid w:val="00427F90"/>
    <w:rsid w:val="0043052B"/>
    <w:rsid w:val="0043073B"/>
    <w:rsid w:val="00430772"/>
    <w:rsid w:val="00430E47"/>
    <w:rsid w:val="00430EB0"/>
    <w:rsid w:val="00430F6B"/>
    <w:rsid w:val="004313AB"/>
    <w:rsid w:val="00431544"/>
    <w:rsid w:val="00431816"/>
    <w:rsid w:val="00432134"/>
    <w:rsid w:val="004324A0"/>
    <w:rsid w:val="0043256A"/>
    <w:rsid w:val="00432877"/>
    <w:rsid w:val="00432A8B"/>
    <w:rsid w:val="00432DDF"/>
    <w:rsid w:val="00432F6E"/>
    <w:rsid w:val="004332B3"/>
    <w:rsid w:val="004334CB"/>
    <w:rsid w:val="0043374B"/>
    <w:rsid w:val="00433D15"/>
    <w:rsid w:val="00433E13"/>
    <w:rsid w:val="00434088"/>
    <w:rsid w:val="0043439F"/>
    <w:rsid w:val="004345B2"/>
    <w:rsid w:val="004345BA"/>
    <w:rsid w:val="00434649"/>
    <w:rsid w:val="004346B5"/>
    <w:rsid w:val="004347B9"/>
    <w:rsid w:val="00434A96"/>
    <w:rsid w:val="00434AC5"/>
    <w:rsid w:val="00434E76"/>
    <w:rsid w:val="00435052"/>
    <w:rsid w:val="00435295"/>
    <w:rsid w:val="0043529D"/>
    <w:rsid w:val="004354A0"/>
    <w:rsid w:val="00435C6C"/>
    <w:rsid w:val="00436286"/>
    <w:rsid w:val="004369A3"/>
    <w:rsid w:val="004369C7"/>
    <w:rsid w:val="00436D24"/>
    <w:rsid w:val="00436E29"/>
    <w:rsid w:val="0043797C"/>
    <w:rsid w:val="00437B78"/>
    <w:rsid w:val="004401F0"/>
    <w:rsid w:val="0044050F"/>
    <w:rsid w:val="00440598"/>
    <w:rsid w:val="00440685"/>
    <w:rsid w:val="0044075B"/>
    <w:rsid w:val="00440986"/>
    <w:rsid w:val="00440C54"/>
    <w:rsid w:val="00440ED8"/>
    <w:rsid w:val="00440FD0"/>
    <w:rsid w:val="00441185"/>
    <w:rsid w:val="004411E7"/>
    <w:rsid w:val="004412E9"/>
    <w:rsid w:val="00441C31"/>
    <w:rsid w:val="004422BA"/>
    <w:rsid w:val="0044281F"/>
    <w:rsid w:val="00442C9E"/>
    <w:rsid w:val="004430F1"/>
    <w:rsid w:val="004430F6"/>
    <w:rsid w:val="00443158"/>
    <w:rsid w:val="004437F9"/>
    <w:rsid w:val="00443A31"/>
    <w:rsid w:val="00443ED8"/>
    <w:rsid w:val="00443F1E"/>
    <w:rsid w:val="00444091"/>
    <w:rsid w:val="004441AD"/>
    <w:rsid w:val="00444745"/>
    <w:rsid w:val="00444A93"/>
    <w:rsid w:val="00444C05"/>
    <w:rsid w:val="00444C33"/>
    <w:rsid w:val="00444C90"/>
    <w:rsid w:val="00444D7E"/>
    <w:rsid w:val="00444F44"/>
    <w:rsid w:val="00444FF6"/>
    <w:rsid w:val="00445079"/>
    <w:rsid w:val="00445108"/>
    <w:rsid w:val="0044593C"/>
    <w:rsid w:val="00445B20"/>
    <w:rsid w:val="00445CD5"/>
    <w:rsid w:val="00445D26"/>
    <w:rsid w:val="00446081"/>
    <w:rsid w:val="00446245"/>
    <w:rsid w:val="0044625B"/>
    <w:rsid w:val="004463CF"/>
    <w:rsid w:val="00446427"/>
    <w:rsid w:val="00446D48"/>
    <w:rsid w:val="00446E20"/>
    <w:rsid w:val="00447108"/>
    <w:rsid w:val="004473DC"/>
    <w:rsid w:val="00447EBF"/>
    <w:rsid w:val="00450053"/>
    <w:rsid w:val="00450060"/>
    <w:rsid w:val="0045030B"/>
    <w:rsid w:val="004506E8"/>
    <w:rsid w:val="00450D75"/>
    <w:rsid w:val="00450E6D"/>
    <w:rsid w:val="00450F68"/>
    <w:rsid w:val="004513CA"/>
    <w:rsid w:val="00451D13"/>
    <w:rsid w:val="0045219B"/>
    <w:rsid w:val="004521D6"/>
    <w:rsid w:val="0045228E"/>
    <w:rsid w:val="00452362"/>
    <w:rsid w:val="00452481"/>
    <w:rsid w:val="004524FF"/>
    <w:rsid w:val="00452684"/>
    <w:rsid w:val="00452C13"/>
    <w:rsid w:val="00453439"/>
    <w:rsid w:val="00453880"/>
    <w:rsid w:val="00453A61"/>
    <w:rsid w:val="00453AEB"/>
    <w:rsid w:val="00453FD7"/>
    <w:rsid w:val="00453FEA"/>
    <w:rsid w:val="004542B0"/>
    <w:rsid w:val="0045466D"/>
    <w:rsid w:val="00454810"/>
    <w:rsid w:val="0045493E"/>
    <w:rsid w:val="00454FEB"/>
    <w:rsid w:val="004556B6"/>
    <w:rsid w:val="004559AB"/>
    <w:rsid w:val="00455AAD"/>
    <w:rsid w:val="00455B28"/>
    <w:rsid w:val="00455D2E"/>
    <w:rsid w:val="004561A6"/>
    <w:rsid w:val="00456662"/>
    <w:rsid w:val="00456875"/>
    <w:rsid w:val="00456A3C"/>
    <w:rsid w:val="00456B59"/>
    <w:rsid w:val="00456BBF"/>
    <w:rsid w:val="00456DC2"/>
    <w:rsid w:val="0045749F"/>
    <w:rsid w:val="00457737"/>
    <w:rsid w:val="00457C4A"/>
    <w:rsid w:val="00457F08"/>
    <w:rsid w:val="00460210"/>
    <w:rsid w:val="00460323"/>
    <w:rsid w:val="00460583"/>
    <w:rsid w:val="0046075E"/>
    <w:rsid w:val="004610B0"/>
    <w:rsid w:val="004611EC"/>
    <w:rsid w:val="004612E5"/>
    <w:rsid w:val="004614AB"/>
    <w:rsid w:val="00461726"/>
    <w:rsid w:val="004618E2"/>
    <w:rsid w:val="0046191E"/>
    <w:rsid w:val="00461B19"/>
    <w:rsid w:val="00461BBA"/>
    <w:rsid w:val="00461FD6"/>
    <w:rsid w:val="00462089"/>
    <w:rsid w:val="004620C2"/>
    <w:rsid w:val="00462B62"/>
    <w:rsid w:val="00462DA6"/>
    <w:rsid w:val="00462DE2"/>
    <w:rsid w:val="004631EE"/>
    <w:rsid w:val="00463307"/>
    <w:rsid w:val="0046346C"/>
    <w:rsid w:val="0046363C"/>
    <w:rsid w:val="00463722"/>
    <w:rsid w:val="00463766"/>
    <w:rsid w:val="00463B84"/>
    <w:rsid w:val="00463CFD"/>
    <w:rsid w:val="00463D82"/>
    <w:rsid w:val="00463D8F"/>
    <w:rsid w:val="00464194"/>
    <w:rsid w:val="00465014"/>
    <w:rsid w:val="004655EB"/>
    <w:rsid w:val="004657B6"/>
    <w:rsid w:val="00465E17"/>
    <w:rsid w:val="0046623F"/>
    <w:rsid w:val="00466299"/>
    <w:rsid w:val="00466444"/>
    <w:rsid w:val="00466A4E"/>
    <w:rsid w:val="00466FA4"/>
    <w:rsid w:val="004675E0"/>
    <w:rsid w:val="004677E9"/>
    <w:rsid w:val="00467B4A"/>
    <w:rsid w:val="00467EEE"/>
    <w:rsid w:val="004701EB"/>
    <w:rsid w:val="004702B3"/>
    <w:rsid w:val="004705F7"/>
    <w:rsid w:val="00470679"/>
    <w:rsid w:val="00470922"/>
    <w:rsid w:val="00470D7A"/>
    <w:rsid w:val="00470E4F"/>
    <w:rsid w:val="0047104E"/>
    <w:rsid w:val="004711A3"/>
    <w:rsid w:val="004713FA"/>
    <w:rsid w:val="004714C1"/>
    <w:rsid w:val="00471585"/>
    <w:rsid w:val="0047184A"/>
    <w:rsid w:val="00471BC6"/>
    <w:rsid w:val="00471EA2"/>
    <w:rsid w:val="00471FF0"/>
    <w:rsid w:val="0047234C"/>
    <w:rsid w:val="004724DF"/>
    <w:rsid w:val="004729D9"/>
    <w:rsid w:val="00472A96"/>
    <w:rsid w:val="00472F33"/>
    <w:rsid w:val="004734C6"/>
    <w:rsid w:val="00473E4F"/>
    <w:rsid w:val="004749F1"/>
    <w:rsid w:val="00474AD5"/>
    <w:rsid w:val="00474C8B"/>
    <w:rsid w:val="00474D2D"/>
    <w:rsid w:val="00474F0D"/>
    <w:rsid w:val="004751CE"/>
    <w:rsid w:val="004755B8"/>
    <w:rsid w:val="00475834"/>
    <w:rsid w:val="0047583F"/>
    <w:rsid w:val="00476206"/>
    <w:rsid w:val="00476519"/>
    <w:rsid w:val="00476584"/>
    <w:rsid w:val="00476884"/>
    <w:rsid w:val="00476BB7"/>
    <w:rsid w:val="0047706D"/>
    <w:rsid w:val="00477444"/>
    <w:rsid w:val="00477770"/>
    <w:rsid w:val="00477936"/>
    <w:rsid w:val="00477D5E"/>
    <w:rsid w:val="00477E2C"/>
    <w:rsid w:val="00477F09"/>
    <w:rsid w:val="00480398"/>
    <w:rsid w:val="00480B59"/>
    <w:rsid w:val="00480B5C"/>
    <w:rsid w:val="004810E4"/>
    <w:rsid w:val="00481103"/>
    <w:rsid w:val="00481EDA"/>
    <w:rsid w:val="004823FB"/>
    <w:rsid w:val="0048284E"/>
    <w:rsid w:val="00482945"/>
    <w:rsid w:val="00482D9B"/>
    <w:rsid w:val="0048394A"/>
    <w:rsid w:val="00484A71"/>
    <w:rsid w:val="00484E44"/>
    <w:rsid w:val="00484F16"/>
    <w:rsid w:val="00485854"/>
    <w:rsid w:val="004858D8"/>
    <w:rsid w:val="00485927"/>
    <w:rsid w:val="00485964"/>
    <w:rsid w:val="00486170"/>
    <w:rsid w:val="0048620E"/>
    <w:rsid w:val="004862A2"/>
    <w:rsid w:val="004867EC"/>
    <w:rsid w:val="00486961"/>
    <w:rsid w:val="004869A3"/>
    <w:rsid w:val="00486B83"/>
    <w:rsid w:val="004874E7"/>
    <w:rsid w:val="00487C28"/>
    <w:rsid w:val="00490235"/>
    <w:rsid w:val="00490277"/>
    <w:rsid w:val="004903D1"/>
    <w:rsid w:val="004907F1"/>
    <w:rsid w:val="004908D3"/>
    <w:rsid w:val="00490940"/>
    <w:rsid w:val="00490B9A"/>
    <w:rsid w:val="00490D1B"/>
    <w:rsid w:val="0049117E"/>
    <w:rsid w:val="00491470"/>
    <w:rsid w:val="0049163B"/>
    <w:rsid w:val="004918EE"/>
    <w:rsid w:val="00491FFE"/>
    <w:rsid w:val="004920C6"/>
    <w:rsid w:val="004920C7"/>
    <w:rsid w:val="00492573"/>
    <w:rsid w:val="00492B9A"/>
    <w:rsid w:val="00492C7A"/>
    <w:rsid w:val="00492EF4"/>
    <w:rsid w:val="00492FBE"/>
    <w:rsid w:val="00493165"/>
    <w:rsid w:val="004932C0"/>
    <w:rsid w:val="00493894"/>
    <w:rsid w:val="00493A0B"/>
    <w:rsid w:val="00493DC0"/>
    <w:rsid w:val="00493E16"/>
    <w:rsid w:val="00493F43"/>
    <w:rsid w:val="0049412F"/>
    <w:rsid w:val="0049420A"/>
    <w:rsid w:val="0049435E"/>
    <w:rsid w:val="0049442E"/>
    <w:rsid w:val="00494598"/>
    <w:rsid w:val="00494621"/>
    <w:rsid w:val="0049480F"/>
    <w:rsid w:val="00494A9D"/>
    <w:rsid w:val="00494BBD"/>
    <w:rsid w:val="00494F01"/>
    <w:rsid w:val="00495234"/>
    <w:rsid w:val="00495321"/>
    <w:rsid w:val="00495526"/>
    <w:rsid w:val="0049568E"/>
    <w:rsid w:val="004959F6"/>
    <w:rsid w:val="00495E7B"/>
    <w:rsid w:val="00495E7C"/>
    <w:rsid w:val="00495F4C"/>
    <w:rsid w:val="004961D0"/>
    <w:rsid w:val="004962C3"/>
    <w:rsid w:val="004965BF"/>
    <w:rsid w:val="004969E6"/>
    <w:rsid w:val="00496C3D"/>
    <w:rsid w:val="00497015"/>
    <w:rsid w:val="004971F0"/>
    <w:rsid w:val="004975FC"/>
    <w:rsid w:val="00497708"/>
    <w:rsid w:val="00497CAE"/>
    <w:rsid w:val="00497DA3"/>
    <w:rsid w:val="004A0092"/>
    <w:rsid w:val="004A0474"/>
    <w:rsid w:val="004A0605"/>
    <w:rsid w:val="004A066D"/>
    <w:rsid w:val="004A1603"/>
    <w:rsid w:val="004A16B7"/>
    <w:rsid w:val="004A1938"/>
    <w:rsid w:val="004A1C5E"/>
    <w:rsid w:val="004A241C"/>
    <w:rsid w:val="004A26E4"/>
    <w:rsid w:val="004A2AA8"/>
    <w:rsid w:val="004A2D9D"/>
    <w:rsid w:val="004A327B"/>
    <w:rsid w:val="004A336B"/>
    <w:rsid w:val="004A3386"/>
    <w:rsid w:val="004A3530"/>
    <w:rsid w:val="004A389D"/>
    <w:rsid w:val="004A40B6"/>
    <w:rsid w:val="004A411B"/>
    <w:rsid w:val="004A45CA"/>
    <w:rsid w:val="004A49B2"/>
    <w:rsid w:val="004A4B4E"/>
    <w:rsid w:val="004A4D77"/>
    <w:rsid w:val="004A549A"/>
    <w:rsid w:val="004A55B4"/>
    <w:rsid w:val="004A55EF"/>
    <w:rsid w:val="004A5703"/>
    <w:rsid w:val="004A5B30"/>
    <w:rsid w:val="004A5D2F"/>
    <w:rsid w:val="004A5DE2"/>
    <w:rsid w:val="004A5FAB"/>
    <w:rsid w:val="004A660B"/>
    <w:rsid w:val="004A662B"/>
    <w:rsid w:val="004A675F"/>
    <w:rsid w:val="004A67FF"/>
    <w:rsid w:val="004A6B6F"/>
    <w:rsid w:val="004A7251"/>
    <w:rsid w:val="004A7282"/>
    <w:rsid w:val="004A7325"/>
    <w:rsid w:val="004A762D"/>
    <w:rsid w:val="004A769A"/>
    <w:rsid w:val="004A7942"/>
    <w:rsid w:val="004A7DB9"/>
    <w:rsid w:val="004B0167"/>
    <w:rsid w:val="004B0172"/>
    <w:rsid w:val="004B13BA"/>
    <w:rsid w:val="004B1805"/>
    <w:rsid w:val="004B1868"/>
    <w:rsid w:val="004B1A3D"/>
    <w:rsid w:val="004B1D84"/>
    <w:rsid w:val="004B20D5"/>
    <w:rsid w:val="004B2243"/>
    <w:rsid w:val="004B2EDA"/>
    <w:rsid w:val="004B301D"/>
    <w:rsid w:val="004B3281"/>
    <w:rsid w:val="004B349D"/>
    <w:rsid w:val="004B38BE"/>
    <w:rsid w:val="004B3F8C"/>
    <w:rsid w:val="004B458F"/>
    <w:rsid w:val="004B45EE"/>
    <w:rsid w:val="004B4823"/>
    <w:rsid w:val="004B48DF"/>
    <w:rsid w:val="004B4967"/>
    <w:rsid w:val="004B4A1B"/>
    <w:rsid w:val="004B5060"/>
    <w:rsid w:val="004B5DF1"/>
    <w:rsid w:val="004B65E5"/>
    <w:rsid w:val="004B68D8"/>
    <w:rsid w:val="004B71A6"/>
    <w:rsid w:val="004B75EC"/>
    <w:rsid w:val="004B7729"/>
    <w:rsid w:val="004B793A"/>
    <w:rsid w:val="004B79F5"/>
    <w:rsid w:val="004B7F9F"/>
    <w:rsid w:val="004C00AB"/>
    <w:rsid w:val="004C0DAD"/>
    <w:rsid w:val="004C0E1C"/>
    <w:rsid w:val="004C107D"/>
    <w:rsid w:val="004C1526"/>
    <w:rsid w:val="004C19A1"/>
    <w:rsid w:val="004C1CAB"/>
    <w:rsid w:val="004C2118"/>
    <w:rsid w:val="004C2530"/>
    <w:rsid w:val="004C26DC"/>
    <w:rsid w:val="004C274F"/>
    <w:rsid w:val="004C28E2"/>
    <w:rsid w:val="004C2C14"/>
    <w:rsid w:val="004C2C57"/>
    <w:rsid w:val="004C37D6"/>
    <w:rsid w:val="004C397E"/>
    <w:rsid w:val="004C3D20"/>
    <w:rsid w:val="004C3EF7"/>
    <w:rsid w:val="004C3F41"/>
    <w:rsid w:val="004C40A3"/>
    <w:rsid w:val="004C4164"/>
    <w:rsid w:val="004C41D5"/>
    <w:rsid w:val="004C41E6"/>
    <w:rsid w:val="004C4E52"/>
    <w:rsid w:val="004C50D0"/>
    <w:rsid w:val="004C5136"/>
    <w:rsid w:val="004C51E4"/>
    <w:rsid w:val="004C520C"/>
    <w:rsid w:val="004C5250"/>
    <w:rsid w:val="004C52DB"/>
    <w:rsid w:val="004C5377"/>
    <w:rsid w:val="004C55C0"/>
    <w:rsid w:val="004C5869"/>
    <w:rsid w:val="004C5A09"/>
    <w:rsid w:val="004C5ABA"/>
    <w:rsid w:val="004C6C50"/>
    <w:rsid w:val="004C6CA1"/>
    <w:rsid w:val="004C6E37"/>
    <w:rsid w:val="004C6EA8"/>
    <w:rsid w:val="004C7178"/>
    <w:rsid w:val="004C71C6"/>
    <w:rsid w:val="004C7982"/>
    <w:rsid w:val="004C7AD3"/>
    <w:rsid w:val="004C7D0D"/>
    <w:rsid w:val="004D0151"/>
    <w:rsid w:val="004D0502"/>
    <w:rsid w:val="004D09F6"/>
    <w:rsid w:val="004D0B2C"/>
    <w:rsid w:val="004D1075"/>
    <w:rsid w:val="004D1FD4"/>
    <w:rsid w:val="004D2579"/>
    <w:rsid w:val="004D2958"/>
    <w:rsid w:val="004D2CA6"/>
    <w:rsid w:val="004D2CD4"/>
    <w:rsid w:val="004D2D01"/>
    <w:rsid w:val="004D2F00"/>
    <w:rsid w:val="004D33FF"/>
    <w:rsid w:val="004D3A97"/>
    <w:rsid w:val="004D3FA6"/>
    <w:rsid w:val="004D420A"/>
    <w:rsid w:val="004D421D"/>
    <w:rsid w:val="004D4257"/>
    <w:rsid w:val="004D4A05"/>
    <w:rsid w:val="004D4D3C"/>
    <w:rsid w:val="004D5BA6"/>
    <w:rsid w:val="004D6362"/>
    <w:rsid w:val="004D6452"/>
    <w:rsid w:val="004D677F"/>
    <w:rsid w:val="004D6845"/>
    <w:rsid w:val="004D6D7B"/>
    <w:rsid w:val="004D729D"/>
    <w:rsid w:val="004D753A"/>
    <w:rsid w:val="004D7947"/>
    <w:rsid w:val="004D7978"/>
    <w:rsid w:val="004D7A27"/>
    <w:rsid w:val="004D7C10"/>
    <w:rsid w:val="004D7C85"/>
    <w:rsid w:val="004D7F01"/>
    <w:rsid w:val="004D7F38"/>
    <w:rsid w:val="004D7FBC"/>
    <w:rsid w:val="004E0137"/>
    <w:rsid w:val="004E0476"/>
    <w:rsid w:val="004E0749"/>
    <w:rsid w:val="004E0BC9"/>
    <w:rsid w:val="004E1661"/>
    <w:rsid w:val="004E16FA"/>
    <w:rsid w:val="004E1791"/>
    <w:rsid w:val="004E19D4"/>
    <w:rsid w:val="004E1BDE"/>
    <w:rsid w:val="004E1C84"/>
    <w:rsid w:val="004E1E90"/>
    <w:rsid w:val="004E1ED9"/>
    <w:rsid w:val="004E2D39"/>
    <w:rsid w:val="004E347B"/>
    <w:rsid w:val="004E35FD"/>
    <w:rsid w:val="004E3C9C"/>
    <w:rsid w:val="004E4186"/>
    <w:rsid w:val="004E466F"/>
    <w:rsid w:val="004E4921"/>
    <w:rsid w:val="004E4DB1"/>
    <w:rsid w:val="004E513F"/>
    <w:rsid w:val="004E5866"/>
    <w:rsid w:val="004E5975"/>
    <w:rsid w:val="004E61BC"/>
    <w:rsid w:val="004E674E"/>
    <w:rsid w:val="004E675B"/>
    <w:rsid w:val="004E6986"/>
    <w:rsid w:val="004E69C5"/>
    <w:rsid w:val="004E6D1B"/>
    <w:rsid w:val="004E6F3C"/>
    <w:rsid w:val="004E706E"/>
    <w:rsid w:val="004E7073"/>
    <w:rsid w:val="004E74BB"/>
    <w:rsid w:val="004E768D"/>
    <w:rsid w:val="004E773E"/>
    <w:rsid w:val="004E78BF"/>
    <w:rsid w:val="004E7933"/>
    <w:rsid w:val="004E7C47"/>
    <w:rsid w:val="004F01EB"/>
    <w:rsid w:val="004F07F1"/>
    <w:rsid w:val="004F0F8E"/>
    <w:rsid w:val="004F1125"/>
    <w:rsid w:val="004F13A9"/>
    <w:rsid w:val="004F1576"/>
    <w:rsid w:val="004F1851"/>
    <w:rsid w:val="004F1A34"/>
    <w:rsid w:val="004F1E3F"/>
    <w:rsid w:val="004F21E8"/>
    <w:rsid w:val="004F296C"/>
    <w:rsid w:val="004F2CA4"/>
    <w:rsid w:val="004F2CA8"/>
    <w:rsid w:val="004F2CEA"/>
    <w:rsid w:val="004F3012"/>
    <w:rsid w:val="004F32E5"/>
    <w:rsid w:val="004F3406"/>
    <w:rsid w:val="004F340F"/>
    <w:rsid w:val="004F363A"/>
    <w:rsid w:val="004F3901"/>
    <w:rsid w:val="004F39AE"/>
    <w:rsid w:val="004F40A7"/>
    <w:rsid w:val="004F41AF"/>
    <w:rsid w:val="004F429F"/>
    <w:rsid w:val="004F46DD"/>
    <w:rsid w:val="004F4C21"/>
    <w:rsid w:val="004F505C"/>
    <w:rsid w:val="004F5417"/>
    <w:rsid w:val="004F5699"/>
    <w:rsid w:val="004F604B"/>
    <w:rsid w:val="004F60EF"/>
    <w:rsid w:val="004F6112"/>
    <w:rsid w:val="004F63CA"/>
    <w:rsid w:val="004F6B6A"/>
    <w:rsid w:val="004F6CE4"/>
    <w:rsid w:val="004F7007"/>
    <w:rsid w:val="004F7056"/>
    <w:rsid w:val="004F7085"/>
    <w:rsid w:val="004F70EF"/>
    <w:rsid w:val="004F724C"/>
    <w:rsid w:val="004F735E"/>
    <w:rsid w:val="004F75C1"/>
    <w:rsid w:val="004F77A4"/>
    <w:rsid w:val="004F7880"/>
    <w:rsid w:val="004F7B03"/>
    <w:rsid w:val="004F7CA4"/>
    <w:rsid w:val="00500A85"/>
    <w:rsid w:val="00500E5B"/>
    <w:rsid w:val="0050131F"/>
    <w:rsid w:val="00501658"/>
    <w:rsid w:val="00501722"/>
    <w:rsid w:val="005019C2"/>
    <w:rsid w:val="00501BB1"/>
    <w:rsid w:val="005020FF"/>
    <w:rsid w:val="005021EA"/>
    <w:rsid w:val="00502228"/>
    <w:rsid w:val="005022E4"/>
    <w:rsid w:val="0050248D"/>
    <w:rsid w:val="00502566"/>
    <w:rsid w:val="0050266B"/>
    <w:rsid w:val="00502CC4"/>
    <w:rsid w:val="00503570"/>
    <w:rsid w:val="00504112"/>
    <w:rsid w:val="005042C5"/>
    <w:rsid w:val="005044F3"/>
    <w:rsid w:val="00504AF3"/>
    <w:rsid w:val="00504B0E"/>
    <w:rsid w:val="00504F7A"/>
    <w:rsid w:val="005057D9"/>
    <w:rsid w:val="005057E3"/>
    <w:rsid w:val="005057FE"/>
    <w:rsid w:val="00505874"/>
    <w:rsid w:val="00505883"/>
    <w:rsid w:val="00505960"/>
    <w:rsid w:val="00505A7A"/>
    <w:rsid w:val="00506073"/>
    <w:rsid w:val="00506139"/>
    <w:rsid w:val="00506533"/>
    <w:rsid w:val="00506570"/>
    <w:rsid w:val="00506C3B"/>
    <w:rsid w:val="00506D1A"/>
    <w:rsid w:val="00507484"/>
    <w:rsid w:val="00507601"/>
    <w:rsid w:val="00507896"/>
    <w:rsid w:val="00507AA7"/>
    <w:rsid w:val="00507B4A"/>
    <w:rsid w:val="00507C5C"/>
    <w:rsid w:val="00507DF4"/>
    <w:rsid w:val="00507E4D"/>
    <w:rsid w:val="00507EFC"/>
    <w:rsid w:val="00510C8E"/>
    <w:rsid w:val="00510CB3"/>
    <w:rsid w:val="00510FC8"/>
    <w:rsid w:val="00511BB7"/>
    <w:rsid w:val="005127ED"/>
    <w:rsid w:val="00512AE2"/>
    <w:rsid w:val="00512B86"/>
    <w:rsid w:val="00512F48"/>
    <w:rsid w:val="0051312E"/>
    <w:rsid w:val="005133E4"/>
    <w:rsid w:val="005134FD"/>
    <w:rsid w:val="0051367F"/>
    <w:rsid w:val="005136D5"/>
    <w:rsid w:val="00513C46"/>
    <w:rsid w:val="005140CA"/>
    <w:rsid w:val="005141B6"/>
    <w:rsid w:val="0051426D"/>
    <w:rsid w:val="0051553F"/>
    <w:rsid w:val="00515549"/>
    <w:rsid w:val="005157BF"/>
    <w:rsid w:val="00515D62"/>
    <w:rsid w:val="0051607D"/>
    <w:rsid w:val="00516245"/>
    <w:rsid w:val="005166B2"/>
    <w:rsid w:val="00516F8A"/>
    <w:rsid w:val="00517028"/>
    <w:rsid w:val="005170A3"/>
    <w:rsid w:val="005170CB"/>
    <w:rsid w:val="00517256"/>
    <w:rsid w:val="0051733F"/>
    <w:rsid w:val="005175D0"/>
    <w:rsid w:val="005179EE"/>
    <w:rsid w:val="00517A83"/>
    <w:rsid w:val="00517C03"/>
    <w:rsid w:val="0052015C"/>
    <w:rsid w:val="0052020A"/>
    <w:rsid w:val="005205F6"/>
    <w:rsid w:val="00520895"/>
    <w:rsid w:val="0052090C"/>
    <w:rsid w:val="00520921"/>
    <w:rsid w:val="005209BF"/>
    <w:rsid w:val="00520B18"/>
    <w:rsid w:val="00520B99"/>
    <w:rsid w:val="00521093"/>
    <w:rsid w:val="0052121F"/>
    <w:rsid w:val="005214EA"/>
    <w:rsid w:val="005215FC"/>
    <w:rsid w:val="00521DCE"/>
    <w:rsid w:val="00521ED9"/>
    <w:rsid w:val="005224B9"/>
    <w:rsid w:val="0052295F"/>
    <w:rsid w:val="00522B98"/>
    <w:rsid w:val="00522C89"/>
    <w:rsid w:val="00522E4B"/>
    <w:rsid w:val="00523823"/>
    <w:rsid w:val="00523847"/>
    <w:rsid w:val="00523C27"/>
    <w:rsid w:val="00523E47"/>
    <w:rsid w:val="005241F9"/>
    <w:rsid w:val="005242AC"/>
    <w:rsid w:val="005245F6"/>
    <w:rsid w:val="00524A7E"/>
    <w:rsid w:val="00525687"/>
    <w:rsid w:val="00525938"/>
    <w:rsid w:val="00525A36"/>
    <w:rsid w:val="00525CB9"/>
    <w:rsid w:val="00526055"/>
    <w:rsid w:val="00526078"/>
    <w:rsid w:val="005260E4"/>
    <w:rsid w:val="0052610B"/>
    <w:rsid w:val="00526465"/>
    <w:rsid w:val="005264F6"/>
    <w:rsid w:val="00526717"/>
    <w:rsid w:val="00526765"/>
    <w:rsid w:val="0052685A"/>
    <w:rsid w:val="00526986"/>
    <w:rsid w:val="00526DAA"/>
    <w:rsid w:val="00526F0F"/>
    <w:rsid w:val="00526F57"/>
    <w:rsid w:val="005270E2"/>
    <w:rsid w:val="00527121"/>
    <w:rsid w:val="00527167"/>
    <w:rsid w:val="0052759C"/>
    <w:rsid w:val="00527DDD"/>
    <w:rsid w:val="005305BC"/>
    <w:rsid w:val="005306B2"/>
    <w:rsid w:val="00530F95"/>
    <w:rsid w:val="005310AB"/>
    <w:rsid w:val="0053167F"/>
    <w:rsid w:val="005316F2"/>
    <w:rsid w:val="00531A15"/>
    <w:rsid w:val="00531E6E"/>
    <w:rsid w:val="00531F03"/>
    <w:rsid w:val="0053214A"/>
    <w:rsid w:val="00532471"/>
    <w:rsid w:val="005328C9"/>
    <w:rsid w:val="00532ACF"/>
    <w:rsid w:val="00532B03"/>
    <w:rsid w:val="00532DFA"/>
    <w:rsid w:val="00532EC6"/>
    <w:rsid w:val="005332F0"/>
    <w:rsid w:val="0053351A"/>
    <w:rsid w:val="00533A38"/>
    <w:rsid w:val="00533FA6"/>
    <w:rsid w:val="00534DFA"/>
    <w:rsid w:val="0053509F"/>
    <w:rsid w:val="005353F4"/>
    <w:rsid w:val="005357BD"/>
    <w:rsid w:val="00535AC7"/>
    <w:rsid w:val="00535C92"/>
    <w:rsid w:val="00536598"/>
    <w:rsid w:val="00536740"/>
    <w:rsid w:val="00536858"/>
    <w:rsid w:val="00536BCF"/>
    <w:rsid w:val="0053700D"/>
    <w:rsid w:val="00537193"/>
    <w:rsid w:val="005374EF"/>
    <w:rsid w:val="005374F2"/>
    <w:rsid w:val="005375BE"/>
    <w:rsid w:val="005377D9"/>
    <w:rsid w:val="00537842"/>
    <w:rsid w:val="00537A82"/>
    <w:rsid w:val="00537D3A"/>
    <w:rsid w:val="00537E63"/>
    <w:rsid w:val="00537FE5"/>
    <w:rsid w:val="00540545"/>
    <w:rsid w:val="00540A20"/>
    <w:rsid w:val="00540BFF"/>
    <w:rsid w:val="00541654"/>
    <w:rsid w:val="00541EA3"/>
    <w:rsid w:val="0054209D"/>
    <w:rsid w:val="005428C8"/>
    <w:rsid w:val="005428FB"/>
    <w:rsid w:val="00542945"/>
    <w:rsid w:val="00542AD9"/>
    <w:rsid w:val="00542E02"/>
    <w:rsid w:val="005435E1"/>
    <w:rsid w:val="00543F71"/>
    <w:rsid w:val="00544359"/>
    <w:rsid w:val="00544BDE"/>
    <w:rsid w:val="00544F90"/>
    <w:rsid w:val="00545076"/>
    <w:rsid w:val="005451E5"/>
    <w:rsid w:val="005454D2"/>
    <w:rsid w:val="005455B5"/>
    <w:rsid w:val="00545B42"/>
    <w:rsid w:val="00545EBC"/>
    <w:rsid w:val="0054611D"/>
    <w:rsid w:val="0054629B"/>
    <w:rsid w:val="005465C7"/>
    <w:rsid w:val="00546FE0"/>
    <w:rsid w:val="005473B6"/>
    <w:rsid w:val="00550177"/>
    <w:rsid w:val="005506A4"/>
    <w:rsid w:val="00550DE1"/>
    <w:rsid w:val="00550F87"/>
    <w:rsid w:val="00551059"/>
    <w:rsid w:val="005517D2"/>
    <w:rsid w:val="00551A19"/>
    <w:rsid w:val="00551D12"/>
    <w:rsid w:val="005521A1"/>
    <w:rsid w:val="005524B3"/>
    <w:rsid w:val="0055290B"/>
    <w:rsid w:val="00552ADA"/>
    <w:rsid w:val="00552CBD"/>
    <w:rsid w:val="00553491"/>
    <w:rsid w:val="005534B5"/>
    <w:rsid w:val="0055350B"/>
    <w:rsid w:val="005538EE"/>
    <w:rsid w:val="00553A57"/>
    <w:rsid w:val="00553B07"/>
    <w:rsid w:val="00553E9F"/>
    <w:rsid w:val="00554A9D"/>
    <w:rsid w:val="00554BA0"/>
    <w:rsid w:val="00554E75"/>
    <w:rsid w:val="00554F1F"/>
    <w:rsid w:val="005550CD"/>
    <w:rsid w:val="005551EF"/>
    <w:rsid w:val="005553B5"/>
    <w:rsid w:val="00555627"/>
    <w:rsid w:val="0055578F"/>
    <w:rsid w:val="0055584E"/>
    <w:rsid w:val="00555920"/>
    <w:rsid w:val="00555975"/>
    <w:rsid w:val="005559D2"/>
    <w:rsid w:val="00555ADD"/>
    <w:rsid w:val="0055628B"/>
    <w:rsid w:val="005566C1"/>
    <w:rsid w:val="00557083"/>
    <w:rsid w:val="005576D3"/>
    <w:rsid w:val="005578F1"/>
    <w:rsid w:val="0055791D"/>
    <w:rsid w:val="00557976"/>
    <w:rsid w:val="00557BCD"/>
    <w:rsid w:val="00557E12"/>
    <w:rsid w:val="00557FF0"/>
    <w:rsid w:val="00560351"/>
    <w:rsid w:val="00560677"/>
    <w:rsid w:val="00560752"/>
    <w:rsid w:val="00560CAB"/>
    <w:rsid w:val="00560E88"/>
    <w:rsid w:val="00561204"/>
    <w:rsid w:val="005615BE"/>
    <w:rsid w:val="00561AD9"/>
    <w:rsid w:val="00561BAA"/>
    <w:rsid w:val="00561BDA"/>
    <w:rsid w:val="005621BB"/>
    <w:rsid w:val="00562D2B"/>
    <w:rsid w:val="00563A4C"/>
    <w:rsid w:val="00563D91"/>
    <w:rsid w:val="00563ED0"/>
    <w:rsid w:val="00563FB9"/>
    <w:rsid w:val="0056426B"/>
    <w:rsid w:val="0056450C"/>
    <w:rsid w:val="00564940"/>
    <w:rsid w:val="00564D0F"/>
    <w:rsid w:val="00564F67"/>
    <w:rsid w:val="00565906"/>
    <w:rsid w:val="00565A7B"/>
    <w:rsid w:val="00565C81"/>
    <w:rsid w:val="00565FD4"/>
    <w:rsid w:val="00565FF9"/>
    <w:rsid w:val="0056660A"/>
    <w:rsid w:val="005669BA"/>
    <w:rsid w:val="00566C15"/>
    <w:rsid w:val="00567655"/>
    <w:rsid w:val="00567B04"/>
    <w:rsid w:val="00567D86"/>
    <w:rsid w:val="0057011A"/>
    <w:rsid w:val="005701DC"/>
    <w:rsid w:val="00570EA7"/>
    <w:rsid w:val="00570F2D"/>
    <w:rsid w:val="005717F6"/>
    <w:rsid w:val="00571811"/>
    <w:rsid w:val="00571E1F"/>
    <w:rsid w:val="00571EE9"/>
    <w:rsid w:val="005723B2"/>
    <w:rsid w:val="0057257C"/>
    <w:rsid w:val="0057278C"/>
    <w:rsid w:val="00572953"/>
    <w:rsid w:val="00572CB4"/>
    <w:rsid w:val="00572E8B"/>
    <w:rsid w:val="00572F57"/>
    <w:rsid w:val="00572FF6"/>
    <w:rsid w:val="005734E4"/>
    <w:rsid w:val="00573963"/>
    <w:rsid w:val="005739B5"/>
    <w:rsid w:val="005739CA"/>
    <w:rsid w:val="00573ACC"/>
    <w:rsid w:val="00574596"/>
    <w:rsid w:val="00574ABC"/>
    <w:rsid w:val="00574D0D"/>
    <w:rsid w:val="00574E6D"/>
    <w:rsid w:val="00575016"/>
    <w:rsid w:val="0057546E"/>
    <w:rsid w:val="005755A8"/>
    <w:rsid w:val="00575C52"/>
    <w:rsid w:val="005768DC"/>
    <w:rsid w:val="00577240"/>
    <w:rsid w:val="00577746"/>
    <w:rsid w:val="00577789"/>
    <w:rsid w:val="00577CC7"/>
    <w:rsid w:val="00580399"/>
    <w:rsid w:val="0058088D"/>
    <w:rsid w:val="005808DA"/>
    <w:rsid w:val="005809B8"/>
    <w:rsid w:val="00580A39"/>
    <w:rsid w:val="00580A66"/>
    <w:rsid w:val="00580D1C"/>
    <w:rsid w:val="00580E60"/>
    <w:rsid w:val="00580FD6"/>
    <w:rsid w:val="0058129C"/>
    <w:rsid w:val="005818BC"/>
    <w:rsid w:val="00581B42"/>
    <w:rsid w:val="00581C17"/>
    <w:rsid w:val="005826C2"/>
    <w:rsid w:val="00582CAD"/>
    <w:rsid w:val="0058322B"/>
    <w:rsid w:val="0058332E"/>
    <w:rsid w:val="0058336A"/>
    <w:rsid w:val="005836AB"/>
    <w:rsid w:val="005836DB"/>
    <w:rsid w:val="00583727"/>
    <w:rsid w:val="00583AE9"/>
    <w:rsid w:val="00583F22"/>
    <w:rsid w:val="0058422C"/>
    <w:rsid w:val="005844B6"/>
    <w:rsid w:val="0058469F"/>
    <w:rsid w:val="00584C7B"/>
    <w:rsid w:val="005857B0"/>
    <w:rsid w:val="00585A1F"/>
    <w:rsid w:val="00585A3D"/>
    <w:rsid w:val="00585F54"/>
    <w:rsid w:val="00585FDC"/>
    <w:rsid w:val="005863DC"/>
    <w:rsid w:val="0058652D"/>
    <w:rsid w:val="00586952"/>
    <w:rsid w:val="00586CCD"/>
    <w:rsid w:val="00586E5A"/>
    <w:rsid w:val="00587069"/>
    <w:rsid w:val="0058777B"/>
    <w:rsid w:val="005877A8"/>
    <w:rsid w:val="00587B6A"/>
    <w:rsid w:val="00590298"/>
    <w:rsid w:val="005905DA"/>
    <w:rsid w:val="0059098E"/>
    <w:rsid w:val="005909F7"/>
    <w:rsid w:val="00590A9D"/>
    <w:rsid w:val="00590AB0"/>
    <w:rsid w:val="00590D79"/>
    <w:rsid w:val="00590EBF"/>
    <w:rsid w:val="005911B7"/>
    <w:rsid w:val="00591930"/>
    <w:rsid w:val="00591ACD"/>
    <w:rsid w:val="0059219B"/>
    <w:rsid w:val="00592521"/>
    <w:rsid w:val="00592AAF"/>
    <w:rsid w:val="00592B01"/>
    <w:rsid w:val="00592BAE"/>
    <w:rsid w:val="00592C87"/>
    <w:rsid w:val="00592D9D"/>
    <w:rsid w:val="00593069"/>
    <w:rsid w:val="005932C2"/>
    <w:rsid w:val="005940B9"/>
    <w:rsid w:val="005944BD"/>
    <w:rsid w:val="00594704"/>
    <w:rsid w:val="005947FB"/>
    <w:rsid w:val="00594886"/>
    <w:rsid w:val="00594A40"/>
    <w:rsid w:val="00595799"/>
    <w:rsid w:val="005958CD"/>
    <w:rsid w:val="005961B9"/>
    <w:rsid w:val="00596895"/>
    <w:rsid w:val="00596A72"/>
    <w:rsid w:val="00596D07"/>
    <w:rsid w:val="005970E3"/>
    <w:rsid w:val="0059739C"/>
    <w:rsid w:val="0059753B"/>
    <w:rsid w:val="00597D06"/>
    <w:rsid w:val="005A032B"/>
    <w:rsid w:val="005A03E7"/>
    <w:rsid w:val="005A0537"/>
    <w:rsid w:val="005A068B"/>
    <w:rsid w:val="005A0873"/>
    <w:rsid w:val="005A099F"/>
    <w:rsid w:val="005A0E60"/>
    <w:rsid w:val="005A0FCB"/>
    <w:rsid w:val="005A142B"/>
    <w:rsid w:val="005A1516"/>
    <w:rsid w:val="005A15E5"/>
    <w:rsid w:val="005A1660"/>
    <w:rsid w:val="005A16A6"/>
    <w:rsid w:val="005A170E"/>
    <w:rsid w:val="005A21FD"/>
    <w:rsid w:val="005A24EB"/>
    <w:rsid w:val="005A286F"/>
    <w:rsid w:val="005A2893"/>
    <w:rsid w:val="005A28AB"/>
    <w:rsid w:val="005A2C5D"/>
    <w:rsid w:val="005A2F82"/>
    <w:rsid w:val="005A32F2"/>
    <w:rsid w:val="005A3374"/>
    <w:rsid w:val="005A3396"/>
    <w:rsid w:val="005A3739"/>
    <w:rsid w:val="005A3936"/>
    <w:rsid w:val="005A39BB"/>
    <w:rsid w:val="005A3F79"/>
    <w:rsid w:val="005A43C8"/>
    <w:rsid w:val="005A4423"/>
    <w:rsid w:val="005A4AC6"/>
    <w:rsid w:val="005A4AFB"/>
    <w:rsid w:val="005A4C56"/>
    <w:rsid w:val="005A4DEF"/>
    <w:rsid w:val="005A553E"/>
    <w:rsid w:val="005A5855"/>
    <w:rsid w:val="005A5B37"/>
    <w:rsid w:val="005A5B3E"/>
    <w:rsid w:val="005A5D91"/>
    <w:rsid w:val="005A5F72"/>
    <w:rsid w:val="005A648F"/>
    <w:rsid w:val="005A6532"/>
    <w:rsid w:val="005A6938"/>
    <w:rsid w:val="005A698F"/>
    <w:rsid w:val="005A6E2F"/>
    <w:rsid w:val="005A6F87"/>
    <w:rsid w:val="005A735C"/>
    <w:rsid w:val="005A7767"/>
    <w:rsid w:val="005A7937"/>
    <w:rsid w:val="005B01DA"/>
    <w:rsid w:val="005B068E"/>
    <w:rsid w:val="005B0862"/>
    <w:rsid w:val="005B0C9D"/>
    <w:rsid w:val="005B0DAB"/>
    <w:rsid w:val="005B14AA"/>
    <w:rsid w:val="005B166A"/>
    <w:rsid w:val="005B16F2"/>
    <w:rsid w:val="005B1932"/>
    <w:rsid w:val="005B19C4"/>
    <w:rsid w:val="005B1B13"/>
    <w:rsid w:val="005B1B86"/>
    <w:rsid w:val="005B1B91"/>
    <w:rsid w:val="005B1CB4"/>
    <w:rsid w:val="005B1E15"/>
    <w:rsid w:val="005B214B"/>
    <w:rsid w:val="005B2274"/>
    <w:rsid w:val="005B232F"/>
    <w:rsid w:val="005B23FB"/>
    <w:rsid w:val="005B2490"/>
    <w:rsid w:val="005B26A6"/>
    <w:rsid w:val="005B2770"/>
    <w:rsid w:val="005B2853"/>
    <w:rsid w:val="005B2959"/>
    <w:rsid w:val="005B296B"/>
    <w:rsid w:val="005B2A4E"/>
    <w:rsid w:val="005B2BE6"/>
    <w:rsid w:val="005B356B"/>
    <w:rsid w:val="005B367B"/>
    <w:rsid w:val="005B3A6C"/>
    <w:rsid w:val="005B3B6C"/>
    <w:rsid w:val="005B4537"/>
    <w:rsid w:val="005B4F66"/>
    <w:rsid w:val="005B5129"/>
    <w:rsid w:val="005B52FD"/>
    <w:rsid w:val="005B5483"/>
    <w:rsid w:val="005B5786"/>
    <w:rsid w:val="005B58DA"/>
    <w:rsid w:val="005B5A29"/>
    <w:rsid w:val="005B5AD3"/>
    <w:rsid w:val="005B603B"/>
    <w:rsid w:val="005B6B1B"/>
    <w:rsid w:val="005B7135"/>
    <w:rsid w:val="005B72A9"/>
    <w:rsid w:val="005B72DD"/>
    <w:rsid w:val="005B7636"/>
    <w:rsid w:val="005B7A94"/>
    <w:rsid w:val="005C009E"/>
    <w:rsid w:val="005C0125"/>
    <w:rsid w:val="005C03A7"/>
    <w:rsid w:val="005C03B1"/>
    <w:rsid w:val="005C042D"/>
    <w:rsid w:val="005C066B"/>
    <w:rsid w:val="005C07A7"/>
    <w:rsid w:val="005C08C7"/>
    <w:rsid w:val="005C0B28"/>
    <w:rsid w:val="005C0B65"/>
    <w:rsid w:val="005C0FBF"/>
    <w:rsid w:val="005C10AB"/>
    <w:rsid w:val="005C1172"/>
    <w:rsid w:val="005C1270"/>
    <w:rsid w:val="005C1574"/>
    <w:rsid w:val="005C1B69"/>
    <w:rsid w:val="005C1BEF"/>
    <w:rsid w:val="005C2054"/>
    <w:rsid w:val="005C2B88"/>
    <w:rsid w:val="005C2D90"/>
    <w:rsid w:val="005C3059"/>
    <w:rsid w:val="005C30C2"/>
    <w:rsid w:val="005C3404"/>
    <w:rsid w:val="005C3B60"/>
    <w:rsid w:val="005C3BD8"/>
    <w:rsid w:val="005C3CE6"/>
    <w:rsid w:val="005C3D21"/>
    <w:rsid w:val="005C3EE9"/>
    <w:rsid w:val="005C40B6"/>
    <w:rsid w:val="005C42E6"/>
    <w:rsid w:val="005C4600"/>
    <w:rsid w:val="005C508E"/>
    <w:rsid w:val="005C513B"/>
    <w:rsid w:val="005C5248"/>
    <w:rsid w:val="005C541E"/>
    <w:rsid w:val="005C5782"/>
    <w:rsid w:val="005C5DCE"/>
    <w:rsid w:val="005C6E2C"/>
    <w:rsid w:val="005C7015"/>
    <w:rsid w:val="005C7217"/>
    <w:rsid w:val="005C77D2"/>
    <w:rsid w:val="005C7840"/>
    <w:rsid w:val="005C7F67"/>
    <w:rsid w:val="005D0101"/>
    <w:rsid w:val="005D0625"/>
    <w:rsid w:val="005D0802"/>
    <w:rsid w:val="005D0C9C"/>
    <w:rsid w:val="005D10B0"/>
    <w:rsid w:val="005D10FB"/>
    <w:rsid w:val="005D13CD"/>
    <w:rsid w:val="005D1C04"/>
    <w:rsid w:val="005D1C53"/>
    <w:rsid w:val="005D1E11"/>
    <w:rsid w:val="005D1ED0"/>
    <w:rsid w:val="005D24AC"/>
    <w:rsid w:val="005D26B2"/>
    <w:rsid w:val="005D292A"/>
    <w:rsid w:val="005D3142"/>
    <w:rsid w:val="005D325C"/>
    <w:rsid w:val="005D34ED"/>
    <w:rsid w:val="005D394C"/>
    <w:rsid w:val="005D39C0"/>
    <w:rsid w:val="005D3E41"/>
    <w:rsid w:val="005D3ECB"/>
    <w:rsid w:val="005D4375"/>
    <w:rsid w:val="005D43B0"/>
    <w:rsid w:val="005D43D6"/>
    <w:rsid w:val="005D443B"/>
    <w:rsid w:val="005D47E2"/>
    <w:rsid w:val="005D4ADC"/>
    <w:rsid w:val="005D4B49"/>
    <w:rsid w:val="005D4E07"/>
    <w:rsid w:val="005D53E2"/>
    <w:rsid w:val="005D57FB"/>
    <w:rsid w:val="005D5FD9"/>
    <w:rsid w:val="005D6345"/>
    <w:rsid w:val="005D64C9"/>
    <w:rsid w:val="005D6709"/>
    <w:rsid w:val="005D6C2D"/>
    <w:rsid w:val="005D6F00"/>
    <w:rsid w:val="005D7100"/>
    <w:rsid w:val="005D7164"/>
    <w:rsid w:val="005D726A"/>
    <w:rsid w:val="005D72D6"/>
    <w:rsid w:val="005D77EF"/>
    <w:rsid w:val="005D79F9"/>
    <w:rsid w:val="005D7D37"/>
    <w:rsid w:val="005D7EAF"/>
    <w:rsid w:val="005D7F61"/>
    <w:rsid w:val="005E003D"/>
    <w:rsid w:val="005E01F8"/>
    <w:rsid w:val="005E0549"/>
    <w:rsid w:val="005E07E7"/>
    <w:rsid w:val="005E084D"/>
    <w:rsid w:val="005E08F3"/>
    <w:rsid w:val="005E0C7B"/>
    <w:rsid w:val="005E0D5A"/>
    <w:rsid w:val="005E0E24"/>
    <w:rsid w:val="005E1028"/>
    <w:rsid w:val="005E118E"/>
    <w:rsid w:val="005E1385"/>
    <w:rsid w:val="005E1437"/>
    <w:rsid w:val="005E1521"/>
    <w:rsid w:val="005E1607"/>
    <w:rsid w:val="005E18C1"/>
    <w:rsid w:val="005E18DC"/>
    <w:rsid w:val="005E19BF"/>
    <w:rsid w:val="005E1B49"/>
    <w:rsid w:val="005E1C96"/>
    <w:rsid w:val="005E1DC0"/>
    <w:rsid w:val="005E223C"/>
    <w:rsid w:val="005E23BF"/>
    <w:rsid w:val="005E256F"/>
    <w:rsid w:val="005E2588"/>
    <w:rsid w:val="005E3461"/>
    <w:rsid w:val="005E3966"/>
    <w:rsid w:val="005E3CA6"/>
    <w:rsid w:val="005E448D"/>
    <w:rsid w:val="005E4590"/>
    <w:rsid w:val="005E5283"/>
    <w:rsid w:val="005E5704"/>
    <w:rsid w:val="005E57FA"/>
    <w:rsid w:val="005E5C32"/>
    <w:rsid w:val="005E6472"/>
    <w:rsid w:val="005E6504"/>
    <w:rsid w:val="005E6642"/>
    <w:rsid w:val="005E6A29"/>
    <w:rsid w:val="005E7343"/>
    <w:rsid w:val="005E782F"/>
    <w:rsid w:val="005E78B3"/>
    <w:rsid w:val="005E7E10"/>
    <w:rsid w:val="005E7E8B"/>
    <w:rsid w:val="005F0017"/>
    <w:rsid w:val="005F0076"/>
    <w:rsid w:val="005F0365"/>
    <w:rsid w:val="005F036D"/>
    <w:rsid w:val="005F05B2"/>
    <w:rsid w:val="005F06AD"/>
    <w:rsid w:val="005F0867"/>
    <w:rsid w:val="005F0F79"/>
    <w:rsid w:val="005F100D"/>
    <w:rsid w:val="005F1140"/>
    <w:rsid w:val="005F17DA"/>
    <w:rsid w:val="005F17DC"/>
    <w:rsid w:val="005F1AC5"/>
    <w:rsid w:val="005F1B64"/>
    <w:rsid w:val="005F1C20"/>
    <w:rsid w:val="005F2014"/>
    <w:rsid w:val="005F21BF"/>
    <w:rsid w:val="005F23CD"/>
    <w:rsid w:val="005F23CF"/>
    <w:rsid w:val="005F25D5"/>
    <w:rsid w:val="005F2681"/>
    <w:rsid w:val="005F27C0"/>
    <w:rsid w:val="005F295C"/>
    <w:rsid w:val="005F2C02"/>
    <w:rsid w:val="005F2C24"/>
    <w:rsid w:val="005F3036"/>
    <w:rsid w:val="005F32F2"/>
    <w:rsid w:val="005F35D1"/>
    <w:rsid w:val="005F458A"/>
    <w:rsid w:val="005F45E5"/>
    <w:rsid w:val="005F4A70"/>
    <w:rsid w:val="005F4A7A"/>
    <w:rsid w:val="005F4C16"/>
    <w:rsid w:val="005F4CC4"/>
    <w:rsid w:val="005F5036"/>
    <w:rsid w:val="005F50DC"/>
    <w:rsid w:val="005F547C"/>
    <w:rsid w:val="005F550F"/>
    <w:rsid w:val="005F55AF"/>
    <w:rsid w:val="005F56F5"/>
    <w:rsid w:val="005F5DF6"/>
    <w:rsid w:val="005F5E2B"/>
    <w:rsid w:val="005F6015"/>
    <w:rsid w:val="005F6100"/>
    <w:rsid w:val="005F6460"/>
    <w:rsid w:val="005F650B"/>
    <w:rsid w:val="005F6645"/>
    <w:rsid w:val="005F6742"/>
    <w:rsid w:val="005F6AFE"/>
    <w:rsid w:val="005F6E64"/>
    <w:rsid w:val="005F7064"/>
    <w:rsid w:val="005F70D3"/>
    <w:rsid w:val="005F713B"/>
    <w:rsid w:val="005F7234"/>
    <w:rsid w:val="005F75B8"/>
    <w:rsid w:val="005F7937"/>
    <w:rsid w:val="005F7F4F"/>
    <w:rsid w:val="006000A2"/>
    <w:rsid w:val="00600399"/>
    <w:rsid w:val="006007EB"/>
    <w:rsid w:val="00600B22"/>
    <w:rsid w:val="00600FB0"/>
    <w:rsid w:val="00600FED"/>
    <w:rsid w:val="006012C4"/>
    <w:rsid w:val="00601625"/>
    <w:rsid w:val="006017F0"/>
    <w:rsid w:val="00601AF3"/>
    <w:rsid w:val="00601FAB"/>
    <w:rsid w:val="00602084"/>
    <w:rsid w:val="006020DC"/>
    <w:rsid w:val="00602472"/>
    <w:rsid w:val="00602482"/>
    <w:rsid w:val="00602ACF"/>
    <w:rsid w:val="00603395"/>
    <w:rsid w:val="006036B8"/>
    <w:rsid w:val="0060405E"/>
    <w:rsid w:val="0060412F"/>
    <w:rsid w:val="0060435C"/>
    <w:rsid w:val="006049BF"/>
    <w:rsid w:val="00604ACA"/>
    <w:rsid w:val="00604B1A"/>
    <w:rsid w:val="00605321"/>
    <w:rsid w:val="0060564F"/>
    <w:rsid w:val="006058D2"/>
    <w:rsid w:val="00605D82"/>
    <w:rsid w:val="00606141"/>
    <w:rsid w:val="00606437"/>
    <w:rsid w:val="006068C0"/>
    <w:rsid w:val="00606E7B"/>
    <w:rsid w:val="00607210"/>
    <w:rsid w:val="006079E5"/>
    <w:rsid w:val="00607DFC"/>
    <w:rsid w:val="00610099"/>
    <w:rsid w:val="006100A0"/>
    <w:rsid w:val="00610374"/>
    <w:rsid w:val="006107D3"/>
    <w:rsid w:val="00610D47"/>
    <w:rsid w:val="00610E60"/>
    <w:rsid w:val="00611038"/>
    <w:rsid w:val="006115C3"/>
    <w:rsid w:val="00611885"/>
    <w:rsid w:val="00612A2C"/>
    <w:rsid w:val="00612E63"/>
    <w:rsid w:val="00612EA8"/>
    <w:rsid w:val="00612F1C"/>
    <w:rsid w:val="00613017"/>
    <w:rsid w:val="00613385"/>
    <w:rsid w:val="00613E6C"/>
    <w:rsid w:val="00613E7F"/>
    <w:rsid w:val="006140BC"/>
    <w:rsid w:val="006141AB"/>
    <w:rsid w:val="0061437C"/>
    <w:rsid w:val="006146C0"/>
    <w:rsid w:val="006147ED"/>
    <w:rsid w:val="006150FC"/>
    <w:rsid w:val="00615113"/>
    <w:rsid w:val="00615148"/>
    <w:rsid w:val="006153D2"/>
    <w:rsid w:val="00615CAA"/>
    <w:rsid w:val="00615EB9"/>
    <w:rsid w:val="006163EE"/>
    <w:rsid w:val="00616B37"/>
    <w:rsid w:val="00616C67"/>
    <w:rsid w:val="00616C6F"/>
    <w:rsid w:val="00616E4B"/>
    <w:rsid w:val="00616F29"/>
    <w:rsid w:val="0061720B"/>
    <w:rsid w:val="0061790F"/>
    <w:rsid w:val="00617959"/>
    <w:rsid w:val="00617E2E"/>
    <w:rsid w:val="00620BD7"/>
    <w:rsid w:val="00620CFC"/>
    <w:rsid w:val="00620E23"/>
    <w:rsid w:val="00620F1C"/>
    <w:rsid w:val="00620F9E"/>
    <w:rsid w:val="00621176"/>
    <w:rsid w:val="006217B9"/>
    <w:rsid w:val="00621BD2"/>
    <w:rsid w:val="00621C42"/>
    <w:rsid w:val="00621C4F"/>
    <w:rsid w:val="00622340"/>
    <w:rsid w:val="00622428"/>
    <w:rsid w:val="00622536"/>
    <w:rsid w:val="00623146"/>
    <w:rsid w:val="00623925"/>
    <w:rsid w:val="00623A67"/>
    <w:rsid w:val="00623CC6"/>
    <w:rsid w:val="006243F7"/>
    <w:rsid w:val="00624B34"/>
    <w:rsid w:val="00624CAB"/>
    <w:rsid w:val="00624E2E"/>
    <w:rsid w:val="0062517A"/>
    <w:rsid w:val="00625737"/>
    <w:rsid w:val="00625A6E"/>
    <w:rsid w:val="00625B44"/>
    <w:rsid w:val="00625D72"/>
    <w:rsid w:val="0062666C"/>
    <w:rsid w:val="00626794"/>
    <w:rsid w:val="0062696A"/>
    <w:rsid w:val="00626A7D"/>
    <w:rsid w:val="00626BAB"/>
    <w:rsid w:val="00626F5D"/>
    <w:rsid w:val="006271D8"/>
    <w:rsid w:val="00627B8F"/>
    <w:rsid w:val="00627D2F"/>
    <w:rsid w:val="00630BD1"/>
    <w:rsid w:val="00630FBB"/>
    <w:rsid w:val="00631603"/>
    <w:rsid w:val="00631ACC"/>
    <w:rsid w:val="00631B74"/>
    <w:rsid w:val="00631C88"/>
    <w:rsid w:val="0063208C"/>
    <w:rsid w:val="0063211E"/>
    <w:rsid w:val="00632215"/>
    <w:rsid w:val="006324EB"/>
    <w:rsid w:val="00632655"/>
    <w:rsid w:val="006329F9"/>
    <w:rsid w:val="00632F9C"/>
    <w:rsid w:val="006333A9"/>
    <w:rsid w:val="006335EE"/>
    <w:rsid w:val="006339D9"/>
    <w:rsid w:val="00633B8B"/>
    <w:rsid w:val="00633C89"/>
    <w:rsid w:val="00633F22"/>
    <w:rsid w:val="00633FDE"/>
    <w:rsid w:val="00634218"/>
    <w:rsid w:val="00634428"/>
    <w:rsid w:val="006345C6"/>
    <w:rsid w:val="00634727"/>
    <w:rsid w:val="0063475E"/>
    <w:rsid w:val="00634BE0"/>
    <w:rsid w:val="00634C0F"/>
    <w:rsid w:val="00634C1C"/>
    <w:rsid w:val="006359A1"/>
    <w:rsid w:val="00635A5D"/>
    <w:rsid w:val="00635A6F"/>
    <w:rsid w:val="00635AA7"/>
    <w:rsid w:val="00635BF2"/>
    <w:rsid w:val="00636558"/>
    <w:rsid w:val="00636578"/>
    <w:rsid w:val="00636C35"/>
    <w:rsid w:val="00636EE3"/>
    <w:rsid w:val="00636EF6"/>
    <w:rsid w:val="00636F9A"/>
    <w:rsid w:val="00637529"/>
    <w:rsid w:val="006376CC"/>
    <w:rsid w:val="006400B8"/>
    <w:rsid w:val="006402DA"/>
    <w:rsid w:val="0064034B"/>
    <w:rsid w:val="0064048F"/>
    <w:rsid w:val="006409F3"/>
    <w:rsid w:val="00640DDF"/>
    <w:rsid w:val="00640EBF"/>
    <w:rsid w:val="006411D7"/>
    <w:rsid w:val="006412B2"/>
    <w:rsid w:val="00641E9B"/>
    <w:rsid w:val="0064227B"/>
    <w:rsid w:val="00642684"/>
    <w:rsid w:val="006426E1"/>
    <w:rsid w:val="00642A59"/>
    <w:rsid w:val="00642C63"/>
    <w:rsid w:val="00642F10"/>
    <w:rsid w:val="006432A7"/>
    <w:rsid w:val="00643350"/>
    <w:rsid w:val="00643391"/>
    <w:rsid w:val="006437D8"/>
    <w:rsid w:val="006440DC"/>
    <w:rsid w:val="006440DD"/>
    <w:rsid w:val="006441FF"/>
    <w:rsid w:val="00644CD5"/>
    <w:rsid w:val="0064544F"/>
    <w:rsid w:val="00645965"/>
    <w:rsid w:val="00645C3E"/>
    <w:rsid w:val="00645E2B"/>
    <w:rsid w:val="00646098"/>
    <w:rsid w:val="006464C9"/>
    <w:rsid w:val="00646C27"/>
    <w:rsid w:val="00646F78"/>
    <w:rsid w:val="006470AE"/>
    <w:rsid w:val="00647281"/>
    <w:rsid w:val="0064796B"/>
    <w:rsid w:val="00650224"/>
    <w:rsid w:val="006504BC"/>
    <w:rsid w:val="006505E4"/>
    <w:rsid w:val="00650C53"/>
    <w:rsid w:val="00650E17"/>
    <w:rsid w:val="00651159"/>
    <w:rsid w:val="006519F1"/>
    <w:rsid w:val="00651A50"/>
    <w:rsid w:val="00651C48"/>
    <w:rsid w:val="00651CB9"/>
    <w:rsid w:val="00651D79"/>
    <w:rsid w:val="00651F73"/>
    <w:rsid w:val="006523E1"/>
    <w:rsid w:val="006527F0"/>
    <w:rsid w:val="0065314F"/>
    <w:rsid w:val="0065356A"/>
    <w:rsid w:val="00653BF8"/>
    <w:rsid w:val="00653FE7"/>
    <w:rsid w:val="0065419D"/>
    <w:rsid w:val="0065447A"/>
    <w:rsid w:val="006545C8"/>
    <w:rsid w:val="00654887"/>
    <w:rsid w:val="00654CB4"/>
    <w:rsid w:val="0065530E"/>
    <w:rsid w:val="00655425"/>
    <w:rsid w:val="00655584"/>
    <w:rsid w:val="006557A3"/>
    <w:rsid w:val="006557F2"/>
    <w:rsid w:val="00655B6E"/>
    <w:rsid w:val="00655D4F"/>
    <w:rsid w:val="00655D5D"/>
    <w:rsid w:val="00656514"/>
    <w:rsid w:val="0065669C"/>
    <w:rsid w:val="00656E83"/>
    <w:rsid w:val="006570A1"/>
    <w:rsid w:val="0065758A"/>
    <w:rsid w:val="006577B5"/>
    <w:rsid w:val="00657848"/>
    <w:rsid w:val="006600A3"/>
    <w:rsid w:val="00660278"/>
    <w:rsid w:val="00660511"/>
    <w:rsid w:val="0066069B"/>
    <w:rsid w:val="00660CFE"/>
    <w:rsid w:val="00660D03"/>
    <w:rsid w:val="0066146B"/>
    <w:rsid w:val="0066170B"/>
    <w:rsid w:val="00661DDE"/>
    <w:rsid w:val="00661FEB"/>
    <w:rsid w:val="00662185"/>
    <w:rsid w:val="00662414"/>
    <w:rsid w:val="00662600"/>
    <w:rsid w:val="00662767"/>
    <w:rsid w:val="00662EB9"/>
    <w:rsid w:val="00663647"/>
    <w:rsid w:val="00663815"/>
    <w:rsid w:val="00663883"/>
    <w:rsid w:val="00663A2A"/>
    <w:rsid w:val="00663BA3"/>
    <w:rsid w:val="00663D99"/>
    <w:rsid w:val="00663EF8"/>
    <w:rsid w:val="00664002"/>
    <w:rsid w:val="00664033"/>
    <w:rsid w:val="00664771"/>
    <w:rsid w:val="00664834"/>
    <w:rsid w:val="00664976"/>
    <w:rsid w:val="00664E95"/>
    <w:rsid w:val="006651DF"/>
    <w:rsid w:val="006651F0"/>
    <w:rsid w:val="00665219"/>
    <w:rsid w:val="0066534E"/>
    <w:rsid w:val="00665728"/>
    <w:rsid w:val="006658F3"/>
    <w:rsid w:val="00665D1A"/>
    <w:rsid w:val="00665F37"/>
    <w:rsid w:val="00665FF0"/>
    <w:rsid w:val="0066606A"/>
    <w:rsid w:val="00666412"/>
    <w:rsid w:val="0066666C"/>
    <w:rsid w:val="00666B91"/>
    <w:rsid w:val="00666BBB"/>
    <w:rsid w:val="00666C78"/>
    <w:rsid w:val="00667281"/>
    <w:rsid w:val="0066736A"/>
    <w:rsid w:val="006673EC"/>
    <w:rsid w:val="00667455"/>
    <w:rsid w:val="006676D7"/>
    <w:rsid w:val="00667742"/>
    <w:rsid w:val="00667CB9"/>
    <w:rsid w:val="00667DB4"/>
    <w:rsid w:val="00667F20"/>
    <w:rsid w:val="00670120"/>
    <w:rsid w:val="00670341"/>
    <w:rsid w:val="00670706"/>
    <w:rsid w:val="00670797"/>
    <w:rsid w:val="006709F0"/>
    <w:rsid w:val="00670AF9"/>
    <w:rsid w:val="00670C80"/>
    <w:rsid w:val="00670DE5"/>
    <w:rsid w:val="00670E7B"/>
    <w:rsid w:val="00670F67"/>
    <w:rsid w:val="00671467"/>
    <w:rsid w:val="0067179B"/>
    <w:rsid w:val="00672488"/>
    <w:rsid w:val="00672A2B"/>
    <w:rsid w:val="00672A8E"/>
    <w:rsid w:val="00672AD8"/>
    <w:rsid w:val="00672E5E"/>
    <w:rsid w:val="006734FF"/>
    <w:rsid w:val="00673628"/>
    <w:rsid w:val="00673C64"/>
    <w:rsid w:val="00673D16"/>
    <w:rsid w:val="00673EC1"/>
    <w:rsid w:val="00674341"/>
    <w:rsid w:val="00674642"/>
    <w:rsid w:val="00674652"/>
    <w:rsid w:val="00674D92"/>
    <w:rsid w:val="0067555D"/>
    <w:rsid w:val="006757E2"/>
    <w:rsid w:val="0067580C"/>
    <w:rsid w:val="0067595F"/>
    <w:rsid w:val="00675A03"/>
    <w:rsid w:val="00675BC7"/>
    <w:rsid w:val="00675DFE"/>
    <w:rsid w:val="00676168"/>
    <w:rsid w:val="006761A8"/>
    <w:rsid w:val="00676858"/>
    <w:rsid w:val="00676A81"/>
    <w:rsid w:val="00676C26"/>
    <w:rsid w:val="00676C4A"/>
    <w:rsid w:val="00676CF9"/>
    <w:rsid w:val="00676D70"/>
    <w:rsid w:val="00677346"/>
    <w:rsid w:val="00677444"/>
    <w:rsid w:val="00677467"/>
    <w:rsid w:val="006775FA"/>
    <w:rsid w:val="006776AC"/>
    <w:rsid w:val="00677CDF"/>
    <w:rsid w:val="00677E4D"/>
    <w:rsid w:val="00677F59"/>
    <w:rsid w:val="00680176"/>
    <w:rsid w:val="00680773"/>
    <w:rsid w:val="00680B1F"/>
    <w:rsid w:val="00680BE8"/>
    <w:rsid w:val="00680EF2"/>
    <w:rsid w:val="0068115E"/>
    <w:rsid w:val="00681322"/>
    <w:rsid w:val="00681545"/>
    <w:rsid w:val="00681796"/>
    <w:rsid w:val="0068189E"/>
    <w:rsid w:val="00681C06"/>
    <w:rsid w:val="0068206E"/>
    <w:rsid w:val="006820EE"/>
    <w:rsid w:val="00682262"/>
    <w:rsid w:val="00682478"/>
    <w:rsid w:val="00682D93"/>
    <w:rsid w:val="00682F07"/>
    <w:rsid w:val="00682FED"/>
    <w:rsid w:val="006830E9"/>
    <w:rsid w:val="006834F2"/>
    <w:rsid w:val="0068350B"/>
    <w:rsid w:val="0068350E"/>
    <w:rsid w:val="00683568"/>
    <w:rsid w:val="006837CC"/>
    <w:rsid w:val="00684446"/>
    <w:rsid w:val="00684E73"/>
    <w:rsid w:val="0068509B"/>
    <w:rsid w:val="00685336"/>
    <w:rsid w:val="00685590"/>
    <w:rsid w:val="0068564B"/>
    <w:rsid w:val="00685837"/>
    <w:rsid w:val="006858A6"/>
    <w:rsid w:val="00685A82"/>
    <w:rsid w:val="00685ACA"/>
    <w:rsid w:val="00685CB0"/>
    <w:rsid w:val="0068687E"/>
    <w:rsid w:val="00687664"/>
    <w:rsid w:val="00687C05"/>
    <w:rsid w:val="00687D44"/>
    <w:rsid w:val="00687DFD"/>
    <w:rsid w:val="006903D6"/>
    <w:rsid w:val="0069041C"/>
    <w:rsid w:val="00690F71"/>
    <w:rsid w:val="006913BD"/>
    <w:rsid w:val="00691831"/>
    <w:rsid w:val="006918B3"/>
    <w:rsid w:val="00691A37"/>
    <w:rsid w:val="00691B3F"/>
    <w:rsid w:val="0069208E"/>
    <w:rsid w:val="0069224C"/>
    <w:rsid w:val="0069254C"/>
    <w:rsid w:val="00692641"/>
    <w:rsid w:val="0069265B"/>
    <w:rsid w:val="00692782"/>
    <w:rsid w:val="006927BC"/>
    <w:rsid w:val="006928CF"/>
    <w:rsid w:val="0069296A"/>
    <w:rsid w:val="00692A66"/>
    <w:rsid w:val="00692AEF"/>
    <w:rsid w:val="00692B48"/>
    <w:rsid w:val="00692B56"/>
    <w:rsid w:val="00692DF0"/>
    <w:rsid w:val="00693002"/>
    <w:rsid w:val="0069319D"/>
    <w:rsid w:val="006933D4"/>
    <w:rsid w:val="00693435"/>
    <w:rsid w:val="00693643"/>
    <w:rsid w:val="006939EA"/>
    <w:rsid w:val="00693B02"/>
    <w:rsid w:val="00693C37"/>
    <w:rsid w:val="0069426C"/>
    <w:rsid w:val="00694349"/>
    <w:rsid w:val="006943A0"/>
    <w:rsid w:val="006947E3"/>
    <w:rsid w:val="00694C3D"/>
    <w:rsid w:val="00695233"/>
    <w:rsid w:val="00695353"/>
    <w:rsid w:val="0069547A"/>
    <w:rsid w:val="006956B0"/>
    <w:rsid w:val="006957F7"/>
    <w:rsid w:val="00695A44"/>
    <w:rsid w:val="0069630E"/>
    <w:rsid w:val="00696B03"/>
    <w:rsid w:val="00696D18"/>
    <w:rsid w:val="00696D55"/>
    <w:rsid w:val="006972C5"/>
    <w:rsid w:val="006972F9"/>
    <w:rsid w:val="006978D7"/>
    <w:rsid w:val="006979CA"/>
    <w:rsid w:val="00697C23"/>
    <w:rsid w:val="00697CD9"/>
    <w:rsid w:val="006A04BC"/>
    <w:rsid w:val="006A0DAF"/>
    <w:rsid w:val="006A1512"/>
    <w:rsid w:val="006A1915"/>
    <w:rsid w:val="006A1A59"/>
    <w:rsid w:val="006A1AB5"/>
    <w:rsid w:val="006A1DC6"/>
    <w:rsid w:val="006A2186"/>
    <w:rsid w:val="006A2203"/>
    <w:rsid w:val="006A272A"/>
    <w:rsid w:val="006A2A02"/>
    <w:rsid w:val="006A2FEE"/>
    <w:rsid w:val="006A3807"/>
    <w:rsid w:val="006A3B1D"/>
    <w:rsid w:val="006A3BD9"/>
    <w:rsid w:val="006A3D38"/>
    <w:rsid w:val="006A3DE8"/>
    <w:rsid w:val="006A4A5B"/>
    <w:rsid w:val="006A4AC5"/>
    <w:rsid w:val="006A4DE2"/>
    <w:rsid w:val="006A4E2C"/>
    <w:rsid w:val="006A5004"/>
    <w:rsid w:val="006A527A"/>
    <w:rsid w:val="006A5427"/>
    <w:rsid w:val="006A59CF"/>
    <w:rsid w:val="006A5B99"/>
    <w:rsid w:val="006A5BEC"/>
    <w:rsid w:val="006A5C17"/>
    <w:rsid w:val="006A63F5"/>
    <w:rsid w:val="006A71AA"/>
    <w:rsid w:val="006A7494"/>
    <w:rsid w:val="006A760B"/>
    <w:rsid w:val="006A7825"/>
    <w:rsid w:val="006A7B2D"/>
    <w:rsid w:val="006B009E"/>
    <w:rsid w:val="006B06CA"/>
    <w:rsid w:val="006B0B05"/>
    <w:rsid w:val="006B0EC4"/>
    <w:rsid w:val="006B12F3"/>
    <w:rsid w:val="006B1426"/>
    <w:rsid w:val="006B162D"/>
    <w:rsid w:val="006B1AF0"/>
    <w:rsid w:val="006B1B24"/>
    <w:rsid w:val="006B25BF"/>
    <w:rsid w:val="006B2691"/>
    <w:rsid w:val="006B278B"/>
    <w:rsid w:val="006B33EC"/>
    <w:rsid w:val="006B3615"/>
    <w:rsid w:val="006B3B3B"/>
    <w:rsid w:val="006B3D40"/>
    <w:rsid w:val="006B3FEA"/>
    <w:rsid w:val="006B411F"/>
    <w:rsid w:val="006B42EE"/>
    <w:rsid w:val="006B430F"/>
    <w:rsid w:val="006B44FC"/>
    <w:rsid w:val="006B45A3"/>
    <w:rsid w:val="006B45BB"/>
    <w:rsid w:val="006B46E7"/>
    <w:rsid w:val="006B470A"/>
    <w:rsid w:val="006B4EA5"/>
    <w:rsid w:val="006B4FA4"/>
    <w:rsid w:val="006B4FA9"/>
    <w:rsid w:val="006B50F0"/>
    <w:rsid w:val="006B60F6"/>
    <w:rsid w:val="006B62C9"/>
    <w:rsid w:val="006B650A"/>
    <w:rsid w:val="006B6A13"/>
    <w:rsid w:val="006B6F08"/>
    <w:rsid w:val="006B72FC"/>
    <w:rsid w:val="006B7589"/>
    <w:rsid w:val="006B7ACE"/>
    <w:rsid w:val="006B7CE7"/>
    <w:rsid w:val="006C01E0"/>
    <w:rsid w:val="006C03EC"/>
    <w:rsid w:val="006C0604"/>
    <w:rsid w:val="006C0830"/>
    <w:rsid w:val="006C09C7"/>
    <w:rsid w:val="006C0A97"/>
    <w:rsid w:val="006C0E4B"/>
    <w:rsid w:val="006C0F21"/>
    <w:rsid w:val="006C0F65"/>
    <w:rsid w:val="006C0FFB"/>
    <w:rsid w:val="006C112E"/>
    <w:rsid w:val="006C11A0"/>
    <w:rsid w:val="006C12BD"/>
    <w:rsid w:val="006C1ED4"/>
    <w:rsid w:val="006C24BB"/>
    <w:rsid w:val="006C2616"/>
    <w:rsid w:val="006C29E3"/>
    <w:rsid w:val="006C3ECF"/>
    <w:rsid w:val="006C4578"/>
    <w:rsid w:val="006C47AE"/>
    <w:rsid w:val="006C49EF"/>
    <w:rsid w:val="006C4DCA"/>
    <w:rsid w:val="006C505F"/>
    <w:rsid w:val="006C5697"/>
    <w:rsid w:val="006C5816"/>
    <w:rsid w:val="006C58CC"/>
    <w:rsid w:val="006C5AE7"/>
    <w:rsid w:val="006C5BD4"/>
    <w:rsid w:val="006C5BE5"/>
    <w:rsid w:val="006C5CDF"/>
    <w:rsid w:val="006C5E77"/>
    <w:rsid w:val="006C6000"/>
    <w:rsid w:val="006C6279"/>
    <w:rsid w:val="006C6310"/>
    <w:rsid w:val="006C6D17"/>
    <w:rsid w:val="006C6E65"/>
    <w:rsid w:val="006C7302"/>
    <w:rsid w:val="006C7CA6"/>
    <w:rsid w:val="006C7F03"/>
    <w:rsid w:val="006D02C1"/>
    <w:rsid w:val="006D042E"/>
    <w:rsid w:val="006D0CF0"/>
    <w:rsid w:val="006D1112"/>
    <w:rsid w:val="006D1BE4"/>
    <w:rsid w:val="006D1E01"/>
    <w:rsid w:val="006D20DC"/>
    <w:rsid w:val="006D2194"/>
    <w:rsid w:val="006D23F9"/>
    <w:rsid w:val="006D2C33"/>
    <w:rsid w:val="006D3358"/>
    <w:rsid w:val="006D37AA"/>
    <w:rsid w:val="006D3B82"/>
    <w:rsid w:val="006D3F07"/>
    <w:rsid w:val="006D410C"/>
    <w:rsid w:val="006D4248"/>
    <w:rsid w:val="006D49DB"/>
    <w:rsid w:val="006D4E79"/>
    <w:rsid w:val="006D5426"/>
    <w:rsid w:val="006D57EF"/>
    <w:rsid w:val="006D5825"/>
    <w:rsid w:val="006D6C50"/>
    <w:rsid w:val="006D6EFC"/>
    <w:rsid w:val="006D6F95"/>
    <w:rsid w:val="006D7480"/>
    <w:rsid w:val="006D7712"/>
    <w:rsid w:val="006E072E"/>
    <w:rsid w:val="006E08E9"/>
    <w:rsid w:val="006E09A3"/>
    <w:rsid w:val="006E09AB"/>
    <w:rsid w:val="006E13BF"/>
    <w:rsid w:val="006E1544"/>
    <w:rsid w:val="006E1898"/>
    <w:rsid w:val="006E18CF"/>
    <w:rsid w:val="006E19C6"/>
    <w:rsid w:val="006E1FD1"/>
    <w:rsid w:val="006E2230"/>
    <w:rsid w:val="006E2256"/>
    <w:rsid w:val="006E2259"/>
    <w:rsid w:val="006E2497"/>
    <w:rsid w:val="006E24DB"/>
    <w:rsid w:val="006E274B"/>
    <w:rsid w:val="006E27D2"/>
    <w:rsid w:val="006E32F4"/>
    <w:rsid w:val="006E3607"/>
    <w:rsid w:val="006E3800"/>
    <w:rsid w:val="006E3981"/>
    <w:rsid w:val="006E3AFB"/>
    <w:rsid w:val="006E4042"/>
    <w:rsid w:val="006E4445"/>
    <w:rsid w:val="006E46AD"/>
    <w:rsid w:val="006E49CE"/>
    <w:rsid w:val="006E49ED"/>
    <w:rsid w:val="006E4EA6"/>
    <w:rsid w:val="006E5059"/>
    <w:rsid w:val="006E5285"/>
    <w:rsid w:val="006E59CA"/>
    <w:rsid w:val="006E60F7"/>
    <w:rsid w:val="006E62B7"/>
    <w:rsid w:val="006E6558"/>
    <w:rsid w:val="006E66B5"/>
    <w:rsid w:val="006E67E9"/>
    <w:rsid w:val="006E6A4B"/>
    <w:rsid w:val="006E6D5D"/>
    <w:rsid w:val="006E6F7F"/>
    <w:rsid w:val="006E72D0"/>
    <w:rsid w:val="006E7391"/>
    <w:rsid w:val="006E7414"/>
    <w:rsid w:val="006E74EF"/>
    <w:rsid w:val="006E78FF"/>
    <w:rsid w:val="006E7FE3"/>
    <w:rsid w:val="006F02DD"/>
    <w:rsid w:val="006F0479"/>
    <w:rsid w:val="006F0717"/>
    <w:rsid w:val="006F1041"/>
    <w:rsid w:val="006F11B7"/>
    <w:rsid w:val="006F15FA"/>
    <w:rsid w:val="006F16B5"/>
    <w:rsid w:val="006F1777"/>
    <w:rsid w:val="006F1798"/>
    <w:rsid w:val="006F1E98"/>
    <w:rsid w:val="006F1EAA"/>
    <w:rsid w:val="006F2102"/>
    <w:rsid w:val="006F2876"/>
    <w:rsid w:val="006F29E7"/>
    <w:rsid w:val="006F32D8"/>
    <w:rsid w:val="006F3876"/>
    <w:rsid w:val="006F38B1"/>
    <w:rsid w:val="006F38CC"/>
    <w:rsid w:val="006F3B56"/>
    <w:rsid w:val="006F3D6E"/>
    <w:rsid w:val="006F3EE7"/>
    <w:rsid w:val="006F43B8"/>
    <w:rsid w:val="006F4664"/>
    <w:rsid w:val="006F48EA"/>
    <w:rsid w:val="006F4CE0"/>
    <w:rsid w:val="006F4D9D"/>
    <w:rsid w:val="006F4E1B"/>
    <w:rsid w:val="006F5243"/>
    <w:rsid w:val="006F59B6"/>
    <w:rsid w:val="006F5E93"/>
    <w:rsid w:val="006F61D1"/>
    <w:rsid w:val="006F69AB"/>
    <w:rsid w:val="006F6B5C"/>
    <w:rsid w:val="006F6D3F"/>
    <w:rsid w:val="006F6E04"/>
    <w:rsid w:val="006F751E"/>
    <w:rsid w:val="006F756E"/>
    <w:rsid w:val="006F7576"/>
    <w:rsid w:val="006F778D"/>
    <w:rsid w:val="006F7C6D"/>
    <w:rsid w:val="006F7E7E"/>
    <w:rsid w:val="006F7EBC"/>
    <w:rsid w:val="007000B1"/>
    <w:rsid w:val="00700273"/>
    <w:rsid w:val="007002BB"/>
    <w:rsid w:val="00700A8F"/>
    <w:rsid w:val="00700AA0"/>
    <w:rsid w:val="00701ADC"/>
    <w:rsid w:val="007023B6"/>
    <w:rsid w:val="007024F2"/>
    <w:rsid w:val="00702B54"/>
    <w:rsid w:val="00702C1A"/>
    <w:rsid w:val="00702F0D"/>
    <w:rsid w:val="007034FA"/>
    <w:rsid w:val="00703847"/>
    <w:rsid w:val="00703ADA"/>
    <w:rsid w:val="00703E8D"/>
    <w:rsid w:val="00704062"/>
    <w:rsid w:val="0070424E"/>
    <w:rsid w:val="00704520"/>
    <w:rsid w:val="007046E4"/>
    <w:rsid w:val="0070473F"/>
    <w:rsid w:val="00704DF1"/>
    <w:rsid w:val="00704EB2"/>
    <w:rsid w:val="007054D0"/>
    <w:rsid w:val="00706AA1"/>
    <w:rsid w:val="00706C3B"/>
    <w:rsid w:val="00707161"/>
    <w:rsid w:val="007073DA"/>
    <w:rsid w:val="0070740C"/>
    <w:rsid w:val="007076BC"/>
    <w:rsid w:val="00707742"/>
    <w:rsid w:val="00707B5C"/>
    <w:rsid w:val="00707BD1"/>
    <w:rsid w:val="00707BF4"/>
    <w:rsid w:val="00707F78"/>
    <w:rsid w:val="00710350"/>
    <w:rsid w:val="0071051B"/>
    <w:rsid w:val="007106C8"/>
    <w:rsid w:val="00710725"/>
    <w:rsid w:val="00710983"/>
    <w:rsid w:val="00710AF8"/>
    <w:rsid w:val="00710D3D"/>
    <w:rsid w:val="00710DD9"/>
    <w:rsid w:val="00710E6F"/>
    <w:rsid w:val="00711099"/>
    <w:rsid w:val="00711AB6"/>
    <w:rsid w:val="00711B70"/>
    <w:rsid w:val="00711FC3"/>
    <w:rsid w:val="007121DF"/>
    <w:rsid w:val="0071247D"/>
    <w:rsid w:val="0071247F"/>
    <w:rsid w:val="007124AC"/>
    <w:rsid w:val="0071252C"/>
    <w:rsid w:val="00712855"/>
    <w:rsid w:val="00712953"/>
    <w:rsid w:val="00712DB7"/>
    <w:rsid w:val="0071328A"/>
    <w:rsid w:val="00713338"/>
    <w:rsid w:val="0071345C"/>
    <w:rsid w:val="00713792"/>
    <w:rsid w:val="00713E86"/>
    <w:rsid w:val="00714118"/>
    <w:rsid w:val="00714235"/>
    <w:rsid w:val="0071431B"/>
    <w:rsid w:val="00714873"/>
    <w:rsid w:val="007148EB"/>
    <w:rsid w:val="00714F43"/>
    <w:rsid w:val="007152EE"/>
    <w:rsid w:val="00715F2B"/>
    <w:rsid w:val="00716685"/>
    <w:rsid w:val="007168FE"/>
    <w:rsid w:val="00716F04"/>
    <w:rsid w:val="00717093"/>
    <w:rsid w:val="00717316"/>
    <w:rsid w:val="00717A81"/>
    <w:rsid w:val="00717F44"/>
    <w:rsid w:val="007202D3"/>
    <w:rsid w:val="00720705"/>
    <w:rsid w:val="007209B4"/>
    <w:rsid w:val="00720B3D"/>
    <w:rsid w:val="00720B74"/>
    <w:rsid w:val="007213B1"/>
    <w:rsid w:val="00721662"/>
    <w:rsid w:val="0072167F"/>
    <w:rsid w:val="00721704"/>
    <w:rsid w:val="007217F7"/>
    <w:rsid w:val="00721BD2"/>
    <w:rsid w:val="00722266"/>
    <w:rsid w:val="00722438"/>
    <w:rsid w:val="007224A9"/>
    <w:rsid w:val="00722BED"/>
    <w:rsid w:val="00722C48"/>
    <w:rsid w:val="00722D56"/>
    <w:rsid w:val="00722D5A"/>
    <w:rsid w:val="007232B2"/>
    <w:rsid w:val="0072341C"/>
    <w:rsid w:val="00723C06"/>
    <w:rsid w:val="0072458E"/>
    <w:rsid w:val="007249A9"/>
    <w:rsid w:val="007249D7"/>
    <w:rsid w:val="00724BE4"/>
    <w:rsid w:val="00724EAD"/>
    <w:rsid w:val="007251C5"/>
    <w:rsid w:val="00725251"/>
    <w:rsid w:val="00725882"/>
    <w:rsid w:val="00725D3E"/>
    <w:rsid w:val="007263D1"/>
    <w:rsid w:val="007266A2"/>
    <w:rsid w:val="00726A5D"/>
    <w:rsid w:val="00726E1E"/>
    <w:rsid w:val="00726F1C"/>
    <w:rsid w:val="007270D6"/>
    <w:rsid w:val="00727A21"/>
    <w:rsid w:val="00727C17"/>
    <w:rsid w:val="00727E9B"/>
    <w:rsid w:val="00727EE4"/>
    <w:rsid w:val="0073010E"/>
    <w:rsid w:val="00730162"/>
    <w:rsid w:val="00730358"/>
    <w:rsid w:val="00730395"/>
    <w:rsid w:val="00730875"/>
    <w:rsid w:val="0073092F"/>
    <w:rsid w:val="00730C22"/>
    <w:rsid w:val="00730D2F"/>
    <w:rsid w:val="00730D8B"/>
    <w:rsid w:val="00730EA8"/>
    <w:rsid w:val="00730FC0"/>
    <w:rsid w:val="00731000"/>
    <w:rsid w:val="007310D1"/>
    <w:rsid w:val="00731122"/>
    <w:rsid w:val="00731339"/>
    <w:rsid w:val="007318A9"/>
    <w:rsid w:val="007318D7"/>
    <w:rsid w:val="00731C4A"/>
    <w:rsid w:val="00731DC0"/>
    <w:rsid w:val="00732710"/>
    <w:rsid w:val="00732E4F"/>
    <w:rsid w:val="00732F98"/>
    <w:rsid w:val="007333D7"/>
    <w:rsid w:val="007334A2"/>
    <w:rsid w:val="00733672"/>
    <w:rsid w:val="0073381E"/>
    <w:rsid w:val="00734137"/>
    <w:rsid w:val="00734371"/>
    <w:rsid w:val="007349FD"/>
    <w:rsid w:val="00734C5A"/>
    <w:rsid w:val="00734EAC"/>
    <w:rsid w:val="00735153"/>
    <w:rsid w:val="00735186"/>
    <w:rsid w:val="0073531C"/>
    <w:rsid w:val="0073550D"/>
    <w:rsid w:val="00735947"/>
    <w:rsid w:val="00735A25"/>
    <w:rsid w:val="00735CD4"/>
    <w:rsid w:val="00735F6D"/>
    <w:rsid w:val="0073613E"/>
    <w:rsid w:val="00736362"/>
    <w:rsid w:val="00736909"/>
    <w:rsid w:val="0073698D"/>
    <w:rsid w:val="00736FA8"/>
    <w:rsid w:val="00737126"/>
    <w:rsid w:val="007376D9"/>
    <w:rsid w:val="00737953"/>
    <w:rsid w:val="00737B35"/>
    <w:rsid w:val="00737B39"/>
    <w:rsid w:val="00740825"/>
    <w:rsid w:val="00740A3F"/>
    <w:rsid w:val="00740A8E"/>
    <w:rsid w:val="00740F29"/>
    <w:rsid w:val="00741032"/>
    <w:rsid w:val="00741167"/>
    <w:rsid w:val="00741DC0"/>
    <w:rsid w:val="00741FC1"/>
    <w:rsid w:val="007421F7"/>
    <w:rsid w:val="00742219"/>
    <w:rsid w:val="007424AB"/>
    <w:rsid w:val="00742FE0"/>
    <w:rsid w:val="0074373A"/>
    <w:rsid w:val="00743AF4"/>
    <w:rsid w:val="00743B03"/>
    <w:rsid w:val="00743B51"/>
    <w:rsid w:val="00743EBE"/>
    <w:rsid w:val="00744048"/>
    <w:rsid w:val="00744651"/>
    <w:rsid w:val="0074466A"/>
    <w:rsid w:val="00744941"/>
    <w:rsid w:val="00744AB8"/>
    <w:rsid w:val="00744AFC"/>
    <w:rsid w:val="007452BB"/>
    <w:rsid w:val="007457D4"/>
    <w:rsid w:val="00745C16"/>
    <w:rsid w:val="00745DA9"/>
    <w:rsid w:val="00745EC2"/>
    <w:rsid w:val="00745F19"/>
    <w:rsid w:val="00746ACE"/>
    <w:rsid w:val="00746DB9"/>
    <w:rsid w:val="0074708E"/>
    <w:rsid w:val="00747401"/>
    <w:rsid w:val="007476BE"/>
    <w:rsid w:val="007476EB"/>
    <w:rsid w:val="007477B6"/>
    <w:rsid w:val="00747A65"/>
    <w:rsid w:val="00747AAA"/>
    <w:rsid w:val="00747B48"/>
    <w:rsid w:val="0075010B"/>
    <w:rsid w:val="0075019F"/>
    <w:rsid w:val="007504B0"/>
    <w:rsid w:val="007504F9"/>
    <w:rsid w:val="007505F0"/>
    <w:rsid w:val="007507BF"/>
    <w:rsid w:val="00750AF9"/>
    <w:rsid w:val="00750C72"/>
    <w:rsid w:val="00750E16"/>
    <w:rsid w:val="00751693"/>
    <w:rsid w:val="00751776"/>
    <w:rsid w:val="00751A40"/>
    <w:rsid w:val="007520D2"/>
    <w:rsid w:val="007523ED"/>
    <w:rsid w:val="00752B20"/>
    <w:rsid w:val="00753184"/>
    <w:rsid w:val="007531AB"/>
    <w:rsid w:val="00753C82"/>
    <w:rsid w:val="00753D35"/>
    <w:rsid w:val="007540CF"/>
    <w:rsid w:val="00754C30"/>
    <w:rsid w:val="00754E3A"/>
    <w:rsid w:val="00754F2A"/>
    <w:rsid w:val="00755031"/>
    <w:rsid w:val="007553A8"/>
    <w:rsid w:val="007555B3"/>
    <w:rsid w:val="007555BA"/>
    <w:rsid w:val="00755775"/>
    <w:rsid w:val="00755800"/>
    <w:rsid w:val="0075621B"/>
    <w:rsid w:val="0075639A"/>
    <w:rsid w:val="00756550"/>
    <w:rsid w:val="00756AB3"/>
    <w:rsid w:val="00756AED"/>
    <w:rsid w:val="00756C5A"/>
    <w:rsid w:val="00756DB4"/>
    <w:rsid w:val="00756F3C"/>
    <w:rsid w:val="007571D9"/>
    <w:rsid w:val="007573C4"/>
    <w:rsid w:val="00757589"/>
    <w:rsid w:val="007603EE"/>
    <w:rsid w:val="00760514"/>
    <w:rsid w:val="007605AF"/>
    <w:rsid w:val="00760B7C"/>
    <w:rsid w:val="00760BB0"/>
    <w:rsid w:val="00760BDF"/>
    <w:rsid w:val="0076167C"/>
    <w:rsid w:val="0076193B"/>
    <w:rsid w:val="007621F2"/>
    <w:rsid w:val="00762A39"/>
    <w:rsid w:val="00762A6F"/>
    <w:rsid w:val="00762B87"/>
    <w:rsid w:val="00762BF6"/>
    <w:rsid w:val="00762CF4"/>
    <w:rsid w:val="00762D36"/>
    <w:rsid w:val="00762EBD"/>
    <w:rsid w:val="00763246"/>
    <w:rsid w:val="007634AC"/>
    <w:rsid w:val="00763676"/>
    <w:rsid w:val="00763965"/>
    <w:rsid w:val="00763A29"/>
    <w:rsid w:val="00763A64"/>
    <w:rsid w:val="00763C77"/>
    <w:rsid w:val="00763DE2"/>
    <w:rsid w:val="00763F51"/>
    <w:rsid w:val="00763F6F"/>
    <w:rsid w:val="00764002"/>
    <w:rsid w:val="00764184"/>
    <w:rsid w:val="007643F0"/>
    <w:rsid w:val="007644CD"/>
    <w:rsid w:val="00764A99"/>
    <w:rsid w:val="00764B13"/>
    <w:rsid w:val="00764BD8"/>
    <w:rsid w:val="00764C04"/>
    <w:rsid w:val="00764F83"/>
    <w:rsid w:val="00764F8F"/>
    <w:rsid w:val="007651D3"/>
    <w:rsid w:val="00765284"/>
    <w:rsid w:val="007654CB"/>
    <w:rsid w:val="00765620"/>
    <w:rsid w:val="0076579B"/>
    <w:rsid w:val="00765CBC"/>
    <w:rsid w:val="0076694A"/>
    <w:rsid w:val="007669DD"/>
    <w:rsid w:val="00766AB5"/>
    <w:rsid w:val="00766E2C"/>
    <w:rsid w:val="00766F99"/>
    <w:rsid w:val="0076716D"/>
    <w:rsid w:val="00767A0C"/>
    <w:rsid w:val="00767BAE"/>
    <w:rsid w:val="00767D11"/>
    <w:rsid w:val="00767D45"/>
    <w:rsid w:val="0077009C"/>
    <w:rsid w:val="00770101"/>
    <w:rsid w:val="00770418"/>
    <w:rsid w:val="007704E3"/>
    <w:rsid w:val="007704EA"/>
    <w:rsid w:val="007704FB"/>
    <w:rsid w:val="00770575"/>
    <w:rsid w:val="007705B0"/>
    <w:rsid w:val="0077070C"/>
    <w:rsid w:val="0077083B"/>
    <w:rsid w:val="00770957"/>
    <w:rsid w:val="007709A5"/>
    <w:rsid w:val="00770D05"/>
    <w:rsid w:val="00770D88"/>
    <w:rsid w:val="00770F47"/>
    <w:rsid w:val="00770F69"/>
    <w:rsid w:val="0077157F"/>
    <w:rsid w:val="0077171B"/>
    <w:rsid w:val="007717C2"/>
    <w:rsid w:val="007718F1"/>
    <w:rsid w:val="0077199E"/>
    <w:rsid w:val="00771D0A"/>
    <w:rsid w:val="00771F06"/>
    <w:rsid w:val="00771FB9"/>
    <w:rsid w:val="007721DE"/>
    <w:rsid w:val="0077254A"/>
    <w:rsid w:val="00772A79"/>
    <w:rsid w:val="00772C8D"/>
    <w:rsid w:val="00773478"/>
    <w:rsid w:val="00773480"/>
    <w:rsid w:val="0077361E"/>
    <w:rsid w:val="007738D1"/>
    <w:rsid w:val="00773B3C"/>
    <w:rsid w:val="0077418C"/>
    <w:rsid w:val="0077433F"/>
    <w:rsid w:val="007747CD"/>
    <w:rsid w:val="0077553C"/>
    <w:rsid w:val="007755F0"/>
    <w:rsid w:val="007758C8"/>
    <w:rsid w:val="00775A62"/>
    <w:rsid w:val="00775AF4"/>
    <w:rsid w:val="007760A6"/>
    <w:rsid w:val="007761D3"/>
    <w:rsid w:val="00776404"/>
    <w:rsid w:val="007769A5"/>
    <w:rsid w:val="00776A5E"/>
    <w:rsid w:val="00776E01"/>
    <w:rsid w:val="00776E47"/>
    <w:rsid w:val="00777331"/>
    <w:rsid w:val="007774EC"/>
    <w:rsid w:val="0077791B"/>
    <w:rsid w:val="00777AE7"/>
    <w:rsid w:val="00777DA0"/>
    <w:rsid w:val="00777E51"/>
    <w:rsid w:val="00777ED0"/>
    <w:rsid w:val="007804D7"/>
    <w:rsid w:val="007809E1"/>
    <w:rsid w:val="00780CA6"/>
    <w:rsid w:val="00780D40"/>
    <w:rsid w:val="00780E01"/>
    <w:rsid w:val="007813AF"/>
    <w:rsid w:val="007817F9"/>
    <w:rsid w:val="00781F6B"/>
    <w:rsid w:val="007821C1"/>
    <w:rsid w:val="00782380"/>
    <w:rsid w:val="007823E1"/>
    <w:rsid w:val="00782EFE"/>
    <w:rsid w:val="0078307E"/>
    <w:rsid w:val="00783186"/>
    <w:rsid w:val="007831AC"/>
    <w:rsid w:val="00783321"/>
    <w:rsid w:val="007835F1"/>
    <w:rsid w:val="0078371D"/>
    <w:rsid w:val="007839A4"/>
    <w:rsid w:val="00783C10"/>
    <w:rsid w:val="00783F2C"/>
    <w:rsid w:val="007845B0"/>
    <w:rsid w:val="00784787"/>
    <w:rsid w:val="00784833"/>
    <w:rsid w:val="0078488F"/>
    <w:rsid w:val="00784AAB"/>
    <w:rsid w:val="00784B40"/>
    <w:rsid w:val="00784B8A"/>
    <w:rsid w:val="00784C1B"/>
    <w:rsid w:val="00784CA9"/>
    <w:rsid w:val="00785032"/>
    <w:rsid w:val="00785CB6"/>
    <w:rsid w:val="007864C3"/>
    <w:rsid w:val="0078650F"/>
    <w:rsid w:val="00786804"/>
    <w:rsid w:val="007868D2"/>
    <w:rsid w:val="0078690B"/>
    <w:rsid w:val="00786B88"/>
    <w:rsid w:val="00786D91"/>
    <w:rsid w:val="00786E35"/>
    <w:rsid w:val="0078713F"/>
    <w:rsid w:val="00787B0F"/>
    <w:rsid w:val="00787C0A"/>
    <w:rsid w:val="00787CCB"/>
    <w:rsid w:val="00787CEE"/>
    <w:rsid w:val="00790029"/>
    <w:rsid w:val="007901D7"/>
    <w:rsid w:val="007902C9"/>
    <w:rsid w:val="007902DB"/>
    <w:rsid w:val="007904C3"/>
    <w:rsid w:val="00790F61"/>
    <w:rsid w:val="00791012"/>
    <w:rsid w:val="0079150D"/>
    <w:rsid w:val="00791746"/>
    <w:rsid w:val="00791B36"/>
    <w:rsid w:val="00791FF4"/>
    <w:rsid w:val="00792AAF"/>
    <w:rsid w:val="00792AF1"/>
    <w:rsid w:val="00792F40"/>
    <w:rsid w:val="007931BF"/>
    <w:rsid w:val="0079329D"/>
    <w:rsid w:val="0079398B"/>
    <w:rsid w:val="007940F7"/>
    <w:rsid w:val="007941BB"/>
    <w:rsid w:val="00794291"/>
    <w:rsid w:val="0079465A"/>
    <w:rsid w:val="00794A93"/>
    <w:rsid w:val="00794C96"/>
    <w:rsid w:val="0079504B"/>
    <w:rsid w:val="00795311"/>
    <w:rsid w:val="0079557B"/>
    <w:rsid w:val="00795634"/>
    <w:rsid w:val="00795907"/>
    <w:rsid w:val="00795D65"/>
    <w:rsid w:val="00795E2A"/>
    <w:rsid w:val="00795F25"/>
    <w:rsid w:val="00796249"/>
    <w:rsid w:val="00796B15"/>
    <w:rsid w:val="00796B2E"/>
    <w:rsid w:val="00796CA6"/>
    <w:rsid w:val="00796DF5"/>
    <w:rsid w:val="007977EA"/>
    <w:rsid w:val="007977EC"/>
    <w:rsid w:val="0079791D"/>
    <w:rsid w:val="00797A67"/>
    <w:rsid w:val="00797C98"/>
    <w:rsid w:val="007A0025"/>
    <w:rsid w:val="007A0323"/>
    <w:rsid w:val="007A034D"/>
    <w:rsid w:val="007A0882"/>
    <w:rsid w:val="007A0C12"/>
    <w:rsid w:val="007A0C1F"/>
    <w:rsid w:val="007A0CF6"/>
    <w:rsid w:val="007A0F1F"/>
    <w:rsid w:val="007A0F83"/>
    <w:rsid w:val="007A10BD"/>
    <w:rsid w:val="007A113A"/>
    <w:rsid w:val="007A11FE"/>
    <w:rsid w:val="007A1379"/>
    <w:rsid w:val="007A15B9"/>
    <w:rsid w:val="007A1642"/>
    <w:rsid w:val="007A1760"/>
    <w:rsid w:val="007A1CE0"/>
    <w:rsid w:val="007A1E19"/>
    <w:rsid w:val="007A1FBC"/>
    <w:rsid w:val="007A275F"/>
    <w:rsid w:val="007A2A7A"/>
    <w:rsid w:val="007A2D83"/>
    <w:rsid w:val="007A2DDA"/>
    <w:rsid w:val="007A2F01"/>
    <w:rsid w:val="007A3A56"/>
    <w:rsid w:val="007A3CA8"/>
    <w:rsid w:val="007A529F"/>
    <w:rsid w:val="007A577E"/>
    <w:rsid w:val="007A5A8D"/>
    <w:rsid w:val="007A674C"/>
    <w:rsid w:val="007A680C"/>
    <w:rsid w:val="007A690D"/>
    <w:rsid w:val="007A6C5B"/>
    <w:rsid w:val="007A6CF8"/>
    <w:rsid w:val="007A6D8B"/>
    <w:rsid w:val="007A6E63"/>
    <w:rsid w:val="007A6F3D"/>
    <w:rsid w:val="007A6F5D"/>
    <w:rsid w:val="007A7042"/>
    <w:rsid w:val="007A7127"/>
    <w:rsid w:val="007A762B"/>
    <w:rsid w:val="007A7693"/>
    <w:rsid w:val="007A7881"/>
    <w:rsid w:val="007A79AD"/>
    <w:rsid w:val="007A7D8A"/>
    <w:rsid w:val="007B00D1"/>
    <w:rsid w:val="007B04BF"/>
    <w:rsid w:val="007B08C0"/>
    <w:rsid w:val="007B0A50"/>
    <w:rsid w:val="007B0C09"/>
    <w:rsid w:val="007B0DBF"/>
    <w:rsid w:val="007B0FED"/>
    <w:rsid w:val="007B1182"/>
    <w:rsid w:val="007B11C2"/>
    <w:rsid w:val="007B11C3"/>
    <w:rsid w:val="007B2055"/>
    <w:rsid w:val="007B208F"/>
    <w:rsid w:val="007B2167"/>
    <w:rsid w:val="007B2CF4"/>
    <w:rsid w:val="007B2D90"/>
    <w:rsid w:val="007B2DF1"/>
    <w:rsid w:val="007B2EA8"/>
    <w:rsid w:val="007B33A7"/>
    <w:rsid w:val="007B3D08"/>
    <w:rsid w:val="007B3E71"/>
    <w:rsid w:val="007B3EDE"/>
    <w:rsid w:val="007B3F53"/>
    <w:rsid w:val="007B4058"/>
    <w:rsid w:val="007B40D6"/>
    <w:rsid w:val="007B4604"/>
    <w:rsid w:val="007B4B95"/>
    <w:rsid w:val="007B50FB"/>
    <w:rsid w:val="007B54AB"/>
    <w:rsid w:val="007B5500"/>
    <w:rsid w:val="007B5CA1"/>
    <w:rsid w:val="007B5E26"/>
    <w:rsid w:val="007B621B"/>
    <w:rsid w:val="007B6D7F"/>
    <w:rsid w:val="007B6E89"/>
    <w:rsid w:val="007B6EBB"/>
    <w:rsid w:val="007B6F51"/>
    <w:rsid w:val="007B6FB6"/>
    <w:rsid w:val="007B71B2"/>
    <w:rsid w:val="007B7DB9"/>
    <w:rsid w:val="007C035E"/>
    <w:rsid w:val="007C03F1"/>
    <w:rsid w:val="007C0796"/>
    <w:rsid w:val="007C0E14"/>
    <w:rsid w:val="007C16B6"/>
    <w:rsid w:val="007C1751"/>
    <w:rsid w:val="007C1815"/>
    <w:rsid w:val="007C1CF1"/>
    <w:rsid w:val="007C1D90"/>
    <w:rsid w:val="007C1FC8"/>
    <w:rsid w:val="007C21AF"/>
    <w:rsid w:val="007C292C"/>
    <w:rsid w:val="007C3092"/>
    <w:rsid w:val="007C30B8"/>
    <w:rsid w:val="007C3372"/>
    <w:rsid w:val="007C346B"/>
    <w:rsid w:val="007C3AF9"/>
    <w:rsid w:val="007C3B0B"/>
    <w:rsid w:val="007C3C43"/>
    <w:rsid w:val="007C3DDC"/>
    <w:rsid w:val="007C4151"/>
    <w:rsid w:val="007C42F5"/>
    <w:rsid w:val="007C43BA"/>
    <w:rsid w:val="007C4458"/>
    <w:rsid w:val="007C456D"/>
    <w:rsid w:val="007C45FB"/>
    <w:rsid w:val="007C4898"/>
    <w:rsid w:val="007C49FF"/>
    <w:rsid w:val="007C509B"/>
    <w:rsid w:val="007C5174"/>
    <w:rsid w:val="007C52DC"/>
    <w:rsid w:val="007C55EB"/>
    <w:rsid w:val="007C570B"/>
    <w:rsid w:val="007C580C"/>
    <w:rsid w:val="007C591A"/>
    <w:rsid w:val="007C5949"/>
    <w:rsid w:val="007C60EA"/>
    <w:rsid w:val="007C6263"/>
    <w:rsid w:val="007C6514"/>
    <w:rsid w:val="007C6CFB"/>
    <w:rsid w:val="007C7198"/>
    <w:rsid w:val="007C72B9"/>
    <w:rsid w:val="007C7490"/>
    <w:rsid w:val="007C7618"/>
    <w:rsid w:val="007C764D"/>
    <w:rsid w:val="007C7919"/>
    <w:rsid w:val="007C7B8D"/>
    <w:rsid w:val="007D06E7"/>
    <w:rsid w:val="007D09F1"/>
    <w:rsid w:val="007D0DB3"/>
    <w:rsid w:val="007D0E36"/>
    <w:rsid w:val="007D0F31"/>
    <w:rsid w:val="007D1254"/>
    <w:rsid w:val="007D1447"/>
    <w:rsid w:val="007D14D5"/>
    <w:rsid w:val="007D17B1"/>
    <w:rsid w:val="007D2371"/>
    <w:rsid w:val="007D2397"/>
    <w:rsid w:val="007D24DC"/>
    <w:rsid w:val="007D269F"/>
    <w:rsid w:val="007D2E37"/>
    <w:rsid w:val="007D2E61"/>
    <w:rsid w:val="007D2F1A"/>
    <w:rsid w:val="007D33CB"/>
    <w:rsid w:val="007D3638"/>
    <w:rsid w:val="007D36E9"/>
    <w:rsid w:val="007D3B51"/>
    <w:rsid w:val="007D3C2F"/>
    <w:rsid w:val="007D3EC3"/>
    <w:rsid w:val="007D41A5"/>
    <w:rsid w:val="007D424C"/>
    <w:rsid w:val="007D47C2"/>
    <w:rsid w:val="007D49EB"/>
    <w:rsid w:val="007D4D79"/>
    <w:rsid w:val="007D4FC9"/>
    <w:rsid w:val="007D520F"/>
    <w:rsid w:val="007D569C"/>
    <w:rsid w:val="007D5B85"/>
    <w:rsid w:val="007D5C4F"/>
    <w:rsid w:val="007D61AD"/>
    <w:rsid w:val="007D6313"/>
    <w:rsid w:val="007D6387"/>
    <w:rsid w:val="007D78A9"/>
    <w:rsid w:val="007D78EF"/>
    <w:rsid w:val="007D7CD5"/>
    <w:rsid w:val="007E0175"/>
    <w:rsid w:val="007E02DB"/>
    <w:rsid w:val="007E03BB"/>
    <w:rsid w:val="007E03C8"/>
    <w:rsid w:val="007E068B"/>
    <w:rsid w:val="007E075B"/>
    <w:rsid w:val="007E0A75"/>
    <w:rsid w:val="007E1068"/>
    <w:rsid w:val="007E11DF"/>
    <w:rsid w:val="007E1482"/>
    <w:rsid w:val="007E1688"/>
    <w:rsid w:val="007E1783"/>
    <w:rsid w:val="007E1930"/>
    <w:rsid w:val="007E1D90"/>
    <w:rsid w:val="007E2023"/>
    <w:rsid w:val="007E2108"/>
    <w:rsid w:val="007E2389"/>
    <w:rsid w:val="007E24BF"/>
    <w:rsid w:val="007E28D3"/>
    <w:rsid w:val="007E2D2C"/>
    <w:rsid w:val="007E2ED7"/>
    <w:rsid w:val="007E2FBF"/>
    <w:rsid w:val="007E3083"/>
    <w:rsid w:val="007E312D"/>
    <w:rsid w:val="007E3415"/>
    <w:rsid w:val="007E36A0"/>
    <w:rsid w:val="007E3779"/>
    <w:rsid w:val="007E39F5"/>
    <w:rsid w:val="007E423E"/>
    <w:rsid w:val="007E4389"/>
    <w:rsid w:val="007E454F"/>
    <w:rsid w:val="007E45E3"/>
    <w:rsid w:val="007E4858"/>
    <w:rsid w:val="007E488F"/>
    <w:rsid w:val="007E5C03"/>
    <w:rsid w:val="007E5D10"/>
    <w:rsid w:val="007E651F"/>
    <w:rsid w:val="007E67F1"/>
    <w:rsid w:val="007E6E34"/>
    <w:rsid w:val="007E7070"/>
    <w:rsid w:val="007E7106"/>
    <w:rsid w:val="007E765F"/>
    <w:rsid w:val="007E7B00"/>
    <w:rsid w:val="007E7C7F"/>
    <w:rsid w:val="007E7DC0"/>
    <w:rsid w:val="007F03D5"/>
    <w:rsid w:val="007F04AF"/>
    <w:rsid w:val="007F06DF"/>
    <w:rsid w:val="007F0A1A"/>
    <w:rsid w:val="007F1049"/>
    <w:rsid w:val="007F115E"/>
    <w:rsid w:val="007F1984"/>
    <w:rsid w:val="007F1996"/>
    <w:rsid w:val="007F1E45"/>
    <w:rsid w:val="007F1E7D"/>
    <w:rsid w:val="007F2116"/>
    <w:rsid w:val="007F2477"/>
    <w:rsid w:val="007F2998"/>
    <w:rsid w:val="007F2CB2"/>
    <w:rsid w:val="007F2CC3"/>
    <w:rsid w:val="007F2D39"/>
    <w:rsid w:val="007F36ED"/>
    <w:rsid w:val="007F3A1B"/>
    <w:rsid w:val="007F3E8D"/>
    <w:rsid w:val="007F3F7E"/>
    <w:rsid w:val="007F42A6"/>
    <w:rsid w:val="007F42BA"/>
    <w:rsid w:val="007F44FD"/>
    <w:rsid w:val="007F4D63"/>
    <w:rsid w:val="007F4DE0"/>
    <w:rsid w:val="007F53B9"/>
    <w:rsid w:val="007F5406"/>
    <w:rsid w:val="007F598D"/>
    <w:rsid w:val="007F5F51"/>
    <w:rsid w:val="007F61D8"/>
    <w:rsid w:val="007F6366"/>
    <w:rsid w:val="007F6368"/>
    <w:rsid w:val="007F6BDD"/>
    <w:rsid w:val="007F6CEF"/>
    <w:rsid w:val="007F6E7C"/>
    <w:rsid w:val="007F7001"/>
    <w:rsid w:val="007F7051"/>
    <w:rsid w:val="007F788C"/>
    <w:rsid w:val="007F78F3"/>
    <w:rsid w:val="007F79AC"/>
    <w:rsid w:val="007F7A0C"/>
    <w:rsid w:val="007F7DAA"/>
    <w:rsid w:val="008003B5"/>
    <w:rsid w:val="008003D8"/>
    <w:rsid w:val="008004B7"/>
    <w:rsid w:val="00800E02"/>
    <w:rsid w:val="008016E8"/>
    <w:rsid w:val="008017D1"/>
    <w:rsid w:val="008018AB"/>
    <w:rsid w:val="00801F5F"/>
    <w:rsid w:val="00802092"/>
    <w:rsid w:val="008027C7"/>
    <w:rsid w:val="00802AF3"/>
    <w:rsid w:val="00802BD8"/>
    <w:rsid w:val="00802C48"/>
    <w:rsid w:val="00802F35"/>
    <w:rsid w:val="008032F1"/>
    <w:rsid w:val="00803665"/>
    <w:rsid w:val="00803B74"/>
    <w:rsid w:val="00803FA3"/>
    <w:rsid w:val="00804026"/>
    <w:rsid w:val="008042BF"/>
    <w:rsid w:val="00804363"/>
    <w:rsid w:val="00804F55"/>
    <w:rsid w:val="0080540D"/>
    <w:rsid w:val="008055F0"/>
    <w:rsid w:val="00805B74"/>
    <w:rsid w:val="00805C88"/>
    <w:rsid w:val="00805E3D"/>
    <w:rsid w:val="008061FB"/>
    <w:rsid w:val="008062F4"/>
    <w:rsid w:val="00806314"/>
    <w:rsid w:val="00806F0E"/>
    <w:rsid w:val="0080707A"/>
    <w:rsid w:val="00807331"/>
    <w:rsid w:val="008077BB"/>
    <w:rsid w:val="00807A26"/>
    <w:rsid w:val="00807AA8"/>
    <w:rsid w:val="00807ADF"/>
    <w:rsid w:val="00810148"/>
    <w:rsid w:val="0081027A"/>
    <w:rsid w:val="0081030E"/>
    <w:rsid w:val="00810369"/>
    <w:rsid w:val="00810515"/>
    <w:rsid w:val="00810605"/>
    <w:rsid w:val="008109EB"/>
    <w:rsid w:val="00810A5D"/>
    <w:rsid w:val="00810B27"/>
    <w:rsid w:val="00810D64"/>
    <w:rsid w:val="00810F52"/>
    <w:rsid w:val="00810F6B"/>
    <w:rsid w:val="00811596"/>
    <w:rsid w:val="00811BC8"/>
    <w:rsid w:val="00811FCA"/>
    <w:rsid w:val="00812091"/>
    <w:rsid w:val="008121A8"/>
    <w:rsid w:val="00812DDF"/>
    <w:rsid w:val="0081376C"/>
    <w:rsid w:val="00813947"/>
    <w:rsid w:val="0081399A"/>
    <w:rsid w:val="00813E3D"/>
    <w:rsid w:val="008147E4"/>
    <w:rsid w:val="00814826"/>
    <w:rsid w:val="00814BB1"/>
    <w:rsid w:val="00814C8C"/>
    <w:rsid w:val="00814D54"/>
    <w:rsid w:val="00814ECD"/>
    <w:rsid w:val="00815080"/>
    <w:rsid w:val="00815228"/>
    <w:rsid w:val="00815766"/>
    <w:rsid w:val="00815F56"/>
    <w:rsid w:val="00815F92"/>
    <w:rsid w:val="0081606C"/>
    <w:rsid w:val="0081616D"/>
    <w:rsid w:val="00816234"/>
    <w:rsid w:val="0081646B"/>
    <w:rsid w:val="0081648C"/>
    <w:rsid w:val="00816A7C"/>
    <w:rsid w:val="00816C54"/>
    <w:rsid w:val="00816FEE"/>
    <w:rsid w:val="0081721C"/>
    <w:rsid w:val="00817778"/>
    <w:rsid w:val="00820043"/>
    <w:rsid w:val="008200B0"/>
    <w:rsid w:val="00820167"/>
    <w:rsid w:val="00820595"/>
    <w:rsid w:val="00820734"/>
    <w:rsid w:val="008209E0"/>
    <w:rsid w:val="00820A57"/>
    <w:rsid w:val="00820F03"/>
    <w:rsid w:val="00821540"/>
    <w:rsid w:val="008215F5"/>
    <w:rsid w:val="00821BA0"/>
    <w:rsid w:val="00821F37"/>
    <w:rsid w:val="00821F4A"/>
    <w:rsid w:val="0082200F"/>
    <w:rsid w:val="00822AAB"/>
    <w:rsid w:val="00822AF3"/>
    <w:rsid w:val="00822CFD"/>
    <w:rsid w:val="008231E9"/>
    <w:rsid w:val="00823420"/>
    <w:rsid w:val="008235B2"/>
    <w:rsid w:val="00824290"/>
    <w:rsid w:val="00824355"/>
    <w:rsid w:val="00824B56"/>
    <w:rsid w:val="008251A3"/>
    <w:rsid w:val="0082535A"/>
    <w:rsid w:val="00825631"/>
    <w:rsid w:val="008261A1"/>
    <w:rsid w:val="008262F6"/>
    <w:rsid w:val="008267B5"/>
    <w:rsid w:val="00826CA0"/>
    <w:rsid w:val="00826CE6"/>
    <w:rsid w:val="00826D73"/>
    <w:rsid w:val="00826FCB"/>
    <w:rsid w:val="00827837"/>
    <w:rsid w:val="008304EA"/>
    <w:rsid w:val="0083065A"/>
    <w:rsid w:val="00830BC1"/>
    <w:rsid w:val="00830CB2"/>
    <w:rsid w:val="00830FC9"/>
    <w:rsid w:val="00831023"/>
    <w:rsid w:val="008310C0"/>
    <w:rsid w:val="00831775"/>
    <w:rsid w:val="00831B5C"/>
    <w:rsid w:val="00831F9D"/>
    <w:rsid w:val="00831FCD"/>
    <w:rsid w:val="00832466"/>
    <w:rsid w:val="008324A8"/>
    <w:rsid w:val="0083275D"/>
    <w:rsid w:val="008329FB"/>
    <w:rsid w:val="00832DD1"/>
    <w:rsid w:val="00832EDC"/>
    <w:rsid w:val="0083325C"/>
    <w:rsid w:val="0083390F"/>
    <w:rsid w:val="008339C0"/>
    <w:rsid w:val="00833E25"/>
    <w:rsid w:val="00833FDC"/>
    <w:rsid w:val="00833FE5"/>
    <w:rsid w:val="00834A48"/>
    <w:rsid w:val="00834CE4"/>
    <w:rsid w:val="00834FB9"/>
    <w:rsid w:val="0083523D"/>
    <w:rsid w:val="00835723"/>
    <w:rsid w:val="00835964"/>
    <w:rsid w:val="00835C1E"/>
    <w:rsid w:val="00835D11"/>
    <w:rsid w:val="00835DDD"/>
    <w:rsid w:val="00835F4C"/>
    <w:rsid w:val="008362C4"/>
    <w:rsid w:val="00836382"/>
    <w:rsid w:val="00836412"/>
    <w:rsid w:val="008368CA"/>
    <w:rsid w:val="00836E5A"/>
    <w:rsid w:val="00837214"/>
    <w:rsid w:val="00837718"/>
    <w:rsid w:val="00837F44"/>
    <w:rsid w:val="008403D3"/>
    <w:rsid w:val="00840A17"/>
    <w:rsid w:val="00840AF0"/>
    <w:rsid w:val="00840DF6"/>
    <w:rsid w:val="00840DF7"/>
    <w:rsid w:val="00840F71"/>
    <w:rsid w:val="00841282"/>
    <w:rsid w:val="00841590"/>
    <w:rsid w:val="00841D28"/>
    <w:rsid w:val="00841F46"/>
    <w:rsid w:val="008420C4"/>
    <w:rsid w:val="008420CE"/>
    <w:rsid w:val="00842466"/>
    <w:rsid w:val="008425A2"/>
    <w:rsid w:val="008426AD"/>
    <w:rsid w:val="008427C6"/>
    <w:rsid w:val="00842AD6"/>
    <w:rsid w:val="00842C49"/>
    <w:rsid w:val="00842E5C"/>
    <w:rsid w:val="00843116"/>
    <w:rsid w:val="0084347A"/>
    <w:rsid w:val="00843A83"/>
    <w:rsid w:val="00843CC8"/>
    <w:rsid w:val="00843CFC"/>
    <w:rsid w:val="00844097"/>
    <w:rsid w:val="008441B7"/>
    <w:rsid w:val="00844383"/>
    <w:rsid w:val="00844387"/>
    <w:rsid w:val="008443F0"/>
    <w:rsid w:val="0084446E"/>
    <w:rsid w:val="00844559"/>
    <w:rsid w:val="00844881"/>
    <w:rsid w:val="00844B1A"/>
    <w:rsid w:val="00844D93"/>
    <w:rsid w:val="008452CD"/>
    <w:rsid w:val="00845364"/>
    <w:rsid w:val="0084537A"/>
    <w:rsid w:val="00845607"/>
    <w:rsid w:val="0084570D"/>
    <w:rsid w:val="00845789"/>
    <w:rsid w:val="00845916"/>
    <w:rsid w:val="00845A71"/>
    <w:rsid w:val="00845E5B"/>
    <w:rsid w:val="00845EA6"/>
    <w:rsid w:val="00845FE8"/>
    <w:rsid w:val="008461DB"/>
    <w:rsid w:val="0084637E"/>
    <w:rsid w:val="00846529"/>
    <w:rsid w:val="00846E26"/>
    <w:rsid w:val="00846EE3"/>
    <w:rsid w:val="00846FA6"/>
    <w:rsid w:val="00847009"/>
    <w:rsid w:val="0084717F"/>
    <w:rsid w:val="0084739F"/>
    <w:rsid w:val="008473C9"/>
    <w:rsid w:val="00847400"/>
    <w:rsid w:val="0084766C"/>
    <w:rsid w:val="0084797D"/>
    <w:rsid w:val="008479F8"/>
    <w:rsid w:val="00847A21"/>
    <w:rsid w:val="00847A61"/>
    <w:rsid w:val="00847BEB"/>
    <w:rsid w:val="00850556"/>
    <w:rsid w:val="0085057F"/>
    <w:rsid w:val="00850A67"/>
    <w:rsid w:val="00850A77"/>
    <w:rsid w:val="00850DFB"/>
    <w:rsid w:val="00851155"/>
    <w:rsid w:val="00851C1F"/>
    <w:rsid w:val="00851C50"/>
    <w:rsid w:val="008520FB"/>
    <w:rsid w:val="0085219C"/>
    <w:rsid w:val="00852421"/>
    <w:rsid w:val="00852E1B"/>
    <w:rsid w:val="008530DB"/>
    <w:rsid w:val="008531FE"/>
    <w:rsid w:val="00853674"/>
    <w:rsid w:val="0085409A"/>
    <w:rsid w:val="008541CC"/>
    <w:rsid w:val="0085437F"/>
    <w:rsid w:val="0085480F"/>
    <w:rsid w:val="008549AF"/>
    <w:rsid w:val="00854B97"/>
    <w:rsid w:val="0085515F"/>
    <w:rsid w:val="00855447"/>
    <w:rsid w:val="00855471"/>
    <w:rsid w:val="008554E6"/>
    <w:rsid w:val="0085560C"/>
    <w:rsid w:val="008556F7"/>
    <w:rsid w:val="008557C4"/>
    <w:rsid w:val="00855987"/>
    <w:rsid w:val="00855B90"/>
    <w:rsid w:val="00856062"/>
    <w:rsid w:val="008564F0"/>
    <w:rsid w:val="00856761"/>
    <w:rsid w:val="008567F7"/>
    <w:rsid w:val="00856E6F"/>
    <w:rsid w:val="00856F2E"/>
    <w:rsid w:val="008573C3"/>
    <w:rsid w:val="00857A55"/>
    <w:rsid w:val="00857D05"/>
    <w:rsid w:val="00860059"/>
    <w:rsid w:val="008607FD"/>
    <w:rsid w:val="00860973"/>
    <w:rsid w:val="00860ABD"/>
    <w:rsid w:val="00860BC2"/>
    <w:rsid w:val="00860D9E"/>
    <w:rsid w:val="00861377"/>
    <w:rsid w:val="008614F3"/>
    <w:rsid w:val="008616DC"/>
    <w:rsid w:val="008616FE"/>
    <w:rsid w:val="00861BB0"/>
    <w:rsid w:val="00861BDD"/>
    <w:rsid w:val="00861FA9"/>
    <w:rsid w:val="008620B5"/>
    <w:rsid w:val="00862323"/>
    <w:rsid w:val="00862615"/>
    <w:rsid w:val="00862965"/>
    <w:rsid w:val="008629CC"/>
    <w:rsid w:val="00862AD2"/>
    <w:rsid w:val="00862C13"/>
    <w:rsid w:val="00862F55"/>
    <w:rsid w:val="00862FA7"/>
    <w:rsid w:val="00862FB6"/>
    <w:rsid w:val="008631BA"/>
    <w:rsid w:val="0086353D"/>
    <w:rsid w:val="008636DC"/>
    <w:rsid w:val="008640A1"/>
    <w:rsid w:val="0086461F"/>
    <w:rsid w:val="00864915"/>
    <w:rsid w:val="008649B0"/>
    <w:rsid w:val="00864BA5"/>
    <w:rsid w:val="00864C02"/>
    <w:rsid w:val="00864F6E"/>
    <w:rsid w:val="0086509B"/>
    <w:rsid w:val="0086525D"/>
    <w:rsid w:val="008656D0"/>
    <w:rsid w:val="0086588E"/>
    <w:rsid w:val="00865D6F"/>
    <w:rsid w:val="00865DAE"/>
    <w:rsid w:val="00866346"/>
    <w:rsid w:val="008667EE"/>
    <w:rsid w:val="00866AD0"/>
    <w:rsid w:val="008671BB"/>
    <w:rsid w:val="00867547"/>
    <w:rsid w:val="0086761C"/>
    <w:rsid w:val="00867AB8"/>
    <w:rsid w:val="00867C06"/>
    <w:rsid w:val="00867CE5"/>
    <w:rsid w:val="00867D4F"/>
    <w:rsid w:val="0087042D"/>
    <w:rsid w:val="00870516"/>
    <w:rsid w:val="0087082A"/>
    <w:rsid w:val="00871163"/>
    <w:rsid w:val="0087178B"/>
    <w:rsid w:val="008717F6"/>
    <w:rsid w:val="008719BB"/>
    <w:rsid w:val="00871A21"/>
    <w:rsid w:val="00871CFC"/>
    <w:rsid w:val="00871E96"/>
    <w:rsid w:val="00872159"/>
    <w:rsid w:val="008721AF"/>
    <w:rsid w:val="00872464"/>
    <w:rsid w:val="008724BC"/>
    <w:rsid w:val="00872518"/>
    <w:rsid w:val="008726D5"/>
    <w:rsid w:val="00874231"/>
    <w:rsid w:val="008742FD"/>
    <w:rsid w:val="00874C06"/>
    <w:rsid w:val="008755DF"/>
    <w:rsid w:val="0087577B"/>
    <w:rsid w:val="00875D32"/>
    <w:rsid w:val="00875DEF"/>
    <w:rsid w:val="008760C7"/>
    <w:rsid w:val="00876103"/>
    <w:rsid w:val="008764BA"/>
    <w:rsid w:val="00876603"/>
    <w:rsid w:val="0087675F"/>
    <w:rsid w:val="008768EC"/>
    <w:rsid w:val="00876C59"/>
    <w:rsid w:val="00877218"/>
    <w:rsid w:val="008774C4"/>
    <w:rsid w:val="008776BC"/>
    <w:rsid w:val="008778F8"/>
    <w:rsid w:val="008779E6"/>
    <w:rsid w:val="008802D0"/>
    <w:rsid w:val="00880ACB"/>
    <w:rsid w:val="00880FDC"/>
    <w:rsid w:val="00881A16"/>
    <w:rsid w:val="00881D96"/>
    <w:rsid w:val="00881FC6"/>
    <w:rsid w:val="00882024"/>
    <w:rsid w:val="008828EB"/>
    <w:rsid w:val="008830D8"/>
    <w:rsid w:val="00883323"/>
    <w:rsid w:val="00883563"/>
    <w:rsid w:val="008835C8"/>
    <w:rsid w:val="0088418D"/>
    <w:rsid w:val="008841A7"/>
    <w:rsid w:val="00884213"/>
    <w:rsid w:val="00884375"/>
    <w:rsid w:val="00884B7C"/>
    <w:rsid w:val="00884BF6"/>
    <w:rsid w:val="00884DC4"/>
    <w:rsid w:val="00884DD1"/>
    <w:rsid w:val="00884ECC"/>
    <w:rsid w:val="00884F51"/>
    <w:rsid w:val="00884FC2"/>
    <w:rsid w:val="008853ED"/>
    <w:rsid w:val="008857C3"/>
    <w:rsid w:val="00885BA8"/>
    <w:rsid w:val="00885F5A"/>
    <w:rsid w:val="00885F77"/>
    <w:rsid w:val="0088647E"/>
    <w:rsid w:val="0088697E"/>
    <w:rsid w:val="00886C25"/>
    <w:rsid w:val="00886F8B"/>
    <w:rsid w:val="00886FDC"/>
    <w:rsid w:val="00887486"/>
    <w:rsid w:val="00887F4C"/>
    <w:rsid w:val="008900F2"/>
    <w:rsid w:val="008901FD"/>
    <w:rsid w:val="00891459"/>
    <w:rsid w:val="0089164B"/>
    <w:rsid w:val="008916FD"/>
    <w:rsid w:val="00891CDB"/>
    <w:rsid w:val="00891E27"/>
    <w:rsid w:val="00892927"/>
    <w:rsid w:val="0089296E"/>
    <w:rsid w:val="008933F5"/>
    <w:rsid w:val="00893653"/>
    <w:rsid w:val="00893BD1"/>
    <w:rsid w:val="00893C0C"/>
    <w:rsid w:val="00893E31"/>
    <w:rsid w:val="00894149"/>
    <w:rsid w:val="008946C9"/>
    <w:rsid w:val="00894F13"/>
    <w:rsid w:val="0089502D"/>
    <w:rsid w:val="00895964"/>
    <w:rsid w:val="00895CFD"/>
    <w:rsid w:val="008961D3"/>
    <w:rsid w:val="008962B5"/>
    <w:rsid w:val="008965BC"/>
    <w:rsid w:val="00896943"/>
    <w:rsid w:val="00897267"/>
    <w:rsid w:val="00897AD7"/>
    <w:rsid w:val="00897AF4"/>
    <w:rsid w:val="00897C04"/>
    <w:rsid w:val="00897D12"/>
    <w:rsid w:val="008A0121"/>
    <w:rsid w:val="008A0169"/>
    <w:rsid w:val="008A047B"/>
    <w:rsid w:val="008A061C"/>
    <w:rsid w:val="008A06BE"/>
    <w:rsid w:val="008A0DF6"/>
    <w:rsid w:val="008A0F85"/>
    <w:rsid w:val="008A1274"/>
    <w:rsid w:val="008A1797"/>
    <w:rsid w:val="008A17D6"/>
    <w:rsid w:val="008A18B2"/>
    <w:rsid w:val="008A1CB8"/>
    <w:rsid w:val="008A1E25"/>
    <w:rsid w:val="008A1E6D"/>
    <w:rsid w:val="008A2667"/>
    <w:rsid w:val="008A28A5"/>
    <w:rsid w:val="008A3335"/>
    <w:rsid w:val="008A3364"/>
    <w:rsid w:val="008A3565"/>
    <w:rsid w:val="008A3848"/>
    <w:rsid w:val="008A3AF0"/>
    <w:rsid w:val="008A3FA9"/>
    <w:rsid w:val="008A405B"/>
    <w:rsid w:val="008A41AD"/>
    <w:rsid w:val="008A4322"/>
    <w:rsid w:val="008A4355"/>
    <w:rsid w:val="008A443C"/>
    <w:rsid w:val="008A4693"/>
    <w:rsid w:val="008A4904"/>
    <w:rsid w:val="008A503C"/>
    <w:rsid w:val="008A535F"/>
    <w:rsid w:val="008A555C"/>
    <w:rsid w:val="008A558D"/>
    <w:rsid w:val="008A568F"/>
    <w:rsid w:val="008A5751"/>
    <w:rsid w:val="008A5810"/>
    <w:rsid w:val="008A5B5F"/>
    <w:rsid w:val="008A5D17"/>
    <w:rsid w:val="008A612E"/>
    <w:rsid w:val="008A6177"/>
    <w:rsid w:val="008A656B"/>
    <w:rsid w:val="008A69B0"/>
    <w:rsid w:val="008A6CD6"/>
    <w:rsid w:val="008A6D6A"/>
    <w:rsid w:val="008A7728"/>
    <w:rsid w:val="008A7768"/>
    <w:rsid w:val="008A78BE"/>
    <w:rsid w:val="008A7A77"/>
    <w:rsid w:val="008A7B97"/>
    <w:rsid w:val="008A7D39"/>
    <w:rsid w:val="008B013E"/>
    <w:rsid w:val="008B0219"/>
    <w:rsid w:val="008B0528"/>
    <w:rsid w:val="008B0C9C"/>
    <w:rsid w:val="008B0D00"/>
    <w:rsid w:val="008B0E76"/>
    <w:rsid w:val="008B10C7"/>
    <w:rsid w:val="008B110C"/>
    <w:rsid w:val="008B120C"/>
    <w:rsid w:val="008B1342"/>
    <w:rsid w:val="008B1926"/>
    <w:rsid w:val="008B1B41"/>
    <w:rsid w:val="008B1C11"/>
    <w:rsid w:val="008B1E09"/>
    <w:rsid w:val="008B1FB8"/>
    <w:rsid w:val="008B20AD"/>
    <w:rsid w:val="008B225E"/>
    <w:rsid w:val="008B22DC"/>
    <w:rsid w:val="008B2529"/>
    <w:rsid w:val="008B2552"/>
    <w:rsid w:val="008B2787"/>
    <w:rsid w:val="008B2A47"/>
    <w:rsid w:val="008B2BD4"/>
    <w:rsid w:val="008B2C2D"/>
    <w:rsid w:val="008B2CB1"/>
    <w:rsid w:val="008B2D86"/>
    <w:rsid w:val="008B2E2E"/>
    <w:rsid w:val="008B2EAF"/>
    <w:rsid w:val="008B3333"/>
    <w:rsid w:val="008B36FB"/>
    <w:rsid w:val="008B4162"/>
    <w:rsid w:val="008B420B"/>
    <w:rsid w:val="008B47C6"/>
    <w:rsid w:val="008B48E5"/>
    <w:rsid w:val="008B4A2A"/>
    <w:rsid w:val="008B4D0E"/>
    <w:rsid w:val="008B542F"/>
    <w:rsid w:val="008B546C"/>
    <w:rsid w:val="008B562F"/>
    <w:rsid w:val="008B5A60"/>
    <w:rsid w:val="008B5D16"/>
    <w:rsid w:val="008B5DE5"/>
    <w:rsid w:val="008B65FA"/>
    <w:rsid w:val="008B66AF"/>
    <w:rsid w:val="008B67DA"/>
    <w:rsid w:val="008B6A97"/>
    <w:rsid w:val="008B6D11"/>
    <w:rsid w:val="008B75B7"/>
    <w:rsid w:val="008B77E6"/>
    <w:rsid w:val="008C03E4"/>
    <w:rsid w:val="008C068E"/>
    <w:rsid w:val="008C0824"/>
    <w:rsid w:val="008C08C7"/>
    <w:rsid w:val="008C0B98"/>
    <w:rsid w:val="008C0E0C"/>
    <w:rsid w:val="008C0E6D"/>
    <w:rsid w:val="008C0FBE"/>
    <w:rsid w:val="008C12B8"/>
    <w:rsid w:val="008C1625"/>
    <w:rsid w:val="008C17CA"/>
    <w:rsid w:val="008C1AB9"/>
    <w:rsid w:val="008C1BDF"/>
    <w:rsid w:val="008C1CEA"/>
    <w:rsid w:val="008C1D35"/>
    <w:rsid w:val="008C1E86"/>
    <w:rsid w:val="008C1FF2"/>
    <w:rsid w:val="008C22C4"/>
    <w:rsid w:val="008C2546"/>
    <w:rsid w:val="008C2576"/>
    <w:rsid w:val="008C2867"/>
    <w:rsid w:val="008C28C7"/>
    <w:rsid w:val="008C28EB"/>
    <w:rsid w:val="008C291B"/>
    <w:rsid w:val="008C299E"/>
    <w:rsid w:val="008C2FFA"/>
    <w:rsid w:val="008C332B"/>
    <w:rsid w:val="008C367C"/>
    <w:rsid w:val="008C3830"/>
    <w:rsid w:val="008C3935"/>
    <w:rsid w:val="008C3998"/>
    <w:rsid w:val="008C39A2"/>
    <w:rsid w:val="008C3B87"/>
    <w:rsid w:val="008C3CC1"/>
    <w:rsid w:val="008C3D37"/>
    <w:rsid w:val="008C42A7"/>
    <w:rsid w:val="008C4310"/>
    <w:rsid w:val="008C4349"/>
    <w:rsid w:val="008C46AA"/>
    <w:rsid w:val="008C4764"/>
    <w:rsid w:val="008C4D22"/>
    <w:rsid w:val="008C5385"/>
    <w:rsid w:val="008C5620"/>
    <w:rsid w:val="008C58FD"/>
    <w:rsid w:val="008C5A20"/>
    <w:rsid w:val="008C5AFB"/>
    <w:rsid w:val="008C5FEB"/>
    <w:rsid w:val="008C6034"/>
    <w:rsid w:val="008C675D"/>
    <w:rsid w:val="008C6803"/>
    <w:rsid w:val="008C6A9E"/>
    <w:rsid w:val="008C74F9"/>
    <w:rsid w:val="008C75ED"/>
    <w:rsid w:val="008C75FD"/>
    <w:rsid w:val="008C79B4"/>
    <w:rsid w:val="008D01F0"/>
    <w:rsid w:val="008D088E"/>
    <w:rsid w:val="008D0FA4"/>
    <w:rsid w:val="008D0FCB"/>
    <w:rsid w:val="008D1314"/>
    <w:rsid w:val="008D1384"/>
    <w:rsid w:val="008D1774"/>
    <w:rsid w:val="008D1BF4"/>
    <w:rsid w:val="008D1DBC"/>
    <w:rsid w:val="008D1E67"/>
    <w:rsid w:val="008D23AD"/>
    <w:rsid w:val="008D23C1"/>
    <w:rsid w:val="008D271E"/>
    <w:rsid w:val="008D2B8C"/>
    <w:rsid w:val="008D2DC2"/>
    <w:rsid w:val="008D3417"/>
    <w:rsid w:val="008D3C0E"/>
    <w:rsid w:val="008D3C70"/>
    <w:rsid w:val="008D3E7F"/>
    <w:rsid w:val="008D4602"/>
    <w:rsid w:val="008D473B"/>
    <w:rsid w:val="008D47BB"/>
    <w:rsid w:val="008D4969"/>
    <w:rsid w:val="008D4F68"/>
    <w:rsid w:val="008D50DC"/>
    <w:rsid w:val="008D57E5"/>
    <w:rsid w:val="008D5960"/>
    <w:rsid w:val="008D5AAC"/>
    <w:rsid w:val="008D5B95"/>
    <w:rsid w:val="008D5DFA"/>
    <w:rsid w:val="008D67B0"/>
    <w:rsid w:val="008D6D57"/>
    <w:rsid w:val="008D6EC8"/>
    <w:rsid w:val="008D6FFC"/>
    <w:rsid w:val="008D7139"/>
    <w:rsid w:val="008D71D0"/>
    <w:rsid w:val="008D72E7"/>
    <w:rsid w:val="008D741D"/>
    <w:rsid w:val="008D798A"/>
    <w:rsid w:val="008D7E29"/>
    <w:rsid w:val="008E0042"/>
    <w:rsid w:val="008E05D6"/>
    <w:rsid w:val="008E089F"/>
    <w:rsid w:val="008E0B96"/>
    <w:rsid w:val="008E122B"/>
    <w:rsid w:val="008E1250"/>
    <w:rsid w:val="008E1E68"/>
    <w:rsid w:val="008E1EDA"/>
    <w:rsid w:val="008E21FA"/>
    <w:rsid w:val="008E22AF"/>
    <w:rsid w:val="008E2549"/>
    <w:rsid w:val="008E266E"/>
    <w:rsid w:val="008E2870"/>
    <w:rsid w:val="008E29C8"/>
    <w:rsid w:val="008E2B5E"/>
    <w:rsid w:val="008E2F47"/>
    <w:rsid w:val="008E2FB9"/>
    <w:rsid w:val="008E306E"/>
    <w:rsid w:val="008E3318"/>
    <w:rsid w:val="008E3322"/>
    <w:rsid w:val="008E3A13"/>
    <w:rsid w:val="008E3A60"/>
    <w:rsid w:val="008E3BC7"/>
    <w:rsid w:val="008E3CE0"/>
    <w:rsid w:val="008E4135"/>
    <w:rsid w:val="008E50B7"/>
    <w:rsid w:val="008E579A"/>
    <w:rsid w:val="008E58B8"/>
    <w:rsid w:val="008E60D4"/>
    <w:rsid w:val="008E64C4"/>
    <w:rsid w:val="008E68D4"/>
    <w:rsid w:val="008E71E4"/>
    <w:rsid w:val="008E746A"/>
    <w:rsid w:val="008E75D8"/>
    <w:rsid w:val="008E7764"/>
    <w:rsid w:val="008E77F1"/>
    <w:rsid w:val="008E7C99"/>
    <w:rsid w:val="008E7D5C"/>
    <w:rsid w:val="008F0063"/>
    <w:rsid w:val="008F0B0D"/>
    <w:rsid w:val="008F1095"/>
    <w:rsid w:val="008F12BA"/>
    <w:rsid w:val="008F14E0"/>
    <w:rsid w:val="008F1A30"/>
    <w:rsid w:val="008F24D4"/>
    <w:rsid w:val="008F254E"/>
    <w:rsid w:val="008F29B2"/>
    <w:rsid w:val="008F2F63"/>
    <w:rsid w:val="008F32E8"/>
    <w:rsid w:val="008F3313"/>
    <w:rsid w:val="008F3662"/>
    <w:rsid w:val="008F39D4"/>
    <w:rsid w:val="008F39D8"/>
    <w:rsid w:val="008F3D60"/>
    <w:rsid w:val="008F3DA3"/>
    <w:rsid w:val="008F3F20"/>
    <w:rsid w:val="008F42EC"/>
    <w:rsid w:val="008F525B"/>
    <w:rsid w:val="008F5AB2"/>
    <w:rsid w:val="008F5AFF"/>
    <w:rsid w:val="008F5B9F"/>
    <w:rsid w:val="008F5F27"/>
    <w:rsid w:val="008F5FF5"/>
    <w:rsid w:val="008F6282"/>
    <w:rsid w:val="008F64EF"/>
    <w:rsid w:val="008F655E"/>
    <w:rsid w:val="008F6989"/>
    <w:rsid w:val="008F6AF8"/>
    <w:rsid w:val="008F6D8C"/>
    <w:rsid w:val="008F6F29"/>
    <w:rsid w:val="008F71DA"/>
    <w:rsid w:val="008F775E"/>
    <w:rsid w:val="008F7964"/>
    <w:rsid w:val="008F7C23"/>
    <w:rsid w:val="008F7D66"/>
    <w:rsid w:val="00900164"/>
    <w:rsid w:val="0090037A"/>
    <w:rsid w:val="00900609"/>
    <w:rsid w:val="0090070F"/>
    <w:rsid w:val="00900B51"/>
    <w:rsid w:val="00900BA4"/>
    <w:rsid w:val="0090134E"/>
    <w:rsid w:val="0090149D"/>
    <w:rsid w:val="00901548"/>
    <w:rsid w:val="00901587"/>
    <w:rsid w:val="00901902"/>
    <w:rsid w:val="00902357"/>
    <w:rsid w:val="00902452"/>
    <w:rsid w:val="00902571"/>
    <w:rsid w:val="009027EB"/>
    <w:rsid w:val="00902C0B"/>
    <w:rsid w:val="00902F62"/>
    <w:rsid w:val="00902FD5"/>
    <w:rsid w:val="009032F3"/>
    <w:rsid w:val="009033D2"/>
    <w:rsid w:val="009034F9"/>
    <w:rsid w:val="00903842"/>
    <w:rsid w:val="009038F8"/>
    <w:rsid w:val="0090390D"/>
    <w:rsid w:val="00903977"/>
    <w:rsid w:val="00903C77"/>
    <w:rsid w:val="00903CBA"/>
    <w:rsid w:val="00904149"/>
    <w:rsid w:val="009042A7"/>
    <w:rsid w:val="00904440"/>
    <w:rsid w:val="00904726"/>
    <w:rsid w:val="00904730"/>
    <w:rsid w:val="0090474D"/>
    <w:rsid w:val="00904D8A"/>
    <w:rsid w:val="00904EE4"/>
    <w:rsid w:val="0090533A"/>
    <w:rsid w:val="00905437"/>
    <w:rsid w:val="009054A3"/>
    <w:rsid w:val="009057D0"/>
    <w:rsid w:val="00905815"/>
    <w:rsid w:val="00905818"/>
    <w:rsid w:val="00905B1F"/>
    <w:rsid w:val="00906040"/>
    <w:rsid w:val="0090623F"/>
    <w:rsid w:val="009065CE"/>
    <w:rsid w:val="00906797"/>
    <w:rsid w:val="00906A1D"/>
    <w:rsid w:val="00906A2B"/>
    <w:rsid w:val="00906CB0"/>
    <w:rsid w:val="00906E5E"/>
    <w:rsid w:val="00907A18"/>
    <w:rsid w:val="00907B64"/>
    <w:rsid w:val="009100CD"/>
    <w:rsid w:val="00910562"/>
    <w:rsid w:val="009105B0"/>
    <w:rsid w:val="00910968"/>
    <w:rsid w:val="00910E72"/>
    <w:rsid w:val="00910FDC"/>
    <w:rsid w:val="0091102C"/>
    <w:rsid w:val="00911288"/>
    <w:rsid w:val="00911664"/>
    <w:rsid w:val="00911A18"/>
    <w:rsid w:val="00911FAB"/>
    <w:rsid w:val="009126B1"/>
    <w:rsid w:val="00912AC0"/>
    <w:rsid w:val="00912BA3"/>
    <w:rsid w:val="00913120"/>
    <w:rsid w:val="009134C1"/>
    <w:rsid w:val="00913B27"/>
    <w:rsid w:val="00913D23"/>
    <w:rsid w:val="009144E6"/>
    <w:rsid w:val="00914688"/>
    <w:rsid w:val="00914748"/>
    <w:rsid w:val="00914B6C"/>
    <w:rsid w:val="00914D4C"/>
    <w:rsid w:val="00914F85"/>
    <w:rsid w:val="009158AE"/>
    <w:rsid w:val="00915A5E"/>
    <w:rsid w:val="00915CC4"/>
    <w:rsid w:val="0091602E"/>
    <w:rsid w:val="0091626B"/>
    <w:rsid w:val="0091666A"/>
    <w:rsid w:val="00916760"/>
    <w:rsid w:val="00916DE7"/>
    <w:rsid w:val="00917BCC"/>
    <w:rsid w:val="00917BD6"/>
    <w:rsid w:val="009201E1"/>
    <w:rsid w:val="009207C1"/>
    <w:rsid w:val="009208F4"/>
    <w:rsid w:val="00920BD9"/>
    <w:rsid w:val="00920C3B"/>
    <w:rsid w:val="00920E96"/>
    <w:rsid w:val="00921AC5"/>
    <w:rsid w:val="00921B29"/>
    <w:rsid w:val="009221AA"/>
    <w:rsid w:val="00922337"/>
    <w:rsid w:val="00922AF5"/>
    <w:rsid w:val="00922AFC"/>
    <w:rsid w:val="00922D6C"/>
    <w:rsid w:val="00922F38"/>
    <w:rsid w:val="0092302F"/>
    <w:rsid w:val="00923731"/>
    <w:rsid w:val="0092398D"/>
    <w:rsid w:val="00923995"/>
    <w:rsid w:val="009239AA"/>
    <w:rsid w:val="009239CA"/>
    <w:rsid w:val="00923C81"/>
    <w:rsid w:val="009242D0"/>
    <w:rsid w:val="009243E3"/>
    <w:rsid w:val="00924515"/>
    <w:rsid w:val="00924871"/>
    <w:rsid w:val="00924C56"/>
    <w:rsid w:val="00924D1C"/>
    <w:rsid w:val="009250B5"/>
    <w:rsid w:val="009251DC"/>
    <w:rsid w:val="0092548D"/>
    <w:rsid w:val="009254BC"/>
    <w:rsid w:val="009257DC"/>
    <w:rsid w:val="00925BB2"/>
    <w:rsid w:val="0092673C"/>
    <w:rsid w:val="00926A60"/>
    <w:rsid w:val="00926A7B"/>
    <w:rsid w:val="00926FE5"/>
    <w:rsid w:val="00927841"/>
    <w:rsid w:val="00927AD5"/>
    <w:rsid w:val="00927C77"/>
    <w:rsid w:val="00927CE4"/>
    <w:rsid w:val="00927F28"/>
    <w:rsid w:val="00927F54"/>
    <w:rsid w:val="00927FB2"/>
    <w:rsid w:val="0093026C"/>
    <w:rsid w:val="009307E5"/>
    <w:rsid w:val="009309C0"/>
    <w:rsid w:val="00930AEA"/>
    <w:rsid w:val="0093100A"/>
    <w:rsid w:val="00931B07"/>
    <w:rsid w:val="00931CB0"/>
    <w:rsid w:val="00932297"/>
    <w:rsid w:val="009326C5"/>
    <w:rsid w:val="009329D3"/>
    <w:rsid w:val="00932D80"/>
    <w:rsid w:val="0093300E"/>
    <w:rsid w:val="00933296"/>
    <w:rsid w:val="009332B0"/>
    <w:rsid w:val="00933670"/>
    <w:rsid w:val="00933912"/>
    <w:rsid w:val="009339D3"/>
    <w:rsid w:val="009344D9"/>
    <w:rsid w:val="009346D7"/>
    <w:rsid w:val="009346E1"/>
    <w:rsid w:val="0093475B"/>
    <w:rsid w:val="009347A4"/>
    <w:rsid w:val="0093482F"/>
    <w:rsid w:val="00934A1C"/>
    <w:rsid w:val="00935124"/>
    <w:rsid w:val="009351A7"/>
    <w:rsid w:val="0093528A"/>
    <w:rsid w:val="00935354"/>
    <w:rsid w:val="00935415"/>
    <w:rsid w:val="00935A42"/>
    <w:rsid w:val="009366FE"/>
    <w:rsid w:val="00936726"/>
    <w:rsid w:val="00936DE3"/>
    <w:rsid w:val="0093762C"/>
    <w:rsid w:val="0093793C"/>
    <w:rsid w:val="009400EE"/>
    <w:rsid w:val="0094036A"/>
    <w:rsid w:val="00940387"/>
    <w:rsid w:val="009403FE"/>
    <w:rsid w:val="009404EA"/>
    <w:rsid w:val="009406A5"/>
    <w:rsid w:val="00940BE0"/>
    <w:rsid w:val="009417BB"/>
    <w:rsid w:val="009419C6"/>
    <w:rsid w:val="00941C44"/>
    <w:rsid w:val="009421F6"/>
    <w:rsid w:val="00942310"/>
    <w:rsid w:val="0094269E"/>
    <w:rsid w:val="009426EC"/>
    <w:rsid w:val="009428AE"/>
    <w:rsid w:val="009428CA"/>
    <w:rsid w:val="00942D98"/>
    <w:rsid w:val="00942EB8"/>
    <w:rsid w:val="00942FBA"/>
    <w:rsid w:val="0094329B"/>
    <w:rsid w:val="009434C7"/>
    <w:rsid w:val="009435E1"/>
    <w:rsid w:val="00943614"/>
    <w:rsid w:val="00943917"/>
    <w:rsid w:val="00943AF1"/>
    <w:rsid w:val="00943D0C"/>
    <w:rsid w:val="009447D5"/>
    <w:rsid w:val="00945021"/>
    <w:rsid w:val="009451EF"/>
    <w:rsid w:val="009453EE"/>
    <w:rsid w:val="00945664"/>
    <w:rsid w:val="00945866"/>
    <w:rsid w:val="009458CC"/>
    <w:rsid w:val="00946531"/>
    <w:rsid w:val="00946654"/>
    <w:rsid w:val="009466BF"/>
    <w:rsid w:val="00946826"/>
    <w:rsid w:val="0094696A"/>
    <w:rsid w:val="00946A60"/>
    <w:rsid w:val="009471BA"/>
    <w:rsid w:val="009478CF"/>
    <w:rsid w:val="00947D82"/>
    <w:rsid w:val="00950139"/>
    <w:rsid w:val="0095021D"/>
    <w:rsid w:val="0095022B"/>
    <w:rsid w:val="009506CD"/>
    <w:rsid w:val="00950A0C"/>
    <w:rsid w:val="00950AE7"/>
    <w:rsid w:val="00950AFF"/>
    <w:rsid w:val="0095115D"/>
    <w:rsid w:val="0095127F"/>
    <w:rsid w:val="009515D1"/>
    <w:rsid w:val="009518FE"/>
    <w:rsid w:val="00951D5F"/>
    <w:rsid w:val="00952647"/>
    <w:rsid w:val="009527CD"/>
    <w:rsid w:val="009527E4"/>
    <w:rsid w:val="00952D26"/>
    <w:rsid w:val="00952DED"/>
    <w:rsid w:val="0095362D"/>
    <w:rsid w:val="009536B4"/>
    <w:rsid w:val="0095396A"/>
    <w:rsid w:val="00953993"/>
    <w:rsid w:val="00953E6A"/>
    <w:rsid w:val="00954031"/>
    <w:rsid w:val="0095405C"/>
    <w:rsid w:val="009541BE"/>
    <w:rsid w:val="00954389"/>
    <w:rsid w:val="009546E3"/>
    <w:rsid w:val="00954746"/>
    <w:rsid w:val="0095482E"/>
    <w:rsid w:val="009564C1"/>
    <w:rsid w:val="009565D4"/>
    <w:rsid w:val="00956860"/>
    <w:rsid w:val="009569A0"/>
    <w:rsid w:val="00956C79"/>
    <w:rsid w:val="00956CB0"/>
    <w:rsid w:val="00956D51"/>
    <w:rsid w:val="0095737B"/>
    <w:rsid w:val="00957859"/>
    <w:rsid w:val="0095795E"/>
    <w:rsid w:val="00957BAD"/>
    <w:rsid w:val="00957C83"/>
    <w:rsid w:val="00957E1C"/>
    <w:rsid w:val="00957E4C"/>
    <w:rsid w:val="00960331"/>
    <w:rsid w:val="009604CB"/>
    <w:rsid w:val="00960879"/>
    <w:rsid w:val="00960914"/>
    <w:rsid w:val="00961188"/>
    <w:rsid w:val="009612BF"/>
    <w:rsid w:val="009612C7"/>
    <w:rsid w:val="009615EB"/>
    <w:rsid w:val="00961851"/>
    <w:rsid w:val="00961A0D"/>
    <w:rsid w:val="00961AE0"/>
    <w:rsid w:val="00961CE0"/>
    <w:rsid w:val="00961E9C"/>
    <w:rsid w:val="009621EE"/>
    <w:rsid w:val="00962237"/>
    <w:rsid w:val="00962616"/>
    <w:rsid w:val="00962F5C"/>
    <w:rsid w:val="00963058"/>
    <w:rsid w:val="009630CF"/>
    <w:rsid w:val="009631AF"/>
    <w:rsid w:val="00963443"/>
    <w:rsid w:val="00963451"/>
    <w:rsid w:val="009634C8"/>
    <w:rsid w:val="00963569"/>
    <w:rsid w:val="0096372A"/>
    <w:rsid w:val="0096390D"/>
    <w:rsid w:val="0096398E"/>
    <w:rsid w:val="00963DAE"/>
    <w:rsid w:val="00964020"/>
    <w:rsid w:val="0096409E"/>
    <w:rsid w:val="00964273"/>
    <w:rsid w:val="00964336"/>
    <w:rsid w:val="00964368"/>
    <w:rsid w:val="00964729"/>
    <w:rsid w:val="00964C73"/>
    <w:rsid w:val="00964D5E"/>
    <w:rsid w:val="00964F60"/>
    <w:rsid w:val="00964FD2"/>
    <w:rsid w:val="009656E4"/>
    <w:rsid w:val="00965708"/>
    <w:rsid w:val="00965AB1"/>
    <w:rsid w:val="00966468"/>
    <w:rsid w:val="009669AE"/>
    <w:rsid w:val="00966B10"/>
    <w:rsid w:val="00966BB7"/>
    <w:rsid w:val="00966E1E"/>
    <w:rsid w:val="00967160"/>
    <w:rsid w:val="00967452"/>
    <w:rsid w:val="0096796E"/>
    <w:rsid w:val="00967A50"/>
    <w:rsid w:val="00967BA9"/>
    <w:rsid w:val="00967C3B"/>
    <w:rsid w:val="00967DE0"/>
    <w:rsid w:val="00967F2C"/>
    <w:rsid w:val="00967F56"/>
    <w:rsid w:val="0097057E"/>
    <w:rsid w:val="00970B5C"/>
    <w:rsid w:val="00971159"/>
    <w:rsid w:val="009713D6"/>
    <w:rsid w:val="00971A5A"/>
    <w:rsid w:val="00971B23"/>
    <w:rsid w:val="00971B57"/>
    <w:rsid w:val="00971BBB"/>
    <w:rsid w:val="00971E2E"/>
    <w:rsid w:val="009723DE"/>
    <w:rsid w:val="00972D4E"/>
    <w:rsid w:val="00972E02"/>
    <w:rsid w:val="00972F32"/>
    <w:rsid w:val="00973291"/>
    <w:rsid w:val="00973A1D"/>
    <w:rsid w:val="00973A38"/>
    <w:rsid w:val="00973BB3"/>
    <w:rsid w:val="00973C73"/>
    <w:rsid w:val="00973E84"/>
    <w:rsid w:val="00973ED4"/>
    <w:rsid w:val="0097400B"/>
    <w:rsid w:val="00974A0D"/>
    <w:rsid w:val="009750D7"/>
    <w:rsid w:val="00975343"/>
    <w:rsid w:val="0097543A"/>
    <w:rsid w:val="009755EE"/>
    <w:rsid w:val="009757F2"/>
    <w:rsid w:val="00975900"/>
    <w:rsid w:val="00975ACF"/>
    <w:rsid w:val="0097616A"/>
    <w:rsid w:val="009763D9"/>
    <w:rsid w:val="00976481"/>
    <w:rsid w:val="00976604"/>
    <w:rsid w:val="00976797"/>
    <w:rsid w:val="00976AC2"/>
    <w:rsid w:val="00976D28"/>
    <w:rsid w:val="00976E64"/>
    <w:rsid w:val="009770D3"/>
    <w:rsid w:val="00977295"/>
    <w:rsid w:val="00977AFC"/>
    <w:rsid w:val="00977C75"/>
    <w:rsid w:val="00977FDE"/>
    <w:rsid w:val="0098015C"/>
    <w:rsid w:val="0098017F"/>
    <w:rsid w:val="00980914"/>
    <w:rsid w:val="00980AE1"/>
    <w:rsid w:val="00980CD5"/>
    <w:rsid w:val="009810DC"/>
    <w:rsid w:val="0098117F"/>
    <w:rsid w:val="00981184"/>
    <w:rsid w:val="0098133F"/>
    <w:rsid w:val="00981580"/>
    <w:rsid w:val="009817C9"/>
    <w:rsid w:val="009817EF"/>
    <w:rsid w:val="009819BD"/>
    <w:rsid w:val="00981E5F"/>
    <w:rsid w:val="00981EF9"/>
    <w:rsid w:val="00981FB9"/>
    <w:rsid w:val="00982347"/>
    <w:rsid w:val="009829B7"/>
    <w:rsid w:val="00982DFE"/>
    <w:rsid w:val="00983048"/>
    <w:rsid w:val="0098367D"/>
    <w:rsid w:val="00983918"/>
    <w:rsid w:val="00983F43"/>
    <w:rsid w:val="00984797"/>
    <w:rsid w:val="0098480C"/>
    <w:rsid w:val="009849CE"/>
    <w:rsid w:val="00984AC9"/>
    <w:rsid w:val="00985239"/>
    <w:rsid w:val="009858B9"/>
    <w:rsid w:val="00985AAE"/>
    <w:rsid w:val="00985B1C"/>
    <w:rsid w:val="00985B7A"/>
    <w:rsid w:val="00985BE7"/>
    <w:rsid w:val="00985D18"/>
    <w:rsid w:val="00986022"/>
    <w:rsid w:val="00986372"/>
    <w:rsid w:val="0098642C"/>
    <w:rsid w:val="009867C1"/>
    <w:rsid w:val="00986C6F"/>
    <w:rsid w:val="00987175"/>
    <w:rsid w:val="0098745D"/>
    <w:rsid w:val="0098787F"/>
    <w:rsid w:val="009879C1"/>
    <w:rsid w:val="00987FED"/>
    <w:rsid w:val="009900BD"/>
    <w:rsid w:val="009901FD"/>
    <w:rsid w:val="0099070C"/>
    <w:rsid w:val="0099074B"/>
    <w:rsid w:val="00990A7C"/>
    <w:rsid w:val="00990BA0"/>
    <w:rsid w:val="009911E2"/>
    <w:rsid w:val="009912AB"/>
    <w:rsid w:val="009914FE"/>
    <w:rsid w:val="009915A1"/>
    <w:rsid w:val="00991D2E"/>
    <w:rsid w:val="00991D5C"/>
    <w:rsid w:val="00991F00"/>
    <w:rsid w:val="0099201A"/>
    <w:rsid w:val="00992098"/>
    <w:rsid w:val="00992420"/>
    <w:rsid w:val="00992508"/>
    <w:rsid w:val="009932F6"/>
    <w:rsid w:val="009937BE"/>
    <w:rsid w:val="0099390B"/>
    <w:rsid w:val="00993C53"/>
    <w:rsid w:val="00993D5A"/>
    <w:rsid w:val="009941EC"/>
    <w:rsid w:val="009942B7"/>
    <w:rsid w:val="009947AF"/>
    <w:rsid w:val="009947D7"/>
    <w:rsid w:val="00994DD2"/>
    <w:rsid w:val="00994F85"/>
    <w:rsid w:val="0099509E"/>
    <w:rsid w:val="009953EF"/>
    <w:rsid w:val="0099556B"/>
    <w:rsid w:val="009956D8"/>
    <w:rsid w:val="009957B8"/>
    <w:rsid w:val="009957E9"/>
    <w:rsid w:val="00995B4F"/>
    <w:rsid w:val="00995D07"/>
    <w:rsid w:val="00995DCB"/>
    <w:rsid w:val="00996026"/>
    <w:rsid w:val="00996137"/>
    <w:rsid w:val="00996185"/>
    <w:rsid w:val="0099635B"/>
    <w:rsid w:val="009963C6"/>
    <w:rsid w:val="0099672D"/>
    <w:rsid w:val="00997419"/>
    <w:rsid w:val="00997726"/>
    <w:rsid w:val="0099776D"/>
    <w:rsid w:val="00997DD4"/>
    <w:rsid w:val="009A013C"/>
    <w:rsid w:val="009A088E"/>
    <w:rsid w:val="009A0948"/>
    <w:rsid w:val="009A0AEC"/>
    <w:rsid w:val="009A0E10"/>
    <w:rsid w:val="009A114F"/>
    <w:rsid w:val="009A13AA"/>
    <w:rsid w:val="009A1480"/>
    <w:rsid w:val="009A1640"/>
    <w:rsid w:val="009A1730"/>
    <w:rsid w:val="009A18C3"/>
    <w:rsid w:val="009A196E"/>
    <w:rsid w:val="009A1A32"/>
    <w:rsid w:val="009A1D80"/>
    <w:rsid w:val="009A224D"/>
    <w:rsid w:val="009A250D"/>
    <w:rsid w:val="009A2C57"/>
    <w:rsid w:val="009A3293"/>
    <w:rsid w:val="009A4238"/>
    <w:rsid w:val="009A46DB"/>
    <w:rsid w:val="009A4748"/>
    <w:rsid w:val="009A4856"/>
    <w:rsid w:val="009A4C80"/>
    <w:rsid w:val="009A59E6"/>
    <w:rsid w:val="009A5C3F"/>
    <w:rsid w:val="009A60C2"/>
    <w:rsid w:val="009A6546"/>
    <w:rsid w:val="009A665C"/>
    <w:rsid w:val="009A6B0B"/>
    <w:rsid w:val="009A723F"/>
    <w:rsid w:val="009A75C9"/>
    <w:rsid w:val="009B0301"/>
    <w:rsid w:val="009B0750"/>
    <w:rsid w:val="009B1024"/>
    <w:rsid w:val="009B126B"/>
    <w:rsid w:val="009B1877"/>
    <w:rsid w:val="009B258A"/>
    <w:rsid w:val="009B2764"/>
    <w:rsid w:val="009B280D"/>
    <w:rsid w:val="009B2928"/>
    <w:rsid w:val="009B2AE0"/>
    <w:rsid w:val="009B3280"/>
    <w:rsid w:val="009B3785"/>
    <w:rsid w:val="009B38EF"/>
    <w:rsid w:val="009B4488"/>
    <w:rsid w:val="009B4576"/>
    <w:rsid w:val="009B45AB"/>
    <w:rsid w:val="009B4B69"/>
    <w:rsid w:val="009B4C56"/>
    <w:rsid w:val="009B5268"/>
    <w:rsid w:val="009B5649"/>
    <w:rsid w:val="009B5AFD"/>
    <w:rsid w:val="009B5EFE"/>
    <w:rsid w:val="009B60E8"/>
    <w:rsid w:val="009B6159"/>
    <w:rsid w:val="009B63AE"/>
    <w:rsid w:val="009B64F0"/>
    <w:rsid w:val="009B66CF"/>
    <w:rsid w:val="009B7136"/>
    <w:rsid w:val="009B71CE"/>
    <w:rsid w:val="009B737C"/>
    <w:rsid w:val="009B74FF"/>
    <w:rsid w:val="009B75BE"/>
    <w:rsid w:val="009B76C8"/>
    <w:rsid w:val="009B7813"/>
    <w:rsid w:val="009B7B74"/>
    <w:rsid w:val="009B7BA1"/>
    <w:rsid w:val="009B7D5B"/>
    <w:rsid w:val="009B7EC3"/>
    <w:rsid w:val="009C0047"/>
    <w:rsid w:val="009C0685"/>
    <w:rsid w:val="009C0718"/>
    <w:rsid w:val="009C0903"/>
    <w:rsid w:val="009C0B6B"/>
    <w:rsid w:val="009C0DE6"/>
    <w:rsid w:val="009C0E46"/>
    <w:rsid w:val="009C0E76"/>
    <w:rsid w:val="009C12E5"/>
    <w:rsid w:val="009C14FA"/>
    <w:rsid w:val="009C2660"/>
    <w:rsid w:val="009C28B4"/>
    <w:rsid w:val="009C2E6A"/>
    <w:rsid w:val="009C2F86"/>
    <w:rsid w:val="009C3441"/>
    <w:rsid w:val="009C348C"/>
    <w:rsid w:val="009C34DE"/>
    <w:rsid w:val="009C3C98"/>
    <w:rsid w:val="009C403D"/>
    <w:rsid w:val="009C4419"/>
    <w:rsid w:val="009C47E6"/>
    <w:rsid w:val="009C4E86"/>
    <w:rsid w:val="009C50F7"/>
    <w:rsid w:val="009C5306"/>
    <w:rsid w:val="009C56C2"/>
    <w:rsid w:val="009C591B"/>
    <w:rsid w:val="009C5C0A"/>
    <w:rsid w:val="009C5CD3"/>
    <w:rsid w:val="009C5D6A"/>
    <w:rsid w:val="009C6171"/>
    <w:rsid w:val="009C6327"/>
    <w:rsid w:val="009C6AAE"/>
    <w:rsid w:val="009C6B61"/>
    <w:rsid w:val="009C6B9D"/>
    <w:rsid w:val="009C6D6E"/>
    <w:rsid w:val="009C7232"/>
    <w:rsid w:val="009C7435"/>
    <w:rsid w:val="009C74DD"/>
    <w:rsid w:val="009C768A"/>
    <w:rsid w:val="009C7F6B"/>
    <w:rsid w:val="009C7F98"/>
    <w:rsid w:val="009D02D8"/>
    <w:rsid w:val="009D06F7"/>
    <w:rsid w:val="009D08FD"/>
    <w:rsid w:val="009D0B5B"/>
    <w:rsid w:val="009D1119"/>
    <w:rsid w:val="009D1948"/>
    <w:rsid w:val="009D1BA6"/>
    <w:rsid w:val="009D1C3D"/>
    <w:rsid w:val="009D1ED9"/>
    <w:rsid w:val="009D2E2E"/>
    <w:rsid w:val="009D2F3C"/>
    <w:rsid w:val="009D3506"/>
    <w:rsid w:val="009D36E2"/>
    <w:rsid w:val="009D39B8"/>
    <w:rsid w:val="009D3B1F"/>
    <w:rsid w:val="009D3DA4"/>
    <w:rsid w:val="009D3E05"/>
    <w:rsid w:val="009D3EF9"/>
    <w:rsid w:val="009D3F3C"/>
    <w:rsid w:val="009D40F0"/>
    <w:rsid w:val="009D4259"/>
    <w:rsid w:val="009D42D1"/>
    <w:rsid w:val="009D48F7"/>
    <w:rsid w:val="009D4BF8"/>
    <w:rsid w:val="009D4F1B"/>
    <w:rsid w:val="009D4F8A"/>
    <w:rsid w:val="009D52BD"/>
    <w:rsid w:val="009D542D"/>
    <w:rsid w:val="009D5591"/>
    <w:rsid w:val="009D57C6"/>
    <w:rsid w:val="009D5953"/>
    <w:rsid w:val="009D5B5F"/>
    <w:rsid w:val="009D6271"/>
    <w:rsid w:val="009D69AA"/>
    <w:rsid w:val="009D69B0"/>
    <w:rsid w:val="009D69D7"/>
    <w:rsid w:val="009D6AE6"/>
    <w:rsid w:val="009D6D4F"/>
    <w:rsid w:val="009D6E2B"/>
    <w:rsid w:val="009D6FF1"/>
    <w:rsid w:val="009D711B"/>
    <w:rsid w:val="009D71B1"/>
    <w:rsid w:val="009E023B"/>
    <w:rsid w:val="009E03B9"/>
    <w:rsid w:val="009E0977"/>
    <w:rsid w:val="009E0C58"/>
    <w:rsid w:val="009E0FBF"/>
    <w:rsid w:val="009E123B"/>
    <w:rsid w:val="009E1AAE"/>
    <w:rsid w:val="009E1C83"/>
    <w:rsid w:val="009E226B"/>
    <w:rsid w:val="009E2598"/>
    <w:rsid w:val="009E2FFB"/>
    <w:rsid w:val="009E3177"/>
    <w:rsid w:val="009E3749"/>
    <w:rsid w:val="009E3947"/>
    <w:rsid w:val="009E39A2"/>
    <w:rsid w:val="009E3A1B"/>
    <w:rsid w:val="009E3CBE"/>
    <w:rsid w:val="009E3D4E"/>
    <w:rsid w:val="009E3DBF"/>
    <w:rsid w:val="009E3DCF"/>
    <w:rsid w:val="009E3EA6"/>
    <w:rsid w:val="009E4090"/>
    <w:rsid w:val="009E472A"/>
    <w:rsid w:val="009E4897"/>
    <w:rsid w:val="009E4F9F"/>
    <w:rsid w:val="009E5118"/>
    <w:rsid w:val="009E5399"/>
    <w:rsid w:val="009E5486"/>
    <w:rsid w:val="009E5542"/>
    <w:rsid w:val="009E5A56"/>
    <w:rsid w:val="009E6058"/>
    <w:rsid w:val="009E672F"/>
    <w:rsid w:val="009E6773"/>
    <w:rsid w:val="009E68E6"/>
    <w:rsid w:val="009E6B91"/>
    <w:rsid w:val="009E7429"/>
    <w:rsid w:val="009E7561"/>
    <w:rsid w:val="009E7CA0"/>
    <w:rsid w:val="009F03DC"/>
    <w:rsid w:val="009F044C"/>
    <w:rsid w:val="009F052C"/>
    <w:rsid w:val="009F0742"/>
    <w:rsid w:val="009F0C49"/>
    <w:rsid w:val="009F0D74"/>
    <w:rsid w:val="009F0DE6"/>
    <w:rsid w:val="009F128D"/>
    <w:rsid w:val="009F1922"/>
    <w:rsid w:val="009F23F8"/>
    <w:rsid w:val="009F24D5"/>
    <w:rsid w:val="009F26B7"/>
    <w:rsid w:val="009F27E1"/>
    <w:rsid w:val="009F2B72"/>
    <w:rsid w:val="009F2D37"/>
    <w:rsid w:val="009F3A5C"/>
    <w:rsid w:val="009F3B24"/>
    <w:rsid w:val="009F3CA7"/>
    <w:rsid w:val="009F3EF6"/>
    <w:rsid w:val="009F3F48"/>
    <w:rsid w:val="009F3F8C"/>
    <w:rsid w:val="009F41FA"/>
    <w:rsid w:val="009F4576"/>
    <w:rsid w:val="009F4AE2"/>
    <w:rsid w:val="009F4CEF"/>
    <w:rsid w:val="009F506D"/>
    <w:rsid w:val="009F5279"/>
    <w:rsid w:val="009F5366"/>
    <w:rsid w:val="009F53D6"/>
    <w:rsid w:val="009F54F1"/>
    <w:rsid w:val="009F564C"/>
    <w:rsid w:val="009F59E5"/>
    <w:rsid w:val="009F5E5E"/>
    <w:rsid w:val="009F5F4F"/>
    <w:rsid w:val="009F61E1"/>
    <w:rsid w:val="009F643C"/>
    <w:rsid w:val="009F65A2"/>
    <w:rsid w:val="009F6A9E"/>
    <w:rsid w:val="009F7B29"/>
    <w:rsid w:val="00A00214"/>
    <w:rsid w:val="00A00325"/>
    <w:rsid w:val="00A003FA"/>
    <w:rsid w:val="00A00469"/>
    <w:rsid w:val="00A007A3"/>
    <w:rsid w:val="00A00A87"/>
    <w:rsid w:val="00A00C77"/>
    <w:rsid w:val="00A00E31"/>
    <w:rsid w:val="00A00EB8"/>
    <w:rsid w:val="00A016E8"/>
    <w:rsid w:val="00A01A99"/>
    <w:rsid w:val="00A01F14"/>
    <w:rsid w:val="00A022D2"/>
    <w:rsid w:val="00A02699"/>
    <w:rsid w:val="00A02ED5"/>
    <w:rsid w:val="00A03580"/>
    <w:rsid w:val="00A036AA"/>
    <w:rsid w:val="00A03702"/>
    <w:rsid w:val="00A03758"/>
    <w:rsid w:val="00A038C5"/>
    <w:rsid w:val="00A03DC3"/>
    <w:rsid w:val="00A03ED4"/>
    <w:rsid w:val="00A03F2D"/>
    <w:rsid w:val="00A03FF1"/>
    <w:rsid w:val="00A0433C"/>
    <w:rsid w:val="00A044CE"/>
    <w:rsid w:val="00A04800"/>
    <w:rsid w:val="00A0480A"/>
    <w:rsid w:val="00A0497D"/>
    <w:rsid w:val="00A05186"/>
    <w:rsid w:val="00A051FD"/>
    <w:rsid w:val="00A05A02"/>
    <w:rsid w:val="00A05AC2"/>
    <w:rsid w:val="00A06037"/>
    <w:rsid w:val="00A062C5"/>
    <w:rsid w:val="00A06333"/>
    <w:rsid w:val="00A064F5"/>
    <w:rsid w:val="00A068D9"/>
    <w:rsid w:val="00A06F19"/>
    <w:rsid w:val="00A0709C"/>
    <w:rsid w:val="00A070A3"/>
    <w:rsid w:val="00A073E2"/>
    <w:rsid w:val="00A07425"/>
    <w:rsid w:val="00A074C2"/>
    <w:rsid w:val="00A07550"/>
    <w:rsid w:val="00A1015F"/>
    <w:rsid w:val="00A10285"/>
    <w:rsid w:val="00A106B9"/>
    <w:rsid w:val="00A10C99"/>
    <w:rsid w:val="00A111AD"/>
    <w:rsid w:val="00A114A5"/>
    <w:rsid w:val="00A11732"/>
    <w:rsid w:val="00A11BF2"/>
    <w:rsid w:val="00A12196"/>
    <w:rsid w:val="00A124DB"/>
    <w:rsid w:val="00A125D8"/>
    <w:rsid w:val="00A127AD"/>
    <w:rsid w:val="00A127CF"/>
    <w:rsid w:val="00A12C67"/>
    <w:rsid w:val="00A12FC7"/>
    <w:rsid w:val="00A130AB"/>
    <w:rsid w:val="00A131C6"/>
    <w:rsid w:val="00A1347E"/>
    <w:rsid w:val="00A1368C"/>
    <w:rsid w:val="00A13853"/>
    <w:rsid w:val="00A13D64"/>
    <w:rsid w:val="00A13FC4"/>
    <w:rsid w:val="00A141DE"/>
    <w:rsid w:val="00A1423A"/>
    <w:rsid w:val="00A143AE"/>
    <w:rsid w:val="00A146AC"/>
    <w:rsid w:val="00A14B76"/>
    <w:rsid w:val="00A150B6"/>
    <w:rsid w:val="00A151A6"/>
    <w:rsid w:val="00A15A88"/>
    <w:rsid w:val="00A15B4D"/>
    <w:rsid w:val="00A160ED"/>
    <w:rsid w:val="00A16265"/>
    <w:rsid w:val="00A1645D"/>
    <w:rsid w:val="00A167C5"/>
    <w:rsid w:val="00A16A06"/>
    <w:rsid w:val="00A16FB9"/>
    <w:rsid w:val="00A1722F"/>
    <w:rsid w:val="00A1727B"/>
    <w:rsid w:val="00A1797D"/>
    <w:rsid w:val="00A17EB3"/>
    <w:rsid w:val="00A20435"/>
    <w:rsid w:val="00A2070D"/>
    <w:rsid w:val="00A20EBF"/>
    <w:rsid w:val="00A212F3"/>
    <w:rsid w:val="00A21375"/>
    <w:rsid w:val="00A2150B"/>
    <w:rsid w:val="00A2181C"/>
    <w:rsid w:val="00A218D2"/>
    <w:rsid w:val="00A220DD"/>
    <w:rsid w:val="00A2232B"/>
    <w:rsid w:val="00A2233B"/>
    <w:rsid w:val="00A225DB"/>
    <w:rsid w:val="00A22D4A"/>
    <w:rsid w:val="00A2321A"/>
    <w:rsid w:val="00A2325A"/>
    <w:rsid w:val="00A23596"/>
    <w:rsid w:val="00A238F3"/>
    <w:rsid w:val="00A239E6"/>
    <w:rsid w:val="00A239FA"/>
    <w:rsid w:val="00A23B2A"/>
    <w:rsid w:val="00A23CEE"/>
    <w:rsid w:val="00A24043"/>
    <w:rsid w:val="00A240C7"/>
    <w:rsid w:val="00A2417D"/>
    <w:rsid w:val="00A244C0"/>
    <w:rsid w:val="00A244FA"/>
    <w:rsid w:val="00A24C36"/>
    <w:rsid w:val="00A24D75"/>
    <w:rsid w:val="00A24E7E"/>
    <w:rsid w:val="00A2508F"/>
    <w:rsid w:val="00A25467"/>
    <w:rsid w:val="00A2548D"/>
    <w:rsid w:val="00A256AA"/>
    <w:rsid w:val="00A25729"/>
    <w:rsid w:val="00A258BC"/>
    <w:rsid w:val="00A25F6E"/>
    <w:rsid w:val="00A2668F"/>
    <w:rsid w:val="00A266A6"/>
    <w:rsid w:val="00A26A14"/>
    <w:rsid w:val="00A26F2A"/>
    <w:rsid w:val="00A27066"/>
    <w:rsid w:val="00A270FF"/>
    <w:rsid w:val="00A2718E"/>
    <w:rsid w:val="00A27418"/>
    <w:rsid w:val="00A275C9"/>
    <w:rsid w:val="00A27EAF"/>
    <w:rsid w:val="00A3032A"/>
    <w:rsid w:val="00A30714"/>
    <w:rsid w:val="00A309BE"/>
    <w:rsid w:val="00A30BB7"/>
    <w:rsid w:val="00A30D64"/>
    <w:rsid w:val="00A30D7B"/>
    <w:rsid w:val="00A31088"/>
    <w:rsid w:val="00A31092"/>
    <w:rsid w:val="00A313CA"/>
    <w:rsid w:val="00A31B45"/>
    <w:rsid w:val="00A3208D"/>
    <w:rsid w:val="00A321B7"/>
    <w:rsid w:val="00A321DB"/>
    <w:rsid w:val="00A3252E"/>
    <w:rsid w:val="00A32967"/>
    <w:rsid w:val="00A32C43"/>
    <w:rsid w:val="00A33705"/>
    <w:rsid w:val="00A33768"/>
    <w:rsid w:val="00A33CEC"/>
    <w:rsid w:val="00A33D41"/>
    <w:rsid w:val="00A34189"/>
    <w:rsid w:val="00A343BB"/>
    <w:rsid w:val="00A3462D"/>
    <w:rsid w:val="00A34AED"/>
    <w:rsid w:val="00A34C02"/>
    <w:rsid w:val="00A34F12"/>
    <w:rsid w:val="00A350E7"/>
    <w:rsid w:val="00A35377"/>
    <w:rsid w:val="00A358C8"/>
    <w:rsid w:val="00A35C1A"/>
    <w:rsid w:val="00A35D3D"/>
    <w:rsid w:val="00A35D9F"/>
    <w:rsid w:val="00A362D3"/>
    <w:rsid w:val="00A366D9"/>
    <w:rsid w:val="00A36AD2"/>
    <w:rsid w:val="00A36CFD"/>
    <w:rsid w:val="00A37017"/>
    <w:rsid w:val="00A37281"/>
    <w:rsid w:val="00A37A32"/>
    <w:rsid w:val="00A37B39"/>
    <w:rsid w:val="00A37BA0"/>
    <w:rsid w:val="00A4054A"/>
    <w:rsid w:val="00A40859"/>
    <w:rsid w:val="00A40A0D"/>
    <w:rsid w:val="00A40CA6"/>
    <w:rsid w:val="00A40CA9"/>
    <w:rsid w:val="00A4111E"/>
    <w:rsid w:val="00A411BB"/>
    <w:rsid w:val="00A413AE"/>
    <w:rsid w:val="00A414A0"/>
    <w:rsid w:val="00A41E2B"/>
    <w:rsid w:val="00A42068"/>
    <w:rsid w:val="00A4299E"/>
    <w:rsid w:val="00A42B62"/>
    <w:rsid w:val="00A42C8E"/>
    <w:rsid w:val="00A431B1"/>
    <w:rsid w:val="00A43709"/>
    <w:rsid w:val="00A4375F"/>
    <w:rsid w:val="00A43A12"/>
    <w:rsid w:val="00A43D6E"/>
    <w:rsid w:val="00A44302"/>
    <w:rsid w:val="00A44327"/>
    <w:rsid w:val="00A445A8"/>
    <w:rsid w:val="00A44FF2"/>
    <w:rsid w:val="00A45132"/>
    <w:rsid w:val="00A4535C"/>
    <w:rsid w:val="00A454C2"/>
    <w:rsid w:val="00A46BCF"/>
    <w:rsid w:val="00A46C8C"/>
    <w:rsid w:val="00A46CFC"/>
    <w:rsid w:val="00A46EE9"/>
    <w:rsid w:val="00A47107"/>
    <w:rsid w:val="00A47361"/>
    <w:rsid w:val="00A47455"/>
    <w:rsid w:val="00A47466"/>
    <w:rsid w:val="00A47D60"/>
    <w:rsid w:val="00A504D4"/>
    <w:rsid w:val="00A5114A"/>
    <w:rsid w:val="00A516E8"/>
    <w:rsid w:val="00A51A88"/>
    <w:rsid w:val="00A51C79"/>
    <w:rsid w:val="00A51EDA"/>
    <w:rsid w:val="00A51FF6"/>
    <w:rsid w:val="00A522BD"/>
    <w:rsid w:val="00A52597"/>
    <w:rsid w:val="00A52647"/>
    <w:rsid w:val="00A526BD"/>
    <w:rsid w:val="00A529B9"/>
    <w:rsid w:val="00A529DA"/>
    <w:rsid w:val="00A52CD6"/>
    <w:rsid w:val="00A52E3D"/>
    <w:rsid w:val="00A5318C"/>
    <w:rsid w:val="00A53422"/>
    <w:rsid w:val="00A5373B"/>
    <w:rsid w:val="00A53905"/>
    <w:rsid w:val="00A53A94"/>
    <w:rsid w:val="00A53C8A"/>
    <w:rsid w:val="00A53FBD"/>
    <w:rsid w:val="00A54771"/>
    <w:rsid w:val="00A54F35"/>
    <w:rsid w:val="00A55155"/>
    <w:rsid w:val="00A556A3"/>
    <w:rsid w:val="00A5587B"/>
    <w:rsid w:val="00A55CB7"/>
    <w:rsid w:val="00A55EB2"/>
    <w:rsid w:val="00A562EB"/>
    <w:rsid w:val="00A5655B"/>
    <w:rsid w:val="00A56D18"/>
    <w:rsid w:val="00A56D45"/>
    <w:rsid w:val="00A56DD0"/>
    <w:rsid w:val="00A571B5"/>
    <w:rsid w:val="00A572C6"/>
    <w:rsid w:val="00A57AB6"/>
    <w:rsid w:val="00A6056F"/>
    <w:rsid w:val="00A60944"/>
    <w:rsid w:val="00A6098E"/>
    <w:rsid w:val="00A60999"/>
    <w:rsid w:val="00A60A0D"/>
    <w:rsid w:val="00A60D60"/>
    <w:rsid w:val="00A6106F"/>
    <w:rsid w:val="00A6112D"/>
    <w:rsid w:val="00A612AB"/>
    <w:rsid w:val="00A61464"/>
    <w:rsid w:val="00A61570"/>
    <w:rsid w:val="00A61A74"/>
    <w:rsid w:val="00A61C8A"/>
    <w:rsid w:val="00A61D85"/>
    <w:rsid w:val="00A62299"/>
    <w:rsid w:val="00A622E1"/>
    <w:rsid w:val="00A624EF"/>
    <w:rsid w:val="00A62529"/>
    <w:rsid w:val="00A62A95"/>
    <w:rsid w:val="00A62DDC"/>
    <w:rsid w:val="00A6316E"/>
    <w:rsid w:val="00A63573"/>
    <w:rsid w:val="00A635BF"/>
    <w:rsid w:val="00A63DF8"/>
    <w:rsid w:val="00A643F9"/>
    <w:rsid w:val="00A6476B"/>
    <w:rsid w:val="00A64DC2"/>
    <w:rsid w:val="00A64F47"/>
    <w:rsid w:val="00A64F63"/>
    <w:rsid w:val="00A65172"/>
    <w:rsid w:val="00A65483"/>
    <w:rsid w:val="00A65893"/>
    <w:rsid w:val="00A659AF"/>
    <w:rsid w:val="00A66202"/>
    <w:rsid w:val="00A66341"/>
    <w:rsid w:val="00A66490"/>
    <w:rsid w:val="00A66599"/>
    <w:rsid w:val="00A665B5"/>
    <w:rsid w:val="00A66621"/>
    <w:rsid w:val="00A66B16"/>
    <w:rsid w:val="00A67053"/>
    <w:rsid w:val="00A6759C"/>
    <w:rsid w:val="00A67999"/>
    <w:rsid w:val="00A67BA2"/>
    <w:rsid w:val="00A67D50"/>
    <w:rsid w:val="00A67F01"/>
    <w:rsid w:val="00A67F2C"/>
    <w:rsid w:val="00A703D4"/>
    <w:rsid w:val="00A70456"/>
    <w:rsid w:val="00A70765"/>
    <w:rsid w:val="00A70EC7"/>
    <w:rsid w:val="00A711F6"/>
    <w:rsid w:val="00A71542"/>
    <w:rsid w:val="00A71777"/>
    <w:rsid w:val="00A7181E"/>
    <w:rsid w:val="00A7190F"/>
    <w:rsid w:val="00A71ACA"/>
    <w:rsid w:val="00A71BFD"/>
    <w:rsid w:val="00A71DA0"/>
    <w:rsid w:val="00A71E83"/>
    <w:rsid w:val="00A72324"/>
    <w:rsid w:val="00A72397"/>
    <w:rsid w:val="00A72575"/>
    <w:rsid w:val="00A7307C"/>
    <w:rsid w:val="00A734E0"/>
    <w:rsid w:val="00A734F1"/>
    <w:rsid w:val="00A73A21"/>
    <w:rsid w:val="00A73A3B"/>
    <w:rsid w:val="00A73A90"/>
    <w:rsid w:val="00A73BDB"/>
    <w:rsid w:val="00A73F6D"/>
    <w:rsid w:val="00A74A43"/>
    <w:rsid w:val="00A74B5E"/>
    <w:rsid w:val="00A74BA1"/>
    <w:rsid w:val="00A74C64"/>
    <w:rsid w:val="00A74CA1"/>
    <w:rsid w:val="00A74E0F"/>
    <w:rsid w:val="00A757DD"/>
    <w:rsid w:val="00A75890"/>
    <w:rsid w:val="00A75A39"/>
    <w:rsid w:val="00A75E9B"/>
    <w:rsid w:val="00A76037"/>
    <w:rsid w:val="00A764B3"/>
    <w:rsid w:val="00A765C5"/>
    <w:rsid w:val="00A765D2"/>
    <w:rsid w:val="00A7669F"/>
    <w:rsid w:val="00A7690F"/>
    <w:rsid w:val="00A76B75"/>
    <w:rsid w:val="00A76D9F"/>
    <w:rsid w:val="00A77216"/>
    <w:rsid w:val="00A77268"/>
    <w:rsid w:val="00A80016"/>
    <w:rsid w:val="00A80076"/>
    <w:rsid w:val="00A802B1"/>
    <w:rsid w:val="00A80AB3"/>
    <w:rsid w:val="00A80B92"/>
    <w:rsid w:val="00A80BDD"/>
    <w:rsid w:val="00A80DF9"/>
    <w:rsid w:val="00A813F7"/>
    <w:rsid w:val="00A816E5"/>
    <w:rsid w:val="00A81A0C"/>
    <w:rsid w:val="00A81C99"/>
    <w:rsid w:val="00A8211A"/>
    <w:rsid w:val="00A821D0"/>
    <w:rsid w:val="00A82830"/>
    <w:rsid w:val="00A82836"/>
    <w:rsid w:val="00A8285A"/>
    <w:rsid w:val="00A82D58"/>
    <w:rsid w:val="00A830B5"/>
    <w:rsid w:val="00A83D8F"/>
    <w:rsid w:val="00A8418B"/>
    <w:rsid w:val="00A841A5"/>
    <w:rsid w:val="00A84282"/>
    <w:rsid w:val="00A842B9"/>
    <w:rsid w:val="00A84539"/>
    <w:rsid w:val="00A849CF"/>
    <w:rsid w:val="00A84D22"/>
    <w:rsid w:val="00A8541D"/>
    <w:rsid w:val="00A85593"/>
    <w:rsid w:val="00A85785"/>
    <w:rsid w:val="00A859BD"/>
    <w:rsid w:val="00A8613E"/>
    <w:rsid w:val="00A865A3"/>
    <w:rsid w:val="00A86627"/>
    <w:rsid w:val="00A86BD3"/>
    <w:rsid w:val="00A872DB"/>
    <w:rsid w:val="00A876D8"/>
    <w:rsid w:val="00A87727"/>
    <w:rsid w:val="00A87919"/>
    <w:rsid w:val="00A90199"/>
    <w:rsid w:val="00A9025A"/>
    <w:rsid w:val="00A9041A"/>
    <w:rsid w:val="00A90497"/>
    <w:rsid w:val="00A9053F"/>
    <w:rsid w:val="00A905E4"/>
    <w:rsid w:val="00A907C1"/>
    <w:rsid w:val="00A90BF7"/>
    <w:rsid w:val="00A90CD2"/>
    <w:rsid w:val="00A90FCB"/>
    <w:rsid w:val="00A9130A"/>
    <w:rsid w:val="00A91594"/>
    <w:rsid w:val="00A915E0"/>
    <w:rsid w:val="00A915E8"/>
    <w:rsid w:val="00A91763"/>
    <w:rsid w:val="00A91837"/>
    <w:rsid w:val="00A91A52"/>
    <w:rsid w:val="00A91D5D"/>
    <w:rsid w:val="00A91E0F"/>
    <w:rsid w:val="00A92A43"/>
    <w:rsid w:val="00A92E16"/>
    <w:rsid w:val="00A9357D"/>
    <w:rsid w:val="00A93694"/>
    <w:rsid w:val="00A93BC1"/>
    <w:rsid w:val="00A93CF4"/>
    <w:rsid w:val="00A93D6B"/>
    <w:rsid w:val="00A93FB6"/>
    <w:rsid w:val="00A93FFA"/>
    <w:rsid w:val="00A94007"/>
    <w:rsid w:val="00A944C2"/>
    <w:rsid w:val="00A94643"/>
    <w:rsid w:val="00A949F8"/>
    <w:rsid w:val="00A94BB4"/>
    <w:rsid w:val="00A94CEA"/>
    <w:rsid w:val="00A94D87"/>
    <w:rsid w:val="00A9508B"/>
    <w:rsid w:val="00A95CB2"/>
    <w:rsid w:val="00A960FD"/>
    <w:rsid w:val="00A9611C"/>
    <w:rsid w:val="00A9636A"/>
    <w:rsid w:val="00A96673"/>
    <w:rsid w:val="00A96B6A"/>
    <w:rsid w:val="00A96C7D"/>
    <w:rsid w:val="00A977F2"/>
    <w:rsid w:val="00A97811"/>
    <w:rsid w:val="00A97C6D"/>
    <w:rsid w:val="00A97F43"/>
    <w:rsid w:val="00AA0100"/>
    <w:rsid w:val="00AA0505"/>
    <w:rsid w:val="00AA0656"/>
    <w:rsid w:val="00AA0D9F"/>
    <w:rsid w:val="00AA12D1"/>
    <w:rsid w:val="00AA1659"/>
    <w:rsid w:val="00AA1A0D"/>
    <w:rsid w:val="00AA1B7F"/>
    <w:rsid w:val="00AA1EFE"/>
    <w:rsid w:val="00AA2898"/>
    <w:rsid w:val="00AA2CDF"/>
    <w:rsid w:val="00AA2DB0"/>
    <w:rsid w:val="00AA3168"/>
    <w:rsid w:val="00AA3332"/>
    <w:rsid w:val="00AA34E6"/>
    <w:rsid w:val="00AA37D1"/>
    <w:rsid w:val="00AA3A3C"/>
    <w:rsid w:val="00AA415D"/>
    <w:rsid w:val="00AA41F4"/>
    <w:rsid w:val="00AA4374"/>
    <w:rsid w:val="00AA4449"/>
    <w:rsid w:val="00AA4734"/>
    <w:rsid w:val="00AA4785"/>
    <w:rsid w:val="00AA4B05"/>
    <w:rsid w:val="00AA4C31"/>
    <w:rsid w:val="00AA4C7F"/>
    <w:rsid w:val="00AA4E35"/>
    <w:rsid w:val="00AA55DF"/>
    <w:rsid w:val="00AA593F"/>
    <w:rsid w:val="00AA5984"/>
    <w:rsid w:val="00AA5B5A"/>
    <w:rsid w:val="00AA5D40"/>
    <w:rsid w:val="00AA62D5"/>
    <w:rsid w:val="00AA670B"/>
    <w:rsid w:val="00AA680A"/>
    <w:rsid w:val="00AA6B83"/>
    <w:rsid w:val="00AA7060"/>
    <w:rsid w:val="00AA714D"/>
    <w:rsid w:val="00AA7727"/>
    <w:rsid w:val="00AA774A"/>
    <w:rsid w:val="00AA7810"/>
    <w:rsid w:val="00AA78EB"/>
    <w:rsid w:val="00AA7B01"/>
    <w:rsid w:val="00AA7B4A"/>
    <w:rsid w:val="00AA7B94"/>
    <w:rsid w:val="00AA7BAA"/>
    <w:rsid w:val="00AA7DED"/>
    <w:rsid w:val="00AA7EDD"/>
    <w:rsid w:val="00AA7F22"/>
    <w:rsid w:val="00AB02E4"/>
    <w:rsid w:val="00AB0429"/>
    <w:rsid w:val="00AB0F2F"/>
    <w:rsid w:val="00AB1111"/>
    <w:rsid w:val="00AB1461"/>
    <w:rsid w:val="00AB1C8C"/>
    <w:rsid w:val="00AB212D"/>
    <w:rsid w:val="00AB23F5"/>
    <w:rsid w:val="00AB27FB"/>
    <w:rsid w:val="00AB2E50"/>
    <w:rsid w:val="00AB32CB"/>
    <w:rsid w:val="00AB32D3"/>
    <w:rsid w:val="00AB3323"/>
    <w:rsid w:val="00AB3473"/>
    <w:rsid w:val="00AB355C"/>
    <w:rsid w:val="00AB3692"/>
    <w:rsid w:val="00AB3763"/>
    <w:rsid w:val="00AB3842"/>
    <w:rsid w:val="00AB3973"/>
    <w:rsid w:val="00AB3A7B"/>
    <w:rsid w:val="00AB3F4E"/>
    <w:rsid w:val="00AB3FAB"/>
    <w:rsid w:val="00AB400D"/>
    <w:rsid w:val="00AB40BD"/>
    <w:rsid w:val="00AB477F"/>
    <w:rsid w:val="00AB4C2E"/>
    <w:rsid w:val="00AB4C3E"/>
    <w:rsid w:val="00AB4D06"/>
    <w:rsid w:val="00AB5056"/>
    <w:rsid w:val="00AB57EB"/>
    <w:rsid w:val="00AB5898"/>
    <w:rsid w:val="00AB5AA0"/>
    <w:rsid w:val="00AB6286"/>
    <w:rsid w:val="00AB6CE4"/>
    <w:rsid w:val="00AB6D2F"/>
    <w:rsid w:val="00AB70EF"/>
    <w:rsid w:val="00AB71B1"/>
    <w:rsid w:val="00AB7448"/>
    <w:rsid w:val="00AB7C73"/>
    <w:rsid w:val="00AB7C99"/>
    <w:rsid w:val="00AB7DB0"/>
    <w:rsid w:val="00AB7E78"/>
    <w:rsid w:val="00AC0094"/>
    <w:rsid w:val="00AC0101"/>
    <w:rsid w:val="00AC02CE"/>
    <w:rsid w:val="00AC0318"/>
    <w:rsid w:val="00AC0679"/>
    <w:rsid w:val="00AC0717"/>
    <w:rsid w:val="00AC0E79"/>
    <w:rsid w:val="00AC0EAC"/>
    <w:rsid w:val="00AC1532"/>
    <w:rsid w:val="00AC1674"/>
    <w:rsid w:val="00AC175F"/>
    <w:rsid w:val="00AC1CC7"/>
    <w:rsid w:val="00AC1F25"/>
    <w:rsid w:val="00AC1FD3"/>
    <w:rsid w:val="00AC227E"/>
    <w:rsid w:val="00AC277A"/>
    <w:rsid w:val="00AC2792"/>
    <w:rsid w:val="00AC2B33"/>
    <w:rsid w:val="00AC2D20"/>
    <w:rsid w:val="00AC2F9B"/>
    <w:rsid w:val="00AC314D"/>
    <w:rsid w:val="00AC34B0"/>
    <w:rsid w:val="00AC34ED"/>
    <w:rsid w:val="00AC36AB"/>
    <w:rsid w:val="00AC37ED"/>
    <w:rsid w:val="00AC3907"/>
    <w:rsid w:val="00AC3CF1"/>
    <w:rsid w:val="00AC3EA9"/>
    <w:rsid w:val="00AC42D0"/>
    <w:rsid w:val="00AC42DF"/>
    <w:rsid w:val="00AC4315"/>
    <w:rsid w:val="00AC44B3"/>
    <w:rsid w:val="00AC46AF"/>
    <w:rsid w:val="00AC484A"/>
    <w:rsid w:val="00AC48B4"/>
    <w:rsid w:val="00AC4A4A"/>
    <w:rsid w:val="00AC4CBA"/>
    <w:rsid w:val="00AC4E1E"/>
    <w:rsid w:val="00AC6201"/>
    <w:rsid w:val="00AC6370"/>
    <w:rsid w:val="00AC63BC"/>
    <w:rsid w:val="00AC659A"/>
    <w:rsid w:val="00AC6717"/>
    <w:rsid w:val="00AC6818"/>
    <w:rsid w:val="00AC6AF5"/>
    <w:rsid w:val="00AC70EB"/>
    <w:rsid w:val="00AC7B4E"/>
    <w:rsid w:val="00AD0334"/>
    <w:rsid w:val="00AD03C3"/>
    <w:rsid w:val="00AD04CD"/>
    <w:rsid w:val="00AD074C"/>
    <w:rsid w:val="00AD0833"/>
    <w:rsid w:val="00AD10BF"/>
    <w:rsid w:val="00AD129E"/>
    <w:rsid w:val="00AD13D7"/>
    <w:rsid w:val="00AD15C9"/>
    <w:rsid w:val="00AD16CD"/>
    <w:rsid w:val="00AD1930"/>
    <w:rsid w:val="00AD1955"/>
    <w:rsid w:val="00AD195D"/>
    <w:rsid w:val="00AD1E02"/>
    <w:rsid w:val="00AD233B"/>
    <w:rsid w:val="00AD288C"/>
    <w:rsid w:val="00AD2C2F"/>
    <w:rsid w:val="00AD31DB"/>
    <w:rsid w:val="00AD3654"/>
    <w:rsid w:val="00AD3929"/>
    <w:rsid w:val="00AD3B2C"/>
    <w:rsid w:val="00AD3D8F"/>
    <w:rsid w:val="00AD3E10"/>
    <w:rsid w:val="00AD4379"/>
    <w:rsid w:val="00AD4918"/>
    <w:rsid w:val="00AD49EA"/>
    <w:rsid w:val="00AD4CBA"/>
    <w:rsid w:val="00AD51B6"/>
    <w:rsid w:val="00AD5283"/>
    <w:rsid w:val="00AD539A"/>
    <w:rsid w:val="00AD5409"/>
    <w:rsid w:val="00AD5898"/>
    <w:rsid w:val="00AD5A6D"/>
    <w:rsid w:val="00AD5D11"/>
    <w:rsid w:val="00AD5D72"/>
    <w:rsid w:val="00AD6393"/>
    <w:rsid w:val="00AD66E6"/>
    <w:rsid w:val="00AD670C"/>
    <w:rsid w:val="00AD6815"/>
    <w:rsid w:val="00AD69B2"/>
    <w:rsid w:val="00AD6B52"/>
    <w:rsid w:val="00AD6EC6"/>
    <w:rsid w:val="00AD6FDF"/>
    <w:rsid w:val="00AD736B"/>
    <w:rsid w:val="00AD7BC3"/>
    <w:rsid w:val="00AE0073"/>
    <w:rsid w:val="00AE0381"/>
    <w:rsid w:val="00AE03B7"/>
    <w:rsid w:val="00AE093D"/>
    <w:rsid w:val="00AE0942"/>
    <w:rsid w:val="00AE0AF4"/>
    <w:rsid w:val="00AE0BC2"/>
    <w:rsid w:val="00AE1118"/>
    <w:rsid w:val="00AE125A"/>
    <w:rsid w:val="00AE1689"/>
    <w:rsid w:val="00AE16B7"/>
    <w:rsid w:val="00AE1AE4"/>
    <w:rsid w:val="00AE1C59"/>
    <w:rsid w:val="00AE2093"/>
    <w:rsid w:val="00AE22FC"/>
    <w:rsid w:val="00AE230E"/>
    <w:rsid w:val="00AE2619"/>
    <w:rsid w:val="00AE29B7"/>
    <w:rsid w:val="00AE2C67"/>
    <w:rsid w:val="00AE2D0F"/>
    <w:rsid w:val="00AE2FEF"/>
    <w:rsid w:val="00AE3066"/>
    <w:rsid w:val="00AE3AF7"/>
    <w:rsid w:val="00AE3DCC"/>
    <w:rsid w:val="00AE3EEE"/>
    <w:rsid w:val="00AE4456"/>
    <w:rsid w:val="00AE4B3E"/>
    <w:rsid w:val="00AE4FE9"/>
    <w:rsid w:val="00AE517F"/>
    <w:rsid w:val="00AE587E"/>
    <w:rsid w:val="00AE5A47"/>
    <w:rsid w:val="00AE5ADD"/>
    <w:rsid w:val="00AE5C47"/>
    <w:rsid w:val="00AE5E36"/>
    <w:rsid w:val="00AE5EE4"/>
    <w:rsid w:val="00AE6106"/>
    <w:rsid w:val="00AE634A"/>
    <w:rsid w:val="00AE638D"/>
    <w:rsid w:val="00AE6934"/>
    <w:rsid w:val="00AE6A04"/>
    <w:rsid w:val="00AE6A5A"/>
    <w:rsid w:val="00AE7238"/>
    <w:rsid w:val="00AE724D"/>
    <w:rsid w:val="00AE78C9"/>
    <w:rsid w:val="00AE7FD3"/>
    <w:rsid w:val="00AF0199"/>
    <w:rsid w:val="00AF0BBE"/>
    <w:rsid w:val="00AF107A"/>
    <w:rsid w:val="00AF1096"/>
    <w:rsid w:val="00AF1295"/>
    <w:rsid w:val="00AF15DF"/>
    <w:rsid w:val="00AF16F6"/>
    <w:rsid w:val="00AF17A3"/>
    <w:rsid w:val="00AF19F7"/>
    <w:rsid w:val="00AF1AF2"/>
    <w:rsid w:val="00AF1E19"/>
    <w:rsid w:val="00AF1FF2"/>
    <w:rsid w:val="00AF2033"/>
    <w:rsid w:val="00AF2906"/>
    <w:rsid w:val="00AF2BE2"/>
    <w:rsid w:val="00AF2E41"/>
    <w:rsid w:val="00AF390E"/>
    <w:rsid w:val="00AF3E5E"/>
    <w:rsid w:val="00AF3FA5"/>
    <w:rsid w:val="00AF43C5"/>
    <w:rsid w:val="00AF441F"/>
    <w:rsid w:val="00AF46B0"/>
    <w:rsid w:val="00AF4D5C"/>
    <w:rsid w:val="00AF5223"/>
    <w:rsid w:val="00AF53E6"/>
    <w:rsid w:val="00AF57E2"/>
    <w:rsid w:val="00AF5C2F"/>
    <w:rsid w:val="00AF5E8F"/>
    <w:rsid w:val="00AF641E"/>
    <w:rsid w:val="00AF6986"/>
    <w:rsid w:val="00AF69FC"/>
    <w:rsid w:val="00AF6E08"/>
    <w:rsid w:val="00AF70DD"/>
    <w:rsid w:val="00AF7BC8"/>
    <w:rsid w:val="00B0019D"/>
    <w:rsid w:val="00B00A2C"/>
    <w:rsid w:val="00B00DC0"/>
    <w:rsid w:val="00B00EBF"/>
    <w:rsid w:val="00B00F9A"/>
    <w:rsid w:val="00B00FE1"/>
    <w:rsid w:val="00B0180D"/>
    <w:rsid w:val="00B01B1A"/>
    <w:rsid w:val="00B01D6C"/>
    <w:rsid w:val="00B021F2"/>
    <w:rsid w:val="00B0234E"/>
    <w:rsid w:val="00B02D44"/>
    <w:rsid w:val="00B02D93"/>
    <w:rsid w:val="00B03B91"/>
    <w:rsid w:val="00B03E87"/>
    <w:rsid w:val="00B03EE3"/>
    <w:rsid w:val="00B03FD6"/>
    <w:rsid w:val="00B040FC"/>
    <w:rsid w:val="00B043DD"/>
    <w:rsid w:val="00B04504"/>
    <w:rsid w:val="00B047C7"/>
    <w:rsid w:val="00B049EF"/>
    <w:rsid w:val="00B04D05"/>
    <w:rsid w:val="00B04F36"/>
    <w:rsid w:val="00B050B1"/>
    <w:rsid w:val="00B05280"/>
    <w:rsid w:val="00B052FB"/>
    <w:rsid w:val="00B0550A"/>
    <w:rsid w:val="00B05938"/>
    <w:rsid w:val="00B05970"/>
    <w:rsid w:val="00B05C62"/>
    <w:rsid w:val="00B05EA7"/>
    <w:rsid w:val="00B06061"/>
    <w:rsid w:val="00B062D6"/>
    <w:rsid w:val="00B0630A"/>
    <w:rsid w:val="00B06407"/>
    <w:rsid w:val="00B064A2"/>
    <w:rsid w:val="00B06558"/>
    <w:rsid w:val="00B06903"/>
    <w:rsid w:val="00B06938"/>
    <w:rsid w:val="00B06F67"/>
    <w:rsid w:val="00B06FEA"/>
    <w:rsid w:val="00B0703A"/>
    <w:rsid w:val="00B0704D"/>
    <w:rsid w:val="00B07156"/>
    <w:rsid w:val="00B07642"/>
    <w:rsid w:val="00B076F7"/>
    <w:rsid w:val="00B07ADB"/>
    <w:rsid w:val="00B07C0F"/>
    <w:rsid w:val="00B07DA3"/>
    <w:rsid w:val="00B07ED7"/>
    <w:rsid w:val="00B10709"/>
    <w:rsid w:val="00B109D9"/>
    <w:rsid w:val="00B109FB"/>
    <w:rsid w:val="00B10E07"/>
    <w:rsid w:val="00B1112D"/>
    <w:rsid w:val="00B1119A"/>
    <w:rsid w:val="00B11287"/>
    <w:rsid w:val="00B112C5"/>
    <w:rsid w:val="00B11619"/>
    <w:rsid w:val="00B1166B"/>
    <w:rsid w:val="00B11924"/>
    <w:rsid w:val="00B123EE"/>
    <w:rsid w:val="00B1248E"/>
    <w:rsid w:val="00B12910"/>
    <w:rsid w:val="00B12B3B"/>
    <w:rsid w:val="00B12FF1"/>
    <w:rsid w:val="00B13262"/>
    <w:rsid w:val="00B13F1F"/>
    <w:rsid w:val="00B14412"/>
    <w:rsid w:val="00B14977"/>
    <w:rsid w:val="00B14F0F"/>
    <w:rsid w:val="00B15197"/>
    <w:rsid w:val="00B15278"/>
    <w:rsid w:val="00B1538F"/>
    <w:rsid w:val="00B15394"/>
    <w:rsid w:val="00B1542A"/>
    <w:rsid w:val="00B15FBF"/>
    <w:rsid w:val="00B16067"/>
    <w:rsid w:val="00B160AB"/>
    <w:rsid w:val="00B163F0"/>
    <w:rsid w:val="00B16897"/>
    <w:rsid w:val="00B16AB2"/>
    <w:rsid w:val="00B16C56"/>
    <w:rsid w:val="00B16F64"/>
    <w:rsid w:val="00B176A1"/>
    <w:rsid w:val="00B17D99"/>
    <w:rsid w:val="00B203DA"/>
    <w:rsid w:val="00B20781"/>
    <w:rsid w:val="00B20A0F"/>
    <w:rsid w:val="00B20A3D"/>
    <w:rsid w:val="00B20A46"/>
    <w:rsid w:val="00B20DEC"/>
    <w:rsid w:val="00B20DFC"/>
    <w:rsid w:val="00B20EA0"/>
    <w:rsid w:val="00B2105B"/>
    <w:rsid w:val="00B21116"/>
    <w:rsid w:val="00B212A7"/>
    <w:rsid w:val="00B21309"/>
    <w:rsid w:val="00B2191B"/>
    <w:rsid w:val="00B21AE4"/>
    <w:rsid w:val="00B21BD1"/>
    <w:rsid w:val="00B21CC5"/>
    <w:rsid w:val="00B21E02"/>
    <w:rsid w:val="00B22204"/>
    <w:rsid w:val="00B22540"/>
    <w:rsid w:val="00B227C9"/>
    <w:rsid w:val="00B22D91"/>
    <w:rsid w:val="00B232E4"/>
    <w:rsid w:val="00B2332F"/>
    <w:rsid w:val="00B2357F"/>
    <w:rsid w:val="00B23BDC"/>
    <w:rsid w:val="00B23EBC"/>
    <w:rsid w:val="00B246D7"/>
    <w:rsid w:val="00B247CE"/>
    <w:rsid w:val="00B24986"/>
    <w:rsid w:val="00B24F40"/>
    <w:rsid w:val="00B2513B"/>
    <w:rsid w:val="00B25152"/>
    <w:rsid w:val="00B252D0"/>
    <w:rsid w:val="00B254EA"/>
    <w:rsid w:val="00B25837"/>
    <w:rsid w:val="00B25959"/>
    <w:rsid w:val="00B25A9E"/>
    <w:rsid w:val="00B26484"/>
    <w:rsid w:val="00B26909"/>
    <w:rsid w:val="00B26E7D"/>
    <w:rsid w:val="00B27236"/>
    <w:rsid w:val="00B2759F"/>
    <w:rsid w:val="00B278E5"/>
    <w:rsid w:val="00B27A69"/>
    <w:rsid w:val="00B27B23"/>
    <w:rsid w:val="00B27D02"/>
    <w:rsid w:val="00B27E1F"/>
    <w:rsid w:val="00B30500"/>
    <w:rsid w:val="00B308B5"/>
    <w:rsid w:val="00B30BCE"/>
    <w:rsid w:val="00B30D36"/>
    <w:rsid w:val="00B30EEC"/>
    <w:rsid w:val="00B311AB"/>
    <w:rsid w:val="00B317DB"/>
    <w:rsid w:val="00B31E3D"/>
    <w:rsid w:val="00B31F38"/>
    <w:rsid w:val="00B320E7"/>
    <w:rsid w:val="00B321BE"/>
    <w:rsid w:val="00B326A0"/>
    <w:rsid w:val="00B32927"/>
    <w:rsid w:val="00B32E7E"/>
    <w:rsid w:val="00B33B34"/>
    <w:rsid w:val="00B344AC"/>
    <w:rsid w:val="00B34649"/>
    <w:rsid w:val="00B34768"/>
    <w:rsid w:val="00B35407"/>
    <w:rsid w:val="00B3570C"/>
    <w:rsid w:val="00B359E4"/>
    <w:rsid w:val="00B35E94"/>
    <w:rsid w:val="00B36240"/>
    <w:rsid w:val="00B3633D"/>
    <w:rsid w:val="00B366DD"/>
    <w:rsid w:val="00B36910"/>
    <w:rsid w:val="00B36B82"/>
    <w:rsid w:val="00B36D43"/>
    <w:rsid w:val="00B374EE"/>
    <w:rsid w:val="00B377EB"/>
    <w:rsid w:val="00B40008"/>
    <w:rsid w:val="00B40196"/>
    <w:rsid w:val="00B407E7"/>
    <w:rsid w:val="00B40AC6"/>
    <w:rsid w:val="00B41025"/>
    <w:rsid w:val="00B41305"/>
    <w:rsid w:val="00B41774"/>
    <w:rsid w:val="00B41B1A"/>
    <w:rsid w:val="00B41DAC"/>
    <w:rsid w:val="00B41EBF"/>
    <w:rsid w:val="00B41F9F"/>
    <w:rsid w:val="00B422DD"/>
    <w:rsid w:val="00B423D2"/>
    <w:rsid w:val="00B425D4"/>
    <w:rsid w:val="00B42948"/>
    <w:rsid w:val="00B42A56"/>
    <w:rsid w:val="00B42ABA"/>
    <w:rsid w:val="00B42EFB"/>
    <w:rsid w:val="00B432B4"/>
    <w:rsid w:val="00B438E5"/>
    <w:rsid w:val="00B439AF"/>
    <w:rsid w:val="00B43FE0"/>
    <w:rsid w:val="00B440F9"/>
    <w:rsid w:val="00B4449B"/>
    <w:rsid w:val="00B44717"/>
    <w:rsid w:val="00B44EF3"/>
    <w:rsid w:val="00B45633"/>
    <w:rsid w:val="00B456E9"/>
    <w:rsid w:val="00B45A50"/>
    <w:rsid w:val="00B45B0C"/>
    <w:rsid w:val="00B45BAF"/>
    <w:rsid w:val="00B466F3"/>
    <w:rsid w:val="00B46727"/>
    <w:rsid w:val="00B4674B"/>
    <w:rsid w:val="00B46D4B"/>
    <w:rsid w:val="00B46FD4"/>
    <w:rsid w:val="00B47A48"/>
    <w:rsid w:val="00B5026E"/>
    <w:rsid w:val="00B50619"/>
    <w:rsid w:val="00B506B6"/>
    <w:rsid w:val="00B5070D"/>
    <w:rsid w:val="00B50CD8"/>
    <w:rsid w:val="00B50CF5"/>
    <w:rsid w:val="00B50ED4"/>
    <w:rsid w:val="00B5107E"/>
    <w:rsid w:val="00B510AF"/>
    <w:rsid w:val="00B5116C"/>
    <w:rsid w:val="00B51188"/>
    <w:rsid w:val="00B51264"/>
    <w:rsid w:val="00B51279"/>
    <w:rsid w:val="00B52257"/>
    <w:rsid w:val="00B522AF"/>
    <w:rsid w:val="00B5234A"/>
    <w:rsid w:val="00B523B9"/>
    <w:rsid w:val="00B52515"/>
    <w:rsid w:val="00B526E1"/>
    <w:rsid w:val="00B528A2"/>
    <w:rsid w:val="00B53231"/>
    <w:rsid w:val="00B5349C"/>
    <w:rsid w:val="00B53949"/>
    <w:rsid w:val="00B53A49"/>
    <w:rsid w:val="00B53AEC"/>
    <w:rsid w:val="00B53B0D"/>
    <w:rsid w:val="00B53B28"/>
    <w:rsid w:val="00B53C46"/>
    <w:rsid w:val="00B5413B"/>
    <w:rsid w:val="00B5420C"/>
    <w:rsid w:val="00B54BB5"/>
    <w:rsid w:val="00B54CA4"/>
    <w:rsid w:val="00B550B3"/>
    <w:rsid w:val="00B5524B"/>
    <w:rsid w:val="00B555B9"/>
    <w:rsid w:val="00B559D0"/>
    <w:rsid w:val="00B5619D"/>
    <w:rsid w:val="00B561E0"/>
    <w:rsid w:val="00B567F0"/>
    <w:rsid w:val="00B56DD7"/>
    <w:rsid w:val="00B573A7"/>
    <w:rsid w:val="00B57426"/>
    <w:rsid w:val="00B5754C"/>
    <w:rsid w:val="00B57C9D"/>
    <w:rsid w:val="00B60215"/>
    <w:rsid w:val="00B605ED"/>
    <w:rsid w:val="00B605F8"/>
    <w:rsid w:val="00B60DBA"/>
    <w:rsid w:val="00B6112F"/>
    <w:rsid w:val="00B61144"/>
    <w:rsid w:val="00B61250"/>
    <w:rsid w:val="00B617AB"/>
    <w:rsid w:val="00B61ABD"/>
    <w:rsid w:val="00B62053"/>
    <w:rsid w:val="00B6270B"/>
    <w:rsid w:val="00B62B74"/>
    <w:rsid w:val="00B63178"/>
    <w:rsid w:val="00B6338C"/>
    <w:rsid w:val="00B63613"/>
    <w:rsid w:val="00B63794"/>
    <w:rsid w:val="00B63DCA"/>
    <w:rsid w:val="00B640DF"/>
    <w:rsid w:val="00B64AB1"/>
    <w:rsid w:val="00B64B73"/>
    <w:rsid w:val="00B64CE8"/>
    <w:rsid w:val="00B64F73"/>
    <w:rsid w:val="00B650CB"/>
    <w:rsid w:val="00B653A1"/>
    <w:rsid w:val="00B6570D"/>
    <w:rsid w:val="00B65714"/>
    <w:rsid w:val="00B6576C"/>
    <w:rsid w:val="00B65957"/>
    <w:rsid w:val="00B660C5"/>
    <w:rsid w:val="00B66163"/>
    <w:rsid w:val="00B66535"/>
    <w:rsid w:val="00B667AA"/>
    <w:rsid w:val="00B66E2A"/>
    <w:rsid w:val="00B66E32"/>
    <w:rsid w:val="00B66F4F"/>
    <w:rsid w:val="00B672CE"/>
    <w:rsid w:val="00B67A75"/>
    <w:rsid w:val="00B67D2C"/>
    <w:rsid w:val="00B67EE7"/>
    <w:rsid w:val="00B700C6"/>
    <w:rsid w:val="00B706A9"/>
    <w:rsid w:val="00B70B5A"/>
    <w:rsid w:val="00B711D5"/>
    <w:rsid w:val="00B7139E"/>
    <w:rsid w:val="00B714B2"/>
    <w:rsid w:val="00B71614"/>
    <w:rsid w:val="00B717BC"/>
    <w:rsid w:val="00B71A26"/>
    <w:rsid w:val="00B71AC4"/>
    <w:rsid w:val="00B71B20"/>
    <w:rsid w:val="00B72526"/>
    <w:rsid w:val="00B730C3"/>
    <w:rsid w:val="00B730C9"/>
    <w:rsid w:val="00B73252"/>
    <w:rsid w:val="00B734BC"/>
    <w:rsid w:val="00B7354A"/>
    <w:rsid w:val="00B736D9"/>
    <w:rsid w:val="00B737ED"/>
    <w:rsid w:val="00B738DC"/>
    <w:rsid w:val="00B739C6"/>
    <w:rsid w:val="00B7415F"/>
    <w:rsid w:val="00B74873"/>
    <w:rsid w:val="00B74DF9"/>
    <w:rsid w:val="00B74DFF"/>
    <w:rsid w:val="00B753F9"/>
    <w:rsid w:val="00B75496"/>
    <w:rsid w:val="00B754EA"/>
    <w:rsid w:val="00B75A8E"/>
    <w:rsid w:val="00B75C27"/>
    <w:rsid w:val="00B75D3C"/>
    <w:rsid w:val="00B75DEF"/>
    <w:rsid w:val="00B75E2F"/>
    <w:rsid w:val="00B76465"/>
    <w:rsid w:val="00B765F5"/>
    <w:rsid w:val="00B768B2"/>
    <w:rsid w:val="00B76950"/>
    <w:rsid w:val="00B76A65"/>
    <w:rsid w:val="00B76A97"/>
    <w:rsid w:val="00B76EBE"/>
    <w:rsid w:val="00B7708A"/>
    <w:rsid w:val="00B77208"/>
    <w:rsid w:val="00B77959"/>
    <w:rsid w:val="00B801BF"/>
    <w:rsid w:val="00B805A7"/>
    <w:rsid w:val="00B8063E"/>
    <w:rsid w:val="00B807FC"/>
    <w:rsid w:val="00B80B66"/>
    <w:rsid w:val="00B80C85"/>
    <w:rsid w:val="00B80E66"/>
    <w:rsid w:val="00B81695"/>
    <w:rsid w:val="00B81768"/>
    <w:rsid w:val="00B820F9"/>
    <w:rsid w:val="00B82224"/>
    <w:rsid w:val="00B8228B"/>
    <w:rsid w:val="00B82810"/>
    <w:rsid w:val="00B82C7D"/>
    <w:rsid w:val="00B833D0"/>
    <w:rsid w:val="00B83B23"/>
    <w:rsid w:val="00B83CE3"/>
    <w:rsid w:val="00B83F5B"/>
    <w:rsid w:val="00B84416"/>
    <w:rsid w:val="00B84BA4"/>
    <w:rsid w:val="00B84CD4"/>
    <w:rsid w:val="00B84CF2"/>
    <w:rsid w:val="00B84D9C"/>
    <w:rsid w:val="00B84F71"/>
    <w:rsid w:val="00B8517E"/>
    <w:rsid w:val="00B851C9"/>
    <w:rsid w:val="00B85523"/>
    <w:rsid w:val="00B85546"/>
    <w:rsid w:val="00B8558E"/>
    <w:rsid w:val="00B8564B"/>
    <w:rsid w:val="00B85874"/>
    <w:rsid w:val="00B85DD4"/>
    <w:rsid w:val="00B85F19"/>
    <w:rsid w:val="00B86034"/>
    <w:rsid w:val="00B86516"/>
    <w:rsid w:val="00B86523"/>
    <w:rsid w:val="00B86636"/>
    <w:rsid w:val="00B867B3"/>
    <w:rsid w:val="00B86963"/>
    <w:rsid w:val="00B86C02"/>
    <w:rsid w:val="00B86C53"/>
    <w:rsid w:val="00B8784F"/>
    <w:rsid w:val="00B8791A"/>
    <w:rsid w:val="00B90206"/>
    <w:rsid w:val="00B9053C"/>
    <w:rsid w:val="00B905EA"/>
    <w:rsid w:val="00B90689"/>
    <w:rsid w:val="00B90918"/>
    <w:rsid w:val="00B90966"/>
    <w:rsid w:val="00B90B0D"/>
    <w:rsid w:val="00B90DEA"/>
    <w:rsid w:val="00B90ECA"/>
    <w:rsid w:val="00B9106B"/>
    <w:rsid w:val="00B913EA"/>
    <w:rsid w:val="00B91461"/>
    <w:rsid w:val="00B91D1A"/>
    <w:rsid w:val="00B91DE5"/>
    <w:rsid w:val="00B91EFC"/>
    <w:rsid w:val="00B92926"/>
    <w:rsid w:val="00B92F5F"/>
    <w:rsid w:val="00B930D5"/>
    <w:rsid w:val="00B935AB"/>
    <w:rsid w:val="00B935C3"/>
    <w:rsid w:val="00B93A99"/>
    <w:rsid w:val="00B93DF4"/>
    <w:rsid w:val="00B93F73"/>
    <w:rsid w:val="00B9403F"/>
    <w:rsid w:val="00B9436E"/>
    <w:rsid w:val="00B9455F"/>
    <w:rsid w:val="00B9473E"/>
    <w:rsid w:val="00B9517A"/>
    <w:rsid w:val="00B9533A"/>
    <w:rsid w:val="00B95525"/>
    <w:rsid w:val="00B95889"/>
    <w:rsid w:val="00B95B35"/>
    <w:rsid w:val="00B95D62"/>
    <w:rsid w:val="00B95D9A"/>
    <w:rsid w:val="00B966EC"/>
    <w:rsid w:val="00B9691B"/>
    <w:rsid w:val="00B96AE5"/>
    <w:rsid w:val="00B96CF8"/>
    <w:rsid w:val="00B96EC8"/>
    <w:rsid w:val="00B97194"/>
    <w:rsid w:val="00B97E87"/>
    <w:rsid w:val="00B97FEA"/>
    <w:rsid w:val="00BA0133"/>
    <w:rsid w:val="00BA024B"/>
    <w:rsid w:val="00BA079B"/>
    <w:rsid w:val="00BA0892"/>
    <w:rsid w:val="00BA09BD"/>
    <w:rsid w:val="00BA0CD7"/>
    <w:rsid w:val="00BA0EA6"/>
    <w:rsid w:val="00BA0F6E"/>
    <w:rsid w:val="00BA11FB"/>
    <w:rsid w:val="00BA1206"/>
    <w:rsid w:val="00BA1746"/>
    <w:rsid w:val="00BA1B34"/>
    <w:rsid w:val="00BA2103"/>
    <w:rsid w:val="00BA251F"/>
    <w:rsid w:val="00BA26EA"/>
    <w:rsid w:val="00BA280C"/>
    <w:rsid w:val="00BA2972"/>
    <w:rsid w:val="00BA2B46"/>
    <w:rsid w:val="00BA2EE2"/>
    <w:rsid w:val="00BA3AA4"/>
    <w:rsid w:val="00BA3CFB"/>
    <w:rsid w:val="00BA3E55"/>
    <w:rsid w:val="00BA3E8B"/>
    <w:rsid w:val="00BA3F30"/>
    <w:rsid w:val="00BA4B5A"/>
    <w:rsid w:val="00BA4E5B"/>
    <w:rsid w:val="00BA4F6D"/>
    <w:rsid w:val="00BA53BE"/>
    <w:rsid w:val="00BA563E"/>
    <w:rsid w:val="00BA58D9"/>
    <w:rsid w:val="00BA5E9B"/>
    <w:rsid w:val="00BA654F"/>
    <w:rsid w:val="00BA6822"/>
    <w:rsid w:val="00BA6D4C"/>
    <w:rsid w:val="00BA6DF5"/>
    <w:rsid w:val="00BA70C9"/>
    <w:rsid w:val="00BA710B"/>
    <w:rsid w:val="00BA7587"/>
    <w:rsid w:val="00BA7EE3"/>
    <w:rsid w:val="00BB0211"/>
    <w:rsid w:val="00BB04EA"/>
    <w:rsid w:val="00BB0793"/>
    <w:rsid w:val="00BB081E"/>
    <w:rsid w:val="00BB0BE8"/>
    <w:rsid w:val="00BB1043"/>
    <w:rsid w:val="00BB1704"/>
    <w:rsid w:val="00BB190A"/>
    <w:rsid w:val="00BB20A8"/>
    <w:rsid w:val="00BB2126"/>
    <w:rsid w:val="00BB26C7"/>
    <w:rsid w:val="00BB27A4"/>
    <w:rsid w:val="00BB28E7"/>
    <w:rsid w:val="00BB3015"/>
    <w:rsid w:val="00BB30A0"/>
    <w:rsid w:val="00BB3740"/>
    <w:rsid w:val="00BB37D7"/>
    <w:rsid w:val="00BB3849"/>
    <w:rsid w:val="00BB3F9A"/>
    <w:rsid w:val="00BB425F"/>
    <w:rsid w:val="00BB43A9"/>
    <w:rsid w:val="00BB454A"/>
    <w:rsid w:val="00BB4669"/>
    <w:rsid w:val="00BB4828"/>
    <w:rsid w:val="00BB4A80"/>
    <w:rsid w:val="00BB4E52"/>
    <w:rsid w:val="00BB51DB"/>
    <w:rsid w:val="00BB5440"/>
    <w:rsid w:val="00BB545E"/>
    <w:rsid w:val="00BB5DD5"/>
    <w:rsid w:val="00BB5F7E"/>
    <w:rsid w:val="00BB6619"/>
    <w:rsid w:val="00BB679D"/>
    <w:rsid w:val="00BB6F62"/>
    <w:rsid w:val="00BB7567"/>
    <w:rsid w:val="00BB7749"/>
    <w:rsid w:val="00BB7C62"/>
    <w:rsid w:val="00BC03A0"/>
    <w:rsid w:val="00BC0661"/>
    <w:rsid w:val="00BC085A"/>
    <w:rsid w:val="00BC0AFF"/>
    <w:rsid w:val="00BC0F5A"/>
    <w:rsid w:val="00BC15D5"/>
    <w:rsid w:val="00BC1C03"/>
    <w:rsid w:val="00BC1DFD"/>
    <w:rsid w:val="00BC21A7"/>
    <w:rsid w:val="00BC2366"/>
    <w:rsid w:val="00BC25EF"/>
    <w:rsid w:val="00BC2C4D"/>
    <w:rsid w:val="00BC2C64"/>
    <w:rsid w:val="00BC2FBA"/>
    <w:rsid w:val="00BC34C6"/>
    <w:rsid w:val="00BC379F"/>
    <w:rsid w:val="00BC396F"/>
    <w:rsid w:val="00BC3A46"/>
    <w:rsid w:val="00BC3BEB"/>
    <w:rsid w:val="00BC40D0"/>
    <w:rsid w:val="00BC41A6"/>
    <w:rsid w:val="00BC4CBD"/>
    <w:rsid w:val="00BC4D17"/>
    <w:rsid w:val="00BC51F0"/>
    <w:rsid w:val="00BC53B5"/>
    <w:rsid w:val="00BC5403"/>
    <w:rsid w:val="00BC55C5"/>
    <w:rsid w:val="00BC5625"/>
    <w:rsid w:val="00BC5B81"/>
    <w:rsid w:val="00BC5CC7"/>
    <w:rsid w:val="00BC6742"/>
    <w:rsid w:val="00BC6977"/>
    <w:rsid w:val="00BC6C72"/>
    <w:rsid w:val="00BC6F3C"/>
    <w:rsid w:val="00BC7216"/>
    <w:rsid w:val="00BC7548"/>
    <w:rsid w:val="00BC79A1"/>
    <w:rsid w:val="00BC7C77"/>
    <w:rsid w:val="00BC7C9B"/>
    <w:rsid w:val="00BD00E9"/>
    <w:rsid w:val="00BD0856"/>
    <w:rsid w:val="00BD08F5"/>
    <w:rsid w:val="00BD0979"/>
    <w:rsid w:val="00BD0D1C"/>
    <w:rsid w:val="00BD15F3"/>
    <w:rsid w:val="00BD1928"/>
    <w:rsid w:val="00BD206F"/>
    <w:rsid w:val="00BD229F"/>
    <w:rsid w:val="00BD23CE"/>
    <w:rsid w:val="00BD2B68"/>
    <w:rsid w:val="00BD2DD3"/>
    <w:rsid w:val="00BD2E0A"/>
    <w:rsid w:val="00BD3261"/>
    <w:rsid w:val="00BD32DB"/>
    <w:rsid w:val="00BD3475"/>
    <w:rsid w:val="00BD417B"/>
    <w:rsid w:val="00BD4630"/>
    <w:rsid w:val="00BD46B2"/>
    <w:rsid w:val="00BD4AF3"/>
    <w:rsid w:val="00BD53C5"/>
    <w:rsid w:val="00BD5623"/>
    <w:rsid w:val="00BD5704"/>
    <w:rsid w:val="00BD5FE8"/>
    <w:rsid w:val="00BD60D9"/>
    <w:rsid w:val="00BD620D"/>
    <w:rsid w:val="00BD67F5"/>
    <w:rsid w:val="00BD6844"/>
    <w:rsid w:val="00BD68B3"/>
    <w:rsid w:val="00BD68E1"/>
    <w:rsid w:val="00BD6AC8"/>
    <w:rsid w:val="00BD74C7"/>
    <w:rsid w:val="00BD76FE"/>
    <w:rsid w:val="00BD771C"/>
    <w:rsid w:val="00BD77CC"/>
    <w:rsid w:val="00BD7AAC"/>
    <w:rsid w:val="00BD7B96"/>
    <w:rsid w:val="00BD7F63"/>
    <w:rsid w:val="00BE0207"/>
    <w:rsid w:val="00BE02C9"/>
    <w:rsid w:val="00BE0372"/>
    <w:rsid w:val="00BE042A"/>
    <w:rsid w:val="00BE073D"/>
    <w:rsid w:val="00BE0BC1"/>
    <w:rsid w:val="00BE0DDC"/>
    <w:rsid w:val="00BE1630"/>
    <w:rsid w:val="00BE1FD2"/>
    <w:rsid w:val="00BE20DA"/>
    <w:rsid w:val="00BE2567"/>
    <w:rsid w:val="00BE25BC"/>
    <w:rsid w:val="00BE27AE"/>
    <w:rsid w:val="00BE2DB0"/>
    <w:rsid w:val="00BE3099"/>
    <w:rsid w:val="00BE3521"/>
    <w:rsid w:val="00BE356A"/>
    <w:rsid w:val="00BE35A1"/>
    <w:rsid w:val="00BE36E7"/>
    <w:rsid w:val="00BE3823"/>
    <w:rsid w:val="00BE4347"/>
    <w:rsid w:val="00BE45D6"/>
    <w:rsid w:val="00BE4E53"/>
    <w:rsid w:val="00BE4F1D"/>
    <w:rsid w:val="00BE509F"/>
    <w:rsid w:val="00BE5328"/>
    <w:rsid w:val="00BE5941"/>
    <w:rsid w:val="00BE5B43"/>
    <w:rsid w:val="00BE5C45"/>
    <w:rsid w:val="00BE5D80"/>
    <w:rsid w:val="00BE5FC2"/>
    <w:rsid w:val="00BE60B4"/>
    <w:rsid w:val="00BE60C1"/>
    <w:rsid w:val="00BE6520"/>
    <w:rsid w:val="00BE6A95"/>
    <w:rsid w:val="00BE6C2C"/>
    <w:rsid w:val="00BE6C40"/>
    <w:rsid w:val="00BE71D6"/>
    <w:rsid w:val="00BE7ACC"/>
    <w:rsid w:val="00BE7B26"/>
    <w:rsid w:val="00BF02E5"/>
    <w:rsid w:val="00BF0629"/>
    <w:rsid w:val="00BF0869"/>
    <w:rsid w:val="00BF0873"/>
    <w:rsid w:val="00BF0A16"/>
    <w:rsid w:val="00BF0B93"/>
    <w:rsid w:val="00BF0BF6"/>
    <w:rsid w:val="00BF0DB8"/>
    <w:rsid w:val="00BF0DBC"/>
    <w:rsid w:val="00BF0F9A"/>
    <w:rsid w:val="00BF1047"/>
    <w:rsid w:val="00BF1551"/>
    <w:rsid w:val="00BF16E0"/>
    <w:rsid w:val="00BF1EE7"/>
    <w:rsid w:val="00BF1F59"/>
    <w:rsid w:val="00BF20DC"/>
    <w:rsid w:val="00BF2312"/>
    <w:rsid w:val="00BF2636"/>
    <w:rsid w:val="00BF2C34"/>
    <w:rsid w:val="00BF3101"/>
    <w:rsid w:val="00BF336F"/>
    <w:rsid w:val="00BF33A2"/>
    <w:rsid w:val="00BF33CC"/>
    <w:rsid w:val="00BF3C51"/>
    <w:rsid w:val="00BF3D22"/>
    <w:rsid w:val="00BF3E39"/>
    <w:rsid w:val="00BF420D"/>
    <w:rsid w:val="00BF4340"/>
    <w:rsid w:val="00BF48A1"/>
    <w:rsid w:val="00BF4921"/>
    <w:rsid w:val="00BF4D20"/>
    <w:rsid w:val="00BF4DB6"/>
    <w:rsid w:val="00BF5BDD"/>
    <w:rsid w:val="00BF5E8A"/>
    <w:rsid w:val="00BF60C1"/>
    <w:rsid w:val="00BF6158"/>
    <w:rsid w:val="00BF61B4"/>
    <w:rsid w:val="00BF620A"/>
    <w:rsid w:val="00BF627B"/>
    <w:rsid w:val="00BF63DC"/>
    <w:rsid w:val="00BF6765"/>
    <w:rsid w:val="00BF6BD0"/>
    <w:rsid w:val="00BF6FC5"/>
    <w:rsid w:val="00BF7325"/>
    <w:rsid w:val="00BF746E"/>
    <w:rsid w:val="00BF76D8"/>
    <w:rsid w:val="00BF7C7C"/>
    <w:rsid w:val="00BF7CB1"/>
    <w:rsid w:val="00BF7E9E"/>
    <w:rsid w:val="00BF7EAA"/>
    <w:rsid w:val="00BF7F97"/>
    <w:rsid w:val="00C003CF"/>
    <w:rsid w:val="00C007B4"/>
    <w:rsid w:val="00C011E9"/>
    <w:rsid w:val="00C0138F"/>
    <w:rsid w:val="00C014E5"/>
    <w:rsid w:val="00C01A2D"/>
    <w:rsid w:val="00C01A68"/>
    <w:rsid w:val="00C01EA1"/>
    <w:rsid w:val="00C026DF"/>
    <w:rsid w:val="00C02C69"/>
    <w:rsid w:val="00C02DBC"/>
    <w:rsid w:val="00C02DCE"/>
    <w:rsid w:val="00C034E5"/>
    <w:rsid w:val="00C0359A"/>
    <w:rsid w:val="00C035E7"/>
    <w:rsid w:val="00C039CF"/>
    <w:rsid w:val="00C039F6"/>
    <w:rsid w:val="00C03A71"/>
    <w:rsid w:val="00C03E95"/>
    <w:rsid w:val="00C042AB"/>
    <w:rsid w:val="00C043D3"/>
    <w:rsid w:val="00C04457"/>
    <w:rsid w:val="00C049ED"/>
    <w:rsid w:val="00C05527"/>
    <w:rsid w:val="00C057F1"/>
    <w:rsid w:val="00C06214"/>
    <w:rsid w:val="00C0624D"/>
    <w:rsid w:val="00C068D0"/>
    <w:rsid w:val="00C069A7"/>
    <w:rsid w:val="00C06A1A"/>
    <w:rsid w:val="00C06EEE"/>
    <w:rsid w:val="00C0713F"/>
    <w:rsid w:val="00C07471"/>
    <w:rsid w:val="00C07A48"/>
    <w:rsid w:val="00C07F10"/>
    <w:rsid w:val="00C1009B"/>
    <w:rsid w:val="00C1062E"/>
    <w:rsid w:val="00C106CF"/>
    <w:rsid w:val="00C108BB"/>
    <w:rsid w:val="00C10AB4"/>
    <w:rsid w:val="00C10AE8"/>
    <w:rsid w:val="00C10C95"/>
    <w:rsid w:val="00C10D0A"/>
    <w:rsid w:val="00C10F41"/>
    <w:rsid w:val="00C11209"/>
    <w:rsid w:val="00C11958"/>
    <w:rsid w:val="00C11A21"/>
    <w:rsid w:val="00C11B39"/>
    <w:rsid w:val="00C11C1D"/>
    <w:rsid w:val="00C11E63"/>
    <w:rsid w:val="00C12365"/>
    <w:rsid w:val="00C123CD"/>
    <w:rsid w:val="00C1243F"/>
    <w:rsid w:val="00C12560"/>
    <w:rsid w:val="00C12862"/>
    <w:rsid w:val="00C1296B"/>
    <w:rsid w:val="00C1304F"/>
    <w:rsid w:val="00C1359F"/>
    <w:rsid w:val="00C13DDF"/>
    <w:rsid w:val="00C14044"/>
    <w:rsid w:val="00C146D2"/>
    <w:rsid w:val="00C14D30"/>
    <w:rsid w:val="00C151AE"/>
    <w:rsid w:val="00C156BE"/>
    <w:rsid w:val="00C1617A"/>
    <w:rsid w:val="00C161C6"/>
    <w:rsid w:val="00C16222"/>
    <w:rsid w:val="00C16450"/>
    <w:rsid w:val="00C16612"/>
    <w:rsid w:val="00C168F9"/>
    <w:rsid w:val="00C169C2"/>
    <w:rsid w:val="00C16EF2"/>
    <w:rsid w:val="00C17139"/>
    <w:rsid w:val="00C17843"/>
    <w:rsid w:val="00C17A7A"/>
    <w:rsid w:val="00C2008C"/>
    <w:rsid w:val="00C20FF8"/>
    <w:rsid w:val="00C210EF"/>
    <w:rsid w:val="00C219DA"/>
    <w:rsid w:val="00C21A1C"/>
    <w:rsid w:val="00C224CF"/>
    <w:rsid w:val="00C2265E"/>
    <w:rsid w:val="00C226E7"/>
    <w:rsid w:val="00C22B63"/>
    <w:rsid w:val="00C22C21"/>
    <w:rsid w:val="00C23EF0"/>
    <w:rsid w:val="00C2406E"/>
    <w:rsid w:val="00C246DC"/>
    <w:rsid w:val="00C24888"/>
    <w:rsid w:val="00C249ED"/>
    <w:rsid w:val="00C24A97"/>
    <w:rsid w:val="00C24C7F"/>
    <w:rsid w:val="00C254DD"/>
    <w:rsid w:val="00C2562C"/>
    <w:rsid w:val="00C2575B"/>
    <w:rsid w:val="00C26151"/>
    <w:rsid w:val="00C262DA"/>
    <w:rsid w:val="00C266B4"/>
    <w:rsid w:val="00C26958"/>
    <w:rsid w:val="00C26985"/>
    <w:rsid w:val="00C26A3A"/>
    <w:rsid w:val="00C270AA"/>
    <w:rsid w:val="00C27166"/>
    <w:rsid w:val="00C2730F"/>
    <w:rsid w:val="00C27C14"/>
    <w:rsid w:val="00C27DB3"/>
    <w:rsid w:val="00C27FF3"/>
    <w:rsid w:val="00C302D3"/>
    <w:rsid w:val="00C307CF"/>
    <w:rsid w:val="00C30B00"/>
    <w:rsid w:val="00C30C00"/>
    <w:rsid w:val="00C30CCD"/>
    <w:rsid w:val="00C30E2C"/>
    <w:rsid w:val="00C3100D"/>
    <w:rsid w:val="00C3105F"/>
    <w:rsid w:val="00C31451"/>
    <w:rsid w:val="00C314C9"/>
    <w:rsid w:val="00C31843"/>
    <w:rsid w:val="00C31C23"/>
    <w:rsid w:val="00C31C63"/>
    <w:rsid w:val="00C31F35"/>
    <w:rsid w:val="00C32324"/>
    <w:rsid w:val="00C3253A"/>
    <w:rsid w:val="00C328BF"/>
    <w:rsid w:val="00C32ABC"/>
    <w:rsid w:val="00C32F1F"/>
    <w:rsid w:val="00C33430"/>
    <w:rsid w:val="00C33548"/>
    <w:rsid w:val="00C337A3"/>
    <w:rsid w:val="00C33A46"/>
    <w:rsid w:val="00C33B76"/>
    <w:rsid w:val="00C33CA6"/>
    <w:rsid w:val="00C34455"/>
    <w:rsid w:val="00C346B1"/>
    <w:rsid w:val="00C34CE4"/>
    <w:rsid w:val="00C34D28"/>
    <w:rsid w:val="00C34FAE"/>
    <w:rsid w:val="00C35158"/>
    <w:rsid w:val="00C3518B"/>
    <w:rsid w:val="00C35259"/>
    <w:rsid w:val="00C35418"/>
    <w:rsid w:val="00C35805"/>
    <w:rsid w:val="00C35842"/>
    <w:rsid w:val="00C35D22"/>
    <w:rsid w:val="00C35DA2"/>
    <w:rsid w:val="00C36081"/>
    <w:rsid w:val="00C3608D"/>
    <w:rsid w:val="00C363D7"/>
    <w:rsid w:val="00C36B17"/>
    <w:rsid w:val="00C36B81"/>
    <w:rsid w:val="00C36BF0"/>
    <w:rsid w:val="00C36D7D"/>
    <w:rsid w:val="00C379DD"/>
    <w:rsid w:val="00C37B0B"/>
    <w:rsid w:val="00C37C62"/>
    <w:rsid w:val="00C400F7"/>
    <w:rsid w:val="00C4026E"/>
    <w:rsid w:val="00C408B2"/>
    <w:rsid w:val="00C40A44"/>
    <w:rsid w:val="00C40B16"/>
    <w:rsid w:val="00C40ED5"/>
    <w:rsid w:val="00C412CE"/>
    <w:rsid w:val="00C413C1"/>
    <w:rsid w:val="00C41825"/>
    <w:rsid w:val="00C4184E"/>
    <w:rsid w:val="00C41C72"/>
    <w:rsid w:val="00C42170"/>
    <w:rsid w:val="00C421C8"/>
    <w:rsid w:val="00C4272C"/>
    <w:rsid w:val="00C42A7D"/>
    <w:rsid w:val="00C42D43"/>
    <w:rsid w:val="00C430C6"/>
    <w:rsid w:val="00C4315B"/>
    <w:rsid w:val="00C43879"/>
    <w:rsid w:val="00C44581"/>
    <w:rsid w:val="00C44804"/>
    <w:rsid w:val="00C44DCC"/>
    <w:rsid w:val="00C44E7E"/>
    <w:rsid w:val="00C44F29"/>
    <w:rsid w:val="00C44FEB"/>
    <w:rsid w:val="00C45090"/>
    <w:rsid w:val="00C4509D"/>
    <w:rsid w:val="00C45735"/>
    <w:rsid w:val="00C458B4"/>
    <w:rsid w:val="00C45A05"/>
    <w:rsid w:val="00C45C7B"/>
    <w:rsid w:val="00C45EDF"/>
    <w:rsid w:val="00C46013"/>
    <w:rsid w:val="00C46411"/>
    <w:rsid w:val="00C46C94"/>
    <w:rsid w:val="00C474F9"/>
    <w:rsid w:val="00C47567"/>
    <w:rsid w:val="00C502D0"/>
    <w:rsid w:val="00C50CCA"/>
    <w:rsid w:val="00C50FE7"/>
    <w:rsid w:val="00C513BC"/>
    <w:rsid w:val="00C51502"/>
    <w:rsid w:val="00C516C6"/>
    <w:rsid w:val="00C51A06"/>
    <w:rsid w:val="00C51AE7"/>
    <w:rsid w:val="00C51C18"/>
    <w:rsid w:val="00C51DB6"/>
    <w:rsid w:val="00C52262"/>
    <w:rsid w:val="00C52335"/>
    <w:rsid w:val="00C52625"/>
    <w:rsid w:val="00C528BE"/>
    <w:rsid w:val="00C52BC2"/>
    <w:rsid w:val="00C52FA4"/>
    <w:rsid w:val="00C534C4"/>
    <w:rsid w:val="00C53D8E"/>
    <w:rsid w:val="00C54578"/>
    <w:rsid w:val="00C54998"/>
    <w:rsid w:val="00C54B19"/>
    <w:rsid w:val="00C54D67"/>
    <w:rsid w:val="00C550DE"/>
    <w:rsid w:val="00C5547C"/>
    <w:rsid w:val="00C556A4"/>
    <w:rsid w:val="00C55884"/>
    <w:rsid w:val="00C55DE9"/>
    <w:rsid w:val="00C56478"/>
    <w:rsid w:val="00C570F8"/>
    <w:rsid w:val="00C57105"/>
    <w:rsid w:val="00C5740A"/>
    <w:rsid w:val="00C57A8A"/>
    <w:rsid w:val="00C57C2A"/>
    <w:rsid w:val="00C57FBC"/>
    <w:rsid w:val="00C6000F"/>
    <w:rsid w:val="00C60068"/>
    <w:rsid w:val="00C604F0"/>
    <w:rsid w:val="00C60638"/>
    <w:rsid w:val="00C60A0B"/>
    <w:rsid w:val="00C60D9E"/>
    <w:rsid w:val="00C61245"/>
    <w:rsid w:val="00C618BD"/>
    <w:rsid w:val="00C61A31"/>
    <w:rsid w:val="00C61ABF"/>
    <w:rsid w:val="00C61B5C"/>
    <w:rsid w:val="00C61D56"/>
    <w:rsid w:val="00C6235E"/>
    <w:rsid w:val="00C623E6"/>
    <w:rsid w:val="00C62686"/>
    <w:rsid w:val="00C62C13"/>
    <w:rsid w:val="00C62C50"/>
    <w:rsid w:val="00C62CBF"/>
    <w:rsid w:val="00C6319E"/>
    <w:rsid w:val="00C631DD"/>
    <w:rsid w:val="00C63EEC"/>
    <w:rsid w:val="00C63FFA"/>
    <w:rsid w:val="00C64580"/>
    <w:rsid w:val="00C6492F"/>
    <w:rsid w:val="00C64955"/>
    <w:rsid w:val="00C64DAC"/>
    <w:rsid w:val="00C65045"/>
    <w:rsid w:val="00C6526B"/>
    <w:rsid w:val="00C65848"/>
    <w:rsid w:val="00C65971"/>
    <w:rsid w:val="00C659A8"/>
    <w:rsid w:val="00C65D32"/>
    <w:rsid w:val="00C65DDB"/>
    <w:rsid w:val="00C66068"/>
    <w:rsid w:val="00C66182"/>
    <w:rsid w:val="00C66278"/>
    <w:rsid w:val="00C663D7"/>
    <w:rsid w:val="00C66490"/>
    <w:rsid w:val="00C66713"/>
    <w:rsid w:val="00C66C94"/>
    <w:rsid w:val="00C66E64"/>
    <w:rsid w:val="00C679CB"/>
    <w:rsid w:val="00C67A66"/>
    <w:rsid w:val="00C67AD4"/>
    <w:rsid w:val="00C67DF0"/>
    <w:rsid w:val="00C67E22"/>
    <w:rsid w:val="00C701B9"/>
    <w:rsid w:val="00C70357"/>
    <w:rsid w:val="00C705DE"/>
    <w:rsid w:val="00C70A6E"/>
    <w:rsid w:val="00C70F8C"/>
    <w:rsid w:val="00C7163C"/>
    <w:rsid w:val="00C71865"/>
    <w:rsid w:val="00C72253"/>
    <w:rsid w:val="00C723D8"/>
    <w:rsid w:val="00C724E7"/>
    <w:rsid w:val="00C7261F"/>
    <w:rsid w:val="00C72851"/>
    <w:rsid w:val="00C7378B"/>
    <w:rsid w:val="00C73912"/>
    <w:rsid w:val="00C73D78"/>
    <w:rsid w:val="00C742B0"/>
    <w:rsid w:val="00C74B84"/>
    <w:rsid w:val="00C75643"/>
    <w:rsid w:val="00C75AC2"/>
    <w:rsid w:val="00C75C00"/>
    <w:rsid w:val="00C75DA5"/>
    <w:rsid w:val="00C76201"/>
    <w:rsid w:val="00C762F1"/>
    <w:rsid w:val="00C76312"/>
    <w:rsid w:val="00C76941"/>
    <w:rsid w:val="00C7715E"/>
    <w:rsid w:val="00C7796A"/>
    <w:rsid w:val="00C77975"/>
    <w:rsid w:val="00C80191"/>
    <w:rsid w:val="00C80222"/>
    <w:rsid w:val="00C807AA"/>
    <w:rsid w:val="00C8090B"/>
    <w:rsid w:val="00C80CE5"/>
    <w:rsid w:val="00C80FF6"/>
    <w:rsid w:val="00C814D9"/>
    <w:rsid w:val="00C81B92"/>
    <w:rsid w:val="00C82043"/>
    <w:rsid w:val="00C8204A"/>
    <w:rsid w:val="00C82291"/>
    <w:rsid w:val="00C82462"/>
    <w:rsid w:val="00C824DD"/>
    <w:rsid w:val="00C8266E"/>
    <w:rsid w:val="00C82B43"/>
    <w:rsid w:val="00C82E3C"/>
    <w:rsid w:val="00C82EB9"/>
    <w:rsid w:val="00C834DF"/>
    <w:rsid w:val="00C83628"/>
    <w:rsid w:val="00C838B7"/>
    <w:rsid w:val="00C83A18"/>
    <w:rsid w:val="00C83A6C"/>
    <w:rsid w:val="00C83D10"/>
    <w:rsid w:val="00C83EAF"/>
    <w:rsid w:val="00C8414C"/>
    <w:rsid w:val="00C84407"/>
    <w:rsid w:val="00C846CF"/>
    <w:rsid w:val="00C847CF"/>
    <w:rsid w:val="00C84873"/>
    <w:rsid w:val="00C84888"/>
    <w:rsid w:val="00C84BDA"/>
    <w:rsid w:val="00C85248"/>
    <w:rsid w:val="00C85643"/>
    <w:rsid w:val="00C8587C"/>
    <w:rsid w:val="00C85ADE"/>
    <w:rsid w:val="00C85BF0"/>
    <w:rsid w:val="00C85D03"/>
    <w:rsid w:val="00C860BF"/>
    <w:rsid w:val="00C86285"/>
    <w:rsid w:val="00C86385"/>
    <w:rsid w:val="00C8697A"/>
    <w:rsid w:val="00C86B0E"/>
    <w:rsid w:val="00C86D6F"/>
    <w:rsid w:val="00C86E08"/>
    <w:rsid w:val="00C87216"/>
    <w:rsid w:val="00C872EC"/>
    <w:rsid w:val="00C87509"/>
    <w:rsid w:val="00C87524"/>
    <w:rsid w:val="00C876BD"/>
    <w:rsid w:val="00C87911"/>
    <w:rsid w:val="00C87C22"/>
    <w:rsid w:val="00C90121"/>
    <w:rsid w:val="00C90376"/>
    <w:rsid w:val="00C9054D"/>
    <w:rsid w:val="00C906D1"/>
    <w:rsid w:val="00C90848"/>
    <w:rsid w:val="00C909A8"/>
    <w:rsid w:val="00C90E12"/>
    <w:rsid w:val="00C90F43"/>
    <w:rsid w:val="00C91934"/>
    <w:rsid w:val="00C9199B"/>
    <w:rsid w:val="00C91B0D"/>
    <w:rsid w:val="00C91B66"/>
    <w:rsid w:val="00C91DB0"/>
    <w:rsid w:val="00C91E11"/>
    <w:rsid w:val="00C91EA6"/>
    <w:rsid w:val="00C91EE8"/>
    <w:rsid w:val="00C9226D"/>
    <w:rsid w:val="00C927BF"/>
    <w:rsid w:val="00C92890"/>
    <w:rsid w:val="00C92997"/>
    <w:rsid w:val="00C92B41"/>
    <w:rsid w:val="00C92BB7"/>
    <w:rsid w:val="00C92C0E"/>
    <w:rsid w:val="00C92C67"/>
    <w:rsid w:val="00C934E9"/>
    <w:rsid w:val="00C93F75"/>
    <w:rsid w:val="00C94368"/>
    <w:rsid w:val="00C9447D"/>
    <w:rsid w:val="00C9484F"/>
    <w:rsid w:val="00C94E0B"/>
    <w:rsid w:val="00C94F83"/>
    <w:rsid w:val="00C9532D"/>
    <w:rsid w:val="00C95436"/>
    <w:rsid w:val="00C956A8"/>
    <w:rsid w:val="00C956C7"/>
    <w:rsid w:val="00C95D0B"/>
    <w:rsid w:val="00C96972"/>
    <w:rsid w:val="00C96E1E"/>
    <w:rsid w:val="00CA014B"/>
    <w:rsid w:val="00CA01F2"/>
    <w:rsid w:val="00CA063F"/>
    <w:rsid w:val="00CA0952"/>
    <w:rsid w:val="00CA09F7"/>
    <w:rsid w:val="00CA0A3D"/>
    <w:rsid w:val="00CA0CD5"/>
    <w:rsid w:val="00CA0FA2"/>
    <w:rsid w:val="00CA112A"/>
    <w:rsid w:val="00CA1609"/>
    <w:rsid w:val="00CA1933"/>
    <w:rsid w:val="00CA23A5"/>
    <w:rsid w:val="00CA253D"/>
    <w:rsid w:val="00CA27E1"/>
    <w:rsid w:val="00CA2A1E"/>
    <w:rsid w:val="00CA2EB9"/>
    <w:rsid w:val="00CA327D"/>
    <w:rsid w:val="00CA32DB"/>
    <w:rsid w:val="00CA3CB2"/>
    <w:rsid w:val="00CA3D12"/>
    <w:rsid w:val="00CA3DEF"/>
    <w:rsid w:val="00CA4605"/>
    <w:rsid w:val="00CA4757"/>
    <w:rsid w:val="00CA4AAA"/>
    <w:rsid w:val="00CA4D4D"/>
    <w:rsid w:val="00CA4E50"/>
    <w:rsid w:val="00CA5280"/>
    <w:rsid w:val="00CA542E"/>
    <w:rsid w:val="00CA57C1"/>
    <w:rsid w:val="00CA5881"/>
    <w:rsid w:val="00CA5A6E"/>
    <w:rsid w:val="00CA5F44"/>
    <w:rsid w:val="00CA613C"/>
    <w:rsid w:val="00CA61EE"/>
    <w:rsid w:val="00CA657E"/>
    <w:rsid w:val="00CA6799"/>
    <w:rsid w:val="00CA69DA"/>
    <w:rsid w:val="00CA6CF6"/>
    <w:rsid w:val="00CA6E2F"/>
    <w:rsid w:val="00CA7161"/>
    <w:rsid w:val="00CA7887"/>
    <w:rsid w:val="00CA7914"/>
    <w:rsid w:val="00CA7965"/>
    <w:rsid w:val="00CA7FC8"/>
    <w:rsid w:val="00CB061A"/>
    <w:rsid w:val="00CB0B5B"/>
    <w:rsid w:val="00CB0C31"/>
    <w:rsid w:val="00CB0C44"/>
    <w:rsid w:val="00CB0E14"/>
    <w:rsid w:val="00CB1C81"/>
    <w:rsid w:val="00CB2082"/>
    <w:rsid w:val="00CB20F8"/>
    <w:rsid w:val="00CB2334"/>
    <w:rsid w:val="00CB245C"/>
    <w:rsid w:val="00CB25A8"/>
    <w:rsid w:val="00CB2B55"/>
    <w:rsid w:val="00CB2FC8"/>
    <w:rsid w:val="00CB337C"/>
    <w:rsid w:val="00CB33FA"/>
    <w:rsid w:val="00CB3B3C"/>
    <w:rsid w:val="00CB3C7E"/>
    <w:rsid w:val="00CB3F81"/>
    <w:rsid w:val="00CB41F7"/>
    <w:rsid w:val="00CB445C"/>
    <w:rsid w:val="00CB4672"/>
    <w:rsid w:val="00CB4996"/>
    <w:rsid w:val="00CB4A38"/>
    <w:rsid w:val="00CB4ABF"/>
    <w:rsid w:val="00CB4B4A"/>
    <w:rsid w:val="00CB4C12"/>
    <w:rsid w:val="00CB4F37"/>
    <w:rsid w:val="00CB51EC"/>
    <w:rsid w:val="00CB574F"/>
    <w:rsid w:val="00CB5992"/>
    <w:rsid w:val="00CB5CC4"/>
    <w:rsid w:val="00CB5FC0"/>
    <w:rsid w:val="00CB69F9"/>
    <w:rsid w:val="00CB6EE0"/>
    <w:rsid w:val="00CB7825"/>
    <w:rsid w:val="00CB7AFC"/>
    <w:rsid w:val="00CB7CB3"/>
    <w:rsid w:val="00CB7E1F"/>
    <w:rsid w:val="00CB7F46"/>
    <w:rsid w:val="00CC007F"/>
    <w:rsid w:val="00CC040C"/>
    <w:rsid w:val="00CC04C9"/>
    <w:rsid w:val="00CC054D"/>
    <w:rsid w:val="00CC079D"/>
    <w:rsid w:val="00CC0800"/>
    <w:rsid w:val="00CC08DE"/>
    <w:rsid w:val="00CC0B32"/>
    <w:rsid w:val="00CC0E4F"/>
    <w:rsid w:val="00CC11D6"/>
    <w:rsid w:val="00CC126F"/>
    <w:rsid w:val="00CC1747"/>
    <w:rsid w:val="00CC18D6"/>
    <w:rsid w:val="00CC1BC5"/>
    <w:rsid w:val="00CC1D0A"/>
    <w:rsid w:val="00CC1F6B"/>
    <w:rsid w:val="00CC24F1"/>
    <w:rsid w:val="00CC2570"/>
    <w:rsid w:val="00CC27B2"/>
    <w:rsid w:val="00CC27DE"/>
    <w:rsid w:val="00CC301B"/>
    <w:rsid w:val="00CC394E"/>
    <w:rsid w:val="00CC3F20"/>
    <w:rsid w:val="00CC46AA"/>
    <w:rsid w:val="00CC473E"/>
    <w:rsid w:val="00CC4931"/>
    <w:rsid w:val="00CC4A16"/>
    <w:rsid w:val="00CC4AC4"/>
    <w:rsid w:val="00CC4BEB"/>
    <w:rsid w:val="00CC50E2"/>
    <w:rsid w:val="00CC5A62"/>
    <w:rsid w:val="00CC5AB0"/>
    <w:rsid w:val="00CC5AEC"/>
    <w:rsid w:val="00CC5CFC"/>
    <w:rsid w:val="00CC6555"/>
    <w:rsid w:val="00CC6781"/>
    <w:rsid w:val="00CC6ED4"/>
    <w:rsid w:val="00CC6FE4"/>
    <w:rsid w:val="00CC7085"/>
    <w:rsid w:val="00CC7150"/>
    <w:rsid w:val="00CC71C9"/>
    <w:rsid w:val="00CC7425"/>
    <w:rsid w:val="00CC75DE"/>
    <w:rsid w:val="00CC7600"/>
    <w:rsid w:val="00CC76E6"/>
    <w:rsid w:val="00CC7712"/>
    <w:rsid w:val="00CC779A"/>
    <w:rsid w:val="00CC7BA7"/>
    <w:rsid w:val="00CC7C64"/>
    <w:rsid w:val="00CC7EF0"/>
    <w:rsid w:val="00CD03E5"/>
    <w:rsid w:val="00CD0522"/>
    <w:rsid w:val="00CD056B"/>
    <w:rsid w:val="00CD0735"/>
    <w:rsid w:val="00CD0DF0"/>
    <w:rsid w:val="00CD13F4"/>
    <w:rsid w:val="00CD16BA"/>
    <w:rsid w:val="00CD1777"/>
    <w:rsid w:val="00CD18F1"/>
    <w:rsid w:val="00CD1995"/>
    <w:rsid w:val="00CD1D7B"/>
    <w:rsid w:val="00CD1DA2"/>
    <w:rsid w:val="00CD1F4B"/>
    <w:rsid w:val="00CD21F5"/>
    <w:rsid w:val="00CD24D9"/>
    <w:rsid w:val="00CD271F"/>
    <w:rsid w:val="00CD2A27"/>
    <w:rsid w:val="00CD2E7D"/>
    <w:rsid w:val="00CD2FB9"/>
    <w:rsid w:val="00CD3912"/>
    <w:rsid w:val="00CD391C"/>
    <w:rsid w:val="00CD396F"/>
    <w:rsid w:val="00CD39DC"/>
    <w:rsid w:val="00CD39F6"/>
    <w:rsid w:val="00CD43C4"/>
    <w:rsid w:val="00CD445C"/>
    <w:rsid w:val="00CD49BA"/>
    <w:rsid w:val="00CD4A7A"/>
    <w:rsid w:val="00CD4F23"/>
    <w:rsid w:val="00CD4F9E"/>
    <w:rsid w:val="00CD53B3"/>
    <w:rsid w:val="00CD54EA"/>
    <w:rsid w:val="00CD5511"/>
    <w:rsid w:val="00CD58A1"/>
    <w:rsid w:val="00CD5A23"/>
    <w:rsid w:val="00CD5B9F"/>
    <w:rsid w:val="00CD62D0"/>
    <w:rsid w:val="00CD694F"/>
    <w:rsid w:val="00CD6AB1"/>
    <w:rsid w:val="00CD74C3"/>
    <w:rsid w:val="00CE02BC"/>
    <w:rsid w:val="00CE072E"/>
    <w:rsid w:val="00CE0B5C"/>
    <w:rsid w:val="00CE0CC4"/>
    <w:rsid w:val="00CE0F69"/>
    <w:rsid w:val="00CE12AE"/>
    <w:rsid w:val="00CE13B7"/>
    <w:rsid w:val="00CE1570"/>
    <w:rsid w:val="00CE1644"/>
    <w:rsid w:val="00CE1CE1"/>
    <w:rsid w:val="00CE1D85"/>
    <w:rsid w:val="00CE1FEA"/>
    <w:rsid w:val="00CE229D"/>
    <w:rsid w:val="00CE24BF"/>
    <w:rsid w:val="00CE24DA"/>
    <w:rsid w:val="00CE2945"/>
    <w:rsid w:val="00CE2D21"/>
    <w:rsid w:val="00CE2FA1"/>
    <w:rsid w:val="00CE370E"/>
    <w:rsid w:val="00CE4200"/>
    <w:rsid w:val="00CE42CF"/>
    <w:rsid w:val="00CE4999"/>
    <w:rsid w:val="00CE4AC1"/>
    <w:rsid w:val="00CE4D41"/>
    <w:rsid w:val="00CE4D4B"/>
    <w:rsid w:val="00CE50E3"/>
    <w:rsid w:val="00CE5577"/>
    <w:rsid w:val="00CE56CA"/>
    <w:rsid w:val="00CE5A69"/>
    <w:rsid w:val="00CE5BB9"/>
    <w:rsid w:val="00CE60AE"/>
    <w:rsid w:val="00CE637B"/>
    <w:rsid w:val="00CE6679"/>
    <w:rsid w:val="00CE68B9"/>
    <w:rsid w:val="00CE6923"/>
    <w:rsid w:val="00CE6CAA"/>
    <w:rsid w:val="00CE71E2"/>
    <w:rsid w:val="00CE7615"/>
    <w:rsid w:val="00CE77A1"/>
    <w:rsid w:val="00CE7DD0"/>
    <w:rsid w:val="00CF006E"/>
    <w:rsid w:val="00CF0115"/>
    <w:rsid w:val="00CF0750"/>
    <w:rsid w:val="00CF09A7"/>
    <w:rsid w:val="00CF0C86"/>
    <w:rsid w:val="00CF0E7B"/>
    <w:rsid w:val="00CF0F69"/>
    <w:rsid w:val="00CF1248"/>
    <w:rsid w:val="00CF1630"/>
    <w:rsid w:val="00CF17A5"/>
    <w:rsid w:val="00CF1910"/>
    <w:rsid w:val="00CF1CB5"/>
    <w:rsid w:val="00CF1D4F"/>
    <w:rsid w:val="00CF1F40"/>
    <w:rsid w:val="00CF2062"/>
    <w:rsid w:val="00CF263C"/>
    <w:rsid w:val="00CF2AC2"/>
    <w:rsid w:val="00CF3373"/>
    <w:rsid w:val="00CF3929"/>
    <w:rsid w:val="00CF3B95"/>
    <w:rsid w:val="00CF3DC3"/>
    <w:rsid w:val="00CF4053"/>
    <w:rsid w:val="00CF4166"/>
    <w:rsid w:val="00CF4201"/>
    <w:rsid w:val="00CF43C8"/>
    <w:rsid w:val="00CF45B7"/>
    <w:rsid w:val="00CF4984"/>
    <w:rsid w:val="00CF4A05"/>
    <w:rsid w:val="00CF4DC5"/>
    <w:rsid w:val="00CF4F2C"/>
    <w:rsid w:val="00CF50AB"/>
    <w:rsid w:val="00CF50FF"/>
    <w:rsid w:val="00CF579C"/>
    <w:rsid w:val="00CF57D8"/>
    <w:rsid w:val="00CF57EB"/>
    <w:rsid w:val="00CF5817"/>
    <w:rsid w:val="00CF5B42"/>
    <w:rsid w:val="00CF5B8A"/>
    <w:rsid w:val="00CF623C"/>
    <w:rsid w:val="00CF63C7"/>
    <w:rsid w:val="00CF6895"/>
    <w:rsid w:val="00CF6978"/>
    <w:rsid w:val="00CF6BF4"/>
    <w:rsid w:val="00CF6C13"/>
    <w:rsid w:val="00CF6F02"/>
    <w:rsid w:val="00CF6F1B"/>
    <w:rsid w:val="00CF7035"/>
    <w:rsid w:val="00CF731F"/>
    <w:rsid w:val="00CF7762"/>
    <w:rsid w:val="00CF7F6A"/>
    <w:rsid w:val="00D001D1"/>
    <w:rsid w:val="00D00809"/>
    <w:rsid w:val="00D0080E"/>
    <w:rsid w:val="00D00B86"/>
    <w:rsid w:val="00D00BE8"/>
    <w:rsid w:val="00D00C2E"/>
    <w:rsid w:val="00D01088"/>
    <w:rsid w:val="00D01375"/>
    <w:rsid w:val="00D0218F"/>
    <w:rsid w:val="00D02238"/>
    <w:rsid w:val="00D02265"/>
    <w:rsid w:val="00D023FA"/>
    <w:rsid w:val="00D0252A"/>
    <w:rsid w:val="00D02649"/>
    <w:rsid w:val="00D0271E"/>
    <w:rsid w:val="00D02D08"/>
    <w:rsid w:val="00D02E8B"/>
    <w:rsid w:val="00D02F77"/>
    <w:rsid w:val="00D03222"/>
    <w:rsid w:val="00D03F82"/>
    <w:rsid w:val="00D042C3"/>
    <w:rsid w:val="00D0448B"/>
    <w:rsid w:val="00D0487C"/>
    <w:rsid w:val="00D048BE"/>
    <w:rsid w:val="00D04B40"/>
    <w:rsid w:val="00D05078"/>
    <w:rsid w:val="00D05233"/>
    <w:rsid w:val="00D0568A"/>
    <w:rsid w:val="00D056A1"/>
    <w:rsid w:val="00D05AC8"/>
    <w:rsid w:val="00D05E92"/>
    <w:rsid w:val="00D05F26"/>
    <w:rsid w:val="00D060B3"/>
    <w:rsid w:val="00D063B7"/>
    <w:rsid w:val="00D0655F"/>
    <w:rsid w:val="00D06AF8"/>
    <w:rsid w:val="00D06B54"/>
    <w:rsid w:val="00D06D5D"/>
    <w:rsid w:val="00D06E35"/>
    <w:rsid w:val="00D06EFD"/>
    <w:rsid w:val="00D07285"/>
    <w:rsid w:val="00D07E62"/>
    <w:rsid w:val="00D07EA6"/>
    <w:rsid w:val="00D1030D"/>
    <w:rsid w:val="00D10360"/>
    <w:rsid w:val="00D105D8"/>
    <w:rsid w:val="00D1069E"/>
    <w:rsid w:val="00D10962"/>
    <w:rsid w:val="00D10A14"/>
    <w:rsid w:val="00D10AAD"/>
    <w:rsid w:val="00D10CD0"/>
    <w:rsid w:val="00D11083"/>
    <w:rsid w:val="00D1164C"/>
    <w:rsid w:val="00D11939"/>
    <w:rsid w:val="00D11B2E"/>
    <w:rsid w:val="00D11E34"/>
    <w:rsid w:val="00D121F3"/>
    <w:rsid w:val="00D12268"/>
    <w:rsid w:val="00D12329"/>
    <w:rsid w:val="00D12A5B"/>
    <w:rsid w:val="00D12B51"/>
    <w:rsid w:val="00D132C1"/>
    <w:rsid w:val="00D1385B"/>
    <w:rsid w:val="00D13918"/>
    <w:rsid w:val="00D13DA1"/>
    <w:rsid w:val="00D13F24"/>
    <w:rsid w:val="00D140FB"/>
    <w:rsid w:val="00D14210"/>
    <w:rsid w:val="00D144E6"/>
    <w:rsid w:val="00D14861"/>
    <w:rsid w:val="00D14B04"/>
    <w:rsid w:val="00D150A8"/>
    <w:rsid w:val="00D15138"/>
    <w:rsid w:val="00D1517F"/>
    <w:rsid w:val="00D157AE"/>
    <w:rsid w:val="00D158FE"/>
    <w:rsid w:val="00D15A15"/>
    <w:rsid w:val="00D15A6D"/>
    <w:rsid w:val="00D160C6"/>
    <w:rsid w:val="00D16664"/>
    <w:rsid w:val="00D16835"/>
    <w:rsid w:val="00D16AF9"/>
    <w:rsid w:val="00D16C6B"/>
    <w:rsid w:val="00D16DFB"/>
    <w:rsid w:val="00D16E24"/>
    <w:rsid w:val="00D16FF5"/>
    <w:rsid w:val="00D17109"/>
    <w:rsid w:val="00D17520"/>
    <w:rsid w:val="00D17F10"/>
    <w:rsid w:val="00D200C7"/>
    <w:rsid w:val="00D20220"/>
    <w:rsid w:val="00D204CA"/>
    <w:rsid w:val="00D209A5"/>
    <w:rsid w:val="00D213A5"/>
    <w:rsid w:val="00D214D3"/>
    <w:rsid w:val="00D21825"/>
    <w:rsid w:val="00D21A50"/>
    <w:rsid w:val="00D21AB5"/>
    <w:rsid w:val="00D21AF3"/>
    <w:rsid w:val="00D22AF8"/>
    <w:rsid w:val="00D22B45"/>
    <w:rsid w:val="00D22E2B"/>
    <w:rsid w:val="00D22E9E"/>
    <w:rsid w:val="00D23145"/>
    <w:rsid w:val="00D23204"/>
    <w:rsid w:val="00D23211"/>
    <w:rsid w:val="00D235F3"/>
    <w:rsid w:val="00D23C1D"/>
    <w:rsid w:val="00D23E50"/>
    <w:rsid w:val="00D24052"/>
    <w:rsid w:val="00D2469C"/>
    <w:rsid w:val="00D24987"/>
    <w:rsid w:val="00D24B58"/>
    <w:rsid w:val="00D24D4B"/>
    <w:rsid w:val="00D257C0"/>
    <w:rsid w:val="00D257E5"/>
    <w:rsid w:val="00D25AE8"/>
    <w:rsid w:val="00D25C2B"/>
    <w:rsid w:val="00D25D4C"/>
    <w:rsid w:val="00D25DF9"/>
    <w:rsid w:val="00D26291"/>
    <w:rsid w:val="00D26935"/>
    <w:rsid w:val="00D269DD"/>
    <w:rsid w:val="00D26A9A"/>
    <w:rsid w:val="00D26B4B"/>
    <w:rsid w:val="00D26EF0"/>
    <w:rsid w:val="00D2738F"/>
    <w:rsid w:val="00D27B32"/>
    <w:rsid w:val="00D27B4A"/>
    <w:rsid w:val="00D27F27"/>
    <w:rsid w:val="00D3005E"/>
    <w:rsid w:val="00D300FE"/>
    <w:rsid w:val="00D30157"/>
    <w:rsid w:val="00D301BC"/>
    <w:rsid w:val="00D30302"/>
    <w:rsid w:val="00D307C5"/>
    <w:rsid w:val="00D308D9"/>
    <w:rsid w:val="00D30AB3"/>
    <w:rsid w:val="00D30B54"/>
    <w:rsid w:val="00D30B64"/>
    <w:rsid w:val="00D30B97"/>
    <w:rsid w:val="00D30FB7"/>
    <w:rsid w:val="00D3104B"/>
    <w:rsid w:val="00D31167"/>
    <w:rsid w:val="00D31255"/>
    <w:rsid w:val="00D317A0"/>
    <w:rsid w:val="00D31D14"/>
    <w:rsid w:val="00D31F5B"/>
    <w:rsid w:val="00D32AE7"/>
    <w:rsid w:val="00D32C44"/>
    <w:rsid w:val="00D330A3"/>
    <w:rsid w:val="00D3329E"/>
    <w:rsid w:val="00D3376A"/>
    <w:rsid w:val="00D3402D"/>
    <w:rsid w:val="00D3409A"/>
    <w:rsid w:val="00D340A7"/>
    <w:rsid w:val="00D340A8"/>
    <w:rsid w:val="00D34107"/>
    <w:rsid w:val="00D3436C"/>
    <w:rsid w:val="00D343DC"/>
    <w:rsid w:val="00D343F3"/>
    <w:rsid w:val="00D34708"/>
    <w:rsid w:val="00D34809"/>
    <w:rsid w:val="00D350F5"/>
    <w:rsid w:val="00D35A0C"/>
    <w:rsid w:val="00D36148"/>
    <w:rsid w:val="00D369F9"/>
    <w:rsid w:val="00D36A31"/>
    <w:rsid w:val="00D36ADF"/>
    <w:rsid w:val="00D36FE3"/>
    <w:rsid w:val="00D3742D"/>
    <w:rsid w:val="00D37589"/>
    <w:rsid w:val="00D378A5"/>
    <w:rsid w:val="00D37EFE"/>
    <w:rsid w:val="00D40AA3"/>
    <w:rsid w:val="00D40B7A"/>
    <w:rsid w:val="00D40C7A"/>
    <w:rsid w:val="00D40DD9"/>
    <w:rsid w:val="00D40E5A"/>
    <w:rsid w:val="00D41408"/>
    <w:rsid w:val="00D414A7"/>
    <w:rsid w:val="00D41587"/>
    <w:rsid w:val="00D4183A"/>
    <w:rsid w:val="00D41873"/>
    <w:rsid w:val="00D41BF6"/>
    <w:rsid w:val="00D428EB"/>
    <w:rsid w:val="00D42F73"/>
    <w:rsid w:val="00D42F74"/>
    <w:rsid w:val="00D431B7"/>
    <w:rsid w:val="00D432D8"/>
    <w:rsid w:val="00D43707"/>
    <w:rsid w:val="00D4380F"/>
    <w:rsid w:val="00D43817"/>
    <w:rsid w:val="00D439F3"/>
    <w:rsid w:val="00D43AEB"/>
    <w:rsid w:val="00D43BC2"/>
    <w:rsid w:val="00D43BF8"/>
    <w:rsid w:val="00D43F45"/>
    <w:rsid w:val="00D444DB"/>
    <w:rsid w:val="00D446FC"/>
    <w:rsid w:val="00D4493D"/>
    <w:rsid w:val="00D44A04"/>
    <w:rsid w:val="00D44C08"/>
    <w:rsid w:val="00D44F02"/>
    <w:rsid w:val="00D450C4"/>
    <w:rsid w:val="00D4526F"/>
    <w:rsid w:val="00D4546F"/>
    <w:rsid w:val="00D4565A"/>
    <w:rsid w:val="00D4568E"/>
    <w:rsid w:val="00D45941"/>
    <w:rsid w:val="00D46152"/>
    <w:rsid w:val="00D464FB"/>
    <w:rsid w:val="00D46570"/>
    <w:rsid w:val="00D46F11"/>
    <w:rsid w:val="00D47463"/>
    <w:rsid w:val="00D475BF"/>
    <w:rsid w:val="00D4769D"/>
    <w:rsid w:val="00D47CF1"/>
    <w:rsid w:val="00D47D56"/>
    <w:rsid w:val="00D47EB5"/>
    <w:rsid w:val="00D50618"/>
    <w:rsid w:val="00D50808"/>
    <w:rsid w:val="00D50CA7"/>
    <w:rsid w:val="00D50DA6"/>
    <w:rsid w:val="00D514ED"/>
    <w:rsid w:val="00D5191E"/>
    <w:rsid w:val="00D51AFA"/>
    <w:rsid w:val="00D51F7C"/>
    <w:rsid w:val="00D52A4D"/>
    <w:rsid w:val="00D52D93"/>
    <w:rsid w:val="00D530A5"/>
    <w:rsid w:val="00D535D0"/>
    <w:rsid w:val="00D53A87"/>
    <w:rsid w:val="00D53B73"/>
    <w:rsid w:val="00D53CB5"/>
    <w:rsid w:val="00D53E9E"/>
    <w:rsid w:val="00D54156"/>
    <w:rsid w:val="00D543B3"/>
    <w:rsid w:val="00D54616"/>
    <w:rsid w:val="00D54E50"/>
    <w:rsid w:val="00D55170"/>
    <w:rsid w:val="00D5524F"/>
    <w:rsid w:val="00D553A3"/>
    <w:rsid w:val="00D55612"/>
    <w:rsid w:val="00D55AB8"/>
    <w:rsid w:val="00D55DAD"/>
    <w:rsid w:val="00D56142"/>
    <w:rsid w:val="00D5634A"/>
    <w:rsid w:val="00D565E9"/>
    <w:rsid w:val="00D56CA5"/>
    <w:rsid w:val="00D56E3F"/>
    <w:rsid w:val="00D570C3"/>
    <w:rsid w:val="00D570CE"/>
    <w:rsid w:val="00D5726B"/>
    <w:rsid w:val="00D57835"/>
    <w:rsid w:val="00D57877"/>
    <w:rsid w:val="00D578A0"/>
    <w:rsid w:val="00D57B95"/>
    <w:rsid w:val="00D57BD1"/>
    <w:rsid w:val="00D57DB8"/>
    <w:rsid w:val="00D600A5"/>
    <w:rsid w:val="00D604D6"/>
    <w:rsid w:val="00D60676"/>
    <w:rsid w:val="00D60B2C"/>
    <w:rsid w:val="00D60D5F"/>
    <w:rsid w:val="00D60EAF"/>
    <w:rsid w:val="00D60FD0"/>
    <w:rsid w:val="00D611E4"/>
    <w:rsid w:val="00D61CD8"/>
    <w:rsid w:val="00D62C3A"/>
    <w:rsid w:val="00D62C9C"/>
    <w:rsid w:val="00D63058"/>
    <w:rsid w:val="00D634FB"/>
    <w:rsid w:val="00D63519"/>
    <w:rsid w:val="00D63B49"/>
    <w:rsid w:val="00D64168"/>
    <w:rsid w:val="00D645BF"/>
    <w:rsid w:val="00D64F00"/>
    <w:rsid w:val="00D64FD7"/>
    <w:rsid w:val="00D654A1"/>
    <w:rsid w:val="00D6582A"/>
    <w:rsid w:val="00D65F9F"/>
    <w:rsid w:val="00D6637D"/>
    <w:rsid w:val="00D66591"/>
    <w:rsid w:val="00D672D9"/>
    <w:rsid w:val="00D6745C"/>
    <w:rsid w:val="00D67512"/>
    <w:rsid w:val="00D6759B"/>
    <w:rsid w:val="00D67717"/>
    <w:rsid w:val="00D6781A"/>
    <w:rsid w:val="00D67D47"/>
    <w:rsid w:val="00D67E2A"/>
    <w:rsid w:val="00D67E84"/>
    <w:rsid w:val="00D7050B"/>
    <w:rsid w:val="00D70517"/>
    <w:rsid w:val="00D708D3"/>
    <w:rsid w:val="00D70BA0"/>
    <w:rsid w:val="00D70EF1"/>
    <w:rsid w:val="00D719B1"/>
    <w:rsid w:val="00D719E8"/>
    <w:rsid w:val="00D71CF3"/>
    <w:rsid w:val="00D72099"/>
    <w:rsid w:val="00D72202"/>
    <w:rsid w:val="00D7255C"/>
    <w:rsid w:val="00D7261B"/>
    <w:rsid w:val="00D72708"/>
    <w:rsid w:val="00D728E7"/>
    <w:rsid w:val="00D72968"/>
    <w:rsid w:val="00D72D35"/>
    <w:rsid w:val="00D72DE3"/>
    <w:rsid w:val="00D72E00"/>
    <w:rsid w:val="00D72F86"/>
    <w:rsid w:val="00D7300C"/>
    <w:rsid w:val="00D7322D"/>
    <w:rsid w:val="00D73888"/>
    <w:rsid w:val="00D738F2"/>
    <w:rsid w:val="00D749A9"/>
    <w:rsid w:val="00D74D0F"/>
    <w:rsid w:val="00D74D40"/>
    <w:rsid w:val="00D74D96"/>
    <w:rsid w:val="00D7541C"/>
    <w:rsid w:val="00D7571B"/>
    <w:rsid w:val="00D7592A"/>
    <w:rsid w:val="00D75931"/>
    <w:rsid w:val="00D75E46"/>
    <w:rsid w:val="00D76094"/>
    <w:rsid w:val="00D7621D"/>
    <w:rsid w:val="00D76457"/>
    <w:rsid w:val="00D768C5"/>
    <w:rsid w:val="00D76B8F"/>
    <w:rsid w:val="00D76EB2"/>
    <w:rsid w:val="00D76F79"/>
    <w:rsid w:val="00D76FC9"/>
    <w:rsid w:val="00D7757B"/>
    <w:rsid w:val="00D77737"/>
    <w:rsid w:val="00D777D1"/>
    <w:rsid w:val="00D779E9"/>
    <w:rsid w:val="00D77B19"/>
    <w:rsid w:val="00D77C59"/>
    <w:rsid w:val="00D77D81"/>
    <w:rsid w:val="00D800C1"/>
    <w:rsid w:val="00D804EB"/>
    <w:rsid w:val="00D809A1"/>
    <w:rsid w:val="00D80EC2"/>
    <w:rsid w:val="00D80F0C"/>
    <w:rsid w:val="00D8126C"/>
    <w:rsid w:val="00D8179B"/>
    <w:rsid w:val="00D81EF5"/>
    <w:rsid w:val="00D81F4C"/>
    <w:rsid w:val="00D81FFE"/>
    <w:rsid w:val="00D82042"/>
    <w:rsid w:val="00D8253B"/>
    <w:rsid w:val="00D8283E"/>
    <w:rsid w:val="00D82B6D"/>
    <w:rsid w:val="00D82E86"/>
    <w:rsid w:val="00D83011"/>
    <w:rsid w:val="00D83106"/>
    <w:rsid w:val="00D835C3"/>
    <w:rsid w:val="00D83708"/>
    <w:rsid w:val="00D83A47"/>
    <w:rsid w:val="00D83AA4"/>
    <w:rsid w:val="00D83DE4"/>
    <w:rsid w:val="00D83EE4"/>
    <w:rsid w:val="00D83F29"/>
    <w:rsid w:val="00D84050"/>
    <w:rsid w:val="00D841B8"/>
    <w:rsid w:val="00D845B8"/>
    <w:rsid w:val="00D847AD"/>
    <w:rsid w:val="00D847B3"/>
    <w:rsid w:val="00D847C2"/>
    <w:rsid w:val="00D84A19"/>
    <w:rsid w:val="00D84D16"/>
    <w:rsid w:val="00D8561F"/>
    <w:rsid w:val="00D8567C"/>
    <w:rsid w:val="00D85987"/>
    <w:rsid w:val="00D85A0F"/>
    <w:rsid w:val="00D85CA3"/>
    <w:rsid w:val="00D8612A"/>
    <w:rsid w:val="00D862D5"/>
    <w:rsid w:val="00D86668"/>
    <w:rsid w:val="00D87437"/>
    <w:rsid w:val="00D8760D"/>
    <w:rsid w:val="00D877A0"/>
    <w:rsid w:val="00D87B39"/>
    <w:rsid w:val="00D87BDD"/>
    <w:rsid w:val="00D87EBF"/>
    <w:rsid w:val="00D900AE"/>
    <w:rsid w:val="00D902BC"/>
    <w:rsid w:val="00D90B39"/>
    <w:rsid w:val="00D914B9"/>
    <w:rsid w:val="00D91671"/>
    <w:rsid w:val="00D917FD"/>
    <w:rsid w:val="00D91BBA"/>
    <w:rsid w:val="00D91C07"/>
    <w:rsid w:val="00D91C78"/>
    <w:rsid w:val="00D91E36"/>
    <w:rsid w:val="00D91F91"/>
    <w:rsid w:val="00D920AD"/>
    <w:rsid w:val="00D927FF"/>
    <w:rsid w:val="00D928C9"/>
    <w:rsid w:val="00D92B8B"/>
    <w:rsid w:val="00D92E06"/>
    <w:rsid w:val="00D92F03"/>
    <w:rsid w:val="00D9362C"/>
    <w:rsid w:val="00D9363A"/>
    <w:rsid w:val="00D938D0"/>
    <w:rsid w:val="00D93952"/>
    <w:rsid w:val="00D93A11"/>
    <w:rsid w:val="00D9423B"/>
    <w:rsid w:val="00D94A51"/>
    <w:rsid w:val="00D94E12"/>
    <w:rsid w:val="00D94E99"/>
    <w:rsid w:val="00D9560A"/>
    <w:rsid w:val="00D9568E"/>
    <w:rsid w:val="00D95916"/>
    <w:rsid w:val="00D96398"/>
    <w:rsid w:val="00D968BA"/>
    <w:rsid w:val="00D96944"/>
    <w:rsid w:val="00D96C46"/>
    <w:rsid w:val="00D96C90"/>
    <w:rsid w:val="00D96DAC"/>
    <w:rsid w:val="00D96F3B"/>
    <w:rsid w:val="00D96FB7"/>
    <w:rsid w:val="00D9719F"/>
    <w:rsid w:val="00D97504"/>
    <w:rsid w:val="00D97DA4"/>
    <w:rsid w:val="00D97F19"/>
    <w:rsid w:val="00DA00C8"/>
    <w:rsid w:val="00DA02B7"/>
    <w:rsid w:val="00DA030A"/>
    <w:rsid w:val="00DA0521"/>
    <w:rsid w:val="00DA057A"/>
    <w:rsid w:val="00DA0C3B"/>
    <w:rsid w:val="00DA0D46"/>
    <w:rsid w:val="00DA15F6"/>
    <w:rsid w:val="00DA16E2"/>
    <w:rsid w:val="00DA18CB"/>
    <w:rsid w:val="00DA1D29"/>
    <w:rsid w:val="00DA1E6D"/>
    <w:rsid w:val="00DA1E70"/>
    <w:rsid w:val="00DA1F8B"/>
    <w:rsid w:val="00DA2225"/>
    <w:rsid w:val="00DA2C24"/>
    <w:rsid w:val="00DA2E04"/>
    <w:rsid w:val="00DA2FE6"/>
    <w:rsid w:val="00DA334F"/>
    <w:rsid w:val="00DA3CB7"/>
    <w:rsid w:val="00DA3E4D"/>
    <w:rsid w:val="00DA4267"/>
    <w:rsid w:val="00DA42C1"/>
    <w:rsid w:val="00DA4856"/>
    <w:rsid w:val="00DA4C1E"/>
    <w:rsid w:val="00DA4C56"/>
    <w:rsid w:val="00DA4F19"/>
    <w:rsid w:val="00DA52C5"/>
    <w:rsid w:val="00DA5D99"/>
    <w:rsid w:val="00DA633D"/>
    <w:rsid w:val="00DA69AD"/>
    <w:rsid w:val="00DA6BAD"/>
    <w:rsid w:val="00DA6EAF"/>
    <w:rsid w:val="00DA6F97"/>
    <w:rsid w:val="00DA70CC"/>
    <w:rsid w:val="00DA7163"/>
    <w:rsid w:val="00DA77F9"/>
    <w:rsid w:val="00DA7964"/>
    <w:rsid w:val="00DB0095"/>
    <w:rsid w:val="00DB01B3"/>
    <w:rsid w:val="00DB032C"/>
    <w:rsid w:val="00DB0437"/>
    <w:rsid w:val="00DB0825"/>
    <w:rsid w:val="00DB0CAF"/>
    <w:rsid w:val="00DB0D67"/>
    <w:rsid w:val="00DB148A"/>
    <w:rsid w:val="00DB152D"/>
    <w:rsid w:val="00DB16A2"/>
    <w:rsid w:val="00DB171E"/>
    <w:rsid w:val="00DB18C7"/>
    <w:rsid w:val="00DB1A11"/>
    <w:rsid w:val="00DB1CC1"/>
    <w:rsid w:val="00DB1D6D"/>
    <w:rsid w:val="00DB212C"/>
    <w:rsid w:val="00DB221D"/>
    <w:rsid w:val="00DB2315"/>
    <w:rsid w:val="00DB2921"/>
    <w:rsid w:val="00DB2A2D"/>
    <w:rsid w:val="00DB2ADC"/>
    <w:rsid w:val="00DB2E4D"/>
    <w:rsid w:val="00DB32BE"/>
    <w:rsid w:val="00DB3332"/>
    <w:rsid w:val="00DB35A7"/>
    <w:rsid w:val="00DB3663"/>
    <w:rsid w:val="00DB37E8"/>
    <w:rsid w:val="00DB464B"/>
    <w:rsid w:val="00DB48CD"/>
    <w:rsid w:val="00DB4B1D"/>
    <w:rsid w:val="00DB4B40"/>
    <w:rsid w:val="00DB4B5B"/>
    <w:rsid w:val="00DB4C73"/>
    <w:rsid w:val="00DB4F7A"/>
    <w:rsid w:val="00DB5123"/>
    <w:rsid w:val="00DB564C"/>
    <w:rsid w:val="00DB574E"/>
    <w:rsid w:val="00DB5E48"/>
    <w:rsid w:val="00DB5E80"/>
    <w:rsid w:val="00DB5F12"/>
    <w:rsid w:val="00DB5F37"/>
    <w:rsid w:val="00DB5F7F"/>
    <w:rsid w:val="00DB5FFC"/>
    <w:rsid w:val="00DB626C"/>
    <w:rsid w:val="00DB6301"/>
    <w:rsid w:val="00DB6B40"/>
    <w:rsid w:val="00DB7051"/>
    <w:rsid w:val="00DB71EC"/>
    <w:rsid w:val="00DB743B"/>
    <w:rsid w:val="00DB7700"/>
    <w:rsid w:val="00DB7853"/>
    <w:rsid w:val="00DB796A"/>
    <w:rsid w:val="00DB7AAD"/>
    <w:rsid w:val="00DB7DCF"/>
    <w:rsid w:val="00DC0065"/>
    <w:rsid w:val="00DC00C9"/>
    <w:rsid w:val="00DC0233"/>
    <w:rsid w:val="00DC0354"/>
    <w:rsid w:val="00DC0388"/>
    <w:rsid w:val="00DC04FB"/>
    <w:rsid w:val="00DC05E5"/>
    <w:rsid w:val="00DC066D"/>
    <w:rsid w:val="00DC0C80"/>
    <w:rsid w:val="00DC0FA2"/>
    <w:rsid w:val="00DC10B9"/>
    <w:rsid w:val="00DC11A3"/>
    <w:rsid w:val="00DC1280"/>
    <w:rsid w:val="00DC14C5"/>
    <w:rsid w:val="00DC1688"/>
    <w:rsid w:val="00DC1809"/>
    <w:rsid w:val="00DC1BE0"/>
    <w:rsid w:val="00DC1C78"/>
    <w:rsid w:val="00DC1D91"/>
    <w:rsid w:val="00DC1E52"/>
    <w:rsid w:val="00DC1EA3"/>
    <w:rsid w:val="00DC251D"/>
    <w:rsid w:val="00DC2855"/>
    <w:rsid w:val="00DC29AA"/>
    <w:rsid w:val="00DC2A41"/>
    <w:rsid w:val="00DC2E5F"/>
    <w:rsid w:val="00DC2F0C"/>
    <w:rsid w:val="00DC3BA7"/>
    <w:rsid w:val="00DC3C01"/>
    <w:rsid w:val="00DC3D35"/>
    <w:rsid w:val="00DC3D85"/>
    <w:rsid w:val="00DC3DD6"/>
    <w:rsid w:val="00DC3E1A"/>
    <w:rsid w:val="00DC4369"/>
    <w:rsid w:val="00DC43C0"/>
    <w:rsid w:val="00DC4515"/>
    <w:rsid w:val="00DC4549"/>
    <w:rsid w:val="00DC4644"/>
    <w:rsid w:val="00DC4AEA"/>
    <w:rsid w:val="00DC4CBD"/>
    <w:rsid w:val="00DC4D64"/>
    <w:rsid w:val="00DC4F39"/>
    <w:rsid w:val="00DC524D"/>
    <w:rsid w:val="00DC57E2"/>
    <w:rsid w:val="00DC5CBD"/>
    <w:rsid w:val="00DC66B2"/>
    <w:rsid w:val="00DC6D0A"/>
    <w:rsid w:val="00DC6D59"/>
    <w:rsid w:val="00DC6E67"/>
    <w:rsid w:val="00DC6E7C"/>
    <w:rsid w:val="00DC717C"/>
    <w:rsid w:val="00DC7487"/>
    <w:rsid w:val="00DC74F1"/>
    <w:rsid w:val="00DC766D"/>
    <w:rsid w:val="00DC7AA2"/>
    <w:rsid w:val="00DC7AC2"/>
    <w:rsid w:val="00DC7C05"/>
    <w:rsid w:val="00DC7DBB"/>
    <w:rsid w:val="00DC7FD6"/>
    <w:rsid w:val="00DD088F"/>
    <w:rsid w:val="00DD08F6"/>
    <w:rsid w:val="00DD0E30"/>
    <w:rsid w:val="00DD11D3"/>
    <w:rsid w:val="00DD1343"/>
    <w:rsid w:val="00DD15B8"/>
    <w:rsid w:val="00DD18A8"/>
    <w:rsid w:val="00DD1A5C"/>
    <w:rsid w:val="00DD1AF2"/>
    <w:rsid w:val="00DD2005"/>
    <w:rsid w:val="00DD2057"/>
    <w:rsid w:val="00DD22C2"/>
    <w:rsid w:val="00DD2607"/>
    <w:rsid w:val="00DD265F"/>
    <w:rsid w:val="00DD3367"/>
    <w:rsid w:val="00DD3421"/>
    <w:rsid w:val="00DD3556"/>
    <w:rsid w:val="00DD37CC"/>
    <w:rsid w:val="00DD3985"/>
    <w:rsid w:val="00DD3F8B"/>
    <w:rsid w:val="00DD4B8F"/>
    <w:rsid w:val="00DD4CCC"/>
    <w:rsid w:val="00DD52D7"/>
    <w:rsid w:val="00DD596E"/>
    <w:rsid w:val="00DD5A24"/>
    <w:rsid w:val="00DD60ED"/>
    <w:rsid w:val="00DD646E"/>
    <w:rsid w:val="00DD66EB"/>
    <w:rsid w:val="00DD68D1"/>
    <w:rsid w:val="00DD6B67"/>
    <w:rsid w:val="00DD6F73"/>
    <w:rsid w:val="00DD7711"/>
    <w:rsid w:val="00DD7995"/>
    <w:rsid w:val="00DE0495"/>
    <w:rsid w:val="00DE092B"/>
    <w:rsid w:val="00DE0985"/>
    <w:rsid w:val="00DE0A8D"/>
    <w:rsid w:val="00DE0AC4"/>
    <w:rsid w:val="00DE0D43"/>
    <w:rsid w:val="00DE1437"/>
    <w:rsid w:val="00DE145D"/>
    <w:rsid w:val="00DE1586"/>
    <w:rsid w:val="00DE15CB"/>
    <w:rsid w:val="00DE1AE5"/>
    <w:rsid w:val="00DE1DCF"/>
    <w:rsid w:val="00DE1FAE"/>
    <w:rsid w:val="00DE228B"/>
    <w:rsid w:val="00DE24E9"/>
    <w:rsid w:val="00DE24FD"/>
    <w:rsid w:val="00DE2700"/>
    <w:rsid w:val="00DE28BB"/>
    <w:rsid w:val="00DE2D30"/>
    <w:rsid w:val="00DE2D97"/>
    <w:rsid w:val="00DE3415"/>
    <w:rsid w:val="00DE361C"/>
    <w:rsid w:val="00DE37F0"/>
    <w:rsid w:val="00DE42FB"/>
    <w:rsid w:val="00DE4380"/>
    <w:rsid w:val="00DE45B8"/>
    <w:rsid w:val="00DE5174"/>
    <w:rsid w:val="00DE537D"/>
    <w:rsid w:val="00DE54B9"/>
    <w:rsid w:val="00DE5CA6"/>
    <w:rsid w:val="00DE64D9"/>
    <w:rsid w:val="00DE6705"/>
    <w:rsid w:val="00DE6869"/>
    <w:rsid w:val="00DE6970"/>
    <w:rsid w:val="00DE6B6B"/>
    <w:rsid w:val="00DE6C84"/>
    <w:rsid w:val="00DE6D08"/>
    <w:rsid w:val="00DE710E"/>
    <w:rsid w:val="00DE7BEB"/>
    <w:rsid w:val="00DE7E81"/>
    <w:rsid w:val="00DF0A0C"/>
    <w:rsid w:val="00DF0A87"/>
    <w:rsid w:val="00DF0E2B"/>
    <w:rsid w:val="00DF170B"/>
    <w:rsid w:val="00DF18D5"/>
    <w:rsid w:val="00DF1E75"/>
    <w:rsid w:val="00DF1EA8"/>
    <w:rsid w:val="00DF22E8"/>
    <w:rsid w:val="00DF2475"/>
    <w:rsid w:val="00DF2A34"/>
    <w:rsid w:val="00DF30EC"/>
    <w:rsid w:val="00DF33A3"/>
    <w:rsid w:val="00DF33F3"/>
    <w:rsid w:val="00DF364F"/>
    <w:rsid w:val="00DF36A9"/>
    <w:rsid w:val="00DF4CA6"/>
    <w:rsid w:val="00DF4DA9"/>
    <w:rsid w:val="00DF4E42"/>
    <w:rsid w:val="00DF54D2"/>
    <w:rsid w:val="00DF58B8"/>
    <w:rsid w:val="00DF5A10"/>
    <w:rsid w:val="00DF62C0"/>
    <w:rsid w:val="00DF66EB"/>
    <w:rsid w:val="00DF68A5"/>
    <w:rsid w:val="00DF6DF8"/>
    <w:rsid w:val="00DF701C"/>
    <w:rsid w:val="00DF73E3"/>
    <w:rsid w:val="00DF743F"/>
    <w:rsid w:val="00DF74B9"/>
    <w:rsid w:val="00DF74D8"/>
    <w:rsid w:val="00DF7E02"/>
    <w:rsid w:val="00DF7E1B"/>
    <w:rsid w:val="00E000A7"/>
    <w:rsid w:val="00E00119"/>
    <w:rsid w:val="00E001A8"/>
    <w:rsid w:val="00E00AE5"/>
    <w:rsid w:val="00E00B7F"/>
    <w:rsid w:val="00E00E4B"/>
    <w:rsid w:val="00E00E84"/>
    <w:rsid w:val="00E010E6"/>
    <w:rsid w:val="00E01134"/>
    <w:rsid w:val="00E01200"/>
    <w:rsid w:val="00E014E3"/>
    <w:rsid w:val="00E01514"/>
    <w:rsid w:val="00E015A5"/>
    <w:rsid w:val="00E01747"/>
    <w:rsid w:val="00E01C08"/>
    <w:rsid w:val="00E01DB4"/>
    <w:rsid w:val="00E01EFA"/>
    <w:rsid w:val="00E0203B"/>
    <w:rsid w:val="00E02518"/>
    <w:rsid w:val="00E02F4D"/>
    <w:rsid w:val="00E0310D"/>
    <w:rsid w:val="00E03549"/>
    <w:rsid w:val="00E03648"/>
    <w:rsid w:val="00E03931"/>
    <w:rsid w:val="00E03B71"/>
    <w:rsid w:val="00E0416B"/>
    <w:rsid w:val="00E0421D"/>
    <w:rsid w:val="00E04420"/>
    <w:rsid w:val="00E04784"/>
    <w:rsid w:val="00E04A73"/>
    <w:rsid w:val="00E04BD2"/>
    <w:rsid w:val="00E04D19"/>
    <w:rsid w:val="00E05885"/>
    <w:rsid w:val="00E058BC"/>
    <w:rsid w:val="00E05C53"/>
    <w:rsid w:val="00E05E46"/>
    <w:rsid w:val="00E060CE"/>
    <w:rsid w:val="00E061F9"/>
    <w:rsid w:val="00E0656A"/>
    <w:rsid w:val="00E06901"/>
    <w:rsid w:val="00E06BDD"/>
    <w:rsid w:val="00E070FA"/>
    <w:rsid w:val="00E0710B"/>
    <w:rsid w:val="00E0719D"/>
    <w:rsid w:val="00E075B7"/>
    <w:rsid w:val="00E07941"/>
    <w:rsid w:val="00E0795D"/>
    <w:rsid w:val="00E079B3"/>
    <w:rsid w:val="00E07A4D"/>
    <w:rsid w:val="00E07C08"/>
    <w:rsid w:val="00E07C22"/>
    <w:rsid w:val="00E07FA2"/>
    <w:rsid w:val="00E100BC"/>
    <w:rsid w:val="00E10468"/>
    <w:rsid w:val="00E10765"/>
    <w:rsid w:val="00E109F0"/>
    <w:rsid w:val="00E11176"/>
    <w:rsid w:val="00E111A7"/>
    <w:rsid w:val="00E111C8"/>
    <w:rsid w:val="00E1162A"/>
    <w:rsid w:val="00E12240"/>
    <w:rsid w:val="00E1229F"/>
    <w:rsid w:val="00E126ED"/>
    <w:rsid w:val="00E12FEA"/>
    <w:rsid w:val="00E12FF1"/>
    <w:rsid w:val="00E13908"/>
    <w:rsid w:val="00E1465E"/>
    <w:rsid w:val="00E147ED"/>
    <w:rsid w:val="00E149CB"/>
    <w:rsid w:val="00E14AF4"/>
    <w:rsid w:val="00E14DE5"/>
    <w:rsid w:val="00E14E69"/>
    <w:rsid w:val="00E14F50"/>
    <w:rsid w:val="00E15010"/>
    <w:rsid w:val="00E15922"/>
    <w:rsid w:val="00E15D59"/>
    <w:rsid w:val="00E15F78"/>
    <w:rsid w:val="00E160DA"/>
    <w:rsid w:val="00E161A4"/>
    <w:rsid w:val="00E1636D"/>
    <w:rsid w:val="00E16397"/>
    <w:rsid w:val="00E16428"/>
    <w:rsid w:val="00E165DB"/>
    <w:rsid w:val="00E16B07"/>
    <w:rsid w:val="00E16C47"/>
    <w:rsid w:val="00E17900"/>
    <w:rsid w:val="00E17D11"/>
    <w:rsid w:val="00E17E0F"/>
    <w:rsid w:val="00E17ED5"/>
    <w:rsid w:val="00E17F8E"/>
    <w:rsid w:val="00E20660"/>
    <w:rsid w:val="00E21069"/>
    <w:rsid w:val="00E2123D"/>
    <w:rsid w:val="00E21561"/>
    <w:rsid w:val="00E215B8"/>
    <w:rsid w:val="00E21A3D"/>
    <w:rsid w:val="00E21BA0"/>
    <w:rsid w:val="00E21FDF"/>
    <w:rsid w:val="00E221DA"/>
    <w:rsid w:val="00E2230F"/>
    <w:rsid w:val="00E224BF"/>
    <w:rsid w:val="00E227F2"/>
    <w:rsid w:val="00E227FD"/>
    <w:rsid w:val="00E22872"/>
    <w:rsid w:val="00E22B26"/>
    <w:rsid w:val="00E22B3C"/>
    <w:rsid w:val="00E237DF"/>
    <w:rsid w:val="00E2448F"/>
    <w:rsid w:val="00E246FF"/>
    <w:rsid w:val="00E247C4"/>
    <w:rsid w:val="00E2490C"/>
    <w:rsid w:val="00E24B4E"/>
    <w:rsid w:val="00E24D5B"/>
    <w:rsid w:val="00E25045"/>
    <w:rsid w:val="00E25274"/>
    <w:rsid w:val="00E25419"/>
    <w:rsid w:val="00E25605"/>
    <w:rsid w:val="00E2571C"/>
    <w:rsid w:val="00E259CA"/>
    <w:rsid w:val="00E25E61"/>
    <w:rsid w:val="00E26014"/>
    <w:rsid w:val="00E26240"/>
    <w:rsid w:val="00E2631A"/>
    <w:rsid w:val="00E2670B"/>
    <w:rsid w:val="00E26D4D"/>
    <w:rsid w:val="00E26EB3"/>
    <w:rsid w:val="00E27121"/>
    <w:rsid w:val="00E274DB"/>
    <w:rsid w:val="00E277E7"/>
    <w:rsid w:val="00E27824"/>
    <w:rsid w:val="00E2786A"/>
    <w:rsid w:val="00E2788E"/>
    <w:rsid w:val="00E278E7"/>
    <w:rsid w:val="00E27A86"/>
    <w:rsid w:val="00E27E1E"/>
    <w:rsid w:val="00E30025"/>
    <w:rsid w:val="00E302AF"/>
    <w:rsid w:val="00E307A3"/>
    <w:rsid w:val="00E30966"/>
    <w:rsid w:val="00E30FA7"/>
    <w:rsid w:val="00E31233"/>
    <w:rsid w:val="00E3126A"/>
    <w:rsid w:val="00E312CC"/>
    <w:rsid w:val="00E3136A"/>
    <w:rsid w:val="00E315BD"/>
    <w:rsid w:val="00E31A76"/>
    <w:rsid w:val="00E31D2F"/>
    <w:rsid w:val="00E31EF9"/>
    <w:rsid w:val="00E32214"/>
    <w:rsid w:val="00E3287E"/>
    <w:rsid w:val="00E329B3"/>
    <w:rsid w:val="00E32BBF"/>
    <w:rsid w:val="00E32C44"/>
    <w:rsid w:val="00E33695"/>
    <w:rsid w:val="00E33923"/>
    <w:rsid w:val="00E33C7D"/>
    <w:rsid w:val="00E33D04"/>
    <w:rsid w:val="00E343B9"/>
    <w:rsid w:val="00E343E0"/>
    <w:rsid w:val="00E346E5"/>
    <w:rsid w:val="00E34CD0"/>
    <w:rsid w:val="00E34F61"/>
    <w:rsid w:val="00E34FEC"/>
    <w:rsid w:val="00E354BD"/>
    <w:rsid w:val="00E359A5"/>
    <w:rsid w:val="00E3650D"/>
    <w:rsid w:val="00E36919"/>
    <w:rsid w:val="00E369C4"/>
    <w:rsid w:val="00E36AF0"/>
    <w:rsid w:val="00E36EA8"/>
    <w:rsid w:val="00E371D4"/>
    <w:rsid w:val="00E3741F"/>
    <w:rsid w:val="00E3750A"/>
    <w:rsid w:val="00E37752"/>
    <w:rsid w:val="00E37DCB"/>
    <w:rsid w:val="00E40289"/>
    <w:rsid w:val="00E402FC"/>
    <w:rsid w:val="00E406DE"/>
    <w:rsid w:val="00E40975"/>
    <w:rsid w:val="00E40C7B"/>
    <w:rsid w:val="00E40CFD"/>
    <w:rsid w:val="00E41131"/>
    <w:rsid w:val="00E42200"/>
    <w:rsid w:val="00E42238"/>
    <w:rsid w:val="00E4235D"/>
    <w:rsid w:val="00E425DA"/>
    <w:rsid w:val="00E4291F"/>
    <w:rsid w:val="00E42955"/>
    <w:rsid w:val="00E42B16"/>
    <w:rsid w:val="00E42DC3"/>
    <w:rsid w:val="00E43152"/>
    <w:rsid w:val="00E431A1"/>
    <w:rsid w:val="00E431AF"/>
    <w:rsid w:val="00E434D7"/>
    <w:rsid w:val="00E43629"/>
    <w:rsid w:val="00E43E0D"/>
    <w:rsid w:val="00E4486A"/>
    <w:rsid w:val="00E44B52"/>
    <w:rsid w:val="00E44C05"/>
    <w:rsid w:val="00E45007"/>
    <w:rsid w:val="00E451D5"/>
    <w:rsid w:val="00E453BE"/>
    <w:rsid w:val="00E4540C"/>
    <w:rsid w:val="00E45AF5"/>
    <w:rsid w:val="00E45BE8"/>
    <w:rsid w:val="00E45E76"/>
    <w:rsid w:val="00E4602A"/>
    <w:rsid w:val="00E460E6"/>
    <w:rsid w:val="00E466E9"/>
    <w:rsid w:val="00E46BA1"/>
    <w:rsid w:val="00E46C6A"/>
    <w:rsid w:val="00E46EB0"/>
    <w:rsid w:val="00E46FD5"/>
    <w:rsid w:val="00E4700F"/>
    <w:rsid w:val="00E47945"/>
    <w:rsid w:val="00E47A6B"/>
    <w:rsid w:val="00E47BF6"/>
    <w:rsid w:val="00E47D36"/>
    <w:rsid w:val="00E502DE"/>
    <w:rsid w:val="00E505B3"/>
    <w:rsid w:val="00E505E6"/>
    <w:rsid w:val="00E5074A"/>
    <w:rsid w:val="00E508FA"/>
    <w:rsid w:val="00E50A6F"/>
    <w:rsid w:val="00E51335"/>
    <w:rsid w:val="00E51504"/>
    <w:rsid w:val="00E51788"/>
    <w:rsid w:val="00E51A88"/>
    <w:rsid w:val="00E52069"/>
    <w:rsid w:val="00E5237D"/>
    <w:rsid w:val="00E528E7"/>
    <w:rsid w:val="00E52925"/>
    <w:rsid w:val="00E52931"/>
    <w:rsid w:val="00E52B9A"/>
    <w:rsid w:val="00E52BD2"/>
    <w:rsid w:val="00E53009"/>
    <w:rsid w:val="00E537EF"/>
    <w:rsid w:val="00E5385C"/>
    <w:rsid w:val="00E53C8D"/>
    <w:rsid w:val="00E53E7F"/>
    <w:rsid w:val="00E53FAF"/>
    <w:rsid w:val="00E540AA"/>
    <w:rsid w:val="00E54432"/>
    <w:rsid w:val="00E545C9"/>
    <w:rsid w:val="00E54869"/>
    <w:rsid w:val="00E548A3"/>
    <w:rsid w:val="00E549C5"/>
    <w:rsid w:val="00E54BCC"/>
    <w:rsid w:val="00E54D83"/>
    <w:rsid w:val="00E54F39"/>
    <w:rsid w:val="00E54FE3"/>
    <w:rsid w:val="00E5511F"/>
    <w:rsid w:val="00E551AB"/>
    <w:rsid w:val="00E5530A"/>
    <w:rsid w:val="00E55372"/>
    <w:rsid w:val="00E55634"/>
    <w:rsid w:val="00E557F5"/>
    <w:rsid w:val="00E55ED2"/>
    <w:rsid w:val="00E55FE1"/>
    <w:rsid w:val="00E562DB"/>
    <w:rsid w:val="00E565E8"/>
    <w:rsid w:val="00E567CE"/>
    <w:rsid w:val="00E56E5C"/>
    <w:rsid w:val="00E57155"/>
    <w:rsid w:val="00E57F64"/>
    <w:rsid w:val="00E60083"/>
    <w:rsid w:val="00E6092C"/>
    <w:rsid w:val="00E60CEE"/>
    <w:rsid w:val="00E60F51"/>
    <w:rsid w:val="00E610E6"/>
    <w:rsid w:val="00E612E3"/>
    <w:rsid w:val="00E61963"/>
    <w:rsid w:val="00E61B33"/>
    <w:rsid w:val="00E61DAF"/>
    <w:rsid w:val="00E61DE2"/>
    <w:rsid w:val="00E62829"/>
    <w:rsid w:val="00E62B03"/>
    <w:rsid w:val="00E62C49"/>
    <w:rsid w:val="00E62CBF"/>
    <w:rsid w:val="00E6305A"/>
    <w:rsid w:val="00E63325"/>
    <w:rsid w:val="00E6334C"/>
    <w:rsid w:val="00E63442"/>
    <w:rsid w:val="00E634F5"/>
    <w:rsid w:val="00E63DCC"/>
    <w:rsid w:val="00E63EAF"/>
    <w:rsid w:val="00E6406B"/>
    <w:rsid w:val="00E640A1"/>
    <w:rsid w:val="00E6417E"/>
    <w:rsid w:val="00E64CD9"/>
    <w:rsid w:val="00E64D78"/>
    <w:rsid w:val="00E64ED7"/>
    <w:rsid w:val="00E65059"/>
    <w:rsid w:val="00E65C70"/>
    <w:rsid w:val="00E65CB4"/>
    <w:rsid w:val="00E65F18"/>
    <w:rsid w:val="00E66372"/>
    <w:rsid w:val="00E66751"/>
    <w:rsid w:val="00E66C8C"/>
    <w:rsid w:val="00E673B8"/>
    <w:rsid w:val="00E673EF"/>
    <w:rsid w:val="00E675AB"/>
    <w:rsid w:val="00E678AF"/>
    <w:rsid w:val="00E67980"/>
    <w:rsid w:val="00E67CAE"/>
    <w:rsid w:val="00E70226"/>
    <w:rsid w:val="00E70CD1"/>
    <w:rsid w:val="00E70CED"/>
    <w:rsid w:val="00E7111F"/>
    <w:rsid w:val="00E7150B"/>
    <w:rsid w:val="00E71CA8"/>
    <w:rsid w:val="00E71E81"/>
    <w:rsid w:val="00E71FD6"/>
    <w:rsid w:val="00E728B3"/>
    <w:rsid w:val="00E728D6"/>
    <w:rsid w:val="00E7290B"/>
    <w:rsid w:val="00E72931"/>
    <w:rsid w:val="00E7298B"/>
    <w:rsid w:val="00E72EE9"/>
    <w:rsid w:val="00E73042"/>
    <w:rsid w:val="00E7315B"/>
    <w:rsid w:val="00E731B6"/>
    <w:rsid w:val="00E73457"/>
    <w:rsid w:val="00E7362A"/>
    <w:rsid w:val="00E737C4"/>
    <w:rsid w:val="00E73A4F"/>
    <w:rsid w:val="00E741D6"/>
    <w:rsid w:val="00E7442A"/>
    <w:rsid w:val="00E746FB"/>
    <w:rsid w:val="00E75189"/>
    <w:rsid w:val="00E75200"/>
    <w:rsid w:val="00E75BD3"/>
    <w:rsid w:val="00E75EAD"/>
    <w:rsid w:val="00E7613E"/>
    <w:rsid w:val="00E761DD"/>
    <w:rsid w:val="00E7623E"/>
    <w:rsid w:val="00E76D63"/>
    <w:rsid w:val="00E7739C"/>
    <w:rsid w:val="00E773EA"/>
    <w:rsid w:val="00E7744D"/>
    <w:rsid w:val="00E778AB"/>
    <w:rsid w:val="00E77945"/>
    <w:rsid w:val="00E77B1A"/>
    <w:rsid w:val="00E77B76"/>
    <w:rsid w:val="00E77BBA"/>
    <w:rsid w:val="00E80450"/>
    <w:rsid w:val="00E80705"/>
    <w:rsid w:val="00E8085B"/>
    <w:rsid w:val="00E80C9F"/>
    <w:rsid w:val="00E813BC"/>
    <w:rsid w:val="00E81544"/>
    <w:rsid w:val="00E81679"/>
    <w:rsid w:val="00E81B60"/>
    <w:rsid w:val="00E81C45"/>
    <w:rsid w:val="00E81E13"/>
    <w:rsid w:val="00E81E44"/>
    <w:rsid w:val="00E8253B"/>
    <w:rsid w:val="00E82558"/>
    <w:rsid w:val="00E82584"/>
    <w:rsid w:val="00E8285D"/>
    <w:rsid w:val="00E829F8"/>
    <w:rsid w:val="00E83569"/>
    <w:rsid w:val="00E837C3"/>
    <w:rsid w:val="00E83E98"/>
    <w:rsid w:val="00E83EA1"/>
    <w:rsid w:val="00E83EE5"/>
    <w:rsid w:val="00E83F12"/>
    <w:rsid w:val="00E849CF"/>
    <w:rsid w:val="00E84E6F"/>
    <w:rsid w:val="00E85381"/>
    <w:rsid w:val="00E853EA"/>
    <w:rsid w:val="00E85435"/>
    <w:rsid w:val="00E8591F"/>
    <w:rsid w:val="00E85E69"/>
    <w:rsid w:val="00E85EE8"/>
    <w:rsid w:val="00E85FBC"/>
    <w:rsid w:val="00E86ABE"/>
    <w:rsid w:val="00E870C7"/>
    <w:rsid w:val="00E8751C"/>
    <w:rsid w:val="00E876DE"/>
    <w:rsid w:val="00E877AE"/>
    <w:rsid w:val="00E877B2"/>
    <w:rsid w:val="00E87A71"/>
    <w:rsid w:val="00E90469"/>
    <w:rsid w:val="00E9048F"/>
    <w:rsid w:val="00E917DA"/>
    <w:rsid w:val="00E91BE3"/>
    <w:rsid w:val="00E91CA1"/>
    <w:rsid w:val="00E922AE"/>
    <w:rsid w:val="00E922D3"/>
    <w:rsid w:val="00E923B2"/>
    <w:rsid w:val="00E926D2"/>
    <w:rsid w:val="00E92C68"/>
    <w:rsid w:val="00E92EE2"/>
    <w:rsid w:val="00E93136"/>
    <w:rsid w:val="00E933B7"/>
    <w:rsid w:val="00E933EF"/>
    <w:rsid w:val="00E934C9"/>
    <w:rsid w:val="00E9352F"/>
    <w:rsid w:val="00E93BD5"/>
    <w:rsid w:val="00E93BED"/>
    <w:rsid w:val="00E93C17"/>
    <w:rsid w:val="00E93CDD"/>
    <w:rsid w:val="00E93FF3"/>
    <w:rsid w:val="00E941A3"/>
    <w:rsid w:val="00E941AC"/>
    <w:rsid w:val="00E94B21"/>
    <w:rsid w:val="00E95B54"/>
    <w:rsid w:val="00E95E9F"/>
    <w:rsid w:val="00E9615C"/>
    <w:rsid w:val="00E9618B"/>
    <w:rsid w:val="00E9621D"/>
    <w:rsid w:val="00E96312"/>
    <w:rsid w:val="00E964F4"/>
    <w:rsid w:val="00E967DF"/>
    <w:rsid w:val="00E96CDD"/>
    <w:rsid w:val="00E96D0B"/>
    <w:rsid w:val="00E96E40"/>
    <w:rsid w:val="00E970AA"/>
    <w:rsid w:val="00E9713A"/>
    <w:rsid w:val="00E9765F"/>
    <w:rsid w:val="00E97C52"/>
    <w:rsid w:val="00EA05B8"/>
    <w:rsid w:val="00EA06DB"/>
    <w:rsid w:val="00EA1424"/>
    <w:rsid w:val="00EA155B"/>
    <w:rsid w:val="00EA15B1"/>
    <w:rsid w:val="00EA182C"/>
    <w:rsid w:val="00EA19E7"/>
    <w:rsid w:val="00EA1C22"/>
    <w:rsid w:val="00EA1C63"/>
    <w:rsid w:val="00EA2198"/>
    <w:rsid w:val="00EA2BB3"/>
    <w:rsid w:val="00EA2F8A"/>
    <w:rsid w:val="00EA36E0"/>
    <w:rsid w:val="00EA3A72"/>
    <w:rsid w:val="00EA3BCB"/>
    <w:rsid w:val="00EA3F6B"/>
    <w:rsid w:val="00EA410B"/>
    <w:rsid w:val="00EA446E"/>
    <w:rsid w:val="00EA47A7"/>
    <w:rsid w:val="00EA49AF"/>
    <w:rsid w:val="00EA49FA"/>
    <w:rsid w:val="00EA4BD3"/>
    <w:rsid w:val="00EA4C0F"/>
    <w:rsid w:val="00EA4E51"/>
    <w:rsid w:val="00EA5175"/>
    <w:rsid w:val="00EA52B0"/>
    <w:rsid w:val="00EA5453"/>
    <w:rsid w:val="00EA54D8"/>
    <w:rsid w:val="00EA567D"/>
    <w:rsid w:val="00EA56AD"/>
    <w:rsid w:val="00EA575B"/>
    <w:rsid w:val="00EA5CB6"/>
    <w:rsid w:val="00EA5EE4"/>
    <w:rsid w:val="00EA69A3"/>
    <w:rsid w:val="00EA6AA2"/>
    <w:rsid w:val="00EA6E17"/>
    <w:rsid w:val="00EA6E9C"/>
    <w:rsid w:val="00EA70A7"/>
    <w:rsid w:val="00EA732C"/>
    <w:rsid w:val="00EA7569"/>
    <w:rsid w:val="00EA7759"/>
    <w:rsid w:val="00EB03D0"/>
    <w:rsid w:val="00EB06DC"/>
    <w:rsid w:val="00EB0A24"/>
    <w:rsid w:val="00EB0A5F"/>
    <w:rsid w:val="00EB0B97"/>
    <w:rsid w:val="00EB0BC5"/>
    <w:rsid w:val="00EB0FA9"/>
    <w:rsid w:val="00EB12FD"/>
    <w:rsid w:val="00EB1310"/>
    <w:rsid w:val="00EB184C"/>
    <w:rsid w:val="00EB1A92"/>
    <w:rsid w:val="00EB1BF2"/>
    <w:rsid w:val="00EB1C21"/>
    <w:rsid w:val="00EB1E98"/>
    <w:rsid w:val="00EB20AF"/>
    <w:rsid w:val="00EB26DC"/>
    <w:rsid w:val="00EB285A"/>
    <w:rsid w:val="00EB28AD"/>
    <w:rsid w:val="00EB2B01"/>
    <w:rsid w:val="00EB2D0D"/>
    <w:rsid w:val="00EB2E44"/>
    <w:rsid w:val="00EB325C"/>
    <w:rsid w:val="00EB3426"/>
    <w:rsid w:val="00EB3987"/>
    <w:rsid w:val="00EB42B3"/>
    <w:rsid w:val="00EB4973"/>
    <w:rsid w:val="00EB4B45"/>
    <w:rsid w:val="00EB4BA7"/>
    <w:rsid w:val="00EB4E63"/>
    <w:rsid w:val="00EB4E6E"/>
    <w:rsid w:val="00EB537C"/>
    <w:rsid w:val="00EB549D"/>
    <w:rsid w:val="00EB558A"/>
    <w:rsid w:val="00EB58C7"/>
    <w:rsid w:val="00EB594D"/>
    <w:rsid w:val="00EB5C77"/>
    <w:rsid w:val="00EB5CE4"/>
    <w:rsid w:val="00EB5CF1"/>
    <w:rsid w:val="00EB5DED"/>
    <w:rsid w:val="00EB5F38"/>
    <w:rsid w:val="00EB5F4B"/>
    <w:rsid w:val="00EB5F71"/>
    <w:rsid w:val="00EB67F4"/>
    <w:rsid w:val="00EB6A83"/>
    <w:rsid w:val="00EB6C82"/>
    <w:rsid w:val="00EB6E7D"/>
    <w:rsid w:val="00EB709E"/>
    <w:rsid w:val="00EB717D"/>
    <w:rsid w:val="00EB71B4"/>
    <w:rsid w:val="00EB7490"/>
    <w:rsid w:val="00EB7585"/>
    <w:rsid w:val="00EB768F"/>
    <w:rsid w:val="00EB76EA"/>
    <w:rsid w:val="00EB7724"/>
    <w:rsid w:val="00EB7AAA"/>
    <w:rsid w:val="00EB7E8E"/>
    <w:rsid w:val="00EB7F10"/>
    <w:rsid w:val="00EC01ED"/>
    <w:rsid w:val="00EC026B"/>
    <w:rsid w:val="00EC0562"/>
    <w:rsid w:val="00EC0C18"/>
    <w:rsid w:val="00EC0C78"/>
    <w:rsid w:val="00EC0D23"/>
    <w:rsid w:val="00EC113F"/>
    <w:rsid w:val="00EC19B6"/>
    <w:rsid w:val="00EC19C1"/>
    <w:rsid w:val="00EC1A7F"/>
    <w:rsid w:val="00EC1B3F"/>
    <w:rsid w:val="00EC1CCC"/>
    <w:rsid w:val="00EC2044"/>
    <w:rsid w:val="00EC2B98"/>
    <w:rsid w:val="00EC2EE8"/>
    <w:rsid w:val="00EC323F"/>
    <w:rsid w:val="00EC340C"/>
    <w:rsid w:val="00EC3828"/>
    <w:rsid w:val="00EC3CDE"/>
    <w:rsid w:val="00EC48E5"/>
    <w:rsid w:val="00EC4A48"/>
    <w:rsid w:val="00EC4A8F"/>
    <w:rsid w:val="00EC4B31"/>
    <w:rsid w:val="00EC4E4B"/>
    <w:rsid w:val="00EC5586"/>
    <w:rsid w:val="00EC56AD"/>
    <w:rsid w:val="00EC5A0A"/>
    <w:rsid w:val="00EC5B19"/>
    <w:rsid w:val="00EC622F"/>
    <w:rsid w:val="00EC627E"/>
    <w:rsid w:val="00EC65EF"/>
    <w:rsid w:val="00EC6846"/>
    <w:rsid w:val="00EC6B4E"/>
    <w:rsid w:val="00EC6D48"/>
    <w:rsid w:val="00EC6E49"/>
    <w:rsid w:val="00EC6FF1"/>
    <w:rsid w:val="00EC70FB"/>
    <w:rsid w:val="00EC7463"/>
    <w:rsid w:val="00EC746D"/>
    <w:rsid w:val="00ED00B5"/>
    <w:rsid w:val="00ED044A"/>
    <w:rsid w:val="00ED05BF"/>
    <w:rsid w:val="00ED0C61"/>
    <w:rsid w:val="00ED0CEF"/>
    <w:rsid w:val="00ED1172"/>
    <w:rsid w:val="00ED1BD5"/>
    <w:rsid w:val="00ED1C10"/>
    <w:rsid w:val="00ED1D9B"/>
    <w:rsid w:val="00ED1F78"/>
    <w:rsid w:val="00ED216A"/>
    <w:rsid w:val="00ED21FB"/>
    <w:rsid w:val="00ED23A1"/>
    <w:rsid w:val="00ED25FE"/>
    <w:rsid w:val="00ED2C54"/>
    <w:rsid w:val="00ED2D31"/>
    <w:rsid w:val="00ED2E4A"/>
    <w:rsid w:val="00ED2E99"/>
    <w:rsid w:val="00ED3312"/>
    <w:rsid w:val="00ED35B2"/>
    <w:rsid w:val="00ED368B"/>
    <w:rsid w:val="00ED3838"/>
    <w:rsid w:val="00ED3861"/>
    <w:rsid w:val="00ED3893"/>
    <w:rsid w:val="00ED3C20"/>
    <w:rsid w:val="00ED3C62"/>
    <w:rsid w:val="00ED3C9F"/>
    <w:rsid w:val="00ED41A3"/>
    <w:rsid w:val="00ED452D"/>
    <w:rsid w:val="00ED4635"/>
    <w:rsid w:val="00ED4728"/>
    <w:rsid w:val="00ED4B6E"/>
    <w:rsid w:val="00ED4C3E"/>
    <w:rsid w:val="00ED4D07"/>
    <w:rsid w:val="00ED4E69"/>
    <w:rsid w:val="00ED50BF"/>
    <w:rsid w:val="00ED50C2"/>
    <w:rsid w:val="00ED53D5"/>
    <w:rsid w:val="00ED5CE1"/>
    <w:rsid w:val="00ED61A0"/>
    <w:rsid w:val="00ED624D"/>
    <w:rsid w:val="00ED66BC"/>
    <w:rsid w:val="00ED673B"/>
    <w:rsid w:val="00ED6881"/>
    <w:rsid w:val="00ED6905"/>
    <w:rsid w:val="00ED6B9D"/>
    <w:rsid w:val="00ED6E5A"/>
    <w:rsid w:val="00ED6FBB"/>
    <w:rsid w:val="00ED73F5"/>
    <w:rsid w:val="00ED74C0"/>
    <w:rsid w:val="00ED769E"/>
    <w:rsid w:val="00ED7797"/>
    <w:rsid w:val="00EE001B"/>
    <w:rsid w:val="00EE02DF"/>
    <w:rsid w:val="00EE05F6"/>
    <w:rsid w:val="00EE08C0"/>
    <w:rsid w:val="00EE1A54"/>
    <w:rsid w:val="00EE1D7D"/>
    <w:rsid w:val="00EE2299"/>
    <w:rsid w:val="00EE2A08"/>
    <w:rsid w:val="00EE2C63"/>
    <w:rsid w:val="00EE2DCE"/>
    <w:rsid w:val="00EE2FB9"/>
    <w:rsid w:val="00EE31C2"/>
    <w:rsid w:val="00EE36B9"/>
    <w:rsid w:val="00EE3AC3"/>
    <w:rsid w:val="00EE3EA5"/>
    <w:rsid w:val="00EE4021"/>
    <w:rsid w:val="00EE56F3"/>
    <w:rsid w:val="00EE5B9A"/>
    <w:rsid w:val="00EE5E93"/>
    <w:rsid w:val="00EE6152"/>
    <w:rsid w:val="00EE6598"/>
    <w:rsid w:val="00EE69BA"/>
    <w:rsid w:val="00EE6ABC"/>
    <w:rsid w:val="00EE6B28"/>
    <w:rsid w:val="00EE7019"/>
    <w:rsid w:val="00EE70DE"/>
    <w:rsid w:val="00EE7640"/>
    <w:rsid w:val="00EE76ED"/>
    <w:rsid w:val="00EE7BAB"/>
    <w:rsid w:val="00EE7C15"/>
    <w:rsid w:val="00EF0117"/>
    <w:rsid w:val="00EF07AA"/>
    <w:rsid w:val="00EF0881"/>
    <w:rsid w:val="00EF09FE"/>
    <w:rsid w:val="00EF0DCD"/>
    <w:rsid w:val="00EF1C38"/>
    <w:rsid w:val="00EF1CFE"/>
    <w:rsid w:val="00EF1E9D"/>
    <w:rsid w:val="00EF212A"/>
    <w:rsid w:val="00EF2601"/>
    <w:rsid w:val="00EF2604"/>
    <w:rsid w:val="00EF2A5F"/>
    <w:rsid w:val="00EF2AF8"/>
    <w:rsid w:val="00EF2B6F"/>
    <w:rsid w:val="00EF2D64"/>
    <w:rsid w:val="00EF35F7"/>
    <w:rsid w:val="00EF3621"/>
    <w:rsid w:val="00EF384A"/>
    <w:rsid w:val="00EF3CE8"/>
    <w:rsid w:val="00EF41F1"/>
    <w:rsid w:val="00EF4224"/>
    <w:rsid w:val="00EF46E7"/>
    <w:rsid w:val="00EF4733"/>
    <w:rsid w:val="00EF4B15"/>
    <w:rsid w:val="00EF4C99"/>
    <w:rsid w:val="00EF4DB6"/>
    <w:rsid w:val="00EF526B"/>
    <w:rsid w:val="00EF54D6"/>
    <w:rsid w:val="00EF54E5"/>
    <w:rsid w:val="00EF5A89"/>
    <w:rsid w:val="00EF5B42"/>
    <w:rsid w:val="00EF5B8B"/>
    <w:rsid w:val="00EF5F48"/>
    <w:rsid w:val="00EF6040"/>
    <w:rsid w:val="00EF6377"/>
    <w:rsid w:val="00EF6DDC"/>
    <w:rsid w:val="00EF7207"/>
    <w:rsid w:val="00EF73A8"/>
    <w:rsid w:val="00EF75B9"/>
    <w:rsid w:val="00F00276"/>
    <w:rsid w:val="00F008EE"/>
    <w:rsid w:val="00F00BA5"/>
    <w:rsid w:val="00F00BB3"/>
    <w:rsid w:val="00F00DC1"/>
    <w:rsid w:val="00F00E3A"/>
    <w:rsid w:val="00F011C8"/>
    <w:rsid w:val="00F011F4"/>
    <w:rsid w:val="00F0122A"/>
    <w:rsid w:val="00F0131C"/>
    <w:rsid w:val="00F013E5"/>
    <w:rsid w:val="00F0158C"/>
    <w:rsid w:val="00F01AE5"/>
    <w:rsid w:val="00F01D59"/>
    <w:rsid w:val="00F02477"/>
    <w:rsid w:val="00F02892"/>
    <w:rsid w:val="00F02A35"/>
    <w:rsid w:val="00F02ED2"/>
    <w:rsid w:val="00F02F39"/>
    <w:rsid w:val="00F032EE"/>
    <w:rsid w:val="00F0335B"/>
    <w:rsid w:val="00F033ED"/>
    <w:rsid w:val="00F038F6"/>
    <w:rsid w:val="00F03F4F"/>
    <w:rsid w:val="00F03FAD"/>
    <w:rsid w:val="00F04263"/>
    <w:rsid w:val="00F04359"/>
    <w:rsid w:val="00F04C52"/>
    <w:rsid w:val="00F04D18"/>
    <w:rsid w:val="00F04D42"/>
    <w:rsid w:val="00F04D81"/>
    <w:rsid w:val="00F04DEC"/>
    <w:rsid w:val="00F04EE4"/>
    <w:rsid w:val="00F04F3C"/>
    <w:rsid w:val="00F04F8E"/>
    <w:rsid w:val="00F05474"/>
    <w:rsid w:val="00F05564"/>
    <w:rsid w:val="00F05AC2"/>
    <w:rsid w:val="00F0665C"/>
    <w:rsid w:val="00F066F2"/>
    <w:rsid w:val="00F0675E"/>
    <w:rsid w:val="00F069AE"/>
    <w:rsid w:val="00F06BE4"/>
    <w:rsid w:val="00F06C84"/>
    <w:rsid w:val="00F071A3"/>
    <w:rsid w:val="00F075BA"/>
    <w:rsid w:val="00F07639"/>
    <w:rsid w:val="00F07BDC"/>
    <w:rsid w:val="00F07F7A"/>
    <w:rsid w:val="00F101A5"/>
    <w:rsid w:val="00F10280"/>
    <w:rsid w:val="00F10437"/>
    <w:rsid w:val="00F10618"/>
    <w:rsid w:val="00F10A04"/>
    <w:rsid w:val="00F10C3D"/>
    <w:rsid w:val="00F10C4E"/>
    <w:rsid w:val="00F10DB6"/>
    <w:rsid w:val="00F11897"/>
    <w:rsid w:val="00F12173"/>
    <w:rsid w:val="00F12CBB"/>
    <w:rsid w:val="00F12CC9"/>
    <w:rsid w:val="00F12D9C"/>
    <w:rsid w:val="00F12E36"/>
    <w:rsid w:val="00F13083"/>
    <w:rsid w:val="00F1315F"/>
    <w:rsid w:val="00F1321D"/>
    <w:rsid w:val="00F13899"/>
    <w:rsid w:val="00F13970"/>
    <w:rsid w:val="00F13F50"/>
    <w:rsid w:val="00F14565"/>
    <w:rsid w:val="00F146A7"/>
    <w:rsid w:val="00F14731"/>
    <w:rsid w:val="00F15045"/>
    <w:rsid w:val="00F152FD"/>
    <w:rsid w:val="00F154E1"/>
    <w:rsid w:val="00F1584E"/>
    <w:rsid w:val="00F158D9"/>
    <w:rsid w:val="00F15A90"/>
    <w:rsid w:val="00F15C57"/>
    <w:rsid w:val="00F15D3B"/>
    <w:rsid w:val="00F15E8C"/>
    <w:rsid w:val="00F16B14"/>
    <w:rsid w:val="00F16C38"/>
    <w:rsid w:val="00F16C52"/>
    <w:rsid w:val="00F16CA9"/>
    <w:rsid w:val="00F1709E"/>
    <w:rsid w:val="00F17162"/>
    <w:rsid w:val="00F173FA"/>
    <w:rsid w:val="00F176CA"/>
    <w:rsid w:val="00F17AA1"/>
    <w:rsid w:val="00F17AB3"/>
    <w:rsid w:val="00F17AD5"/>
    <w:rsid w:val="00F17CCF"/>
    <w:rsid w:val="00F17FC1"/>
    <w:rsid w:val="00F2116F"/>
    <w:rsid w:val="00F211BD"/>
    <w:rsid w:val="00F212DE"/>
    <w:rsid w:val="00F2182C"/>
    <w:rsid w:val="00F21B53"/>
    <w:rsid w:val="00F21B7E"/>
    <w:rsid w:val="00F21EFB"/>
    <w:rsid w:val="00F21FD5"/>
    <w:rsid w:val="00F22E31"/>
    <w:rsid w:val="00F22F94"/>
    <w:rsid w:val="00F232A6"/>
    <w:rsid w:val="00F23370"/>
    <w:rsid w:val="00F237C6"/>
    <w:rsid w:val="00F238A8"/>
    <w:rsid w:val="00F23A12"/>
    <w:rsid w:val="00F240DC"/>
    <w:rsid w:val="00F24753"/>
    <w:rsid w:val="00F24E4C"/>
    <w:rsid w:val="00F25961"/>
    <w:rsid w:val="00F25D9D"/>
    <w:rsid w:val="00F25EB9"/>
    <w:rsid w:val="00F26770"/>
    <w:rsid w:val="00F26915"/>
    <w:rsid w:val="00F26972"/>
    <w:rsid w:val="00F27069"/>
    <w:rsid w:val="00F2736B"/>
    <w:rsid w:val="00F27788"/>
    <w:rsid w:val="00F2790C"/>
    <w:rsid w:val="00F27BCA"/>
    <w:rsid w:val="00F301A5"/>
    <w:rsid w:val="00F30689"/>
    <w:rsid w:val="00F30752"/>
    <w:rsid w:val="00F30ED0"/>
    <w:rsid w:val="00F30F91"/>
    <w:rsid w:val="00F30FE1"/>
    <w:rsid w:val="00F312F8"/>
    <w:rsid w:val="00F31337"/>
    <w:rsid w:val="00F31376"/>
    <w:rsid w:val="00F31786"/>
    <w:rsid w:val="00F31967"/>
    <w:rsid w:val="00F32356"/>
    <w:rsid w:val="00F329BE"/>
    <w:rsid w:val="00F32F10"/>
    <w:rsid w:val="00F3359E"/>
    <w:rsid w:val="00F3367F"/>
    <w:rsid w:val="00F338C9"/>
    <w:rsid w:val="00F34533"/>
    <w:rsid w:val="00F34537"/>
    <w:rsid w:val="00F34579"/>
    <w:rsid w:val="00F34897"/>
    <w:rsid w:val="00F34E56"/>
    <w:rsid w:val="00F3500E"/>
    <w:rsid w:val="00F35423"/>
    <w:rsid w:val="00F35579"/>
    <w:rsid w:val="00F3595B"/>
    <w:rsid w:val="00F359B1"/>
    <w:rsid w:val="00F35D3E"/>
    <w:rsid w:val="00F35FD9"/>
    <w:rsid w:val="00F3695D"/>
    <w:rsid w:val="00F36B52"/>
    <w:rsid w:val="00F371DC"/>
    <w:rsid w:val="00F37279"/>
    <w:rsid w:val="00F37340"/>
    <w:rsid w:val="00F37754"/>
    <w:rsid w:val="00F37828"/>
    <w:rsid w:val="00F37A7D"/>
    <w:rsid w:val="00F40267"/>
    <w:rsid w:val="00F40481"/>
    <w:rsid w:val="00F4078B"/>
    <w:rsid w:val="00F40D7D"/>
    <w:rsid w:val="00F413A4"/>
    <w:rsid w:val="00F414EA"/>
    <w:rsid w:val="00F41505"/>
    <w:rsid w:val="00F41575"/>
    <w:rsid w:val="00F4231A"/>
    <w:rsid w:val="00F42551"/>
    <w:rsid w:val="00F42A23"/>
    <w:rsid w:val="00F42BBF"/>
    <w:rsid w:val="00F42D6E"/>
    <w:rsid w:val="00F430BB"/>
    <w:rsid w:val="00F4319B"/>
    <w:rsid w:val="00F43416"/>
    <w:rsid w:val="00F4384F"/>
    <w:rsid w:val="00F439B2"/>
    <w:rsid w:val="00F43B3D"/>
    <w:rsid w:val="00F43E46"/>
    <w:rsid w:val="00F440F2"/>
    <w:rsid w:val="00F441B0"/>
    <w:rsid w:val="00F442E5"/>
    <w:rsid w:val="00F44408"/>
    <w:rsid w:val="00F444D9"/>
    <w:rsid w:val="00F44828"/>
    <w:rsid w:val="00F44A0F"/>
    <w:rsid w:val="00F44B7F"/>
    <w:rsid w:val="00F44BF8"/>
    <w:rsid w:val="00F44DBB"/>
    <w:rsid w:val="00F451F7"/>
    <w:rsid w:val="00F4546E"/>
    <w:rsid w:val="00F454A8"/>
    <w:rsid w:val="00F45A86"/>
    <w:rsid w:val="00F46183"/>
    <w:rsid w:val="00F461D5"/>
    <w:rsid w:val="00F463FF"/>
    <w:rsid w:val="00F464B6"/>
    <w:rsid w:val="00F4674B"/>
    <w:rsid w:val="00F46FC1"/>
    <w:rsid w:val="00F47044"/>
    <w:rsid w:val="00F471B8"/>
    <w:rsid w:val="00F47578"/>
    <w:rsid w:val="00F47685"/>
    <w:rsid w:val="00F47B11"/>
    <w:rsid w:val="00F50064"/>
    <w:rsid w:val="00F5062B"/>
    <w:rsid w:val="00F50AF6"/>
    <w:rsid w:val="00F50B44"/>
    <w:rsid w:val="00F50B81"/>
    <w:rsid w:val="00F50C59"/>
    <w:rsid w:val="00F51341"/>
    <w:rsid w:val="00F51557"/>
    <w:rsid w:val="00F51A9E"/>
    <w:rsid w:val="00F51C50"/>
    <w:rsid w:val="00F51C70"/>
    <w:rsid w:val="00F5222D"/>
    <w:rsid w:val="00F52392"/>
    <w:rsid w:val="00F523EE"/>
    <w:rsid w:val="00F5251A"/>
    <w:rsid w:val="00F52586"/>
    <w:rsid w:val="00F52703"/>
    <w:rsid w:val="00F52927"/>
    <w:rsid w:val="00F52DB8"/>
    <w:rsid w:val="00F5378F"/>
    <w:rsid w:val="00F53CFD"/>
    <w:rsid w:val="00F53E46"/>
    <w:rsid w:val="00F53FC9"/>
    <w:rsid w:val="00F54450"/>
    <w:rsid w:val="00F5458C"/>
    <w:rsid w:val="00F549F2"/>
    <w:rsid w:val="00F54A49"/>
    <w:rsid w:val="00F54BB3"/>
    <w:rsid w:val="00F54D18"/>
    <w:rsid w:val="00F550A0"/>
    <w:rsid w:val="00F55518"/>
    <w:rsid w:val="00F55639"/>
    <w:rsid w:val="00F55818"/>
    <w:rsid w:val="00F55A22"/>
    <w:rsid w:val="00F564E4"/>
    <w:rsid w:val="00F5655F"/>
    <w:rsid w:val="00F565E1"/>
    <w:rsid w:val="00F56624"/>
    <w:rsid w:val="00F56852"/>
    <w:rsid w:val="00F569D6"/>
    <w:rsid w:val="00F569FC"/>
    <w:rsid w:val="00F57175"/>
    <w:rsid w:val="00F57432"/>
    <w:rsid w:val="00F57585"/>
    <w:rsid w:val="00F5764B"/>
    <w:rsid w:val="00F5786E"/>
    <w:rsid w:val="00F57882"/>
    <w:rsid w:val="00F57EC5"/>
    <w:rsid w:val="00F601E5"/>
    <w:rsid w:val="00F606F7"/>
    <w:rsid w:val="00F60F3A"/>
    <w:rsid w:val="00F611B7"/>
    <w:rsid w:val="00F61AF3"/>
    <w:rsid w:val="00F61BB6"/>
    <w:rsid w:val="00F61D55"/>
    <w:rsid w:val="00F62051"/>
    <w:rsid w:val="00F6210F"/>
    <w:rsid w:val="00F6236C"/>
    <w:rsid w:val="00F62B47"/>
    <w:rsid w:val="00F62D78"/>
    <w:rsid w:val="00F62FEF"/>
    <w:rsid w:val="00F630B4"/>
    <w:rsid w:val="00F631B1"/>
    <w:rsid w:val="00F63463"/>
    <w:rsid w:val="00F637AC"/>
    <w:rsid w:val="00F63F5B"/>
    <w:rsid w:val="00F6408E"/>
    <w:rsid w:val="00F64139"/>
    <w:rsid w:val="00F64148"/>
    <w:rsid w:val="00F6433D"/>
    <w:rsid w:val="00F6456C"/>
    <w:rsid w:val="00F645C1"/>
    <w:rsid w:val="00F6475C"/>
    <w:rsid w:val="00F649B2"/>
    <w:rsid w:val="00F64D73"/>
    <w:rsid w:val="00F64E57"/>
    <w:rsid w:val="00F6505E"/>
    <w:rsid w:val="00F654B8"/>
    <w:rsid w:val="00F658DA"/>
    <w:rsid w:val="00F65AF2"/>
    <w:rsid w:val="00F65B8D"/>
    <w:rsid w:val="00F65D77"/>
    <w:rsid w:val="00F66151"/>
    <w:rsid w:val="00F661F6"/>
    <w:rsid w:val="00F662DB"/>
    <w:rsid w:val="00F665F8"/>
    <w:rsid w:val="00F667DB"/>
    <w:rsid w:val="00F66815"/>
    <w:rsid w:val="00F6721A"/>
    <w:rsid w:val="00F67605"/>
    <w:rsid w:val="00F6775E"/>
    <w:rsid w:val="00F67788"/>
    <w:rsid w:val="00F677BF"/>
    <w:rsid w:val="00F679FA"/>
    <w:rsid w:val="00F70735"/>
    <w:rsid w:val="00F70C01"/>
    <w:rsid w:val="00F70C4E"/>
    <w:rsid w:val="00F71167"/>
    <w:rsid w:val="00F7126D"/>
    <w:rsid w:val="00F71403"/>
    <w:rsid w:val="00F71758"/>
    <w:rsid w:val="00F71837"/>
    <w:rsid w:val="00F718FB"/>
    <w:rsid w:val="00F71DDA"/>
    <w:rsid w:val="00F7209F"/>
    <w:rsid w:val="00F72249"/>
    <w:rsid w:val="00F723B6"/>
    <w:rsid w:val="00F7261A"/>
    <w:rsid w:val="00F729E6"/>
    <w:rsid w:val="00F72CB9"/>
    <w:rsid w:val="00F72D66"/>
    <w:rsid w:val="00F732F9"/>
    <w:rsid w:val="00F73659"/>
    <w:rsid w:val="00F7373F"/>
    <w:rsid w:val="00F73A28"/>
    <w:rsid w:val="00F73CCE"/>
    <w:rsid w:val="00F73EDE"/>
    <w:rsid w:val="00F74479"/>
    <w:rsid w:val="00F74870"/>
    <w:rsid w:val="00F74B7E"/>
    <w:rsid w:val="00F74BD9"/>
    <w:rsid w:val="00F74C2F"/>
    <w:rsid w:val="00F74CBD"/>
    <w:rsid w:val="00F75138"/>
    <w:rsid w:val="00F75265"/>
    <w:rsid w:val="00F75280"/>
    <w:rsid w:val="00F754D9"/>
    <w:rsid w:val="00F755F0"/>
    <w:rsid w:val="00F75966"/>
    <w:rsid w:val="00F768CC"/>
    <w:rsid w:val="00F76AE4"/>
    <w:rsid w:val="00F7739C"/>
    <w:rsid w:val="00F774A5"/>
    <w:rsid w:val="00F774F2"/>
    <w:rsid w:val="00F775EF"/>
    <w:rsid w:val="00F776F0"/>
    <w:rsid w:val="00F77882"/>
    <w:rsid w:val="00F77DE6"/>
    <w:rsid w:val="00F77FB8"/>
    <w:rsid w:val="00F80402"/>
    <w:rsid w:val="00F80757"/>
    <w:rsid w:val="00F80E76"/>
    <w:rsid w:val="00F80EC1"/>
    <w:rsid w:val="00F810B8"/>
    <w:rsid w:val="00F817A3"/>
    <w:rsid w:val="00F8199E"/>
    <w:rsid w:val="00F81B58"/>
    <w:rsid w:val="00F8233D"/>
    <w:rsid w:val="00F82428"/>
    <w:rsid w:val="00F828D2"/>
    <w:rsid w:val="00F828F4"/>
    <w:rsid w:val="00F82C62"/>
    <w:rsid w:val="00F82CB6"/>
    <w:rsid w:val="00F82CDD"/>
    <w:rsid w:val="00F83060"/>
    <w:rsid w:val="00F83416"/>
    <w:rsid w:val="00F83B2F"/>
    <w:rsid w:val="00F83C49"/>
    <w:rsid w:val="00F83E63"/>
    <w:rsid w:val="00F83F2A"/>
    <w:rsid w:val="00F83F6F"/>
    <w:rsid w:val="00F8416A"/>
    <w:rsid w:val="00F84439"/>
    <w:rsid w:val="00F84578"/>
    <w:rsid w:val="00F852F4"/>
    <w:rsid w:val="00F85828"/>
    <w:rsid w:val="00F85D66"/>
    <w:rsid w:val="00F85EB4"/>
    <w:rsid w:val="00F862C5"/>
    <w:rsid w:val="00F863C8"/>
    <w:rsid w:val="00F86435"/>
    <w:rsid w:val="00F865C3"/>
    <w:rsid w:val="00F8673C"/>
    <w:rsid w:val="00F86A3C"/>
    <w:rsid w:val="00F86B69"/>
    <w:rsid w:val="00F86C64"/>
    <w:rsid w:val="00F86F63"/>
    <w:rsid w:val="00F87107"/>
    <w:rsid w:val="00F87B0F"/>
    <w:rsid w:val="00F87CFE"/>
    <w:rsid w:val="00F87EA0"/>
    <w:rsid w:val="00F90157"/>
    <w:rsid w:val="00F90299"/>
    <w:rsid w:val="00F903DB"/>
    <w:rsid w:val="00F90903"/>
    <w:rsid w:val="00F90EF4"/>
    <w:rsid w:val="00F90FFC"/>
    <w:rsid w:val="00F9123F"/>
    <w:rsid w:val="00F91381"/>
    <w:rsid w:val="00F91B0E"/>
    <w:rsid w:val="00F91CDF"/>
    <w:rsid w:val="00F9213F"/>
    <w:rsid w:val="00F924A7"/>
    <w:rsid w:val="00F92770"/>
    <w:rsid w:val="00F92D7B"/>
    <w:rsid w:val="00F92D86"/>
    <w:rsid w:val="00F92F2D"/>
    <w:rsid w:val="00F9322D"/>
    <w:rsid w:val="00F9324B"/>
    <w:rsid w:val="00F939A8"/>
    <w:rsid w:val="00F939B5"/>
    <w:rsid w:val="00F944E4"/>
    <w:rsid w:val="00F94948"/>
    <w:rsid w:val="00F94CBA"/>
    <w:rsid w:val="00F94EB3"/>
    <w:rsid w:val="00F950F0"/>
    <w:rsid w:val="00F95271"/>
    <w:rsid w:val="00F952AD"/>
    <w:rsid w:val="00F952D2"/>
    <w:rsid w:val="00F95319"/>
    <w:rsid w:val="00F9549F"/>
    <w:rsid w:val="00F95524"/>
    <w:rsid w:val="00F95FB2"/>
    <w:rsid w:val="00F96204"/>
    <w:rsid w:val="00F96322"/>
    <w:rsid w:val="00F967A4"/>
    <w:rsid w:val="00F96AAD"/>
    <w:rsid w:val="00F971A6"/>
    <w:rsid w:val="00F9750B"/>
    <w:rsid w:val="00F9756E"/>
    <w:rsid w:val="00F97A56"/>
    <w:rsid w:val="00F97C56"/>
    <w:rsid w:val="00F97FF1"/>
    <w:rsid w:val="00FA02AB"/>
    <w:rsid w:val="00FA060D"/>
    <w:rsid w:val="00FA074D"/>
    <w:rsid w:val="00FA091E"/>
    <w:rsid w:val="00FA0935"/>
    <w:rsid w:val="00FA0CBE"/>
    <w:rsid w:val="00FA0CEB"/>
    <w:rsid w:val="00FA0F1D"/>
    <w:rsid w:val="00FA0F6C"/>
    <w:rsid w:val="00FA14CD"/>
    <w:rsid w:val="00FA1BD7"/>
    <w:rsid w:val="00FA274E"/>
    <w:rsid w:val="00FA28EB"/>
    <w:rsid w:val="00FA2B32"/>
    <w:rsid w:val="00FA3422"/>
    <w:rsid w:val="00FA35CF"/>
    <w:rsid w:val="00FA3789"/>
    <w:rsid w:val="00FA40A8"/>
    <w:rsid w:val="00FA4170"/>
    <w:rsid w:val="00FA425F"/>
    <w:rsid w:val="00FA4296"/>
    <w:rsid w:val="00FA43EB"/>
    <w:rsid w:val="00FA4640"/>
    <w:rsid w:val="00FA46A0"/>
    <w:rsid w:val="00FA489D"/>
    <w:rsid w:val="00FA4D25"/>
    <w:rsid w:val="00FA5024"/>
    <w:rsid w:val="00FA5154"/>
    <w:rsid w:val="00FA544A"/>
    <w:rsid w:val="00FA5A86"/>
    <w:rsid w:val="00FA65C6"/>
    <w:rsid w:val="00FA6674"/>
    <w:rsid w:val="00FA66AC"/>
    <w:rsid w:val="00FA674D"/>
    <w:rsid w:val="00FA6C15"/>
    <w:rsid w:val="00FA6DC6"/>
    <w:rsid w:val="00FA7C86"/>
    <w:rsid w:val="00FA7E17"/>
    <w:rsid w:val="00FB0104"/>
    <w:rsid w:val="00FB0260"/>
    <w:rsid w:val="00FB112A"/>
    <w:rsid w:val="00FB1155"/>
    <w:rsid w:val="00FB12EE"/>
    <w:rsid w:val="00FB1472"/>
    <w:rsid w:val="00FB1620"/>
    <w:rsid w:val="00FB179C"/>
    <w:rsid w:val="00FB1C2D"/>
    <w:rsid w:val="00FB1DD4"/>
    <w:rsid w:val="00FB230D"/>
    <w:rsid w:val="00FB2385"/>
    <w:rsid w:val="00FB24C3"/>
    <w:rsid w:val="00FB2860"/>
    <w:rsid w:val="00FB2A56"/>
    <w:rsid w:val="00FB2C9C"/>
    <w:rsid w:val="00FB2D4E"/>
    <w:rsid w:val="00FB2F41"/>
    <w:rsid w:val="00FB336D"/>
    <w:rsid w:val="00FB3875"/>
    <w:rsid w:val="00FB395F"/>
    <w:rsid w:val="00FB3D5E"/>
    <w:rsid w:val="00FB41F0"/>
    <w:rsid w:val="00FB4772"/>
    <w:rsid w:val="00FB4E6F"/>
    <w:rsid w:val="00FB5083"/>
    <w:rsid w:val="00FB56B1"/>
    <w:rsid w:val="00FB5873"/>
    <w:rsid w:val="00FB5B65"/>
    <w:rsid w:val="00FB5D5D"/>
    <w:rsid w:val="00FB6473"/>
    <w:rsid w:val="00FB647F"/>
    <w:rsid w:val="00FB72E9"/>
    <w:rsid w:val="00FB73C8"/>
    <w:rsid w:val="00FB7BD9"/>
    <w:rsid w:val="00FB7E41"/>
    <w:rsid w:val="00FC09A3"/>
    <w:rsid w:val="00FC0EB9"/>
    <w:rsid w:val="00FC1068"/>
    <w:rsid w:val="00FC1508"/>
    <w:rsid w:val="00FC15B0"/>
    <w:rsid w:val="00FC18FE"/>
    <w:rsid w:val="00FC1A6C"/>
    <w:rsid w:val="00FC1E27"/>
    <w:rsid w:val="00FC1E47"/>
    <w:rsid w:val="00FC1FC5"/>
    <w:rsid w:val="00FC21A2"/>
    <w:rsid w:val="00FC259B"/>
    <w:rsid w:val="00FC260F"/>
    <w:rsid w:val="00FC27F6"/>
    <w:rsid w:val="00FC2CD1"/>
    <w:rsid w:val="00FC3295"/>
    <w:rsid w:val="00FC343A"/>
    <w:rsid w:val="00FC3734"/>
    <w:rsid w:val="00FC3897"/>
    <w:rsid w:val="00FC3F39"/>
    <w:rsid w:val="00FC4B7F"/>
    <w:rsid w:val="00FC4CBE"/>
    <w:rsid w:val="00FC4D42"/>
    <w:rsid w:val="00FC4E93"/>
    <w:rsid w:val="00FC4F9B"/>
    <w:rsid w:val="00FC50FB"/>
    <w:rsid w:val="00FC5299"/>
    <w:rsid w:val="00FC5694"/>
    <w:rsid w:val="00FC57D0"/>
    <w:rsid w:val="00FC5A7D"/>
    <w:rsid w:val="00FC6019"/>
    <w:rsid w:val="00FC609B"/>
    <w:rsid w:val="00FC6298"/>
    <w:rsid w:val="00FC6717"/>
    <w:rsid w:val="00FC6CB5"/>
    <w:rsid w:val="00FC6D44"/>
    <w:rsid w:val="00FC6EAC"/>
    <w:rsid w:val="00FC6EDF"/>
    <w:rsid w:val="00FC6F10"/>
    <w:rsid w:val="00FC723B"/>
    <w:rsid w:val="00FC7568"/>
    <w:rsid w:val="00FD0020"/>
    <w:rsid w:val="00FD028A"/>
    <w:rsid w:val="00FD0957"/>
    <w:rsid w:val="00FD095B"/>
    <w:rsid w:val="00FD09CC"/>
    <w:rsid w:val="00FD0DB7"/>
    <w:rsid w:val="00FD1032"/>
    <w:rsid w:val="00FD10CE"/>
    <w:rsid w:val="00FD1127"/>
    <w:rsid w:val="00FD1325"/>
    <w:rsid w:val="00FD133B"/>
    <w:rsid w:val="00FD1EDB"/>
    <w:rsid w:val="00FD2104"/>
    <w:rsid w:val="00FD2752"/>
    <w:rsid w:val="00FD2B92"/>
    <w:rsid w:val="00FD2ED3"/>
    <w:rsid w:val="00FD2F79"/>
    <w:rsid w:val="00FD3C25"/>
    <w:rsid w:val="00FD3C7F"/>
    <w:rsid w:val="00FD3D64"/>
    <w:rsid w:val="00FD445E"/>
    <w:rsid w:val="00FD46C3"/>
    <w:rsid w:val="00FD51AF"/>
    <w:rsid w:val="00FD529B"/>
    <w:rsid w:val="00FD55BC"/>
    <w:rsid w:val="00FD5B83"/>
    <w:rsid w:val="00FD5BEC"/>
    <w:rsid w:val="00FD5D63"/>
    <w:rsid w:val="00FD62BF"/>
    <w:rsid w:val="00FD640A"/>
    <w:rsid w:val="00FD6449"/>
    <w:rsid w:val="00FD67C5"/>
    <w:rsid w:val="00FD797F"/>
    <w:rsid w:val="00FD7C59"/>
    <w:rsid w:val="00FE00B5"/>
    <w:rsid w:val="00FE08AD"/>
    <w:rsid w:val="00FE1078"/>
    <w:rsid w:val="00FE11E6"/>
    <w:rsid w:val="00FE1245"/>
    <w:rsid w:val="00FE131B"/>
    <w:rsid w:val="00FE1400"/>
    <w:rsid w:val="00FE1C86"/>
    <w:rsid w:val="00FE1DA2"/>
    <w:rsid w:val="00FE1E37"/>
    <w:rsid w:val="00FE1FF5"/>
    <w:rsid w:val="00FE26E5"/>
    <w:rsid w:val="00FE26E6"/>
    <w:rsid w:val="00FE27BD"/>
    <w:rsid w:val="00FE2A61"/>
    <w:rsid w:val="00FE3CF2"/>
    <w:rsid w:val="00FE3D31"/>
    <w:rsid w:val="00FE3DF5"/>
    <w:rsid w:val="00FE3F09"/>
    <w:rsid w:val="00FE400F"/>
    <w:rsid w:val="00FE4227"/>
    <w:rsid w:val="00FE4A26"/>
    <w:rsid w:val="00FE4AFB"/>
    <w:rsid w:val="00FE4B70"/>
    <w:rsid w:val="00FE4BB1"/>
    <w:rsid w:val="00FE4FC9"/>
    <w:rsid w:val="00FE5527"/>
    <w:rsid w:val="00FE55ED"/>
    <w:rsid w:val="00FE5665"/>
    <w:rsid w:val="00FE59A0"/>
    <w:rsid w:val="00FE5A0A"/>
    <w:rsid w:val="00FE5B5F"/>
    <w:rsid w:val="00FE5DAF"/>
    <w:rsid w:val="00FE5EA4"/>
    <w:rsid w:val="00FE6400"/>
    <w:rsid w:val="00FE672D"/>
    <w:rsid w:val="00FE6C52"/>
    <w:rsid w:val="00FE6FC1"/>
    <w:rsid w:val="00FE737F"/>
    <w:rsid w:val="00FE7394"/>
    <w:rsid w:val="00FE7424"/>
    <w:rsid w:val="00FE74D0"/>
    <w:rsid w:val="00FE7585"/>
    <w:rsid w:val="00FE76A7"/>
    <w:rsid w:val="00FE79F8"/>
    <w:rsid w:val="00FE7A8F"/>
    <w:rsid w:val="00FE7C20"/>
    <w:rsid w:val="00FE7D1A"/>
    <w:rsid w:val="00FE7EAE"/>
    <w:rsid w:val="00FF0515"/>
    <w:rsid w:val="00FF0764"/>
    <w:rsid w:val="00FF1094"/>
    <w:rsid w:val="00FF15E2"/>
    <w:rsid w:val="00FF1782"/>
    <w:rsid w:val="00FF18A0"/>
    <w:rsid w:val="00FF1B16"/>
    <w:rsid w:val="00FF1DB9"/>
    <w:rsid w:val="00FF2232"/>
    <w:rsid w:val="00FF2973"/>
    <w:rsid w:val="00FF2A74"/>
    <w:rsid w:val="00FF3117"/>
    <w:rsid w:val="00FF34A4"/>
    <w:rsid w:val="00FF3668"/>
    <w:rsid w:val="00FF3F3A"/>
    <w:rsid w:val="00FF44C0"/>
    <w:rsid w:val="00FF46EE"/>
    <w:rsid w:val="00FF4CD5"/>
    <w:rsid w:val="00FF564E"/>
    <w:rsid w:val="00FF5B89"/>
    <w:rsid w:val="00FF617D"/>
    <w:rsid w:val="00FF63D0"/>
    <w:rsid w:val="00FF640E"/>
    <w:rsid w:val="00FF7529"/>
    <w:rsid w:val="00FF79B7"/>
    <w:rsid w:val="00FF7FD6"/>
  </w:rsids>
  <m:mathPr>
    <m:mathFont m:val="Cambria Math"/>
    <m:brkBin m:val="before"/>
    <m:brkBinSub m:val="--"/>
    <m:smallFrac m:val="0"/>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4CE371"/>
  <w15:docId w15:val="{347F53F1-DFDB-49CE-BEFA-1877D927B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1">
    <w:name w:val="Normal"/>
    <w:qFormat/>
    <w:rsid w:val="00FE7394"/>
    <w:rPr>
      <w:rFonts w:ascii="Times New Roman" w:eastAsia="Times New Roman" w:hAnsi="Times New Roman" w:cs="Times New Roman"/>
      <w:sz w:val="20"/>
      <w:szCs w:val="20"/>
      <w:lang w:eastAsia="ru-RU"/>
    </w:rPr>
  </w:style>
  <w:style w:type="paragraph" w:styleId="1">
    <w:name w:val="heading 1"/>
    <w:aliases w:val="Заголовок 1 Знак2,Заголовок 1 Знак Знак1,Заголовок 1 Знак1 Знак Знак,Заголовок 1 Знак Знак Знак Знак,Заголовок 1 Знак1 Знак1,Заголовок 1 Знак Знак Знак1,Заголовок 1 Знак1 Знак2 Знак Знак,Заголовок 1 Знак Знак Знак2 Знак Знак"/>
    <w:basedOn w:val="a1"/>
    <w:next w:val="a1"/>
    <w:link w:val="11"/>
    <w:qFormat/>
    <w:rsid w:val="00A72397"/>
    <w:pPr>
      <w:keepNext/>
      <w:jc w:val="center"/>
      <w:outlineLvl w:val="0"/>
    </w:pPr>
    <w:rPr>
      <w:sz w:val="24"/>
    </w:rPr>
  </w:style>
  <w:style w:type="paragraph" w:styleId="2">
    <w:name w:val="heading 2"/>
    <w:aliases w:val="Заголовок 2 Знак1 Знак,Заголовок 2 Знак Знак Знак,Заголовок 2 Знак1 Знак Знак Знак,Заголовок 2 Знак Знак Знак Знак Знак,Заголовок 2 Знак1 Знак Знак Знак Знак Знак,Заголовок 2 Знак Знак Знак Знак Знак Знак Знак,Заголовок 2 Знак Знак"/>
    <w:basedOn w:val="a1"/>
    <w:next w:val="a1"/>
    <w:link w:val="21"/>
    <w:unhideWhenUsed/>
    <w:qFormat/>
    <w:rsid w:val="00A72397"/>
    <w:pPr>
      <w:keepNext/>
      <w:jc w:val="both"/>
      <w:outlineLvl w:val="1"/>
    </w:pPr>
    <w:rPr>
      <w:sz w:val="24"/>
    </w:rPr>
  </w:style>
  <w:style w:type="paragraph" w:styleId="3">
    <w:name w:val="heading 3"/>
    <w:aliases w:val="Заголовок 3 Знак1,Заголовок 3 Знак Знак,Заголовок 3 Знак1 Знак Знак,Заголовок 3 Знак Знак Знак Знак,Знак6 Знак Знак Знак Знак,Заголовок 3 Знак Знак1,Заголовок 3 Знак1 Знак Знак Знак Знак,Заголовок 3 Знак Знак Знак Знак Знак Знак,Знак6"/>
    <w:basedOn w:val="a1"/>
    <w:next w:val="a1"/>
    <w:link w:val="30"/>
    <w:unhideWhenUsed/>
    <w:qFormat/>
    <w:rsid w:val="00A72397"/>
    <w:pPr>
      <w:keepNext/>
      <w:spacing w:before="240" w:after="60"/>
      <w:outlineLvl w:val="2"/>
    </w:pPr>
    <w:rPr>
      <w:rFonts w:ascii="Arial" w:hAnsi="Arial" w:cs="Arial"/>
      <w:sz w:val="26"/>
      <w:szCs w:val="26"/>
    </w:rPr>
  </w:style>
  <w:style w:type="paragraph" w:styleId="4">
    <w:name w:val="heading 4"/>
    <w:basedOn w:val="a1"/>
    <w:next w:val="a1"/>
    <w:link w:val="40"/>
    <w:unhideWhenUsed/>
    <w:qFormat/>
    <w:rsid w:val="00A72397"/>
    <w:pPr>
      <w:keepNext/>
      <w:spacing w:line="360" w:lineRule="auto"/>
      <w:jc w:val="both"/>
      <w:outlineLvl w:val="3"/>
    </w:pPr>
    <w:rPr>
      <w:b/>
      <w:sz w:val="24"/>
    </w:rPr>
  </w:style>
  <w:style w:type="paragraph" w:styleId="5">
    <w:name w:val="heading 5"/>
    <w:basedOn w:val="a1"/>
    <w:next w:val="a1"/>
    <w:link w:val="50"/>
    <w:semiHidden/>
    <w:unhideWhenUsed/>
    <w:qFormat/>
    <w:rsid w:val="00A72397"/>
    <w:pPr>
      <w:spacing w:before="240" w:after="60"/>
      <w:outlineLvl w:val="4"/>
    </w:pPr>
    <w:rPr>
      <w:b/>
      <w:bCs/>
      <w:i/>
      <w:iCs/>
      <w:sz w:val="26"/>
      <w:szCs w:val="26"/>
    </w:rPr>
  </w:style>
  <w:style w:type="paragraph" w:styleId="6">
    <w:name w:val="heading 6"/>
    <w:basedOn w:val="a1"/>
    <w:next w:val="a1"/>
    <w:link w:val="60"/>
    <w:semiHidden/>
    <w:unhideWhenUsed/>
    <w:qFormat/>
    <w:rsid w:val="00A72397"/>
    <w:pPr>
      <w:spacing w:before="240" w:after="60"/>
      <w:outlineLvl w:val="5"/>
    </w:pPr>
    <w:rPr>
      <w:b/>
      <w:bCs/>
      <w:sz w:val="22"/>
      <w:szCs w:val="22"/>
    </w:rPr>
  </w:style>
  <w:style w:type="paragraph" w:styleId="7">
    <w:name w:val="heading 7"/>
    <w:basedOn w:val="a1"/>
    <w:next w:val="a1"/>
    <w:link w:val="70"/>
    <w:uiPriority w:val="99"/>
    <w:semiHidden/>
    <w:unhideWhenUsed/>
    <w:qFormat/>
    <w:rsid w:val="00A72397"/>
    <w:pPr>
      <w:keepNext/>
      <w:framePr w:hSpace="180" w:wrap="around" w:vAnchor="text" w:hAnchor="margin" w:y="-48"/>
      <w:outlineLvl w:val="6"/>
    </w:pPr>
    <w:rPr>
      <w:b/>
      <w:bCs/>
      <w:sz w:val="24"/>
      <w:szCs w:val="24"/>
    </w:rPr>
  </w:style>
  <w:style w:type="paragraph" w:styleId="8">
    <w:name w:val="heading 8"/>
    <w:basedOn w:val="a1"/>
    <w:next w:val="a1"/>
    <w:link w:val="80"/>
    <w:uiPriority w:val="99"/>
    <w:semiHidden/>
    <w:unhideWhenUsed/>
    <w:qFormat/>
    <w:rsid w:val="00A72397"/>
    <w:pPr>
      <w:keepNext/>
      <w:outlineLvl w:val="7"/>
    </w:pPr>
    <w:rPr>
      <w:b/>
      <w:bCs/>
    </w:rPr>
  </w:style>
  <w:style w:type="paragraph" w:styleId="9">
    <w:name w:val="heading 9"/>
    <w:basedOn w:val="a1"/>
    <w:next w:val="a1"/>
    <w:link w:val="90"/>
    <w:uiPriority w:val="99"/>
    <w:unhideWhenUsed/>
    <w:qFormat/>
    <w:rsid w:val="00A72397"/>
    <w:pPr>
      <w:keepNext/>
      <w:ind w:left="34"/>
      <w:jc w:val="both"/>
      <w:outlineLvl w:val="8"/>
    </w:pPr>
    <w:rPr>
      <w:sz w:val="2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11">
    <w:name w:val="Заголовок 1 Знак1"/>
    <w:aliases w:val="Заголовок 1 Знак2 Знак,Заголовок 1 Знак Знак1 Знак,Заголовок 1 Знак1 Знак Знак Знак,Заголовок 1 Знак Знак Знак Знак Знак,Заголовок 1 Знак1 Знак1 Знак,Заголовок 1 Знак Знак Знак1 Знак,Заголовок 1 Знак1 Знак2 Знак Знак Знак"/>
    <w:link w:val="1"/>
    <w:locked/>
    <w:rsid w:val="00A72397"/>
    <w:rPr>
      <w:rFonts w:ascii="Times New Roman" w:eastAsia="Times New Roman" w:hAnsi="Times New Roman" w:cs="Times New Roman"/>
      <w:sz w:val="24"/>
      <w:szCs w:val="20"/>
      <w:lang w:eastAsia="ru-RU"/>
    </w:rPr>
  </w:style>
  <w:style w:type="character" w:customStyle="1" w:styleId="21">
    <w:name w:val="Заголовок 2 Знак1"/>
    <w:aliases w:val="Заголовок 2 Знак1 Знак Знак,Заголовок 2 Знак Знак Знак Знак,Заголовок 2 Знак1 Знак Знак Знак Знак,Заголовок 2 Знак Знак Знак Знак Знак Знак,Заголовок 2 Знак1 Знак Знак Знак Знак Знак Знак,Заголовок 2 Знак Знак Знак4"/>
    <w:link w:val="2"/>
    <w:locked/>
    <w:rsid w:val="00A72397"/>
    <w:rPr>
      <w:rFonts w:ascii="Times New Roman" w:eastAsia="Times New Roman" w:hAnsi="Times New Roman" w:cs="Times New Roman"/>
      <w:sz w:val="24"/>
      <w:szCs w:val="20"/>
      <w:lang w:eastAsia="ru-RU"/>
    </w:rPr>
  </w:style>
  <w:style w:type="character" w:customStyle="1" w:styleId="30">
    <w:name w:val="Заголовок 3 Знак"/>
    <w:aliases w:val="Заголовок 3 Знак1 Знак,Заголовок 3 Знак Знак Знак,Заголовок 3 Знак1 Знак Знак Знак,Заголовок 3 Знак Знак Знак Знак Знак,Знак6 Знак Знак Знак Знак Знак,Заголовок 3 Знак Знак1 Знак,Заголовок 3 Знак1 Знак Знак Знак Знак Знак,Знак6 Знак"/>
    <w:basedOn w:val="a2"/>
    <w:link w:val="3"/>
    <w:rsid w:val="00A72397"/>
    <w:rPr>
      <w:rFonts w:ascii="Arial" w:eastAsia="Times New Roman" w:hAnsi="Arial" w:cs="Arial"/>
      <w:sz w:val="26"/>
      <w:szCs w:val="26"/>
      <w:lang w:eastAsia="ru-RU"/>
    </w:rPr>
  </w:style>
  <w:style w:type="character" w:customStyle="1" w:styleId="40">
    <w:name w:val="Заголовок 4 Знак"/>
    <w:basedOn w:val="a2"/>
    <w:link w:val="4"/>
    <w:rsid w:val="00A72397"/>
    <w:rPr>
      <w:rFonts w:ascii="Times New Roman" w:eastAsia="Times New Roman" w:hAnsi="Times New Roman" w:cs="Times New Roman"/>
      <w:b/>
      <w:sz w:val="24"/>
      <w:szCs w:val="20"/>
      <w:lang w:eastAsia="ru-RU"/>
    </w:rPr>
  </w:style>
  <w:style w:type="character" w:customStyle="1" w:styleId="90">
    <w:name w:val="Заголовок 9 Знак"/>
    <w:basedOn w:val="a2"/>
    <w:link w:val="9"/>
    <w:uiPriority w:val="99"/>
    <w:rsid w:val="00A72397"/>
    <w:rPr>
      <w:rFonts w:ascii="Times New Roman" w:eastAsia="Times New Roman" w:hAnsi="Times New Roman" w:cs="Times New Roman"/>
      <w:sz w:val="28"/>
      <w:szCs w:val="20"/>
      <w:lang w:eastAsia="ru-RU"/>
    </w:rPr>
  </w:style>
  <w:style w:type="character" w:customStyle="1" w:styleId="10">
    <w:name w:val="Заголовок 1 Знак"/>
    <w:aliases w:val="Заголовок 1 Знак2 Знак1,Заголовок 1 Знак Знак1 Знак1,Заголовок 1 Знак1 Знак Знак Знак1,Заголовок 1 Знак Знак Знак Знак Знак1,Заголовок 1 Знак1 Знак1 Знак1,Заголовок 1 Знак Знак Знак1 Знак1,Заголовок 1 Знак1 Знак2 Знак Знак Знак1"/>
    <w:basedOn w:val="a2"/>
    <w:uiPriority w:val="9"/>
    <w:rsid w:val="00A72397"/>
    <w:rPr>
      <w:rFonts w:asciiTheme="majorHAnsi" w:eastAsiaTheme="majorEastAsia" w:hAnsiTheme="majorHAnsi" w:cstheme="majorBidi"/>
      <w:b/>
      <w:bCs/>
      <w:color w:val="365F91" w:themeColor="accent1" w:themeShade="BF"/>
      <w:sz w:val="28"/>
      <w:szCs w:val="28"/>
      <w:lang w:eastAsia="ru-RU"/>
    </w:rPr>
  </w:style>
  <w:style w:type="character" w:customStyle="1" w:styleId="20">
    <w:name w:val="Заголовок 2 Знак"/>
    <w:aliases w:val="Заголовок 2 Знак1 Знак Знак1,Заголовок 2 Знак Знак Знак Знак1,Заголовок 2 Знак1 Знак Знак Знак Знак1,Заголовок 2 Знак Знак Знак Знак Знак Знак1,Заголовок 2 Знак1 Знак Знак Знак Знак Знак Знак1,Заголовок 2 Знак Знак Знак1"/>
    <w:basedOn w:val="a2"/>
    <w:uiPriority w:val="9"/>
    <w:semiHidden/>
    <w:rsid w:val="00A72397"/>
    <w:rPr>
      <w:rFonts w:asciiTheme="majorHAnsi" w:eastAsiaTheme="majorEastAsia" w:hAnsiTheme="majorHAnsi" w:cstheme="majorBidi"/>
      <w:b/>
      <w:bCs/>
      <w:color w:val="4F81BD" w:themeColor="accent1"/>
      <w:sz w:val="26"/>
      <w:szCs w:val="26"/>
      <w:lang w:eastAsia="ru-RU"/>
    </w:rPr>
  </w:style>
  <w:style w:type="character" w:customStyle="1" w:styleId="50">
    <w:name w:val="Заголовок 5 Знак"/>
    <w:basedOn w:val="a2"/>
    <w:link w:val="5"/>
    <w:semiHidden/>
    <w:rsid w:val="00A72397"/>
    <w:rPr>
      <w:rFonts w:ascii="Times New Roman" w:eastAsia="Times New Roman" w:hAnsi="Times New Roman" w:cs="Times New Roman"/>
      <w:b/>
      <w:bCs/>
      <w:i/>
      <w:iCs/>
      <w:sz w:val="26"/>
      <w:szCs w:val="26"/>
      <w:lang w:eastAsia="ru-RU"/>
    </w:rPr>
  </w:style>
  <w:style w:type="character" w:customStyle="1" w:styleId="60">
    <w:name w:val="Заголовок 6 Знак"/>
    <w:basedOn w:val="a2"/>
    <w:link w:val="6"/>
    <w:semiHidden/>
    <w:rsid w:val="00A72397"/>
    <w:rPr>
      <w:rFonts w:ascii="Times New Roman" w:eastAsia="Times New Roman" w:hAnsi="Times New Roman" w:cs="Times New Roman"/>
      <w:b/>
      <w:bCs/>
      <w:lang w:eastAsia="ru-RU"/>
    </w:rPr>
  </w:style>
  <w:style w:type="character" w:customStyle="1" w:styleId="70">
    <w:name w:val="Заголовок 7 Знак"/>
    <w:basedOn w:val="a2"/>
    <w:link w:val="7"/>
    <w:uiPriority w:val="99"/>
    <w:semiHidden/>
    <w:rsid w:val="00A72397"/>
    <w:rPr>
      <w:rFonts w:ascii="Times New Roman" w:eastAsia="Times New Roman" w:hAnsi="Times New Roman" w:cs="Times New Roman"/>
      <w:b/>
      <w:bCs/>
      <w:sz w:val="24"/>
      <w:szCs w:val="24"/>
      <w:lang w:eastAsia="ru-RU"/>
    </w:rPr>
  </w:style>
  <w:style w:type="character" w:customStyle="1" w:styleId="80">
    <w:name w:val="Заголовок 8 Знак"/>
    <w:basedOn w:val="a2"/>
    <w:link w:val="8"/>
    <w:uiPriority w:val="99"/>
    <w:semiHidden/>
    <w:rsid w:val="00A72397"/>
    <w:rPr>
      <w:rFonts w:ascii="Times New Roman" w:eastAsia="Times New Roman" w:hAnsi="Times New Roman" w:cs="Times New Roman"/>
      <w:b/>
      <w:bCs/>
      <w:sz w:val="20"/>
      <w:szCs w:val="20"/>
      <w:lang w:eastAsia="ru-RU"/>
    </w:rPr>
  </w:style>
  <w:style w:type="character" w:customStyle="1" w:styleId="a5">
    <w:name w:val="Верхний колонтитул Знак"/>
    <w:basedOn w:val="a2"/>
    <w:link w:val="a6"/>
    <w:uiPriority w:val="99"/>
    <w:rsid w:val="00A72397"/>
    <w:rPr>
      <w:rFonts w:ascii="Times New Roman" w:eastAsia="Times New Roman" w:hAnsi="Times New Roman" w:cs="Times New Roman"/>
      <w:sz w:val="20"/>
      <w:szCs w:val="20"/>
      <w:lang w:eastAsia="ru-RU"/>
    </w:rPr>
  </w:style>
  <w:style w:type="paragraph" w:styleId="a6">
    <w:name w:val="header"/>
    <w:basedOn w:val="a1"/>
    <w:link w:val="a5"/>
    <w:uiPriority w:val="99"/>
    <w:unhideWhenUsed/>
    <w:rsid w:val="00A72397"/>
    <w:pPr>
      <w:tabs>
        <w:tab w:val="center" w:pos="4153"/>
        <w:tab w:val="right" w:pos="8306"/>
      </w:tabs>
    </w:pPr>
  </w:style>
  <w:style w:type="character" w:customStyle="1" w:styleId="22">
    <w:name w:val="Нижний колонтитул Знак2"/>
    <w:aliases w:val="Нижний колонтитул Знак1 Знак Знак,Нижний колонтитул Знак Знак Знак Знак,Знак5 Знак Знак Знак Знак,Нижний колонтитул Знак1 Знак1,Знак5 Знак Знак Знак1,Знак5 Знак"/>
    <w:link w:val="a7"/>
    <w:locked/>
    <w:rsid w:val="00A72397"/>
    <w:rPr>
      <w:lang w:eastAsia="ru-RU"/>
    </w:rPr>
  </w:style>
  <w:style w:type="paragraph" w:styleId="a7">
    <w:name w:val="footer"/>
    <w:aliases w:val="Нижний колонтитул Знак1 Знак,Нижний колонтитул Знак Знак Знак,Знак5 Знак Знак Знак,Нижний колонтитул Знак1,Знак5 Знак Знак,Знак5"/>
    <w:basedOn w:val="a1"/>
    <w:link w:val="22"/>
    <w:unhideWhenUsed/>
    <w:rsid w:val="00A72397"/>
    <w:pPr>
      <w:tabs>
        <w:tab w:val="center" w:pos="4153"/>
        <w:tab w:val="right" w:pos="8306"/>
      </w:tabs>
    </w:pPr>
    <w:rPr>
      <w:rFonts w:asciiTheme="minorHAnsi" w:eastAsiaTheme="minorHAnsi" w:hAnsiTheme="minorHAnsi" w:cstheme="minorBidi"/>
      <w:sz w:val="22"/>
      <w:szCs w:val="22"/>
    </w:rPr>
  </w:style>
  <w:style w:type="character" w:customStyle="1" w:styleId="a8">
    <w:name w:val="Нижний колонтитул Знак"/>
    <w:aliases w:val="Нижний колонтитул Знак1 Знак Знак1,Нижний колонтитул Знак Знак Знак Знак1,Знак5 Знак Знак Знак Знак1,Нижний колонтитул Знак1 Знак2,Знак5 Знак Знак Знак2,Знак5 Знак1"/>
    <w:basedOn w:val="a2"/>
    <w:uiPriority w:val="99"/>
    <w:semiHidden/>
    <w:rsid w:val="00A72397"/>
    <w:rPr>
      <w:rFonts w:ascii="Times New Roman" w:eastAsia="Times New Roman" w:hAnsi="Times New Roman" w:cs="Times New Roman"/>
      <w:sz w:val="20"/>
      <w:szCs w:val="20"/>
      <w:lang w:eastAsia="ru-RU"/>
    </w:rPr>
  </w:style>
  <w:style w:type="paragraph" w:styleId="a0">
    <w:name w:val="List Bullet"/>
    <w:basedOn w:val="a1"/>
    <w:unhideWhenUsed/>
    <w:rsid w:val="00A72397"/>
    <w:pPr>
      <w:numPr>
        <w:numId w:val="2"/>
      </w:numPr>
    </w:pPr>
  </w:style>
  <w:style w:type="paragraph" w:styleId="a9">
    <w:name w:val="Title"/>
    <w:basedOn w:val="a1"/>
    <w:link w:val="aa"/>
    <w:uiPriority w:val="99"/>
    <w:qFormat/>
    <w:rsid w:val="00A72397"/>
    <w:pPr>
      <w:jc w:val="center"/>
    </w:pPr>
    <w:rPr>
      <w:b/>
      <w:sz w:val="24"/>
    </w:rPr>
  </w:style>
  <w:style w:type="character" w:customStyle="1" w:styleId="aa">
    <w:name w:val="Заголовок Знак"/>
    <w:basedOn w:val="a2"/>
    <w:link w:val="a9"/>
    <w:uiPriority w:val="99"/>
    <w:rsid w:val="00A72397"/>
    <w:rPr>
      <w:rFonts w:ascii="Times New Roman" w:eastAsia="Times New Roman" w:hAnsi="Times New Roman" w:cs="Times New Roman"/>
      <w:b/>
      <w:sz w:val="24"/>
      <w:szCs w:val="20"/>
      <w:lang w:eastAsia="ru-RU"/>
    </w:rPr>
  </w:style>
  <w:style w:type="character" w:customStyle="1" w:styleId="ab">
    <w:name w:val="Основной текст Знак"/>
    <w:aliases w:val="Body Text Char Знак Знак1,Body Text Char Знак2"/>
    <w:basedOn w:val="a2"/>
    <w:link w:val="ac"/>
    <w:uiPriority w:val="1"/>
    <w:locked/>
    <w:rsid w:val="00A72397"/>
    <w:rPr>
      <w:rFonts w:ascii="Times New Roman" w:eastAsia="Times New Roman" w:hAnsi="Times New Roman" w:cs="Times New Roman"/>
      <w:sz w:val="20"/>
      <w:szCs w:val="20"/>
      <w:lang w:eastAsia="ru-RU"/>
    </w:rPr>
  </w:style>
  <w:style w:type="paragraph" w:styleId="ac">
    <w:name w:val="Body Text"/>
    <w:aliases w:val="Body Text Char Знак,Body Text Char"/>
    <w:basedOn w:val="a1"/>
    <w:link w:val="ab"/>
    <w:uiPriority w:val="1"/>
    <w:unhideWhenUsed/>
    <w:qFormat/>
    <w:rsid w:val="00A72397"/>
    <w:pPr>
      <w:spacing w:after="120"/>
    </w:pPr>
  </w:style>
  <w:style w:type="character" w:customStyle="1" w:styleId="12">
    <w:name w:val="Основной текст Знак1"/>
    <w:aliases w:val="Body Text Char Знак Знак,Body Text Char Знак1"/>
    <w:basedOn w:val="a2"/>
    <w:semiHidden/>
    <w:rsid w:val="00A72397"/>
    <w:rPr>
      <w:rFonts w:ascii="Times New Roman" w:eastAsia="Times New Roman" w:hAnsi="Times New Roman" w:cs="Times New Roman"/>
      <w:sz w:val="20"/>
      <w:szCs w:val="20"/>
      <w:lang w:eastAsia="ru-RU"/>
    </w:rPr>
  </w:style>
  <w:style w:type="character" w:customStyle="1" w:styleId="ad">
    <w:name w:val="Основной текст с отступом Знак"/>
    <w:aliases w:val="Знак1 Знак Знак, Знак1 Знак Знак"/>
    <w:basedOn w:val="a2"/>
    <w:link w:val="a"/>
    <w:locked/>
    <w:rsid w:val="00A72397"/>
    <w:rPr>
      <w:rFonts w:ascii="Times New Roman" w:eastAsia="Times New Roman" w:hAnsi="Times New Roman" w:cs="Times New Roman"/>
      <w:sz w:val="20"/>
      <w:szCs w:val="20"/>
      <w:lang w:eastAsia="ru-RU"/>
    </w:rPr>
  </w:style>
  <w:style w:type="paragraph" w:styleId="a">
    <w:name w:val="Body Text Indent"/>
    <w:aliases w:val="Знак1 Знак, Знак1 Знак"/>
    <w:basedOn w:val="a1"/>
    <w:link w:val="ad"/>
    <w:unhideWhenUsed/>
    <w:rsid w:val="00A72397"/>
    <w:pPr>
      <w:numPr>
        <w:numId w:val="1"/>
      </w:numPr>
      <w:spacing w:after="120"/>
    </w:pPr>
  </w:style>
  <w:style w:type="character" w:customStyle="1" w:styleId="13">
    <w:name w:val="Основной текст с отступом Знак1"/>
    <w:aliases w:val="Знак1 Знак Знак1"/>
    <w:basedOn w:val="a2"/>
    <w:semiHidden/>
    <w:rsid w:val="00A72397"/>
    <w:rPr>
      <w:rFonts w:ascii="Times New Roman" w:eastAsia="Times New Roman" w:hAnsi="Times New Roman" w:cs="Times New Roman"/>
      <w:sz w:val="20"/>
      <w:szCs w:val="20"/>
      <w:lang w:eastAsia="ru-RU"/>
    </w:rPr>
  </w:style>
  <w:style w:type="paragraph" w:styleId="23">
    <w:name w:val="Body Text 2"/>
    <w:basedOn w:val="a1"/>
    <w:link w:val="24"/>
    <w:uiPriority w:val="99"/>
    <w:unhideWhenUsed/>
    <w:rsid w:val="00A72397"/>
    <w:pPr>
      <w:spacing w:after="120" w:line="480" w:lineRule="auto"/>
    </w:pPr>
  </w:style>
  <w:style w:type="character" w:customStyle="1" w:styleId="24">
    <w:name w:val="Основной текст 2 Знак"/>
    <w:basedOn w:val="a2"/>
    <w:link w:val="23"/>
    <w:uiPriority w:val="99"/>
    <w:rsid w:val="00A72397"/>
    <w:rPr>
      <w:rFonts w:ascii="Times New Roman" w:eastAsia="Times New Roman" w:hAnsi="Times New Roman" w:cs="Times New Roman"/>
      <w:sz w:val="20"/>
      <w:szCs w:val="20"/>
      <w:lang w:eastAsia="ru-RU"/>
    </w:rPr>
  </w:style>
  <w:style w:type="character" w:customStyle="1" w:styleId="31">
    <w:name w:val="Основной текст 3 Знак"/>
    <w:aliases w:val="Основной текст 3 Знак2 Знак,Основной текст 3 Знак1 Знак Знак,Основной текст 3 Знак Знак Знак Знак,Знак4 Знак Знак Знак Знак1,Основной текст 3 Знак1 Знак Знак Знак Знак,Основной текст 3 Знак Знак Знак Знак Знак Знак"/>
    <w:link w:val="32"/>
    <w:locked/>
    <w:rsid w:val="00A72397"/>
    <w:rPr>
      <w:sz w:val="24"/>
      <w:lang w:eastAsia="ru-RU"/>
    </w:rPr>
  </w:style>
  <w:style w:type="paragraph" w:styleId="32">
    <w:name w:val="Body Text 3"/>
    <w:aliases w:val="Основной текст 3 Знак2,Основной текст 3 Знак1 Знак,Основной текст 3 Знак Знак Знак,Знак4 Знак Знак Знак,Основной текст 3 Знак1 Знак Знак Знак,Основной текст 3 Знак Знак Знак Знак Знак,Знак4 Знак Знак Знак Знак Знак,Основной текст 3 Зна"/>
    <w:basedOn w:val="a1"/>
    <w:link w:val="31"/>
    <w:unhideWhenUsed/>
    <w:rsid w:val="00A72397"/>
    <w:pPr>
      <w:jc w:val="center"/>
    </w:pPr>
    <w:rPr>
      <w:rFonts w:asciiTheme="minorHAnsi" w:eastAsiaTheme="minorHAnsi" w:hAnsiTheme="minorHAnsi" w:cstheme="minorBidi"/>
      <w:sz w:val="24"/>
      <w:szCs w:val="22"/>
    </w:rPr>
  </w:style>
  <w:style w:type="character" w:customStyle="1" w:styleId="310">
    <w:name w:val="Основной текст 3 Знак1"/>
    <w:aliases w:val="Основной текст 3 Знак2 Знак1,Основной текст 3 Знак1 Знак Знак1,Основной текст 3 Знак Знак Знак Знак1,Знак4 Знак Знак Знак Знак,Основной текст 3 Знак1 Знак Знак Знак Знак1,Основной текст 3 Знак Знак Знак Знак Знак Знак1"/>
    <w:basedOn w:val="a2"/>
    <w:semiHidden/>
    <w:rsid w:val="00A72397"/>
    <w:rPr>
      <w:rFonts w:ascii="Times New Roman" w:eastAsia="Times New Roman" w:hAnsi="Times New Roman" w:cs="Times New Roman"/>
      <w:sz w:val="16"/>
      <w:szCs w:val="16"/>
      <w:lang w:eastAsia="ru-RU"/>
    </w:rPr>
  </w:style>
  <w:style w:type="character" w:customStyle="1" w:styleId="33">
    <w:name w:val="Текст Знак3"/>
    <w:aliases w:val="Текст Знак1 Знак,Текст Знак Знак Знак,Знак Знак1 Знак Знак Знак,Знак Знак2 Знак Знак,Знак Знак1 Знак1 Знак,Знак Знак1 Знак2,Знак Знак1 Знак Знак1,Знак Знак2 Знак1,Знак Знак11 Знак2,Знак Знак3,Текст Знак Знак Знак Знак Знак,Текст Знак2 Знак"/>
    <w:link w:val="ae"/>
    <w:semiHidden/>
    <w:locked/>
    <w:rsid w:val="00A72397"/>
    <w:rPr>
      <w:sz w:val="24"/>
      <w:lang w:eastAsia="ru-RU"/>
    </w:rPr>
  </w:style>
  <w:style w:type="paragraph" w:styleId="ae">
    <w:name w:val="Plain Text"/>
    <w:aliases w:val="Текст Знак1,Текст Знак Знак,Знак Знак1 Знак Знак,Знак Знак2 Знак,Знак Знак1 Знак1,Знак Знак1,Знак Знак1 Знак,Знак Знак2,Знак Знак11,Знак,Текст Знак Знак Знак Знак,Знак Знак1 Знак Знак Знак Знак,Знак Знак2 Знак Знак Знак,Текст Знак2"/>
    <w:basedOn w:val="a1"/>
    <w:link w:val="33"/>
    <w:semiHidden/>
    <w:unhideWhenUsed/>
    <w:rsid w:val="00A72397"/>
    <w:rPr>
      <w:rFonts w:asciiTheme="minorHAnsi" w:eastAsiaTheme="minorHAnsi" w:hAnsiTheme="minorHAnsi" w:cstheme="minorBidi"/>
      <w:sz w:val="24"/>
      <w:szCs w:val="22"/>
    </w:rPr>
  </w:style>
  <w:style w:type="character" w:customStyle="1" w:styleId="af">
    <w:name w:val="Текст Знак"/>
    <w:aliases w:val="Текст Знак1 Знак1,Текст Знак Знак Знак1,Знак Знак1 Знак Знак Знак1,Знак Знак2 Знак Знак1,Знак Знак1 Знак1 Знак1,Знак Знак1 Знак3,Знак Знак1 Знак Знак2,Знак Знак2 Знак2,Знак Знак11 Знак1,Знак Знак,Текст Знак Знак Знак Знак Знак1"/>
    <w:basedOn w:val="a2"/>
    <w:uiPriority w:val="99"/>
    <w:semiHidden/>
    <w:rsid w:val="00A72397"/>
    <w:rPr>
      <w:rFonts w:ascii="Consolas" w:eastAsia="Times New Roman" w:hAnsi="Consolas" w:cs="Consolas"/>
      <w:sz w:val="21"/>
      <w:szCs w:val="21"/>
      <w:lang w:eastAsia="ru-RU"/>
    </w:rPr>
  </w:style>
  <w:style w:type="character" w:customStyle="1" w:styleId="af0">
    <w:name w:val="Текст выноски Знак"/>
    <w:basedOn w:val="a2"/>
    <w:link w:val="af1"/>
    <w:uiPriority w:val="99"/>
    <w:semiHidden/>
    <w:rsid w:val="00A72397"/>
    <w:rPr>
      <w:rFonts w:ascii="Tahoma" w:eastAsia="Times New Roman" w:hAnsi="Tahoma" w:cs="Tahoma"/>
      <w:sz w:val="16"/>
      <w:szCs w:val="16"/>
      <w:lang w:eastAsia="ru-RU"/>
    </w:rPr>
  </w:style>
  <w:style w:type="paragraph" w:styleId="af1">
    <w:name w:val="Balloon Text"/>
    <w:basedOn w:val="a1"/>
    <w:link w:val="af0"/>
    <w:uiPriority w:val="99"/>
    <w:semiHidden/>
    <w:unhideWhenUsed/>
    <w:rsid w:val="00A72397"/>
    <w:rPr>
      <w:rFonts w:ascii="Tahoma" w:hAnsi="Tahoma" w:cs="Tahoma"/>
      <w:sz w:val="16"/>
      <w:szCs w:val="16"/>
    </w:rPr>
  </w:style>
  <w:style w:type="paragraph" w:styleId="af2">
    <w:name w:val="No Spacing"/>
    <w:uiPriority w:val="1"/>
    <w:qFormat/>
    <w:rsid w:val="00A72397"/>
    <w:rPr>
      <w:rFonts w:ascii="Calibri" w:eastAsia="Times New Roman" w:hAnsi="Calibri" w:cs="Times New Roman"/>
      <w:lang w:eastAsia="ru-RU"/>
    </w:rPr>
  </w:style>
  <w:style w:type="paragraph" w:styleId="af3">
    <w:name w:val="List Paragraph"/>
    <w:basedOn w:val="a1"/>
    <w:uiPriority w:val="34"/>
    <w:qFormat/>
    <w:rsid w:val="00A72397"/>
    <w:pPr>
      <w:ind w:left="720"/>
      <w:contextualSpacing/>
    </w:pPr>
    <w:rPr>
      <w:rFonts w:eastAsia="Calibri"/>
    </w:rPr>
  </w:style>
  <w:style w:type="paragraph" w:customStyle="1" w:styleId="14">
    <w:name w:val="Обычный+14"/>
    <w:basedOn w:val="a1"/>
    <w:uiPriority w:val="99"/>
    <w:rsid w:val="00A72397"/>
  </w:style>
  <w:style w:type="paragraph" w:customStyle="1" w:styleId="MTDisplayEquation">
    <w:name w:val="MTDisplayEquation"/>
    <w:basedOn w:val="a1"/>
    <w:next w:val="a1"/>
    <w:uiPriority w:val="99"/>
    <w:rsid w:val="00A72397"/>
    <w:pPr>
      <w:tabs>
        <w:tab w:val="center" w:pos="4880"/>
        <w:tab w:val="right" w:pos="9780"/>
      </w:tabs>
      <w:jc w:val="both"/>
    </w:pPr>
    <w:rPr>
      <w:b/>
      <w:sz w:val="24"/>
      <w:szCs w:val="28"/>
    </w:rPr>
  </w:style>
  <w:style w:type="paragraph" w:customStyle="1" w:styleId="ConsPlusNonformat">
    <w:name w:val="ConsPlusNonformat"/>
    <w:uiPriority w:val="99"/>
    <w:rsid w:val="00A72397"/>
    <w:pPr>
      <w:widowControl w:val="0"/>
      <w:autoSpaceDE w:val="0"/>
      <w:autoSpaceDN w:val="0"/>
      <w:adjustRightInd w:val="0"/>
    </w:pPr>
    <w:rPr>
      <w:rFonts w:ascii="Courier New" w:eastAsia="Times New Roman" w:hAnsi="Courier New" w:cs="Courier New"/>
      <w:sz w:val="20"/>
      <w:szCs w:val="20"/>
      <w:lang w:eastAsia="ru-RU"/>
    </w:rPr>
  </w:style>
  <w:style w:type="paragraph" w:customStyle="1" w:styleId="af4">
    <w:name w:val="?????????? ???????"/>
    <w:basedOn w:val="a1"/>
    <w:uiPriority w:val="99"/>
    <w:rsid w:val="00A72397"/>
    <w:pPr>
      <w:widowControl w:val="0"/>
      <w:suppressLineNumbers/>
      <w:suppressAutoHyphens/>
      <w:overflowPunct w:val="0"/>
      <w:autoSpaceDE w:val="0"/>
      <w:autoSpaceDN w:val="0"/>
      <w:adjustRightInd w:val="0"/>
    </w:pPr>
    <w:rPr>
      <w:sz w:val="24"/>
    </w:rPr>
  </w:style>
  <w:style w:type="paragraph" w:customStyle="1" w:styleId="af5">
    <w:name w:val="Содержимое таблицы"/>
    <w:basedOn w:val="a1"/>
    <w:uiPriority w:val="99"/>
    <w:rsid w:val="00A72397"/>
    <w:pPr>
      <w:widowControl w:val="0"/>
      <w:suppressLineNumbers/>
      <w:suppressAutoHyphens/>
    </w:pPr>
    <w:rPr>
      <w:rFonts w:eastAsia="Lucida Sans Unicode" w:cs="Tahoma"/>
      <w:sz w:val="24"/>
      <w:szCs w:val="24"/>
      <w:lang w:bidi="ru-RU"/>
    </w:rPr>
  </w:style>
  <w:style w:type="paragraph" w:customStyle="1" w:styleId="13pt">
    <w:name w:val="Обычный + 13 pt"/>
    <w:basedOn w:val="a1"/>
    <w:uiPriority w:val="99"/>
    <w:rsid w:val="00A72397"/>
    <w:rPr>
      <w:sz w:val="28"/>
      <w:szCs w:val="28"/>
    </w:rPr>
  </w:style>
  <w:style w:type="character" w:customStyle="1" w:styleId="af6">
    <w:name w:val="Основной текст_ Знак"/>
    <w:link w:val="af7"/>
    <w:locked/>
    <w:rsid w:val="00A72397"/>
    <w:rPr>
      <w:rFonts w:ascii="Calibri" w:eastAsia="Calibri" w:hAnsi="Calibri"/>
      <w:sz w:val="21"/>
      <w:szCs w:val="21"/>
      <w:shd w:val="clear" w:color="auto" w:fill="FFFFFF"/>
    </w:rPr>
  </w:style>
  <w:style w:type="paragraph" w:customStyle="1" w:styleId="af7">
    <w:name w:val="Основной текст_"/>
    <w:basedOn w:val="a1"/>
    <w:link w:val="af6"/>
    <w:rsid w:val="00A72397"/>
    <w:pPr>
      <w:shd w:val="clear" w:color="auto" w:fill="FFFFFF"/>
      <w:spacing w:line="0" w:lineRule="atLeast"/>
      <w:ind w:hanging="400"/>
    </w:pPr>
    <w:rPr>
      <w:rFonts w:ascii="Calibri" w:eastAsia="Calibri" w:hAnsi="Calibri" w:cstheme="minorBidi"/>
      <w:sz w:val="21"/>
      <w:szCs w:val="21"/>
      <w:lang w:eastAsia="en-US"/>
    </w:rPr>
  </w:style>
  <w:style w:type="character" w:customStyle="1" w:styleId="100">
    <w:name w:val="Основной текст (10)_"/>
    <w:link w:val="101"/>
    <w:locked/>
    <w:rsid w:val="00A72397"/>
    <w:rPr>
      <w:rFonts w:ascii="Calibri" w:eastAsia="Calibri" w:hAnsi="Calibri"/>
      <w:sz w:val="14"/>
      <w:szCs w:val="14"/>
      <w:shd w:val="clear" w:color="auto" w:fill="FFFFFF"/>
    </w:rPr>
  </w:style>
  <w:style w:type="paragraph" w:customStyle="1" w:styleId="101">
    <w:name w:val="Основной текст (10)"/>
    <w:basedOn w:val="a1"/>
    <w:link w:val="100"/>
    <w:rsid w:val="00A72397"/>
    <w:pPr>
      <w:shd w:val="clear" w:color="auto" w:fill="FFFFFF"/>
      <w:spacing w:line="0" w:lineRule="atLeast"/>
    </w:pPr>
    <w:rPr>
      <w:rFonts w:ascii="Calibri" w:eastAsia="Calibri" w:hAnsi="Calibri" w:cstheme="minorBidi"/>
      <w:sz w:val="14"/>
      <w:szCs w:val="14"/>
      <w:lang w:eastAsia="en-US"/>
    </w:rPr>
  </w:style>
  <w:style w:type="character" w:customStyle="1" w:styleId="51">
    <w:name w:val="Основной текст (5)"/>
    <w:link w:val="510"/>
    <w:locked/>
    <w:rsid w:val="00A72397"/>
    <w:rPr>
      <w:sz w:val="31"/>
      <w:szCs w:val="31"/>
      <w:shd w:val="clear" w:color="auto" w:fill="FFFFFF"/>
    </w:rPr>
  </w:style>
  <w:style w:type="paragraph" w:customStyle="1" w:styleId="510">
    <w:name w:val="Основной текст (5)1"/>
    <w:basedOn w:val="a1"/>
    <w:link w:val="51"/>
    <w:rsid w:val="00A72397"/>
    <w:pPr>
      <w:shd w:val="clear" w:color="auto" w:fill="FFFFFF"/>
      <w:spacing w:line="271" w:lineRule="exact"/>
      <w:jc w:val="both"/>
    </w:pPr>
    <w:rPr>
      <w:rFonts w:asciiTheme="minorHAnsi" w:eastAsiaTheme="minorHAnsi" w:hAnsiTheme="minorHAnsi" w:cstheme="minorBidi"/>
      <w:sz w:val="31"/>
      <w:szCs w:val="31"/>
      <w:lang w:eastAsia="en-US"/>
    </w:rPr>
  </w:style>
  <w:style w:type="paragraph" w:customStyle="1" w:styleId="15">
    <w:name w:val="Без интервала1"/>
    <w:uiPriority w:val="99"/>
    <w:rsid w:val="00A72397"/>
    <w:rPr>
      <w:rFonts w:ascii="Calibri" w:eastAsia="Times New Roman" w:hAnsi="Calibri" w:cs="Times New Roman"/>
    </w:rPr>
  </w:style>
  <w:style w:type="paragraph" w:customStyle="1" w:styleId="Style2">
    <w:name w:val="Style2"/>
    <w:basedOn w:val="a1"/>
    <w:uiPriority w:val="99"/>
    <w:rsid w:val="00A72397"/>
    <w:pPr>
      <w:widowControl w:val="0"/>
      <w:autoSpaceDE w:val="0"/>
      <w:autoSpaceDN w:val="0"/>
      <w:adjustRightInd w:val="0"/>
    </w:pPr>
    <w:rPr>
      <w:rFonts w:eastAsia="Calibri"/>
      <w:sz w:val="24"/>
      <w:szCs w:val="24"/>
    </w:rPr>
  </w:style>
  <w:style w:type="paragraph" w:customStyle="1" w:styleId="Style3">
    <w:name w:val="Style3"/>
    <w:basedOn w:val="a1"/>
    <w:uiPriority w:val="99"/>
    <w:rsid w:val="00A72397"/>
    <w:pPr>
      <w:widowControl w:val="0"/>
      <w:autoSpaceDE w:val="0"/>
      <w:autoSpaceDN w:val="0"/>
      <w:adjustRightInd w:val="0"/>
      <w:spacing w:line="274" w:lineRule="exact"/>
      <w:jc w:val="center"/>
    </w:pPr>
    <w:rPr>
      <w:rFonts w:eastAsia="Calibri"/>
      <w:sz w:val="24"/>
      <w:szCs w:val="24"/>
    </w:rPr>
  </w:style>
  <w:style w:type="paragraph" w:customStyle="1" w:styleId="Style4">
    <w:name w:val="Style4"/>
    <w:basedOn w:val="a1"/>
    <w:uiPriority w:val="99"/>
    <w:rsid w:val="00A72397"/>
    <w:pPr>
      <w:widowControl w:val="0"/>
      <w:autoSpaceDE w:val="0"/>
      <w:autoSpaceDN w:val="0"/>
      <w:adjustRightInd w:val="0"/>
      <w:spacing w:line="276" w:lineRule="exact"/>
    </w:pPr>
    <w:rPr>
      <w:rFonts w:eastAsia="Calibri"/>
      <w:sz w:val="24"/>
      <w:szCs w:val="24"/>
    </w:rPr>
  </w:style>
  <w:style w:type="character" w:customStyle="1" w:styleId="3Exact">
    <w:name w:val="Основной текст (3) Exact"/>
    <w:link w:val="34"/>
    <w:locked/>
    <w:rsid w:val="00A72397"/>
    <w:rPr>
      <w:rFonts w:ascii="SimHei" w:eastAsia="SimHei" w:hAnsi="SimHei"/>
      <w:sz w:val="35"/>
      <w:szCs w:val="35"/>
      <w:shd w:val="clear" w:color="auto" w:fill="FFFFFF"/>
    </w:rPr>
  </w:style>
  <w:style w:type="paragraph" w:customStyle="1" w:styleId="34">
    <w:name w:val="Основной текст (3)"/>
    <w:basedOn w:val="a1"/>
    <w:link w:val="3Exact"/>
    <w:rsid w:val="00A72397"/>
    <w:pPr>
      <w:widowControl w:val="0"/>
      <w:shd w:val="clear" w:color="auto" w:fill="FFFFFF"/>
      <w:spacing w:line="240" w:lineRule="atLeast"/>
    </w:pPr>
    <w:rPr>
      <w:rFonts w:ascii="SimHei" w:eastAsia="SimHei" w:hAnsi="SimHei" w:cstheme="minorBidi"/>
      <w:sz w:val="35"/>
      <w:szCs w:val="35"/>
      <w:lang w:eastAsia="en-US"/>
    </w:rPr>
  </w:style>
  <w:style w:type="paragraph" w:customStyle="1" w:styleId="western">
    <w:name w:val="western"/>
    <w:basedOn w:val="a1"/>
    <w:uiPriority w:val="99"/>
    <w:rsid w:val="00A72397"/>
    <w:pPr>
      <w:spacing w:before="100" w:beforeAutospacing="1" w:after="100" w:afterAutospacing="1"/>
    </w:pPr>
    <w:rPr>
      <w:rFonts w:eastAsia="Calibri"/>
      <w:sz w:val="24"/>
      <w:szCs w:val="24"/>
    </w:rPr>
  </w:style>
  <w:style w:type="paragraph" w:customStyle="1" w:styleId="25">
    <w:name w:val="Основной текст2"/>
    <w:basedOn w:val="a1"/>
    <w:uiPriority w:val="99"/>
    <w:rsid w:val="00A72397"/>
    <w:pPr>
      <w:widowControl w:val="0"/>
      <w:shd w:val="clear" w:color="auto" w:fill="FFFFFF"/>
      <w:spacing w:before="480" w:after="360" w:line="259" w:lineRule="exact"/>
      <w:jc w:val="center"/>
    </w:pPr>
    <w:rPr>
      <w:b/>
      <w:bCs/>
      <w:sz w:val="19"/>
      <w:szCs w:val="19"/>
      <w:lang w:eastAsia="en-US"/>
    </w:rPr>
  </w:style>
  <w:style w:type="character" w:customStyle="1" w:styleId="110">
    <w:name w:val="Основной текст (11)"/>
    <w:link w:val="111"/>
    <w:locked/>
    <w:rsid w:val="00A72397"/>
    <w:rPr>
      <w:sz w:val="24"/>
      <w:szCs w:val="24"/>
      <w:shd w:val="clear" w:color="auto" w:fill="FFFFFF"/>
      <w:lang w:eastAsia="ru-RU"/>
    </w:rPr>
  </w:style>
  <w:style w:type="paragraph" w:customStyle="1" w:styleId="111">
    <w:name w:val="Основной текст (11)1"/>
    <w:basedOn w:val="a1"/>
    <w:link w:val="110"/>
    <w:rsid w:val="00A72397"/>
    <w:pPr>
      <w:shd w:val="clear" w:color="auto" w:fill="FFFFFF"/>
      <w:spacing w:line="271" w:lineRule="exact"/>
      <w:jc w:val="right"/>
    </w:pPr>
    <w:rPr>
      <w:rFonts w:asciiTheme="minorHAnsi" w:eastAsiaTheme="minorHAnsi" w:hAnsiTheme="minorHAnsi" w:cstheme="minorBidi"/>
      <w:sz w:val="24"/>
      <w:szCs w:val="24"/>
    </w:rPr>
  </w:style>
  <w:style w:type="character" w:customStyle="1" w:styleId="140">
    <w:name w:val="Основной текст (14)"/>
    <w:link w:val="141"/>
    <w:locked/>
    <w:rsid w:val="00A72397"/>
    <w:rPr>
      <w:sz w:val="24"/>
      <w:szCs w:val="24"/>
      <w:shd w:val="clear" w:color="auto" w:fill="FFFFFF"/>
      <w:lang w:eastAsia="ru-RU"/>
    </w:rPr>
  </w:style>
  <w:style w:type="paragraph" w:customStyle="1" w:styleId="141">
    <w:name w:val="Основной текст (14)1"/>
    <w:basedOn w:val="a1"/>
    <w:link w:val="140"/>
    <w:rsid w:val="00A72397"/>
    <w:pPr>
      <w:shd w:val="clear" w:color="auto" w:fill="FFFFFF"/>
      <w:spacing w:line="271" w:lineRule="exact"/>
      <w:ind w:firstLine="280"/>
      <w:jc w:val="both"/>
    </w:pPr>
    <w:rPr>
      <w:rFonts w:asciiTheme="minorHAnsi" w:eastAsiaTheme="minorHAnsi" w:hAnsiTheme="minorHAnsi" w:cstheme="minorBidi"/>
      <w:sz w:val="24"/>
      <w:szCs w:val="24"/>
    </w:rPr>
  </w:style>
  <w:style w:type="character" w:customStyle="1" w:styleId="81">
    <w:name w:val="Основной текст (8)"/>
    <w:link w:val="810"/>
    <w:locked/>
    <w:rsid w:val="00A72397"/>
    <w:rPr>
      <w:sz w:val="24"/>
      <w:szCs w:val="24"/>
      <w:shd w:val="clear" w:color="auto" w:fill="FFFFFF"/>
      <w:lang w:eastAsia="ru-RU"/>
    </w:rPr>
  </w:style>
  <w:style w:type="paragraph" w:customStyle="1" w:styleId="810">
    <w:name w:val="Основной текст (8)1"/>
    <w:basedOn w:val="a1"/>
    <w:link w:val="81"/>
    <w:rsid w:val="00A72397"/>
    <w:pPr>
      <w:shd w:val="clear" w:color="auto" w:fill="FFFFFF"/>
      <w:spacing w:line="240" w:lineRule="atLeast"/>
      <w:jc w:val="center"/>
    </w:pPr>
    <w:rPr>
      <w:rFonts w:asciiTheme="minorHAnsi" w:eastAsiaTheme="minorHAnsi" w:hAnsiTheme="minorHAnsi" w:cstheme="minorBidi"/>
      <w:sz w:val="24"/>
      <w:szCs w:val="24"/>
    </w:rPr>
  </w:style>
  <w:style w:type="paragraph" w:customStyle="1" w:styleId="Heading">
    <w:name w:val="Heading"/>
    <w:uiPriority w:val="99"/>
    <w:rsid w:val="00A72397"/>
    <w:pPr>
      <w:widowControl w:val="0"/>
      <w:autoSpaceDE w:val="0"/>
      <w:autoSpaceDN w:val="0"/>
      <w:adjustRightInd w:val="0"/>
    </w:pPr>
    <w:rPr>
      <w:rFonts w:ascii="Arial" w:eastAsia="PMingLiU" w:hAnsi="Arial" w:cs="Arial"/>
      <w:b/>
      <w:bCs/>
      <w:lang w:eastAsia="ru-RU"/>
    </w:rPr>
  </w:style>
  <w:style w:type="paragraph" w:customStyle="1" w:styleId="af8">
    <w:name w:val="Нормальный (таблица)"/>
    <w:basedOn w:val="a1"/>
    <w:next w:val="a1"/>
    <w:uiPriority w:val="99"/>
    <w:rsid w:val="00A72397"/>
    <w:pPr>
      <w:widowControl w:val="0"/>
      <w:autoSpaceDE w:val="0"/>
      <w:autoSpaceDN w:val="0"/>
      <w:adjustRightInd w:val="0"/>
      <w:jc w:val="both"/>
    </w:pPr>
    <w:rPr>
      <w:rFonts w:ascii="Arial" w:hAnsi="Arial" w:cs="Arial"/>
      <w:sz w:val="24"/>
      <w:szCs w:val="24"/>
    </w:rPr>
  </w:style>
  <w:style w:type="paragraph" w:customStyle="1" w:styleId="112">
    <w:name w:val="Без интервала11"/>
    <w:uiPriority w:val="99"/>
    <w:rsid w:val="00A72397"/>
    <w:rPr>
      <w:rFonts w:ascii="Calibri" w:eastAsia="Times New Roman" w:hAnsi="Calibri" w:cs="Times New Roman"/>
    </w:rPr>
  </w:style>
  <w:style w:type="paragraph" w:customStyle="1" w:styleId="af9">
    <w:name w:val="Таблицы (моноширинный)"/>
    <w:basedOn w:val="a1"/>
    <w:next w:val="a1"/>
    <w:uiPriority w:val="99"/>
    <w:rsid w:val="00A72397"/>
    <w:pPr>
      <w:widowControl w:val="0"/>
      <w:autoSpaceDE w:val="0"/>
      <w:autoSpaceDN w:val="0"/>
      <w:adjustRightInd w:val="0"/>
    </w:pPr>
    <w:rPr>
      <w:rFonts w:ascii="Courier New" w:hAnsi="Courier New" w:cs="Courier New"/>
      <w:sz w:val="24"/>
      <w:szCs w:val="24"/>
    </w:rPr>
  </w:style>
  <w:style w:type="paragraph" w:customStyle="1" w:styleId="afa">
    <w:name w:val="Прижатый влево"/>
    <w:basedOn w:val="a1"/>
    <w:next w:val="a1"/>
    <w:uiPriority w:val="99"/>
    <w:rsid w:val="00A72397"/>
    <w:pPr>
      <w:widowControl w:val="0"/>
      <w:autoSpaceDE w:val="0"/>
      <w:autoSpaceDN w:val="0"/>
      <w:adjustRightInd w:val="0"/>
    </w:pPr>
    <w:rPr>
      <w:rFonts w:ascii="Arial" w:hAnsi="Arial" w:cs="Arial"/>
      <w:sz w:val="24"/>
      <w:szCs w:val="24"/>
    </w:rPr>
  </w:style>
  <w:style w:type="character" w:customStyle="1" w:styleId="afb">
    <w:name w:val="Основной текст + Не полужирный"/>
    <w:rsid w:val="00A72397"/>
    <w:rPr>
      <w:rFonts w:ascii="Times New Roman" w:hAnsi="Times New Roman" w:cs="Times New Roman" w:hint="default"/>
      <w:b/>
      <w:bCs/>
      <w:strike w:val="0"/>
      <w:dstrike w:val="0"/>
      <w:color w:val="000000"/>
      <w:spacing w:val="0"/>
      <w:w w:val="100"/>
      <w:position w:val="0"/>
      <w:sz w:val="19"/>
      <w:szCs w:val="19"/>
      <w:u w:val="none"/>
      <w:effect w:val="none"/>
      <w:lang w:val="ru-RU"/>
    </w:rPr>
  </w:style>
  <w:style w:type="character" w:customStyle="1" w:styleId="250">
    <w:name w:val="Заголовок 2 Знак Знак5"/>
    <w:aliases w:val="Заголовок 2 Знак1 Знак Знак5,Заголовок 2 Знак Знак Знак Знак6,Заголовок 2 Знак1 Знак Знак Знак Знак5,Заголовок 2 Знак Знак Знак Знак Знак Знак5,Заголовок 2 Знак1 Знак Знак Знак Знак Знак Знак5"/>
    <w:rsid w:val="00A72397"/>
    <w:rPr>
      <w:sz w:val="24"/>
      <w:lang w:val="ru-RU" w:eastAsia="ru-RU" w:bidi="ar-SA"/>
    </w:rPr>
  </w:style>
  <w:style w:type="character" w:customStyle="1" w:styleId="113">
    <w:name w:val="Заголовок 1 Знак1 Знак"/>
    <w:aliases w:val="Заголовок 1 Знак Знак Знак,Заголовок 1 Знак2 Знак Знак Знак,Заголовок 1 Знак Знак1 Знак Знак Знак,Заголовок 1 Знак1 Знак Знак Знак Знак Знак,Заголовок 1 Знак Знак Знак Знак Знак Знак Знак,Заголовок 1 Знак1 Знак1 Знак Знак Знак"/>
    <w:rsid w:val="00A72397"/>
    <w:rPr>
      <w:b/>
      <w:bCs w:val="0"/>
      <w:sz w:val="24"/>
      <w:lang w:val="ru-RU" w:eastAsia="ru-RU" w:bidi="ar-SA"/>
    </w:rPr>
  </w:style>
  <w:style w:type="character" w:customStyle="1" w:styleId="16">
    <w:name w:val="Знак1"/>
    <w:rsid w:val="00A72397"/>
    <w:rPr>
      <w:rFonts w:ascii="Times New Roman" w:eastAsia="Times New Roman" w:hAnsi="Times New Roman" w:cs="Times New Roman" w:hint="default"/>
      <w:sz w:val="24"/>
      <w:szCs w:val="20"/>
      <w:lang w:eastAsia="ru-RU"/>
    </w:rPr>
  </w:style>
  <w:style w:type="character" w:customStyle="1" w:styleId="afc">
    <w:name w:val="Знак Знак Знак Знак Знак"/>
    <w:rsid w:val="00A72397"/>
    <w:rPr>
      <w:sz w:val="24"/>
      <w:lang w:val="ru-RU" w:eastAsia="ru-RU" w:bidi="ar-SA"/>
    </w:rPr>
  </w:style>
  <w:style w:type="character" w:customStyle="1" w:styleId="26">
    <w:name w:val="Знак2"/>
    <w:rsid w:val="00A72397"/>
    <w:rPr>
      <w:rFonts w:ascii="Times New Roman" w:eastAsia="Times New Roman" w:hAnsi="Times New Roman" w:cs="Times New Roman" w:hint="default"/>
      <w:sz w:val="24"/>
      <w:szCs w:val="20"/>
      <w:lang w:eastAsia="ru-RU"/>
    </w:rPr>
  </w:style>
  <w:style w:type="character" w:customStyle="1" w:styleId="220">
    <w:name w:val="Заголовок 2 Знак Знак2"/>
    <w:aliases w:val="Заголовок 2 Знак1 Знак Знак2,Заголовок 2 Знак Знак Знак Знак3,Заголовок 2 Знак1 Знак Знак Знак Знак2,Заголовок 2 Знак Знак Знак Знак Знак Знак2,Заголовок 2 Знак1 Знак Знак Знак Знак Знак Знак2"/>
    <w:rsid w:val="00A72397"/>
    <w:rPr>
      <w:sz w:val="24"/>
      <w:lang w:val="ru-RU" w:eastAsia="ru-RU" w:bidi="ar-SA"/>
    </w:rPr>
  </w:style>
  <w:style w:type="character" w:customStyle="1" w:styleId="35">
    <w:name w:val="Знак3"/>
    <w:rsid w:val="00A72397"/>
    <w:rPr>
      <w:b/>
      <w:bCs w:val="0"/>
      <w:sz w:val="24"/>
      <w:lang w:val="ru-RU" w:eastAsia="ru-RU" w:bidi="ar-SA"/>
    </w:rPr>
  </w:style>
  <w:style w:type="character" w:customStyle="1" w:styleId="41">
    <w:name w:val="Знак4"/>
    <w:rsid w:val="00A72397"/>
    <w:rPr>
      <w:b/>
      <w:bCs w:val="0"/>
      <w:sz w:val="24"/>
      <w:lang w:val="ru-RU" w:eastAsia="ru-RU" w:bidi="ar-SA"/>
    </w:rPr>
  </w:style>
  <w:style w:type="character" w:customStyle="1" w:styleId="apple-style-span">
    <w:name w:val="apple-style-span"/>
    <w:basedOn w:val="a2"/>
    <w:rsid w:val="00A72397"/>
  </w:style>
  <w:style w:type="character" w:customStyle="1" w:styleId="71">
    <w:name w:val="Знак7"/>
    <w:rsid w:val="00A72397"/>
    <w:rPr>
      <w:sz w:val="24"/>
      <w:lang w:val="ru-RU" w:eastAsia="ru-RU" w:bidi="ar-SA"/>
    </w:rPr>
  </w:style>
  <w:style w:type="character" w:customStyle="1" w:styleId="230">
    <w:name w:val="Заголовок 2 Знак Знак3"/>
    <w:aliases w:val="Заголовок 2 Знак1 Знак Знак3,Заголовок 2 Знак Знак Знак Знак4,Заголовок 2 Знак1 Знак Знак Знак Знак3,Заголовок 2 Знак Знак Знак Знак Знак Знак3,Заголовок 2 Знак1 Знак Знак Знак Знак Знак Знак3"/>
    <w:rsid w:val="00A72397"/>
    <w:rPr>
      <w:sz w:val="24"/>
      <w:lang w:val="ru-RU" w:eastAsia="ru-RU" w:bidi="ar-SA"/>
    </w:rPr>
  </w:style>
  <w:style w:type="character" w:customStyle="1" w:styleId="27">
    <w:name w:val="Заголовок 2 Знак Знак Знак Знак Знак Знак Знак Знак"/>
    <w:rsid w:val="00A72397"/>
    <w:rPr>
      <w:sz w:val="24"/>
      <w:lang w:val="ru-RU" w:eastAsia="ru-RU" w:bidi="ar-SA"/>
    </w:rPr>
  </w:style>
  <w:style w:type="character" w:customStyle="1" w:styleId="Heading2Char">
    <w:name w:val="Heading 2 Char"/>
    <w:aliases w:val="Заголовок 2 Знак1 Char,Заголовок 2 Знак Знак Char,Заголовок 2 Знак1 Знак Знак Char,Заголовок 2 Знак Знак Знак Знак Char,Заголовок 2 Знак1 Знак Знак Знак Знак Char,Заголовок 2 Знак Знак Знак Знак Знак Знак Char,Заголовок 2 Знак1 Знак Char"/>
    <w:rsid w:val="00A72397"/>
    <w:rPr>
      <w:rFonts w:ascii="Calibri" w:eastAsia="Calibri" w:hAnsi="Calibri" w:hint="default"/>
      <w:lang w:eastAsia="ru-RU" w:bidi="ar-SA"/>
    </w:rPr>
  </w:style>
  <w:style w:type="character" w:customStyle="1" w:styleId="Heading1Char">
    <w:name w:val="Heading 1 Char"/>
    <w:aliases w:val="Заголовок 1 Знак1 Char,Заголовок 1 Знак Знак Char,Заголовок 1 Знак1 Знак2 Знак Char,Заголовок 1 Знак Знак Знак2 Знак Char,Заголовок 1 Знак2 Знак1 Знак Знак Знак Char,Заголовок 1 Знак Знак1 Знак1 Знак Знак Знак Char"/>
    <w:rsid w:val="00A72397"/>
    <w:rPr>
      <w:rFonts w:ascii="Cambria" w:eastAsia="Calibri" w:hAnsi="Cambria" w:hint="default"/>
      <w:b/>
      <w:bCs/>
      <w:color w:val="365F91"/>
      <w:sz w:val="28"/>
      <w:szCs w:val="28"/>
      <w:lang w:eastAsia="ru-RU" w:bidi="ar-SA"/>
    </w:rPr>
  </w:style>
  <w:style w:type="character" w:customStyle="1" w:styleId="Heading3Char">
    <w:name w:val="Heading 3 Char"/>
    <w:aliases w:val="Заголовок 3 Знак1 Знак Char,Заголовок 3 Знак Знак Знак Char,Знак6 Знак Знак Знак Char"/>
    <w:rsid w:val="00A72397"/>
    <w:rPr>
      <w:rFonts w:ascii="Arial" w:hAnsi="Arial" w:cs="Arial" w:hint="default"/>
      <w:b/>
      <w:bCs/>
      <w:sz w:val="26"/>
      <w:szCs w:val="26"/>
      <w:lang w:eastAsia="ru-RU" w:bidi="ar-SA"/>
    </w:rPr>
  </w:style>
  <w:style w:type="character" w:customStyle="1" w:styleId="212">
    <w:name w:val="Заголовок 2 Знак1 Знак2"/>
    <w:aliases w:val="Заголовок 2 Знак Знак Знак2,Заголовок 2 Знак1 Знак Знак Знак2,Заголовок 2 Знак Знак Знак Знак Знак2,Заголовок 2 Знак1 Знак Знак Знак Знак Знак2,Заголовок 2 Знак Знак Знак Знак Знак Знак Знак2"/>
    <w:rsid w:val="00A72397"/>
    <w:rPr>
      <w:sz w:val="24"/>
      <w:lang w:val="ru-RU" w:eastAsia="ru-RU" w:bidi="ar-SA"/>
    </w:rPr>
  </w:style>
  <w:style w:type="character" w:customStyle="1" w:styleId="120">
    <w:name w:val="Заголовок 1 Знак2 Знак Знак Знак Знак"/>
    <w:rsid w:val="00A72397"/>
    <w:rPr>
      <w:b/>
      <w:bCs w:val="0"/>
      <w:sz w:val="24"/>
      <w:lang w:val="ru-RU" w:eastAsia="ru-RU" w:bidi="ar-SA"/>
    </w:rPr>
  </w:style>
  <w:style w:type="character" w:customStyle="1" w:styleId="240">
    <w:name w:val="Заголовок 2 Знак Знак4"/>
    <w:aliases w:val="Заголовок 2 Знак1 Знак Знак4,Заголовок 2 Знак Знак Знак Знак5,Заголовок 2 Знак1 Знак Знак Знак Знак4,Заголовок 2 Знак Знак Знак Знак Знак Знак4,Заголовок 2 Знак1 Знак Знак Знак Знак Знак Знак4"/>
    <w:rsid w:val="00A72397"/>
    <w:rPr>
      <w:sz w:val="24"/>
      <w:lang w:val="ru-RU" w:eastAsia="ru-RU" w:bidi="ar-SA"/>
    </w:rPr>
  </w:style>
  <w:style w:type="character" w:customStyle="1" w:styleId="1130">
    <w:name w:val="Заголовок 1 Знак1 Знак3"/>
    <w:aliases w:val="Заголовок 1 Знак Знак Знак3,Заголовок 1 Знак2 Знак1 Знак Знак Знак Знак,Заголовок 1 Знак Знак1 Знак1 Знак Знак Знак Знак,Заголовок 1 Знак1 Знак2,Заголовок 1 Знак Знак Знак2,Заголовок 1 Знак1 Знак2 Знак Знак1"/>
    <w:rsid w:val="00A72397"/>
    <w:rPr>
      <w:b/>
      <w:bCs w:val="0"/>
      <w:sz w:val="24"/>
      <w:lang w:val="ru-RU" w:eastAsia="ru-RU" w:bidi="ar-SA"/>
    </w:rPr>
  </w:style>
  <w:style w:type="character" w:customStyle="1" w:styleId="311">
    <w:name w:val="Основной текст 3 Знак Знак1"/>
    <w:aliases w:val="Знак4 Знак Знак Знак1"/>
    <w:rsid w:val="00A72397"/>
    <w:rPr>
      <w:sz w:val="24"/>
      <w:lang w:val="ru-RU" w:eastAsia="ru-RU" w:bidi="ar-SA"/>
    </w:rPr>
  </w:style>
  <w:style w:type="character" w:customStyle="1" w:styleId="410">
    <w:name w:val="Знак4 Знак Знак Знак Знак Знак1"/>
    <w:aliases w:val="Основной текст 3 Знак Знак1 Знак Знак1"/>
    <w:locked/>
    <w:rsid w:val="00A72397"/>
    <w:rPr>
      <w:sz w:val="24"/>
      <w:lang w:val="ru-RU" w:eastAsia="ru-RU" w:bidi="ar-SA"/>
    </w:rPr>
  </w:style>
  <w:style w:type="character" w:customStyle="1" w:styleId="FontStyle12">
    <w:name w:val="Font Style12"/>
    <w:rsid w:val="00A72397"/>
    <w:rPr>
      <w:rFonts w:ascii="Times New Roman" w:hAnsi="Times New Roman" w:cs="Times New Roman" w:hint="default"/>
      <w:sz w:val="22"/>
      <w:szCs w:val="22"/>
    </w:rPr>
  </w:style>
  <w:style w:type="character" w:customStyle="1" w:styleId="FontStyle14">
    <w:name w:val="Font Style14"/>
    <w:rsid w:val="00A72397"/>
    <w:rPr>
      <w:rFonts w:ascii="Times New Roman" w:hAnsi="Times New Roman" w:cs="Times New Roman" w:hint="default"/>
      <w:spacing w:val="-10"/>
      <w:sz w:val="24"/>
      <w:szCs w:val="24"/>
    </w:rPr>
  </w:style>
  <w:style w:type="character" w:customStyle="1" w:styleId="FontStyle13">
    <w:name w:val="Font Style13"/>
    <w:rsid w:val="00A72397"/>
    <w:rPr>
      <w:rFonts w:ascii="Tahoma" w:hAnsi="Tahoma" w:cs="Tahoma" w:hint="default"/>
      <w:sz w:val="14"/>
      <w:szCs w:val="14"/>
    </w:rPr>
  </w:style>
  <w:style w:type="character" w:customStyle="1" w:styleId="82">
    <w:name w:val="Основной текст + 8"/>
    <w:aliases w:val="5 pt,Не полужирный3"/>
    <w:rsid w:val="00A72397"/>
    <w:rPr>
      <w:rFonts w:ascii="Times New Roman" w:hAnsi="Times New Roman" w:cs="Times New Roman" w:hint="default"/>
      <w:b/>
      <w:bCs/>
      <w:strike w:val="0"/>
      <w:dstrike w:val="0"/>
      <w:color w:val="000000"/>
      <w:spacing w:val="0"/>
      <w:w w:val="100"/>
      <w:position w:val="0"/>
      <w:sz w:val="17"/>
      <w:szCs w:val="17"/>
      <w:u w:val="none"/>
      <w:effect w:val="none"/>
      <w:shd w:val="clear" w:color="auto" w:fill="FFFFFF"/>
      <w:lang w:val="ru-RU"/>
    </w:rPr>
  </w:style>
  <w:style w:type="character" w:customStyle="1" w:styleId="CenturyGothic">
    <w:name w:val="Основной текст + Century Gothic"/>
    <w:aliases w:val="6 pt,Не полужирный,Интервал -1 pt"/>
    <w:rsid w:val="00A72397"/>
    <w:rPr>
      <w:rFonts w:ascii="Century Gothic" w:hAnsi="Century Gothic" w:cs="Century Gothic" w:hint="default"/>
      <w:b/>
      <w:bCs/>
      <w:strike w:val="0"/>
      <w:dstrike w:val="0"/>
      <w:color w:val="000000"/>
      <w:spacing w:val="-20"/>
      <w:w w:val="100"/>
      <w:position w:val="0"/>
      <w:sz w:val="12"/>
      <w:szCs w:val="12"/>
      <w:u w:val="none"/>
      <w:effect w:val="none"/>
      <w:shd w:val="clear" w:color="auto" w:fill="FFFFFF"/>
      <w:lang w:val="ru-RU"/>
    </w:rPr>
  </w:style>
  <w:style w:type="character" w:customStyle="1" w:styleId="61">
    <w:name w:val="Знак6 Знак Знак"/>
    <w:locked/>
    <w:rsid w:val="00A72397"/>
    <w:rPr>
      <w:rFonts w:ascii="Arial" w:hAnsi="Arial" w:cs="Arial" w:hint="default"/>
      <w:sz w:val="26"/>
      <w:szCs w:val="26"/>
      <w:lang w:val="ru-RU" w:eastAsia="ru-RU" w:bidi="ar-SA"/>
    </w:rPr>
  </w:style>
  <w:style w:type="character" w:customStyle="1" w:styleId="312">
    <w:name w:val="Основной текст 3 Знак Знак1 Знак Знак2"/>
    <w:aliases w:val="Знак4 Знак Знак Знак Знак Знак2"/>
    <w:locked/>
    <w:rsid w:val="00A72397"/>
    <w:rPr>
      <w:sz w:val="24"/>
      <w:lang w:val="ru-RU" w:eastAsia="ru-RU" w:bidi="ar-SA"/>
    </w:rPr>
  </w:style>
  <w:style w:type="character" w:customStyle="1" w:styleId="114">
    <w:name w:val="Знак Знак11 Знак"/>
    <w:aliases w:val="Знак Знак Знак,Знак Знак1 Знак Знак3"/>
    <w:rsid w:val="00A72397"/>
    <w:rPr>
      <w:sz w:val="24"/>
      <w:lang w:val="ru-RU" w:eastAsia="ru-RU" w:bidi="ar-SA"/>
    </w:rPr>
  </w:style>
  <w:style w:type="character" w:customStyle="1" w:styleId="62">
    <w:name w:val="Знак6 Знак Знак Знак"/>
    <w:rsid w:val="00A72397"/>
    <w:rPr>
      <w:sz w:val="24"/>
      <w:lang w:val="ru-RU" w:eastAsia="ru-RU" w:bidi="ar-SA"/>
    </w:rPr>
  </w:style>
  <w:style w:type="character" w:customStyle="1" w:styleId="17">
    <w:name w:val="Основной текст1"/>
    <w:rsid w:val="00A72397"/>
    <w:rPr>
      <w:sz w:val="21"/>
      <w:szCs w:val="21"/>
      <w:shd w:val="clear" w:color="auto" w:fill="FFFFFF"/>
    </w:rPr>
  </w:style>
  <w:style w:type="character" w:customStyle="1" w:styleId="52">
    <w:name w:val="Основной текст (5)_"/>
    <w:rsid w:val="00A72397"/>
    <w:rPr>
      <w:rFonts w:ascii="Times New Roman" w:eastAsia="Times New Roman" w:hAnsi="Times New Roman" w:cs="Times New Roman" w:hint="default"/>
      <w:b w:val="0"/>
      <w:bCs w:val="0"/>
      <w:i w:val="0"/>
      <w:iCs w:val="0"/>
      <w:smallCaps w:val="0"/>
      <w:strike w:val="0"/>
      <w:dstrike w:val="0"/>
      <w:spacing w:val="0"/>
      <w:sz w:val="31"/>
      <w:szCs w:val="31"/>
      <w:u w:val="none"/>
      <w:effect w:val="none"/>
    </w:rPr>
  </w:style>
  <w:style w:type="character" w:customStyle="1" w:styleId="BodyTextChar1">
    <w:name w:val="Body Text Char1"/>
    <w:aliases w:val="Body Text Char Char"/>
    <w:rsid w:val="00A72397"/>
    <w:rPr>
      <w:rFonts w:ascii="Calibri" w:eastAsia="Calibri" w:hAnsi="Calibri" w:hint="default"/>
      <w:lang w:eastAsia="ru-RU" w:bidi="ar-SA"/>
    </w:rPr>
  </w:style>
  <w:style w:type="character" w:customStyle="1" w:styleId="FooterChar">
    <w:name w:val="Footer Char"/>
    <w:aliases w:val="Нижний колонтитул Знак1 Char,Нижний колонтитул Знак Знак Char,Знак5 Знак Знак Char"/>
    <w:rsid w:val="00A72397"/>
    <w:rPr>
      <w:rFonts w:ascii="Calibri" w:eastAsia="Calibri" w:hAnsi="Calibri" w:hint="default"/>
      <w:lang w:eastAsia="ru-RU" w:bidi="ar-SA"/>
    </w:rPr>
  </w:style>
  <w:style w:type="character" w:customStyle="1" w:styleId="BodyText3Char">
    <w:name w:val="Body Text 3 Char"/>
    <w:aliases w:val="Основной текст 3 Знак1 Char,Основной текст 3 Знак Знак Char,Основной текст 3 Знак1 Знак Знак Char,Основной текст 3 Знак Знак Знак Знак Char,Знак4 Знак Знак Знак Знак Char,Основной текст 3 Знак Знак1 Char"/>
    <w:rsid w:val="00A72397"/>
    <w:rPr>
      <w:rFonts w:ascii="Calibri" w:eastAsia="Calibri" w:hAnsi="Calibri" w:hint="default"/>
      <w:lang w:eastAsia="ru-RU" w:bidi="ar-SA"/>
    </w:rPr>
  </w:style>
  <w:style w:type="character" w:customStyle="1" w:styleId="PlainTextChar">
    <w:name w:val="Plain Text Char"/>
    <w:aliases w:val="Знак Знак1 Знак Char,Знак Знак2 Char,Знак Знак11 Char,Знак Char"/>
    <w:rsid w:val="00A72397"/>
    <w:rPr>
      <w:rFonts w:ascii="Calibri" w:hAnsi="Calibri" w:hint="default"/>
      <w:sz w:val="24"/>
      <w:lang w:val="ru-RU" w:eastAsia="ru-RU" w:bidi="ar-SA"/>
    </w:rPr>
  </w:style>
  <w:style w:type="character" w:customStyle="1" w:styleId="231">
    <w:name w:val="Заголовок 2 Знак Знак Знак3"/>
    <w:aliases w:val="Заголовок 2 Знак1 Знак Знак Знак3,Заголовок 2 Знак Знак Знак Знак Знак3,Заголовок 2 Знак1 Знак Знак Знак Знак Знак3,Заголовок 2 Знак Знак Знак Знак Знак Знак Знак3"/>
    <w:rsid w:val="00A72397"/>
    <w:rPr>
      <w:sz w:val="24"/>
      <w:lang w:val="ru-RU" w:eastAsia="ru-RU" w:bidi="ar-SA"/>
    </w:rPr>
  </w:style>
  <w:style w:type="character" w:customStyle="1" w:styleId="3110">
    <w:name w:val="Основной текст 3 Знак1 Знак1"/>
    <w:aliases w:val="Основной текст 3 Знак Знак Знак1,Основной текст 3 Знак Знак1 Знак"/>
    <w:rsid w:val="00A72397"/>
    <w:rPr>
      <w:sz w:val="24"/>
      <w:lang w:val="ru-RU" w:eastAsia="ru-RU" w:bidi="ar-SA"/>
    </w:rPr>
  </w:style>
  <w:style w:type="character" w:customStyle="1" w:styleId="blk">
    <w:name w:val="blk"/>
    <w:rsid w:val="00A72397"/>
  </w:style>
  <w:style w:type="character" w:customStyle="1" w:styleId="210">
    <w:name w:val="Знак21"/>
    <w:rsid w:val="00A72397"/>
    <w:rPr>
      <w:rFonts w:ascii="Times New Roman" w:eastAsia="Times New Roman" w:hAnsi="Times New Roman" w:cs="Times New Roman" w:hint="default"/>
      <w:sz w:val="24"/>
      <w:szCs w:val="20"/>
      <w:lang w:eastAsia="ru-RU"/>
    </w:rPr>
  </w:style>
  <w:style w:type="character" w:customStyle="1" w:styleId="42">
    <w:name w:val="Знак Знак4"/>
    <w:rsid w:val="00A72397"/>
    <w:rPr>
      <w:b/>
      <w:bCs w:val="0"/>
      <w:sz w:val="24"/>
      <w:lang w:val="ru-RU" w:eastAsia="ru-RU" w:bidi="ar-SA"/>
    </w:rPr>
  </w:style>
  <w:style w:type="character" w:customStyle="1" w:styleId="710">
    <w:name w:val="Знак71"/>
    <w:rsid w:val="00A72397"/>
    <w:rPr>
      <w:sz w:val="24"/>
      <w:lang w:val="ru-RU" w:eastAsia="ru-RU" w:bidi="ar-SA"/>
    </w:rPr>
  </w:style>
  <w:style w:type="character" w:customStyle="1" w:styleId="121">
    <w:name w:val="Знак12"/>
    <w:rsid w:val="00A72397"/>
    <w:rPr>
      <w:rFonts w:ascii="Times New Roman" w:eastAsia="Times New Roman" w:hAnsi="Times New Roman" w:cs="Times New Roman" w:hint="default"/>
      <w:sz w:val="24"/>
      <w:szCs w:val="20"/>
      <w:lang w:eastAsia="ru-RU"/>
    </w:rPr>
  </w:style>
  <w:style w:type="character" w:customStyle="1" w:styleId="18">
    <w:name w:val="Знак Знак Знак Знак Знак1"/>
    <w:rsid w:val="00A72397"/>
    <w:rPr>
      <w:sz w:val="24"/>
      <w:lang w:val="ru-RU" w:eastAsia="ru-RU" w:bidi="ar-SA"/>
    </w:rPr>
  </w:style>
  <w:style w:type="character" w:customStyle="1" w:styleId="313">
    <w:name w:val="Знак31"/>
    <w:rsid w:val="00A72397"/>
    <w:rPr>
      <w:b/>
      <w:bCs w:val="0"/>
      <w:sz w:val="24"/>
      <w:lang w:val="ru-RU" w:eastAsia="ru-RU" w:bidi="ar-SA"/>
    </w:rPr>
  </w:style>
  <w:style w:type="character" w:customStyle="1" w:styleId="83">
    <w:name w:val="Знак8"/>
    <w:rsid w:val="00A72397"/>
    <w:rPr>
      <w:rFonts w:ascii="Times New Roman" w:eastAsia="Times New Roman" w:hAnsi="Times New Roman" w:cs="Times New Roman" w:hint="default"/>
      <w:sz w:val="24"/>
      <w:szCs w:val="20"/>
      <w:lang w:eastAsia="ru-RU"/>
    </w:rPr>
  </w:style>
  <w:style w:type="character" w:customStyle="1" w:styleId="610">
    <w:name w:val="Знак6 Знак Знак Знак1"/>
    <w:rsid w:val="00A72397"/>
    <w:rPr>
      <w:sz w:val="24"/>
      <w:lang w:val="ru-RU" w:eastAsia="ru-RU" w:bidi="ar-SA"/>
    </w:rPr>
  </w:style>
  <w:style w:type="character" w:customStyle="1" w:styleId="115">
    <w:name w:val="Знак11"/>
    <w:rsid w:val="00A72397"/>
    <w:rPr>
      <w:sz w:val="28"/>
      <w:lang w:val="ru-RU" w:eastAsia="ru-RU" w:bidi="ar-SA"/>
    </w:rPr>
  </w:style>
  <w:style w:type="table" w:styleId="afd">
    <w:name w:val="Table Grid"/>
    <w:basedOn w:val="a3"/>
    <w:uiPriority w:val="39"/>
    <w:rsid w:val="00A72397"/>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e">
    <w:name w:val="Normal (Web)"/>
    <w:basedOn w:val="a1"/>
    <w:uiPriority w:val="99"/>
    <w:unhideWhenUsed/>
    <w:rsid w:val="000E03FB"/>
    <w:pPr>
      <w:spacing w:before="100" w:beforeAutospacing="1" w:after="100" w:afterAutospacing="1"/>
    </w:pPr>
    <w:rPr>
      <w:sz w:val="24"/>
      <w:szCs w:val="24"/>
    </w:rPr>
  </w:style>
  <w:style w:type="paragraph" w:customStyle="1" w:styleId="TableParagraph">
    <w:name w:val="Table Paragraph"/>
    <w:basedOn w:val="a1"/>
    <w:uiPriority w:val="1"/>
    <w:qFormat/>
    <w:rsid w:val="000E03FB"/>
    <w:pPr>
      <w:autoSpaceDE w:val="0"/>
      <w:autoSpaceDN w:val="0"/>
      <w:adjustRightInd w:val="0"/>
    </w:pPr>
    <w:rPr>
      <w:rFonts w:eastAsiaTheme="minorHAnsi"/>
      <w:sz w:val="24"/>
      <w:szCs w:val="24"/>
      <w:lang w:eastAsia="en-US"/>
    </w:rPr>
  </w:style>
  <w:style w:type="character" w:customStyle="1" w:styleId="28">
    <w:name w:val="Основной текст (2)_"/>
    <w:link w:val="29"/>
    <w:rsid w:val="00BE4347"/>
    <w:rPr>
      <w:shd w:val="clear" w:color="auto" w:fill="FFFFFF"/>
    </w:rPr>
  </w:style>
  <w:style w:type="paragraph" w:customStyle="1" w:styleId="29">
    <w:name w:val="Основной текст (2)"/>
    <w:basedOn w:val="a1"/>
    <w:link w:val="28"/>
    <w:rsid w:val="00BE4347"/>
    <w:pPr>
      <w:widowControl w:val="0"/>
      <w:shd w:val="clear" w:color="auto" w:fill="FFFFFF"/>
      <w:spacing w:line="413" w:lineRule="exact"/>
      <w:jc w:val="both"/>
    </w:pPr>
    <w:rPr>
      <w:rFonts w:asciiTheme="minorHAnsi" w:eastAsiaTheme="minorHAnsi" w:hAnsiTheme="minorHAnsi" w:cstheme="minorBidi"/>
      <w:sz w:val="22"/>
      <w:szCs w:val="22"/>
      <w:lang w:eastAsia="en-US"/>
    </w:rPr>
  </w:style>
  <w:style w:type="table" w:customStyle="1" w:styleId="19">
    <w:name w:val="Сетка таблицы1"/>
    <w:basedOn w:val="a3"/>
    <w:next w:val="afd"/>
    <w:uiPriority w:val="59"/>
    <w:rsid w:val="0077171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a">
    <w:name w:val="Сетка таблицы2"/>
    <w:basedOn w:val="a3"/>
    <w:next w:val="afd"/>
    <w:uiPriority w:val="59"/>
    <w:rsid w:val="00020EB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qFormat/>
    <w:rsid w:val="00747AAA"/>
    <w:pPr>
      <w:widowControl w:val="0"/>
      <w:autoSpaceDE w:val="0"/>
      <w:autoSpaceDN w:val="0"/>
    </w:pPr>
    <w:rPr>
      <w:rFonts w:ascii="Calibri" w:eastAsia="Calibri" w:hAnsi="Calibri" w:cs="Times New Roman"/>
      <w:lang w:val="en-US"/>
    </w:rPr>
    <w:tblPr>
      <w:tblCellMar>
        <w:top w:w="0" w:type="dxa"/>
        <w:left w:w="0" w:type="dxa"/>
        <w:bottom w:w="0" w:type="dxa"/>
        <w:right w:w="0" w:type="dxa"/>
      </w:tblCellMar>
    </w:tblPr>
  </w:style>
  <w:style w:type="character" w:styleId="aff">
    <w:name w:val="annotation reference"/>
    <w:basedOn w:val="a2"/>
    <w:uiPriority w:val="99"/>
    <w:semiHidden/>
    <w:unhideWhenUsed/>
    <w:rsid w:val="009957E9"/>
    <w:rPr>
      <w:sz w:val="16"/>
      <w:szCs w:val="16"/>
    </w:rPr>
  </w:style>
  <w:style w:type="paragraph" w:styleId="aff0">
    <w:name w:val="annotation text"/>
    <w:basedOn w:val="a1"/>
    <w:link w:val="aff1"/>
    <w:uiPriority w:val="99"/>
    <w:semiHidden/>
    <w:unhideWhenUsed/>
    <w:rsid w:val="009957E9"/>
  </w:style>
  <w:style w:type="character" w:customStyle="1" w:styleId="aff1">
    <w:name w:val="Текст примечания Знак"/>
    <w:basedOn w:val="a2"/>
    <w:link w:val="aff0"/>
    <w:uiPriority w:val="99"/>
    <w:semiHidden/>
    <w:rsid w:val="009957E9"/>
    <w:rPr>
      <w:rFonts w:ascii="Times New Roman" w:eastAsia="Times New Roman" w:hAnsi="Times New Roman" w:cs="Times New Roman"/>
      <w:sz w:val="20"/>
      <w:szCs w:val="20"/>
      <w:lang w:eastAsia="ru-RU"/>
    </w:rPr>
  </w:style>
  <w:style w:type="paragraph" w:styleId="aff2">
    <w:name w:val="annotation subject"/>
    <w:basedOn w:val="aff0"/>
    <w:next w:val="aff0"/>
    <w:link w:val="aff3"/>
    <w:uiPriority w:val="99"/>
    <w:semiHidden/>
    <w:unhideWhenUsed/>
    <w:rsid w:val="009957E9"/>
    <w:rPr>
      <w:b/>
      <w:bCs/>
    </w:rPr>
  </w:style>
  <w:style w:type="character" w:customStyle="1" w:styleId="aff3">
    <w:name w:val="Тема примечания Знак"/>
    <w:basedOn w:val="aff1"/>
    <w:link w:val="aff2"/>
    <w:uiPriority w:val="99"/>
    <w:semiHidden/>
    <w:rsid w:val="009957E9"/>
    <w:rPr>
      <w:rFonts w:ascii="Times New Roman" w:eastAsia="Times New Roman" w:hAnsi="Times New Roman" w:cs="Times New Roman"/>
      <w:b/>
      <w:bCs/>
      <w:sz w:val="20"/>
      <w:szCs w:val="20"/>
      <w:lang w:eastAsia="ru-RU"/>
    </w:rPr>
  </w:style>
  <w:style w:type="character" w:customStyle="1" w:styleId="aff4">
    <w:name w:val="Подпись к таблице_"/>
    <w:basedOn w:val="a2"/>
    <w:link w:val="aff5"/>
    <w:rsid w:val="00BB1704"/>
    <w:rPr>
      <w:rFonts w:ascii="Times New Roman" w:eastAsia="Times New Roman" w:hAnsi="Times New Roman" w:cs="Times New Roman"/>
      <w:b/>
      <w:bCs/>
    </w:rPr>
  </w:style>
  <w:style w:type="paragraph" w:customStyle="1" w:styleId="aff5">
    <w:name w:val="Подпись к таблице"/>
    <w:basedOn w:val="a1"/>
    <w:link w:val="aff4"/>
    <w:rsid w:val="00BB1704"/>
    <w:pPr>
      <w:widowControl w:val="0"/>
    </w:pPr>
    <w:rPr>
      <w:b/>
      <w:bCs/>
      <w:sz w:val="22"/>
      <w:szCs w:val="22"/>
      <w:lang w:eastAsia="en-US"/>
    </w:rPr>
  </w:style>
  <w:style w:type="character" w:customStyle="1" w:styleId="markedcontent">
    <w:name w:val="markedcontent"/>
    <w:rsid w:val="005C40B6"/>
  </w:style>
  <w:style w:type="character" w:styleId="aff6">
    <w:name w:val="Subtle Emphasis"/>
    <w:basedOn w:val="a2"/>
    <w:uiPriority w:val="19"/>
    <w:qFormat/>
    <w:rsid w:val="005375BE"/>
    <w:rPr>
      <w:i/>
      <w:iCs/>
      <w:color w:val="404040" w:themeColor="text1" w:themeTint="BF"/>
    </w:rPr>
  </w:style>
  <w:style w:type="character" w:styleId="aff7">
    <w:name w:val="Emphasis"/>
    <w:basedOn w:val="a2"/>
    <w:uiPriority w:val="20"/>
    <w:qFormat/>
    <w:rsid w:val="005C30C2"/>
    <w:rPr>
      <w:i/>
      <w:iCs/>
    </w:rPr>
  </w:style>
  <w:style w:type="paragraph" w:customStyle="1" w:styleId="Default">
    <w:name w:val="Default"/>
    <w:rsid w:val="002D3E48"/>
    <w:pPr>
      <w:autoSpaceDE w:val="0"/>
      <w:autoSpaceDN w:val="0"/>
      <w:adjustRightInd w:val="0"/>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238452">
      <w:bodyDiv w:val="1"/>
      <w:marLeft w:val="0"/>
      <w:marRight w:val="0"/>
      <w:marTop w:val="0"/>
      <w:marBottom w:val="0"/>
      <w:divBdr>
        <w:top w:val="none" w:sz="0" w:space="0" w:color="auto"/>
        <w:left w:val="none" w:sz="0" w:space="0" w:color="auto"/>
        <w:bottom w:val="none" w:sz="0" w:space="0" w:color="auto"/>
        <w:right w:val="none" w:sz="0" w:space="0" w:color="auto"/>
      </w:divBdr>
    </w:div>
    <w:div w:id="16086420">
      <w:bodyDiv w:val="1"/>
      <w:marLeft w:val="0"/>
      <w:marRight w:val="0"/>
      <w:marTop w:val="0"/>
      <w:marBottom w:val="0"/>
      <w:divBdr>
        <w:top w:val="none" w:sz="0" w:space="0" w:color="auto"/>
        <w:left w:val="none" w:sz="0" w:space="0" w:color="auto"/>
        <w:bottom w:val="none" w:sz="0" w:space="0" w:color="auto"/>
        <w:right w:val="none" w:sz="0" w:space="0" w:color="auto"/>
      </w:divBdr>
    </w:div>
    <w:div w:id="33577295">
      <w:bodyDiv w:val="1"/>
      <w:marLeft w:val="0"/>
      <w:marRight w:val="0"/>
      <w:marTop w:val="0"/>
      <w:marBottom w:val="0"/>
      <w:divBdr>
        <w:top w:val="none" w:sz="0" w:space="0" w:color="auto"/>
        <w:left w:val="none" w:sz="0" w:space="0" w:color="auto"/>
        <w:bottom w:val="none" w:sz="0" w:space="0" w:color="auto"/>
        <w:right w:val="none" w:sz="0" w:space="0" w:color="auto"/>
      </w:divBdr>
    </w:div>
    <w:div w:id="109513131">
      <w:bodyDiv w:val="1"/>
      <w:marLeft w:val="0"/>
      <w:marRight w:val="0"/>
      <w:marTop w:val="0"/>
      <w:marBottom w:val="0"/>
      <w:divBdr>
        <w:top w:val="none" w:sz="0" w:space="0" w:color="auto"/>
        <w:left w:val="none" w:sz="0" w:space="0" w:color="auto"/>
        <w:bottom w:val="none" w:sz="0" w:space="0" w:color="auto"/>
        <w:right w:val="none" w:sz="0" w:space="0" w:color="auto"/>
      </w:divBdr>
    </w:div>
    <w:div w:id="115218775">
      <w:bodyDiv w:val="1"/>
      <w:marLeft w:val="0"/>
      <w:marRight w:val="0"/>
      <w:marTop w:val="0"/>
      <w:marBottom w:val="0"/>
      <w:divBdr>
        <w:top w:val="none" w:sz="0" w:space="0" w:color="auto"/>
        <w:left w:val="none" w:sz="0" w:space="0" w:color="auto"/>
        <w:bottom w:val="none" w:sz="0" w:space="0" w:color="auto"/>
        <w:right w:val="none" w:sz="0" w:space="0" w:color="auto"/>
      </w:divBdr>
    </w:div>
    <w:div w:id="119156374">
      <w:bodyDiv w:val="1"/>
      <w:marLeft w:val="0"/>
      <w:marRight w:val="0"/>
      <w:marTop w:val="0"/>
      <w:marBottom w:val="0"/>
      <w:divBdr>
        <w:top w:val="none" w:sz="0" w:space="0" w:color="auto"/>
        <w:left w:val="none" w:sz="0" w:space="0" w:color="auto"/>
        <w:bottom w:val="none" w:sz="0" w:space="0" w:color="auto"/>
        <w:right w:val="none" w:sz="0" w:space="0" w:color="auto"/>
      </w:divBdr>
    </w:div>
    <w:div w:id="207882961">
      <w:bodyDiv w:val="1"/>
      <w:marLeft w:val="0"/>
      <w:marRight w:val="0"/>
      <w:marTop w:val="0"/>
      <w:marBottom w:val="0"/>
      <w:divBdr>
        <w:top w:val="none" w:sz="0" w:space="0" w:color="auto"/>
        <w:left w:val="none" w:sz="0" w:space="0" w:color="auto"/>
        <w:bottom w:val="none" w:sz="0" w:space="0" w:color="auto"/>
        <w:right w:val="none" w:sz="0" w:space="0" w:color="auto"/>
      </w:divBdr>
    </w:div>
    <w:div w:id="227501266">
      <w:bodyDiv w:val="1"/>
      <w:marLeft w:val="0"/>
      <w:marRight w:val="0"/>
      <w:marTop w:val="0"/>
      <w:marBottom w:val="0"/>
      <w:divBdr>
        <w:top w:val="none" w:sz="0" w:space="0" w:color="auto"/>
        <w:left w:val="none" w:sz="0" w:space="0" w:color="auto"/>
        <w:bottom w:val="none" w:sz="0" w:space="0" w:color="auto"/>
        <w:right w:val="none" w:sz="0" w:space="0" w:color="auto"/>
      </w:divBdr>
    </w:div>
    <w:div w:id="247008242">
      <w:bodyDiv w:val="1"/>
      <w:marLeft w:val="0"/>
      <w:marRight w:val="0"/>
      <w:marTop w:val="0"/>
      <w:marBottom w:val="0"/>
      <w:divBdr>
        <w:top w:val="none" w:sz="0" w:space="0" w:color="auto"/>
        <w:left w:val="none" w:sz="0" w:space="0" w:color="auto"/>
        <w:bottom w:val="none" w:sz="0" w:space="0" w:color="auto"/>
        <w:right w:val="none" w:sz="0" w:space="0" w:color="auto"/>
      </w:divBdr>
    </w:div>
    <w:div w:id="259072745">
      <w:bodyDiv w:val="1"/>
      <w:marLeft w:val="0"/>
      <w:marRight w:val="0"/>
      <w:marTop w:val="0"/>
      <w:marBottom w:val="0"/>
      <w:divBdr>
        <w:top w:val="none" w:sz="0" w:space="0" w:color="auto"/>
        <w:left w:val="none" w:sz="0" w:space="0" w:color="auto"/>
        <w:bottom w:val="none" w:sz="0" w:space="0" w:color="auto"/>
        <w:right w:val="none" w:sz="0" w:space="0" w:color="auto"/>
      </w:divBdr>
    </w:div>
    <w:div w:id="266544067">
      <w:bodyDiv w:val="1"/>
      <w:marLeft w:val="0"/>
      <w:marRight w:val="0"/>
      <w:marTop w:val="0"/>
      <w:marBottom w:val="0"/>
      <w:divBdr>
        <w:top w:val="none" w:sz="0" w:space="0" w:color="auto"/>
        <w:left w:val="none" w:sz="0" w:space="0" w:color="auto"/>
        <w:bottom w:val="none" w:sz="0" w:space="0" w:color="auto"/>
        <w:right w:val="none" w:sz="0" w:space="0" w:color="auto"/>
      </w:divBdr>
    </w:div>
    <w:div w:id="286202164">
      <w:bodyDiv w:val="1"/>
      <w:marLeft w:val="0"/>
      <w:marRight w:val="0"/>
      <w:marTop w:val="0"/>
      <w:marBottom w:val="0"/>
      <w:divBdr>
        <w:top w:val="none" w:sz="0" w:space="0" w:color="auto"/>
        <w:left w:val="none" w:sz="0" w:space="0" w:color="auto"/>
        <w:bottom w:val="none" w:sz="0" w:space="0" w:color="auto"/>
        <w:right w:val="none" w:sz="0" w:space="0" w:color="auto"/>
      </w:divBdr>
    </w:div>
    <w:div w:id="295649355">
      <w:bodyDiv w:val="1"/>
      <w:marLeft w:val="0"/>
      <w:marRight w:val="0"/>
      <w:marTop w:val="0"/>
      <w:marBottom w:val="0"/>
      <w:divBdr>
        <w:top w:val="none" w:sz="0" w:space="0" w:color="auto"/>
        <w:left w:val="none" w:sz="0" w:space="0" w:color="auto"/>
        <w:bottom w:val="none" w:sz="0" w:space="0" w:color="auto"/>
        <w:right w:val="none" w:sz="0" w:space="0" w:color="auto"/>
      </w:divBdr>
    </w:div>
    <w:div w:id="297691246">
      <w:bodyDiv w:val="1"/>
      <w:marLeft w:val="0"/>
      <w:marRight w:val="0"/>
      <w:marTop w:val="0"/>
      <w:marBottom w:val="0"/>
      <w:divBdr>
        <w:top w:val="none" w:sz="0" w:space="0" w:color="auto"/>
        <w:left w:val="none" w:sz="0" w:space="0" w:color="auto"/>
        <w:bottom w:val="none" w:sz="0" w:space="0" w:color="auto"/>
        <w:right w:val="none" w:sz="0" w:space="0" w:color="auto"/>
      </w:divBdr>
    </w:div>
    <w:div w:id="302271196">
      <w:bodyDiv w:val="1"/>
      <w:marLeft w:val="0"/>
      <w:marRight w:val="0"/>
      <w:marTop w:val="0"/>
      <w:marBottom w:val="0"/>
      <w:divBdr>
        <w:top w:val="none" w:sz="0" w:space="0" w:color="auto"/>
        <w:left w:val="none" w:sz="0" w:space="0" w:color="auto"/>
        <w:bottom w:val="none" w:sz="0" w:space="0" w:color="auto"/>
        <w:right w:val="none" w:sz="0" w:space="0" w:color="auto"/>
      </w:divBdr>
    </w:div>
    <w:div w:id="305357719">
      <w:bodyDiv w:val="1"/>
      <w:marLeft w:val="0"/>
      <w:marRight w:val="0"/>
      <w:marTop w:val="0"/>
      <w:marBottom w:val="0"/>
      <w:divBdr>
        <w:top w:val="none" w:sz="0" w:space="0" w:color="auto"/>
        <w:left w:val="none" w:sz="0" w:space="0" w:color="auto"/>
        <w:bottom w:val="none" w:sz="0" w:space="0" w:color="auto"/>
        <w:right w:val="none" w:sz="0" w:space="0" w:color="auto"/>
      </w:divBdr>
    </w:div>
    <w:div w:id="374476470">
      <w:bodyDiv w:val="1"/>
      <w:marLeft w:val="0"/>
      <w:marRight w:val="0"/>
      <w:marTop w:val="0"/>
      <w:marBottom w:val="0"/>
      <w:divBdr>
        <w:top w:val="none" w:sz="0" w:space="0" w:color="auto"/>
        <w:left w:val="none" w:sz="0" w:space="0" w:color="auto"/>
        <w:bottom w:val="none" w:sz="0" w:space="0" w:color="auto"/>
        <w:right w:val="none" w:sz="0" w:space="0" w:color="auto"/>
      </w:divBdr>
    </w:div>
    <w:div w:id="409087983">
      <w:bodyDiv w:val="1"/>
      <w:marLeft w:val="0"/>
      <w:marRight w:val="0"/>
      <w:marTop w:val="0"/>
      <w:marBottom w:val="0"/>
      <w:divBdr>
        <w:top w:val="none" w:sz="0" w:space="0" w:color="auto"/>
        <w:left w:val="none" w:sz="0" w:space="0" w:color="auto"/>
        <w:bottom w:val="none" w:sz="0" w:space="0" w:color="auto"/>
        <w:right w:val="none" w:sz="0" w:space="0" w:color="auto"/>
      </w:divBdr>
    </w:div>
    <w:div w:id="415440123">
      <w:bodyDiv w:val="1"/>
      <w:marLeft w:val="0"/>
      <w:marRight w:val="0"/>
      <w:marTop w:val="0"/>
      <w:marBottom w:val="0"/>
      <w:divBdr>
        <w:top w:val="none" w:sz="0" w:space="0" w:color="auto"/>
        <w:left w:val="none" w:sz="0" w:space="0" w:color="auto"/>
        <w:bottom w:val="none" w:sz="0" w:space="0" w:color="auto"/>
        <w:right w:val="none" w:sz="0" w:space="0" w:color="auto"/>
      </w:divBdr>
    </w:div>
    <w:div w:id="420681843">
      <w:bodyDiv w:val="1"/>
      <w:marLeft w:val="0"/>
      <w:marRight w:val="0"/>
      <w:marTop w:val="0"/>
      <w:marBottom w:val="0"/>
      <w:divBdr>
        <w:top w:val="none" w:sz="0" w:space="0" w:color="auto"/>
        <w:left w:val="none" w:sz="0" w:space="0" w:color="auto"/>
        <w:bottom w:val="none" w:sz="0" w:space="0" w:color="auto"/>
        <w:right w:val="none" w:sz="0" w:space="0" w:color="auto"/>
      </w:divBdr>
    </w:div>
    <w:div w:id="421873304">
      <w:bodyDiv w:val="1"/>
      <w:marLeft w:val="0"/>
      <w:marRight w:val="0"/>
      <w:marTop w:val="0"/>
      <w:marBottom w:val="0"/>
      <w:divBdr>
        <w:top w:val="none" w:sz="0" w:space="0" w:color="auto"/>
        <w:left w:val="none" w:sz="0" w:space="0" w:color="auto"/>
        <w:bottom w:val="none" w:sz="0" w:space="0" w:color="auto"/>
        <w:right w:val="none" w:sz="0" w:space="0" w:color="auto"/>
      </w:divBdr>
    </w:div>
    <w:div w:id="424231054">
      <w:bodyDiv w:val="1"/>
      <w:marLeft w:val="0"/>
      <w:marRight w:val="0"/>
      <w:marTop w:val="0"/>
      <w:marBottom w:val="0"/>
      <w:divBdr>
        <w:top w:val="none" w:sz="0" w:space="0" w:color="auto"/>
        <w:left w:val="none" w:sz="0" w:space="0" w:color="auto"/>
        <w:bottom w:val="none" w:sz="0" w:space="0" w:color="auto"/>
        <w:right w:val="none" w:sz="0" w:space="0" w:color="auto"/>
      </w:divBdr>
    </w:div>
    <w:div w:id="489912006">
      <w:bodyDiv w:val="1"/>
      <w:marLeft w:val="0"/>
      <w:marRight w:val="0"/>
      <w:marTop w:val="0"/>
      <w:marBottom w:val="0"/>
      <w:divBdr>
        <w:top w:val="none" w:sz="0" w:space="0" w:color="auto"/>
        <w:left w:val="none" w:sz="0" w:space="0" w:color="auto"/>
        <w:bottom w:val="none" w:sz="0" w:space="0" w:color="auto"/>
        <w:right w:val="none" w:sz="0" w:space="0" w:color="auto"/>
      </w:divBdr>
    </w:div>
    <w:div w:id="514541109">
      <w:bodyDiv w:val="1"/>
      <w:marLeft w:val="0"/>
      <w:marRight w:val="0"/>
      <w:marTop w:val="0"/>
      <w:marBottom w:val="0"/>
      <w:divBdr>
        <w:top w:val="none" w:sz="0" w:space="0" w:color="auto"/>
        <w:left w:val="none" w:sz="0" w:space="0" w:color="auto"/>
        <w:bottom w:val="none" w:sz="0" w:space="0" w:color="auto"/>
        <w:right w:val="none" w:sz="0" w:space="0" w:color="auto"/>
      </w:divBdr>
    </w:div>
    <w:div w:id="538248689">
      <w:bodyDiv w:val="1"/>
      <w:marLeft w:val="0"/>
      <w:marRight w:val="0"/>
      <w:marTop w:val="0"/>
      <w:marBottom w:val="0"/>
      <w:divBdr>
        <w:top w:val="none" w:sz="0" w:space="0" w:color="auto"/>
        <w:left w:val="none" w:sz="0" w:space="0" w:color="auto"/>
        <w:bottom w:val="none" w:sz="0" w:space="0" w:color="auto"/>
        <w:right w:val="none" w:sz="0" w:space="0" w:color="auto"/>
      </w:divBdr>
    </w:div>
    <w:div w:id="543636184">
      <w:bodyDiv w:val="1"/>
      <w:marLeft w:val="0"/>
      <w:marRight w:val="0"/>
      <w:marTop w:val="0"/>
      <w:marBottom w:val="0"/>
      <w:divBdr>
        <w:top w:val="none" w:sz="0" w:space="0" w:color="auto"/>
        <w:left w:val="none" w:sz="0" w:space="0" w:color="auto"/>
        <w:bottom w:val="none" w:sz="0" w:space="0" w:color="auto"/>
        <w:right w:val="none" w:sz="0" w:space="0" w:color="auto"/>
      </w:divBdr>
    </w:div>
    <w:div w:id="561646843">
      <w:bodyDiv w:val="1"/>
      <w:marLeft w:val="0"/>
      <w:marRight w:val="0"/>
      <w:marTop w:val="0"/>
      <w:marBottom w:val="0"/>
      <w:divBdr>
        <w:top w:val="none" w:sz="0" w:space="0" w:color="auto"/>
        <w:left w:val="none" w:sz="0" w:space="0" w:color="auto"/>
        <w:bottom w:val="none" w:sz="0" w:space="0" w:color="auto"/>
        <w:right w:val="none" w:sz="0" w:space="0" w:color="auto"/>
      </w:divBdr>
    </w:div>
    <w:div w:id="596526862">
      <w:bodyDiv w:val="1"/>
      <w:marLeft w:val="0"/>
      <w:marRight w:val="0"/>
      <w:marTop w:val="0"/>
      <w:marBottom w:val="0"/>
      <w:divBdr>
        <w:top w:val="none" w:sz="0" w:space="0" w:color="auto"/>
        <w:left w:val="none" w:sz="0" w:space="0" w:color="auto"/>
        <w:bottom w:val="none" w:sz="0" w:space="0" w:color="auto"/>
        <w:right w:val="none" w:sz="0" w:space="0" w:color="auto"/>
      </w:divBdr>
    </w:div>
    <w:div w:id="597298397">
      <w:bodyDiv w:val="1"/>
      <w:marLeft w:val="0"/>
      <w:marRight w:val="0"/>
      <w:marTop w:val="0"/>
      <w:marBottom w:val="0"/>
      <w:divBdr>
        <w:top w:val="none" w:sz="0" w:space="0" w:color="auto"/>
        <w:left w:val="none" w:sz="0" w:space="0" w:color="auto"/>
        <w:bottom w:val="none" w:sz="0" w:space="0" w:color="auto"/>
        <w:right w:val="none" w:sz="0" w:space="0" w:color="auto"/>
      </w:divBdr>
    </w:div>
    <w:div w:id="609818406">
      <w:bodyDiv w:val="1"/>
      <w:marLeft w:val="0"/>
      <w:marRight w:val="0"/>
      <w:marTop w:val="0"/>
      <w:marBottom w:val="0"/>
      <w:divBdr>
        <w:top w:val="none" w:sz="0" w:space="0" w:color="auto"/>
        <w:left w:val="none" w:sz="0" w:space="0" w:color="auto"/>
        <w:bottom w:val="none" w:sz="0" w:space="0" w:color="auto"/>
        <w:right w:val="none" w:sz="0" w:space="0" w:color="auto"/>
      </w:divBdr>
    </w:div>
    <w:div w:id="634995218">
      <w:bodyDiv w:val="1"/>
      <w:marLeft w:val="0"/>
      <w:marRight w:val="0"/>
      <w:marTop w:val="0"/>
      <w:marBottom w:val="0"/>
      <w:divBdr>
        <w:top w:val="none" w:sz="0" w:space="0" w:color="auto"/>
        <w:left w:val="none" w:sz="0" w:space="0" w:color="auto"/>
        <w:bottom w:val="none" w:sz="0" w:space="0" w:color="auto"/>
        <w:right w:val="none" w:sz="0" w:space="0" w:color="auto"/>
      </w:divBdr>
    </w:div>
    <w:div w:id="647513776">
      <w:bodyDiv w:val="1"/>
      <w:marLeft w:val="0"/>
      <w:marRight w:val="0"/>
      <w:marTop w:val="0"/>
      <w:marBottom w:val="0"/>
      <w:divBdr>
        <w:top w:val="none" w:sz="0" w:space="0" w:color="auto"/>
        <w:left w:val="none" w:sz="0" w:space="0" w:color="auto"/>
        <w:bottom w:val="none" w:sz="0" w:space="0" w:color="auto"/>
        <w:right w:val="none" w:sz="0" w:space="0" w:color="auto"/>
      </w:divBdr>
    </w:div>
    <w:div w:id="708187088">
      <w:bodyDiv w:val="1"/>
      <w:marLeft w:val="0"/>
      <w:marRight w:val="0"/>
      <w:marTop w:val="0"/>
      <w:marBottom w:val="0"/>
      <w:divBdr>
        <w:top w:val="none" w:sz="0" w:space="0" w:color="auto"/>
        <w:left w:val="none" w:sz="0" w:space="0" w:color="auto"/>
        <w:bottom w:val="none" w:sz="0" w:space="0" w:color="auto"/>
        <w:right w:val="none" w:sz="0" w:space="0" w:color="auto"/>
      </w:divBdr>
    </w:div>
    <w:div w:id="727847595">
      <w:bodyDiv w:val="1"/>
      <w:marLeft w:val="0"/>
      <w:marRight w:val="0"/>
      <w:marTop w:val="0"/>
      <w:marBottom w:val="0"/>
      <w:divBdr>
        <w:top w:val="none" w:sz="0" w:space="0" w:color="auto"/>
        <w:left w:val="none" w:sz="0" w:space="0" w:color="auto"/>
        <w:bottom w:val="none" w:sz="0" w:space="0" w:color="auto"/>
        <w:right w:val="none" w:sz="0" w:space="0" w:color="auto"/>
      </w:divBdr>
    </w:div>
    <w:div w:id="729765785">
      <w:bodyDiv w:val="1"/>
      <w:marLeft w:val="0"/>
      <w:marRight w:val="0"/>
      <w:marTop w:val="0"/>
      <w:marBottom w:val="0"/>
      <w:divBdr>
        <w:top w:val="none" w:sz="0" w:space="0" w:color="auto"/>
        <w:left w:val="none" w:sz="0" w:space="0" w:color="auto"/>
        <w:bottom w:val="none" w:sz="0" w:space="0" w:color="auto"/>
        <w:right w:val="none" w:sz="0" w:space="0" w:color="auto"/>
      </w:divBdr>
    </w:div>
    <w:div w:id="735399908">
      <w:bodyDiv w:val="1"/>
      <w:marLeft w:val="0"/>
      <w:marRight w:val="0"/>
      <w:marTop w:val="0"/>
      <w:marBottom w:val="0"/>
      <w:divBdr>
        <w:top w:val="none" w:sz="0" w:space="0" w:color="auto"/>
        <w:left w:val="none" w:sz="0" w:space="0" w:color="auto"/>
        <w:bottom w:val="none" w:sz="0" w:space="0" w:color="auto"/>
        <w:right w:val="none" w:sz="0" w:space="0" w:color="auto"/>
      </w:divBdr>
    </w:div>
    <w:div w:id="813136160">
      <w:bodyDiv w:val="1"/>
      <w:marLeft w:val="0"/>
      <w:marRight w:val="0"/>
      <w:marTop w:val="0"/>
      <w:marBottom w:val="0"/>
      <w:divBdr>
        <w:top w:val="none" w:sz="0" w:space="0" w:color="auto"/>
        <w:left w:val="none" w:sz="0" w:space="0" w:color="auto"/>
        <w:bottom w:val="none" w:sz="0" w:space="0" w:color="auto"/>
        <w:right w:val="none" w:sz="0" w:space="0" w:color="auto"/>
      </w:divBdr>
    </w:div>
    <w:div w:id="829096046">
      <w:bodyDiv w:val="1"/>
      <w:marLeft w:val="0"/>
      <w:marRight w:val="0"/>
      <w:marTop w:val="0"/>
      <w:marBottom w:val="0"/>
      <w:divBdr>
        <w:top w:val="none" w:sz="0" w:space="0" w:color="auto"/>
        <w:left w:val="none" w:sz="0" w:space="0" w:color="auto"/>
        <w:bottom w:val="none" w:sz="0" w:space="0" w:color="auto"/>
        <w:right w:val="none" w:sz="0" w:space="0" w:color="auto"/>
      </w:divBdr>
    </w:div>
    <w:div w:id="875310780">
      <w:bodyDiv w:val="1"/>
      <w:marLeft w:val="0"/>
      <w:marRight w:val="0"/>
      <w:marTop w:val="0"/>
      <w:marBottom w:val="0"/>
      <w:divBdr>
        <w:top w:val="none" w:sz="0" w:space="0" w:color="auto"/>
        <w:left w:val="none" w:sz="0" w:space="0" w:color="auto"/>
        <w:bottom w:val="none" w:sz="0" w:space="0" w:color="auto"/>
        <w:right w:val="none" w:sz="0" w:space="0" w:color="auto"/>
      </w:divBdr>
    </w:div>
    <w:div w:id="906693893">
      <w:bodyDiv w:val="1"/>
      <w:marLeft w:val="0"/>
      <w:marRight w:val="0"/>
      <w:marTop w:val="0"/>
      <w:marBottom w:val="0"/>
      <w:divBdr>
        <w:top w:val="none" w:sz="0" w:space="0" w:color="auto"/>
        <w:left w:val="none" w:sz="0" w:space="0" w:color="auto"/>
        <w:bottom w:val="none" w:sz="0" w:space="0" w:color="auto"/>
        <w:right w:val="none" w:sz="0" w:space="0" w:color="auto"/>
      </w:divBdr>
    </w:div>
    <w:div w:id="912272892">
      <w:bodyDiv w:val="1"/>
      <w:marLeft w:val="0"/>
      <w:marRight w:val="0"/>
      <w:marTop w:val="0"/>
      <w:marBottom w:val="0"/>
      <w:divBdr>
        <w:top w:val="none" w:sz="0" w:space="0" w:color="auto"/>
        <w:left w:val="none" w:sz="0" w:space="0" w:color="auto"/>
        <w:bottom w:val="none" w:sz="0" w:space="0" w:color="auto"/>
        <w:right w:val="none" w:sz="0" w:space="0" w:color="auto"/>
      </w:divBdr>
    </w:div>
    <w:div w:id="929120565">
      <w:bodyDiv w:val="1"/>
      <w:marLeft w:val="0"/>
      <w:marRight w:val="0"/>
      <w:marTop w:val="0"/>
      <w:marBottom w:val="0"/>
      <w:divBdr>
        <w:top w:val="none" w:sz="0" w:space="0" w:color="auto"/>
        <w:left w:val="none" w:sz="0" w:space="0" w:color="auto"/>
        <w:bottom w:val="none" w:sz="0" w:space="0" w:color="auto"/>
        <w:right w:val="none" w:sz="0" w:space="0" w:color="auto"/>
      </w:divBdr>
    </w:div>
    <w:div w:id="950824484">
      <w:bodyDiv w:val="1"/>
      <w:marLeft w:val="0"/>
      <w:marRight w:val="0"/>
      <w:marTop w:val="0"/>
      <w:marBottom w:val="0"/>
      <w:divBdr>
        <w:top w:val="none" w:sz="0" w:space="0" w:color="auto"/>
        <w:left w:val="none" w:sz="0" w:space="0" w:color="auto"/>
        <w:bottom w:val="none" w:sz="0" w:space="0" w:color="auto"/>
        <w:right w:val="none" w:sz="0" w:space="0" w:color="auto"/>
      </w:divBdr>
    </w:div>
    <w:div w:id="963195633">
      <w:bodyDiv w:val="1"/>
      <w:marLeft w:val="0"/>
      <w:marRight w:val="0"/>
      <w:marTop w:val="0"/>
      <w:marBottom w:val="0"/>
      <w:divBdr>
        <w:top w:val="none" w:sz="0" w:space="0" w:color="auto"/>
        <w:left w:val="none" w:sz="0" w:space="0" w:color="auto"/>
        <w:bottom w:val="none" w:sz="0" w:space="0" w:color="auto"/>
        <w:right w:val="none" w:sz="0" w:space="0" w:color="auto"/>
      </w:divBdr>
    </w:div>
    <w:div w:id="971865690">
      <w:bodyDiv w:val="1"/>
      <w:marLeft w:val="0"/>
      <w:marRight w:val="0"/>
      <w:marTop w:val="0"/>
      <w:marBottom w:val="0"/>
      <w:divBdr>
        <w:top w:val="none" w:sz="0" w:space="0" w:color="auto"/>
        <w:left w:val="none" w:sz="0" w:space="0" w:color="auto"/>
        <w:bottom w:val="none" w:sz="0" w:space="0" w:color="auto"/>
        <w:right w:val="none" w:sz="0" w:space="0" w:color="auto"/>
      </w:divBdr>
    </w:div>
    <w:div w:id="995306200">
      <w:bodyDiv w:val="1"/>
      <w:marLeft w:val="0"/>
      <w:marRight w:val="0"/>
      <w:marTop w:val="0"/>
      <w:marBottom w:val="0"/>
      <w:divBdr>
        <w:top w:val="none" w:sz="0" w:space="0" w:color="auto"/>
        <w:left w:val="none" w:sz="0" w:space="0" w:color="auto"/>
        <w:bottom w:val="none" w:sz="0" w:space="0" w:color="auto"/>
        <w:right w:val="none" w:sz="0" w:space="0" w:color="auto"/>
      </w:divBdr>
    </w:div>
    <w:div w:id="1007708961">
      <w:bodyDiv w:val="1"/>
      <w:marLeft w:val="0"/>
      <w:marRight w:val="0"/>
      <w:marTop w:val="0"/>
      <w:marBottom w:val="0"/>
      <w:divBdr>
        <w:top w:val="none" w:sz="0" w:space="0" w:color="auto"/>
        <w:left w:val="none" w:sz="0" w:space="0" w:color="auto"/>
        <w:bottom w:val="none" w:sz="0" w:space="0" w:color="auto"/>
        <w:right w:val="none" w:sz="0" w:space="0" w:color="auto"/>
      </w:divBdr>
    </w:div>
    <w:div w:id="1044404332">
      <w:bodyDiv w:val="1"/>
      <w:marLeft w:val="0"/>
      <w:marRight w:val="0"/>
      <w:marTop w:val="0"/>
      <w:marBottom w:val="0"/>
      <w:divBdr>
        <w:top w:val="none" w:sz="0" w:space="0" w:color="auto"/>
        <w:left w:val="none" w:sz="0" w:space="0" w:color="auto"/>
        <w:bottom w:val="none" w:sz="0" w:space="0" w:color="auto"/>
        <w:right w:val="none" w:sz="0" w:space="0" w:color="auto"/>
      </w:divBdr>
    </w:div>
    <w:div w:id="1045761691">
      <w:bodyDiv w:val="1"/>
      <w:marLeft w:val="0"/>
      <w:marRight w:val="0"/>
      <w:marTop w:val="0"/>
      <w:marBottom w:val="0"/>
      <w:divBdr>
        <w:top w:val="none" w:sz="0" w:space="0" w:color="auto"/>
        <w:left w:val="none" w:sz="0" w:space="0" w:color="auto"/>
        <w:bottom w:val="none" w:sz="0" w:space="0" w:color="auto"/>
        <w:right w:val="none" w:sz="0" w:space="0" w:color="auto"/>
      </w:divBdr>
    </w:div>
    <w:div w:id="1073552067">
      <w:bodyDiv w:val="1"/>
      <w:marLeft w:val="0"/>
      <w:marRight w:val="0"/>
      <w:marTop w:val="0"/>
      <w:marBottom w:val="0"/>
      <w:divBdr>
        <w:top w:val="none" w:sz="0" w:space="0" w:color="auto"/>
        <w:left w:val="none" w:sz="0" w:space="0" w:color="auto"/>
        <w:bottom w:val="none" w:sz="0" w:space="0" w:color="auto"/>
        <w:right w:val="none" w:sz="0" w:space="0" w:color="auto"/>
      </w:divBdr>
    </w:div>
    <w:div w:id="1098721493">
      <w:bodyDiv w:val="1"/>
      <w:marLeft w:val="0"/>
      <w:marRight w:val="0"/>
      <w:marTop w:val="0"/>
      <w:marBottom w:val="0"/>
      <w:divBdr>
        <w:top w:val="none" w:sz="0" w:space="0" w:color="auto"/>
        <w:left w:val="none" w:sz="0" w:space="0" w:color="auto"/>
        <w:bottom w:val="none" w:sz="0" w:space="0" w:color="auto"/>
        <w:right w:val="none" w:sz="0" w:space="0" w:color="auto"/>
      </w:divBdr>
    </w:div>
    <w:div w:id="1101099761">
      <w:bodyDiv w:val="1"/>
      <w:marLeft w:val="0"/>
      <w:marRight w:val="0"/>
      <w:marTop w:val="0"/>
      <w:marBottom w:val="0"/>
      <w:divBdr>
        <w:top w:val="none" w:sz="0" w:space="0" w:color="auto"/>
        <w:left w:val="none" w:sz="0" w:space="0" w:color="auto"/>
        <w:bottom w:val="none" w:sz="0" w:space="0" w:color="auto"/>
        <w:right w:val="none" w:sz="0" w:space="0" w:color="auto"/>
      </w:divBdr>
    </w:div>
    <w:div w:id="1128663611">
      <w:bodyDiv w:val="1"/>
      <w:marLeft w:val="0"/>
      <w:marRight w:val="0"/>
      <w:marTop w:val="0"/>
      <w:marBottom w:val="0"/>
      <w:divBdr>
        <w:top w:val="none" w:sz="0" w:space="0" w:color="auto"/>
        <w:left w:val="none" w:sz="0" w:space="0" w:color="auto"/>
        <w:bottom w:val="none" w:sz="0" w:space="0" w:color="auto"/>
        <w:right w:val="none" w:sz="0" w:space="0" w:color="auto"/>
      </w:divBdr>
    </w:div>
    <w:div w:id="1130980604">
      <w:bodyDiv w:val="1"/>
      <w:marLeft w:val="0"/>
      <w:marRight w:val="0"/>
      <w:marTop w:val="0"/>
      <w:marBottom w:val="0"/>
      <w:divBdr>
        <w:top w:val="none" w:sz="0" w:space="0" w:color="auto"/>
        <w:left w:val="none" w:sz="0" w:space="0" w:color="auto"/>
        <w:bottom w:val="none" w:sz="0" w:space="0" w:color="auto"/>
        <w:right w:val="none" w:sz="0" w:space="0" w:color="auto"/>
      </w:divBdr>
    </w:div>
    <w:div w:id="1195457523">
      <w:bodyDiv w:val="1"/>
      <w:marLeft w:val="0"/>
      <w:marRight w:val="0"/>
      <w:marTop w:val="0"/>
      <w:marBottom w:val="0"/>
      <w:divBdr>
        <w:top w:val="none" w:sz="0" w:space="0" w:color="auto"/>
        <w:left w:val="none" w:sz="0" w:space="0" w:color="auto"/>
        <w:bottom w:val="none" w:sz="0" w:space="0" w:color="auto"/>
        <w:right w:val="none" w:sz="0" w:space="0" w:color="auto"/>
      </w:divBdr>
    </w:div>
    <w:div w:id="1198347138">
      <w:bodyDiv w:val="1"/>
      <w:marLeft w:val="0"/>
      <w:marRight w:val="0"/>
      <w:marTop w:val="0"/>
      <w:marBottom w:val="0"/>
      <w:divBdr>
        <w:top w:val="none" w:sz="0" w:space="0" w:color="auto"/>
        <w:left w:val="none" w:sz="0" w:space="0" w:color="auto"/>
        <w:bottom w:val="none" w:sz="0" w:space="0" w:color="auto"/>
        <w:right w:val="none" w:sz="0" w:space="0" w:color="auto"/>
      </w:divBdr>
    </w:div>
    <w:div w:id="1217163303">
      <w:bodyDiv w:val="1"/>
      <w:marLeft w:val="0"/>
      <w:marRight w:val="0"/>
      <w:marTop w:val="0"/>
      <w:marBottom w:val="0"/>
      <w:divBdr>
        <w:top w:val="none" w:sz="0" w:space="0" w:color="auto"/>
        <w:left w:val="none" w:sz="0" w:space="0" w:color="auto"/>
        <w:bottom w:val="none" w:sz="0" w:space="0" w:color="auto"/>
        <w:right w:val="none" w:sz="0" w:space="0" w:color="auto"/>
      </w:divBdr>
    </w:div>
    <w:div w:id="1240627833">
      <w:bodyDiv w:val="1"/>
      <w:marLeft w:val="0"/>
      <w:marRight w:val="0"/>
      <w:marTop w:val="0"/>
      <w:marBottom w:val="0"/>
      <w:divBdr>
        <w:top w:val="none" w:sz="0" w:space="0" w:color="auto"/>
        <w:left w:val="none" w:sz="0" w:space="0" w:color="auto"/>
        <w:bottom w:val="none" w:sz="0" w:space="0" w:color="auto"/>
        <w:right w:val="none" w:sz="0" w:space="0" w:color="auto"/>
      </w:divBdr>
    </w:div>
    <w:div w:id="1257209708">
      <w:bodyDiv w:val="1"/>
      <w:marLeft w:val="0"/>
      <w:marRight w:val="0"/>
      <w:marTop w:val="0"/>
      <w:marBottom w:val="0"/>
      <w:divBdr>
        <w:top w:val="none" w:sz="0" w:space="0" w:color="auto"/>
        <w:left w:val="none" w:sz="0" w:space="0" w:color="auto"/>
        <w:bottom w:val="none" w:sz="0" w:space="0" w:color="auto"/>
        <w:right w:val="none" w:sz="0" w:space="0" w:color="auto"/>
      </w:divBdr>
    </w:div>
    <w:div w:id="1287467205">
      <w:bodyDiv w:val="1"/>
      <w:marLeft w:val="0"/>
      <w:marRight w:val="0"/>
      <w:marTop w:val="0"/>
      <w:marBottom w:val="0"/>
      <w:divBdr>
        <w:top w:val="none" w:sz="0" w:space="0" w:color="auto"/>
        <w:left w:val="none" w:sz="0" w:space="0" w:color="auto"/>
        <w:bottom w:val="none" w:sz="0" w:space="0" w:color="auto"/>
        <w:right w:val="none" w:sz="0" w:space="0" w:color="auto"/>
      </w:divBdr>
    </w:div>
    <w:div w:id="1304196013">
      <w:bodyDiv w:val="1"/>
      <w:marLeft w:val="0"/>
      <w:marRight w:val="0"/>
      <w:marTop w:val="0"/>
      <w:marBottom w:val="0"/>
      <w:divBdr>
        <w:top w:val="none" w:sz="0" w:space="0" w:color="auto"/>
        <w:left w:val="none" w:sz="0" w:space="0" w:color="auto"/>
        <w:bottom w:val="none" w:sz="0" w:space="0" w:color="auto"/>
        <w:right w:val="none" w:sz="0" w:space="0" w:color="auto"/>
      </w:divBdr>
    </w:div>
    <w:div w:id="1330401900">
      <w:bodyDiv w:val="1"/>
      <w:marLeft w:val="0"/>
      <w:marRight w:val="0"/>
      <w:marTop w:val="0"/>
      <w:marBottom w:val="0"/>
      <w:divBdr>
        <w:top w:val="none" w:sz="0" w:space="0" w:color="auto"/>
        <w:left w:val="none" w:sz="0" w:space="0" w:color="auto"/>
        <w:bottom w:val="none" w:sz="0" w:space="0" w:color="auto"/>
        <w:right w:val="none" w:sz="0" w:space="0" w:color="auto"/>
      </w:divBdr>
    </w:div>
    <w:div w:id="1332221230">
      <w:bodyDiv w:val="1"/>
      <w:marLeft w:val="0"/>
      <w:marRight w:val="0"/>
      <w:marTop w:val="0"/>
      <w:marBottom w:val="0"/>
      <w:divBdr>
        <w:top w:val="none" w:sz="0" w:space="0" w:color="auto"/>
        <w:left w:val="none" w:sz="0" w:space="0" w:color="auto"/>
        <w:bottom w:val="none" w:sz="0" w:space="0" w:color="auto"/>
        <w:right w:val="none" w:sz="0" w:space="0" w:color="auto"/>
      </w:divBdr>
    </w:div>
    <w:div w:id="1358042873">
      <w:bodyDiv w:val="1"/>
      <w:marLeft w:val="0"/>
      <w:marRight w:val="0"/>
      <w:marTop w:val="0"/>
      <w:marBottom w:val="0"/>
      <w:divBdr>
        <w:top w:val="none" w:sz="0" w:space="0" w:color="auto"/>
        <w:left w:val="none" w:sz="0" w:space="0" w:color="auto"/>
        <w:bottom w:val="none" w:sz="0" w:space="0" w:color="auto"/>
        <w:right w:val="none" w:sz="0" w:space="0" w:color="auto"/>
      </w:divBdr>
    </w:div>
    <w:div w:id="1377243941">
      <w:bodyDiv w:val="1"/>
      <w:marLeft w:val="0"/>
      <w:marRight w:val="0"/>
      <w:marTop w:val="0"/>
      <w:marBottom w:val="0"/>
      <w:divBdr>
        <w:top w:val="none" w:sz="0" w:space="0" w:color="auto"/>
        <w:left w:val="none" w:sz="0" w:space="0" w:color="auto"/>
        <w:bottom w:val="none" w:sz="0" w:space="0" w:color="auto"/>
        <w:right w:val="none" w:sz="0" w:space="0" w:color="auto"/>
      </w:divBdr>
    </w:div>
    <w:div w:id="1435980676">
      <w:bodyDiv w:val="1"/>
      <w:marLeft w:val="0"/>
      <w:marRight w:val="0"/>
      <w:marTop w:val="0"/>
      <w:marBottom w:val="0"/>
      <w:divBdr>
        <w:top w:val="none" w:sz="0" w:space="0" w:color="auto"/>
        <w:left w:val="none" w:sz="0" w:space="0" w:color="auto"/>
        <w:bottom w:val="none" w:sz="0" w:space="0" w:color="auto"/>
        <w:right w:val="none" w:sz="0" w:space="0" w:color="auto"/>
      </w:divBdr>
    </w:div>
    <w:div w:id="1451053239">
      <w:bodyDiv w:val="1"/>
      <w:marLeft w:val="0"/>
      <w:marRight w:val="0"/>
      <w:marTop w:val="0"/>
      <w:marBottom w:val="0"/>
      <w:divBdr>
        <w:top w:val="none" w:sz="0" w:space="0" w:color="auto"/>
        <w:left w:val="none" w:sz="0" w:space="0" w:color="auto"/>
        <w:bottom w:val="none" w:sz="0" w:space="0" w:color="auto"/>
        <w:right w:val="none" w:sz="0" w:space="0" w:color="auto"/>
      </w:divBdr>
    </w:div>
    <w:div w:id="1467238584">
      <w:bodyDiv w:val="1"/>
      <w:marLeft w:val="0"/>
      <w:marRight w:val="0"/>
      <w:marTop w:val="0"/>
      <w:marBottom w:val="0"/>
      <w:divBdr>
        <w:top w:val="none" w:sz="0" w:space="0" w:color="auto"/>
        <w:left w:val="none" w:sz="0" w:space="0" w:color="auto"/>
        <w:bottom w:val="none" w:sz="0" w:space="0" w:color="auto"/>
        <w:right w:val="none" w:sz="0" w:space="0" w:color="auto"/>
      </w:divBdr>
    </w:div>
    <w:div w:id="1503742190">
      <w:bodyDiv w:val="1"/>
      <w:marLeft w:val="0"/>
      <w:marRight w:val="0"/>
      <w:marTop w:val="0"/>
      <w:marBottom w:val="0"/>
      <w:divBdr>
        <w:top w:val="none" w:sz="0" w:space="0" w:color="auto"/>
        <w:left w:val="none" w:sz="0" w:space="0" w:color="auto"/>
        <w:bottom w:val="none" w:sz="0" w:space="0" w:color="auto"/>
        <w:right w:val="none" w:sz="0" w:space="0" w:color="auto"/>
      </w:divBdr>
    </w:div>
    <w:div w:id="1534920319">
      <w:bodyDiv w:val="1"/>
      <w:marLeft w:val="0"/>
      <w:marRight w:val="0"/>
      <w:marTop w:val="0"/>
      <w:marBottom w:val="0"/>
      <w:divBdr>
        <w:top w:val="none" w:sz="0" w:space="0" w:color="auto"/>
        <w:left w:val="none" w:sz="0" w:space="0" w:color="auto"/>
        <w:bottom w:val="none" w:sz="0" w:space="0" w:color="auto"/>
        <w:right w:val="none" w:sz="0" w:space="0" w:color="auto"/>
      </w:divBdr>
    </w:div>
    <w:div w:id="1535843654">
      <w:bodyDiv w:val="1"/>
      <w:marLeft w:val="0"/>
      <w:marRight w:val="0"/>
      <w:marTop w:val="0"/>
      <w:marBottom w:val="0"/>
      <w:divBdr>
        <w:top w:val="none" w:sz="0" w:space="0" w:color="auto"/>
        <w:left w:val="none" w:sz="0" w:space="0" w:color="auto"/>
        <w:bottom w:val="none" w:sz="0" w:space="0" w:color="auto"/>
        <w:right w:val="none" w:sz="0" w:space="0" w:color="auto"/>
      </w:divBdr>
    </w:div>
    <w:div w:id="1556622677">
      <w:bodyDiv w:val="1"/>
      <w:marLeft w:val="0"/>
      <w:marRight w:val="0"/>
      <w:marTop w:val="0"/>
      <w:marBottom w:val="0"/>
      <w:divBdr>
        <w:top w:val="none" w:sz="0" w:space="0" w:color="auto"/>
        <w:left w:val="none" w:sz="0" w:space="0" w:color="auto"/>
        <w:bottom w:val="none" w:sz="0" w:space="0" w:color="auto"/>
        <w:right w:val="none" w:sz="0" w:space="0" w:color="auto"/>
      </w:divBdr>
    </w:div>
    <w:div w:id="1584605157">
      <w:bodyDiv w:val="1"/>
      <w:marLeft w:val="0"/>
      <w:marRight w:val="0"/>
      <w:marTop w:val="0"/>
      <w:marBottom w:val="0"/>
      <w:divBdr>
        <w:top w:val="none" w:sz="0" w:space="0" w:color="auto"/>
        <w:left w:val="none" w:sz="0" w:space="0" w:color="auto"/>
        <w:bottom w:val="none" w:sz="0" w:space="0" w:color="auto"/>
        <w:right w:val="none" w:sz="0" w:space="0" w:color="auto"/>
      </w:divBdr>
    </w:div>
    <w:div w:id="1585919715">
      <w:bodyDiv w:val="1"/>
      <w:marLeft w:val="0"/>
      <w:marRight w:val="0"/>
      <w:marTop w:val="0"/>
      <w:marBottom w:val="0"/>
      <w:divBdr>
        <w:top w:val="none" w:sz="0" w:space="0" w:color="auto"/>
        <w:left w:val="none" w:sz="0" w:space="0" w:color="auto"/>
        <w:bottom w:val="none" w:sz="0" w:space="0" w:color="auto"/>
        <w:right w:val="none" w:sz="0" w:space="0" w:color="auto"/>
      </w:divBdr>
    </w:div>
    <w:div w:id="1588924743">
      <w:bodyDiv w:val="1"/>
      <w:marLeft w:val="0"/>
      <w:marRight w:val="0"/>
      <w:marTop w:val="0"/>
      <w:marBottom w:val="0"/>
      <w:divBdr>
        <w:top w:val="none" w:sz="0" w:space="0" w:color="auto"/>
        <w:left w:val="none" w:sz="0" w:space="0" w:color="auto"/>
        <w:bottom w:val="none" w:sz="0" w:space="0" w:color="auto"/>
        <w:right w:val="none" w:sz="0" w:space="0" w:color="auto"/>
      </w:divBdr>
    </w:div>
    <w:div w:id="1610234124">
      <w:bodyDiv w:val="1"/>
      <w:marLeft w:val="0"/>
      <w:marRight w:val="0"/>
      <w:marTop w:val="0"/>
      <w:marBottom w:val="0"/>
      <w:divBdr>
        <w:top w:val="none" w:sz="0" w:space="0" w:color="auto"/>
        <w:left w:val="none" w:sz="0" w:space="0" w:color="auto"/>
        <w:bottom w:val="none" w:sz="0" w:space="0" w:color="auto"/>
        <w:right w:val="none" w:sz="0" w:space="0" w:color="auto"/>
      </w:divBdr>
    </w:div>
    <w:div w:id="1638607328">
      <w:bodyDiv w:val="1"/>
      <w:marLeft w:val="0"/>
      <w:marRight w:val="0"/>
      <w:marTop w:val="0"/>
      <w:marBottom w:val="0"/>
      <w:divBdr>
        <w:top w:val="none" w:sz="0" w:space="0" w:color="auto"/>
        <w:left w:val="none" w:sz="0" w:space="0" w:color="auto"/>
        <w:bottom w:val="none" w:sz="0" w:space="0" w:color="auto"/>
        <w:right w:val="none" w:sz="0" w:space="0" w:color="auto"/>
      </w:divBdr>
    </w:div>
    <w:div w:id="1639145506">
      <w:bodyDiv w:val="1"/>
      <w:marLeft w:val="0"/>
      <w:marRight w:val="0"/>
      <w:marTop w:val="0"/>
      <w:marBottom w:val="0"/>
      <w:divBdr>
        <w:top w:val="none" w:sz="0" w:space="0" w:color="auto"/>
        <w:left w:val="none" w:sz="0" w:space="0" w:color="auto"/>
        <w:bottom w:val="none" w:sz="0" w:space="0" w:color="auto"/>
        <w:right w:val="none" w:sz="0" w:space="0" w:color="auto"/>
      </w:divBdr>
    </w:div>
    <w:div w:id="1655060285">
      <w:bodyDiv w:val="1"/>
      <w:marLeft w:val="0"/>
      <w:marRight w:val="0"/>
      <w:marTop w:val="0"/>
      <w:marBottom w:val="0"/>
      <w:divBdr>
        <w:top w:val="none" w:sz="0" w:space="0" w:color="auto"/>
        <w:left w:val="none" w:sz="0" w:space="0" w:color="auto"/>
        <w:bottom w:val="none" w:sz="0" w:space="0" w:color="auto"/>
        <w:right w:val="none" w:sz="0" w:space="0" w:color="auto"/>
      </w:divBdr>
    </w:div>
    <w:div w:id="1674990624">
      <w:bodyDiv w:val="1"/>
      <w:marLeft w:val="0"/>
      <w:marRight w:val="0"/>
      <w:marTop w:val="0"/>
      <w:marBottom w:val="0"/>
      <w:divBdr>
        <w:top w:val="none" w:sz="0" w:space="0" w:color="auto"/>
        <w:left w:val="none" w:sz="0" w:space="0" w:color="auto"/>
        <w:bottom w:val="none" w:sz="0" w:space="0" w:color="auto"/>
        <w:right w:val="none" w:sz="0" w:space="0" w:color="auto"/>
      </w:divBdr>
    </w:div>
    <w:div w:id="1705404225">
      <w:bodyDiv w:val="1"/>
      <w:marLeft w:val="0"/>
      <w:marRight w:val="0"/>
      <w:marTop w:val="0"/>
      <w:marBottom w:val="0"/>
      <w:divBdr>
        <w:top w:val="none" w:sz="0" w:space="0" w:color="auto"/>
        <w:left w:val="none" w:sz="0" w:space="0" w:color="auto"/>
        <w:bottom w:val="none" w:sz="0" w:space="0" w:color="auto"/>
        <w:right w:val="none" w:sz="0" w:space="0" w:color="auto"/>
      </w:divBdr>
    </w:div>
    <w:div w:id="1730031155">
      <w:bodyDiv w:val="1"/>
      <w:marLeft w:val="0"/>
      <w:marRight w:val="0"/>
      <w:marTop w:val="0"/>
      <w:marBottom w:val="0"/>
      <w:divBdr>
        <w:top w:val="none" w:sz="0" w:space="0" w:color="auto"/>
        <w:left w:val="none" w:sz="0" w:space="0" w:color="auto"/>
        <w:bottom w:val="none" w:sz="0" w:space="0" w:color="auto"/>
        <w:right w:val="none" w:sz="0" w:space="0" w:color="auto"/>
      </w:divBdr>
    </w:div>
    <w:div w:id="1730035832">
      <w:bodyDiv w:val="1"/>
      <w:marLeft w:val="0"/>
      <w:marRight w:val="0"/>
      <w:marTop w:val="0"/>
      <w:marBottom w:val="0"/>
      <w:divBdr>
        <w:top w:val="none" w:sz="0" w:space="0" w:color="auto"/>
        <w:left w:val="none" w:sz="0" w:space="0" w:color="auto"/>
        <w:bottom w:val="none" w:sz="0" w:space="0" w:color="auto"/>
        <w:right w:val="none" w:sz="0" w:space="0" w:color="auto"/>
      </w:divBdr>
    </w:div>
    <w:div w:id="1740856841">
      <w:bodyDiv w:val="1"/>
      <w:marLeft w:val="0"/>
      <w:marRight w:val="0"/>
      <w:marTop w:val="0"/>
      <w:marBottom w:val="0"/>
      <w:divBdr>
        <w:top w:val="none" w:sz="0" w:space="0" w:color="auto"/>
        <w:left w:val="none" w:sz="0" w:space="0" w:color="auto"/>
        <w:bottom w:val="none" w:sz="0" w:space="0" w:color="auto"/>
        <w:right w:val="none" w:sz="0" w:space="0" w:color="auto"/>
      </w:divBdr>
    </w:div>
    <w:div w:id="1741095163">
      <w:bodyDiv w:val="1"/>
      <w:marLeft w:val="0"/>
      <w:marRight w:val="0"/>
      <w:marTop w:val="0"/>
      <w:marBottom w:val="0"/>
      <w:divBdr>
        <w:top w:val="none" w:sz="0" w:space="0" w:color="auto"/>
        <w:left w:val="none" w:sz="0" w:space="0" w:color="auto"/>
        <w:bottom w:val="none" w:sz="0" w:space="0" w:color="auto"/>
        <w:right w:val="none" w:sz="0" w:space="0" w:color="auto"/>
      </w:divBdr>
    </w:div>
    <w:div w:id="1743942740">
      <w:bodyDiv w:val="1"/>
      <w:marLeft w:val="0"/>
      <w:marRight w:val="0"/>
      <w:marTop w:val="0"/>
      <w:marBottom w:val="0"/>
      <w:divBdr>
        <w:top w:val="none" w:sz="0" w:space="0" w:color="auto"/>
        <w:left w:val="none" w:sz="0" w:space="0" w:color="auto"/>
        <w:bottom w:val="none" w:sz="0" w:space="0" w:color="auto"/>
        <w:right w:val="none" w:sz="0" w:space="0" w:color="auto"/>
      </w:divBdr>
    </w:div>
    <w:div w:id="1758166690">
      <w:bodyDiv w:val="1"/>
      <w:marLeft w:val="0"/>
      <w:marRight w:val="0"/>
      <w:marTop w:val="0"/>
      <w:marBottom w:val="0"/>
      <w:divBdr>
        <w:top w:val="none" w:sz="0" w:space="0" w:color="auto"/>
        <w:left w:val="none" w:sz="0" w:space="0" w:color="auto"/>
        <w:bottom w:val="none" w:sz="0" w:space="0" w:color="auto"/>
        <w:right w:val="none" w:sz="0" w:space="0" w:color="auto"/>
      </w:divBdr>
    </w:div>
    <w:div w:id="1772167901">
      <w:bodyDiv w:val="1"/>
      <w:marLeft w:val="0"/>
      <w:marRight w:val="0"/>
      <w:marTop w:val="0"/>
      <w:marBottom w:val="0"/>
      <w:divBdr>
        <w:top w:val="none" w:sz="0" w:space="0" w:color="auto"/>
        <w:left w:val="none" w:sz="0" w:space="0" w:color="auto"/>
        <w:bottom w:val="none" w:sz="0" w:space="0" w:color="auto"/>
        <w:right w:val="none" w:sz="0" w:space="0" w:color="auto"/>
      </w:divBdr>
    </w:div>
    <w:div w:id="1773041877">
      <w:bodyDiv w:val="1"/>
      <w:marLeft w:val="0"/>
      <w:marRight w:val="0"/>
      <w:marTop w:val="0"/>
      <w:marBottom w:val="0"/>
      <w:divBdr>
        <w:top w:val="none" w:sz="0" w:space="0" w:color="auto"/>
        <w:left w:val="none" w:sz="0" w:space="0" w:color="auto"/>
        <w:bottom w:val="none" w:sz="0" w:space="0" w:color="auto"/>
        <w:right w:val="none" w:sz="0" w:space="0" w:color="auto"/>
      </w:divBdr>
    </w:div>
    <w:div w:id="1773815653">
      <w:bodyDiv w:val="1"/>
      <w:marLeft w:val="0"/>
      <w:marRight w:val="0"/>
      <w:marTop w:val="0"/>
      <w:marBottom w:val="0"/>
      <w:divBdr>
        <w:top w:val="none" w:sz="0" w:space="0" w:color="auto"/>
        <w:left w:val="none" w:sz="0" w:space="0" w:color="auto"/>
        <w:bottom w:val="none" w:sz="0" w:space="0" w:color="auto"/>
        <w:right w:val="none" w:sz="0" w:space="0" w:color="auto"/>
      </w:divBdr>
    </w:div>
    <w:div w:id="1832676569">
      <w:bodyDiv w:val="1"/>
      <w:marLeft w:val="0"/>
      <w:marRight w:val="0"/>
      <w:marTop w:val="0"/>
      <w:marBottom w:val="0"/>
      <w:divBdr>
        <w:top w:val="none" w:sz="0" w:space="0" w:color="auto"/>
        <w:left w:val="none" w:sz="0" w:space="0" w:color="auto"/>
        <w:bottom w:val="none" w:sz="0" w:space="0" w:color="auto"/>
        <w:right w:val="none" w:sz="0" w:space="0" w:color="auto"/>
      </w:divBdr>
    </w:div>
    <w:div w:id="1872527118">
      <w:bodyDiv w:val="1"/>
      <w:marLeft w:val="0"/>
      <w:marRight w:val="0"/>
      <w:marTop w:val="0"/>
      <w:marBottom w:val="0"/>
      <w:divBdr>
        <w:top w:val="none" w:sz="0" w:space="0" w:color="auto"/>
        <w:left w:val="none" w:sz="0" w:space="0" w:color="auto"/>
        <w:bottom w:val="none" w:sz="0" w:space="0" w:color="auto"/>
        <w:right w:val="none" w:sz="0" w:space="0" w:color="auto"/>
      </w:divBdr>
    </w:div>
    <w:div w:id="1872719638">
      <w:bodyDiv w:val="1"/>
      <w:marLeft w:val="0"/>
      <w:marRight w:val="0"/>
      <w:marTop w:val="0"/>
      <w:marBottom w:val="0"/>
      <w:divBdr>
        <w:top w:val="none" w:sz="0" w:space="0" w:color="auto"/>
        <w:left w:val="none" w:sz="0" w:space="0" w:color="auto"/>
        <w:bottom w:val="none" w:sz="0" w:space="0" w:color="auto"/>
        <w:right w:val="none" w:sz="0" w:space="0" w:color="auto"/>
      </w:divBdr>
    </w:div>
    <w:div w:id="1873616245">
      <w:bodyDiv w:val="1"/>
      <w:marLeft w:val="0"/>
      <w:marRight w:val="0"/>
      <w:marTop w:val="0"/>
      <w:marBottom w:val="0"/>
      <w:divBdr>
        <w:top w:val="none" w:sz="0" w:space="0" w:color="auto"/>
        <w:left w:val="none" w:sz="0" w:space="0" w:color="auto"/>
        <w:bottom w:val="none" w:sz="0" w:space="0" w:color="auto"/>
        <w:right w:val="none" w:sz="0" w:space="0" w:color="auto"/>
      </w:divBdr>
    </w:div>
    <w:div w:id="1919899186">
      <w:bodyDiv w:val="1"/>
      <w:marLeft w:val="0"/>
      <w:marRight w:val="0"/>
      <w:marTop w:val="0"/>
      <w:marBottom w:val="0"/>
      <w:divBdr>
        <w:top w:val="none" w:sz="0" w:space="0" w:color="auto"/>
        <w:left w:val="none" w:sz="0" w:space="0" w:color="auto"/>
        <w:bottom w:val="none" w:sz="0" w:space="0" w:color="auto"/>
        <w:right w:val="none" w:sz="0" w:space="0" w:color="auto"/>
      </w:divBdr>
    </w:div>
    <w:div w:id="1932228576">
      <w:bodyDiv w:val="1"/>
      <w:marLeft w:val="0"/>
      <w:marRight w:val="0"/>
      <w:marTop w:val="0"/>
      <w:marBottom w:val="0"/>
      <w:divBdr>
        <w:top w:val="none" w:sz="0" w:space="0" w:color="auto"/>
        <w:left w:val="none" w:sz="0" w:space="0" w:color="auto"/>
        <w:bottom w:val="none" w:sz="0" w:space="0" w:color="auto"/>
        <w:right w:val="none" w:sz="0" w:space="0" w:color="auto"/>
      </w:divBdr>
    </w:div>
    <w:div w:id="1934897302">
      <w:bodyDiv w:val="1"/>
      <w:marLeft w:val="0"/>
      <w:marRight w:val="0"/>
      <w:marTop w:val="0"/>
      <w:marBottom w:val="0"/>
      <w:divBdr>
        <w:top w:val="none" w:sz="0" w:space="0" w:color="auto"/>
        <w:left w:val="none" w:sz="0" w:space="0" w:color="auto"/>
        <w:bottom w:val="none" w:sz="0" w:space="0" w:color="auto"/>
        <w:right w:val="none" w:sz="0" w:space="0" w:color="auto"/>
      </w:divBdr>
    </w:div>
    <w:div w:id="1948853997">
      <w:bodyDiv w:val="1"/>
      <w:marLeft w:val="0"/>
      <w:marRight w:val="0"/>
      <w:marTop w:val="0"/>
      <w:marBottom w:val="0"/>
      <w:divBdr>
        <w:top w:val="none" w:sz="0" w:space="0" w:color="auto"/>
        <w:left w:val="none" w:sz="0" w:space="0" w:color="auto"/>
        <w:bottom w:val="none" w:sz="0" w:space="0" w:color="auto"/>
        <w:right w:val="none" w:sz="0" w:space="0" w:color="auto"/>
      </w:divBdr>
    </w:div>
    <w:div w:id="2028409504">
      <w:bodyDiv w:val="1"/>
      <w:marLeft w:val="0"/>
      <w:marRight w:val="0"/>
      <w:marTop w:val="0"/>
      <w:marBottom w:val="0"/>
      <w:divBdr>
        <w:top w:val="none" w:sz="0" w:space="0" w:color="auto"/>
        <w:left w:val="none" w:sz="0" w:space="0" w:color="auto"/>
        <w:bottom w:val="none" w:sz="0" w:space="0" w:color="auto"/>
        <w:right w:val="none" w:sz="0" w:space="0" w:color="auto"/>
      </w:divBdr>
    </w:div>
    <w:div w:id="2037190840">
      <w:bodyDiv w:val="1"/>
      <w:marLeft w:val="0"/>
      <w:marRight w:val="0"/>
      <w:marTop w:val="0"/>
      <w:marBottom w:val="0"/>
      <w:divBdr>
        <w:top w:val="none" w:sz="0" w:space="0" w:color="auto"/>
        <w:left w:val="none" w:sz="0" w:space="0" w:color="auto"/>
        <w:bottom w:val="none" w:sz="0" w:space="0" w:color="auto"/>
        <w:right w:val="none" w:sz="0" w:space="0" w:color="auto"/>
      </w:divBdr>
    </w:div>
    <w:div w:id="2084914801">
      <w:bodyDiv w:val="1"/>
      <w:marLeft w:val="0"/>
      <w:marRight w:val="0"/>
      <w:marTop w:val="0"/>
      <w:marBottom w:val="0"/>
      <w:divBdr>
        <w:top w:val="none" w:sz="0" w:space="0" w:color="auto"/>
        <w:left w:val="none" w:sz="0" w:space="0" w:color="auto"/>
        <w:bottom w:val="none" w:sz="0" w:space="0" w:color="auto"/>
        <w:right w:val="none" w:sz="0" w:space="0" w:color="auto"/>
      </w:divBdr>
    </w:div>
    <w:div w:id="2091349454">
      <w:bodyDiv w:val="1"/>
      <w:marLeft w:val="0"/>
      <w:marRight w:val="0"/>
      <w:marTop w:val="0"/>
      <w:marBottom w:val="0"/>
      <w:divBdr>
        <w:top w:val="none" w:sz="0" w:space="0" w:color="auto"/>
        <w:left w:val="none" w:sz="0" w:space="0" w:color="auto"/>
        <w:bottom w:val="none" w:sz="0" w:space="0" w:color="auto"/>
        <w:right w:val="none" w:sz="0" w:space="0" w:color="auto"/>
      </w:divBdr>
    </w:div>
    <w:div w:id="2112433713">
      <w:bodyDiv w:val="1"/>
      <w:marLeft w:val="0"/>
      <w:marRight w:val="0"/>
      <w:marTop w:val="0"/>
      <w:marBottom w:val="0"/>
      <w:divBdr>
        <w:top w:val="none" w:sz="0" w:space="0" w:color="auto"/>
        <w:left w:val="none" w:sz="0" w:space="0" w:color="auto"/>
        <w:bottom w:val="none" w:sz="0" w:space="0" w:color="auto"/>
        <w:right w:val="none" w:sz="0" w:space="0" w:color="auto"/>
      </w:divBdr>
    </w:div>
    <w:div w:id="2123844997">
      <w:bodyDiv w:val="1"/>
      <w:marLeft w:val="0"/>
      <w:marRight w:val="0"/>
      <w:marTop w:val="0"/>
      <w:marBottom w:val="0"/>
      <w:divBdr>
        <w:top w:val="none" w:sz="0" w:space="0" w:color="auto"/>
        <w:left w:val="none" w:sz="0" w:space="0" w:color="auto"/>
        <w:bottom w:val="none" w:sz="0" w:space="0" w:color="auto"/>
        <w:right w:val="none" w:sz="0" w:space="0" w:color="auto"/>
      </w:divBdr>
    </w:div>
    <w:div w:id="2134012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F1EA1F-7E04-4C83-A047-320DE83984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2</Pages>
  <Words>345</Words>
  <Characters>1971</Characters>
  <Application>Microsoft Office Word</Application>
  <DocSecurity>0</DocSecurity>
  <Lines>16</Lines>
  <Paragraphs>4</Paragraphs>
  <ScaleCrop>false</ScaleCrop>
  <HeadingPairs>
    <vt:vector size="2" baseType="variant">
      <vt:variant>
        <vt:lpstr>Название</vt:lpstr>
      </vt:variant>
      <vt:variant>
        <vt:i4>1</vt:i4>
      </vt:variant>
    </vt:vector>
  </HeadingPairs>
  <TitlesOfParts>
    <vt:vector size="1" baseType="lpstr">
      <vt:lpstr/>
    </vt:vector>
  </TitlesOfParts>
  <Company>Казанский (Приволжский) федеральный университет</Company>
  <LinksUpToDate>false</LinksUpToDate>
  <CharactersWithSpaces>2312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Бикмуллина Ризаля Аделовна</dc:creator>
  <cp:keywords/>
  <dc:description/>
  <cp:lastModifiedBy>Романова Ирина Владимировна</cp:lastModifiedBy>
  <cp:revision>15</cp:revision>
  <cp:lastPrinted>2025-03-11T06:29:00Z</cp:lastPrinted>
  <dcterms:created xsi:type="dcterms:W3CDTF">2025-03-26T06:47:00Z</dcterms:created>
  <dcterms:modified xsi:type="dcterms:W3CDTF">2025-04-01T06:53:00Z</dcterms:modified>
</cp:coreProperties>
</file>