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E049" w14:textId="77777777" w:rsidR="00442108" w:rsidRDefault="00442108" w:rsidP="0044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4422" w14:textId="77777777" w:rsidR="00442108" w:rsidRDefault="00442108" w:rsidP="00442108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КФУ</w:t>
      </w:r>
    </w:p>
    <w:p w14:paraId="7995B0AD" w14:textId="77777777" w:rsidR="00442108" w:rsidRPr="0040025A" w:rsidRDefault="00442108" w:rsidP="00442108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Р. Сафину</w:t>
      </w:r>
    </w:p>
    <w:p w14:paraId="7EA7E55D" w14:textId="77777777" w:rsidR="00442108" w:rsidRPr="0040025A" w:rsidRDefault="00442108" w:rsidP="00442108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1F31" w14:textId="77777777" w:rsidR="00442108" w:rsidRPr="0040025A" w:rsidRDefault="00442108" w:rsidP="0044210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45EC3" w14:textId="77777777" w:rsidR="00442108" w:rsidRPr="0040025A" w:rsidRDefault="00442108" w:rsidP="0044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EF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ПРИКАЗ</w:t>
      </w:r>
    </w:p>
    <w:p w14:paraId="0C842F04" w14:textId="77777777" w:rsidR="00442108" w:rsidRDefault="00442108" w:rsidP="0044210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0C6D91" w14:textId="77777777" w:rsidR="00442108" w:rsidRDefault="00442108" w:rsidP="00442108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утвержденным учебным планом Института/факультета/высшей школы_________________, направления 00.00.00 «____________» профиль «___________</w:t>
      </w:r>
    </w:p>
    <w:p w14:paraId="65D42798" w14:textId="77777777" w:rsidR="00442108" w:rsidRDefault="00442108" w:rsidP="00442108">
      <w:pPr>
        <w:spacing w:after="20" w:line="16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_____» прошу направить для прохождения _______________________ (________________)</w:t>
      </w:r>
    </w:p>
    <w:p w14:paraId="16FFDCD8" w14:textId="77777777" w:rsidR="00442108" w:rsidRPr="00335868" w:rsidRDefault="00442108" w:rsidP="00442108">
      <w:pPr>
        <w:spacing w:after="20" w:line="16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358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Pr="003358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(учебной/</w:t>
      </w:r>
      <w:proofErr w:type="gramStart"/>
      <w:r w:rsidRPr="003358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производственной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r w:rsidRPr="003358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(</w:t>
      </w:r>
      <w:r w:rsidRPr="0033586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практики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70C81026" w14:textId="77777777" w:rsidR="00442108" w:rsidRDefault="00442108" w:rsidP="00442108">
      <w:pPr>
        <w:spacing w:after="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практики обучающихся _________ формы обучения ___ курса ___ группы</w:t>
      </w:r>
      <w:r w:rsidRPr="00DA5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назначением руководителя(-ей) практики:</w:t>
      </w:r>
    </w:p>
    <w:p w14:paraId="46207F29" w14:textId="77777777" w:rsidR="00442108" w:rsidRDefault="00442108" w:rsidP="00442108">
      <w:pPr>
        <w:pStyle w:val="a3"/>
        <w:tabs>
          <w:tab w:val="left" w:pos="2124"/>
        </w:tabs>
        <w:spacing w:after="40" w:line="276" w:lineRule="auto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- в ____________________с «__» _______20__г. по с «__» ________20__ г. на ___ дней</w:t>
      </w:r>
    </w:p>
    <w:p w14:paraId="67BB1D63" w14:textId="77777777" w:rsidR="00442108" w:rsidRPr="00B05F6B" w:rsidRDefault="00442108" w:rsidP="00442108">
      <w:pPr>
        <w:pStyle w:val="a3"/>
        <w:tabs>
          <w:tab w:val="left" w:pos="2124"/>
        </w:tabs>
        <w:spacing w:after="40" w:line="168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(м</w:t>
      </w:r>
      <w:r w:rsidRPr="00B05F6B">
        <w:rPr>
          <w:rFonts w:eastAsiaTheme="minorEastAsia"/>
          <w:sz w:val="20"/>
          <w:szCs w:val="20"/>
        </w:rPr>
        <w:t>есто прохождения практики</w:t>
      </w:r>
      <w:r>
        <w:rPr>
          <w:rFonts w:eastAsiaTheme="minorEastAsia"/>
          <w:sz w:val="20"/>
          <w:szCs w:val="20"/>
        </w:rPr>
        <w:t>)</w:t>
      </w:r>
    </w:p>
    <w:p w14:paraId="10634279" w14:textId="77777777" w:rsidR="00442108" w:rsidRDefault="00442108" w:rsidP="00442108">
      <w:pPr>
        <w:pStyle w:val="a3"/>
        <w:tabs>
          <w:tab w:val="left" w:pos="2124"/>
        </w:tabs>
        <w:spacing w:line="276" w:lineRule="auto"/>
        <w:jc w:val="both"/>
      </w:pPr>
      <w:r>
        <w:rPr>
          <w:rFonts w:eastAsiaTheme="minorEastAsia"/>
        </w:rPr>
        <w:t xml:space="preserve"> с оплатой суточных (50 </w:t>
      </w:r>
      <w:proofErr w:type="spellStart"/>
      <w:proofErr w:type="gramStart"/>
      <w:r>
        <w:rPr>
          <w:rFonts w:eastAsiaTheme="minorEastAsia"/>
        </w:rPr>
        <w:t>руб.сут</w:t>
      </w:r>
      <w:proofErr w:type="spellEnd"/>
      <w:proofErr w:type="gramEnd"/>
      <w:r>
        <w:rPr>
          <w:rFonts w:eastAsiaTheme="minorEastAsia"/>
        </w:rPr>
        <w:t xml:space="preserve">./без оплаты суточных) </w:t>
      </w:r>
      <w:r w:rsidRPr="00163371">
        <w:t>из средств федерального бюджета</w:t>
      </w:r>
      <w:r>
        <w:t>/из внебюджетных средств института (тема_____________):</w:t>
      </w:r>
    </w:p>
    <w:p w14:paraId="4AF9D7D3" w14:textId="77777777" w:rsidR="00442108" w:rsidRDefault="00442108" w:rsidP="00442108">
      <w:pPr>
        <w:pStyle w:val="a3"/>
        <w:tabs>
          <w:tab w:val="left" w:pos="2124"/>
        </w:tabs>
        <w:spacing w:line="276" w:lineRule="auto"/>
        <w:jc w:val="both"/>
      </w:pPr>
    </w:p>
    <w:tbl>
      <w:tblPr>
        <w:tblStyle w:val="a5"/>
        <w:tblW w:w="97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134"/>
        <w:gridCol w:w="1560"/>
        <w:gridCol w:w="1060"/>
        <w:gridCol w:w="1466"/>
      </w:tblGrid>
      <w:tr w:rsidR="00442108" w:rsidRPr="00163371" w14:paraId="5A853B48" w14:textId="77777777" w:rsidTr="00F416F9">
        <w:tc>
          <w:tcPr>
            <w:tcW w:w="567" w:type="dxa"/>
          </w:tcPr>
          <w:p w14:paraId="6DD99882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BCB1C8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14:paraId="14FD178E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75" w:type="dxa"/>
          </w:tcPr>
          <w:p w14:paraId="4C7D6A84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14:paraId="026C322F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14:paraId="0BCDDB97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  <w:p w14:paraId="736DF144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(50 руб./</w:t>
            </w:r>
            <w:proofErr w:type="spellStart"/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0" w:type="dxa"/>
          </w:tcPr>
          <w:p w14:paraId="5BCDC47D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Проезд (руб.)</w:t>
            </w:r>
          </w:p>
        </w:tc>
        <w:tc>
          <w:tcPr>
            <w:tcW w:w="1466" w:type="dxa"/>
          </w:tcPr>
          <w:p w14:paraId="7FF7D7A2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Оплата проживания</w:t>
            </w:r>
          </w:p>
          <w:p w14:paraId="62185517" w14:textId="77777777" w:rsidR="00442108" w:rsidRPr="00163371" w:rsidRDefault="00442108" w:rsidP="00F4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42108" w:rsidRPr="00163371" w14:paraId="628922DC" w14:textId="77777777" w:rsidTr="00F416F9">
        <w:trPr>
          <w:trHeight w:val="60"/>
        </w:trPr>
        <w:tc>
          <w:tcPr>
            <w:tcW w:w="567" w:type="dxa"/>
          </w:tcPr>
          <w:p w14:paraId="44401086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68C6B693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5713B3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9B7BE3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ECA6B5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6DC42F2A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A524E0E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8" w:rsidRPr="00163371" w14:paraId="4D864BD4" w14:textId="77777777" w:rsidTr="00F416F9">
        <w:trPr>
          <w:trHeight w:val="60"/>
        </w:trPr>
        <w:tc>
          <w:tcPr>
            <w:tcW w:w="567" w:type="dxa"/>
          </w:tcPr>
          <w:p w14:paraId="420B3F78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448EA780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BCA93A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B4D3BC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2BBFF1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86F6913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51EE6BA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8" w:rsidRPr="00163371" w14:paraId="11EEA56D" w14:textId="77777777" w:rsidTr="00F416F9">
        <w:trPr>
          <w:trHeight w:val="60"/>
        </w:trPr>
        <w:tc>
          <w:tcPr>
            <w:tcW w:w="567" w:type="dxa"/>
          </w:tcPr>
          <w:p w14:paraId="3417F130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158C8ADE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B8249D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617D30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0C98B2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B4A9AAF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81D2A5A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8" w:rsidRPr="00163371" w14:paraId="4DE75CBC" w14:textId="77777777" w:rsidTr="00F416F9">
        <w:trPr>
          <w:trHeight w:val="60"/>
        </w:trPr>
        <w:tc>
          <w:tcPr>
            <w:tcW w:w="567" w:type="dxa"/>
          </w:tcPr>
          <w:p w14:paraId="0B4CFB47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  <w:vAlign w:val="center"/>
          </w:tcPr>
          <w:p w14:paraId="23507A82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788B0A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7AF937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B7931D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D939B19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2B1E693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8" w:rsidRPr="00163371" w14:paraId="5F661218" w14:textId="77777777" w:rsidTr="00F416F9">
        <w:trPr>
          <w:trHeight w:val="60"/>
        </w:trPr>
        <w:tc>
          <w:tcPr>
            <w:tcW w:w="567" w:type="dxa"/>
          </w:tcPr>
          <w:p w14:paraId="3FDD6F24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FD7F90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1375BB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98462C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C8EB82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3FFDF26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A2097A3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8" w:rsidRPr="00163371" w14:paraId="642D6CB2" w14:textId="77777777" w:rsidTr="00F416F9">
        <w:trPr>
          <w:trHeight w:val="60"/>
        </w:trPr>
        <w:tc>
          <w:tcPr>
            <w:tcW w:w="567" w:type="dxa"/>
          </w:tcPr>
          <w:p w14:paraId="69D1004D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2058528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D21AAE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568C88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5A190C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97F9A74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F553DB7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8" w:rsidRPr="00163371" w14:paraId="11598C13" w14:textId="77777777" w:rsidTr="00F416F9">
        <w:trPr>
          <w:trHeight w:val="60"/>
        </w:trPr>
        <w:tc>
          <w:tcPr>
            <w:tcW w:w="567" w:type="dxa"/>
          </w:tcPr>
          <w:p w14:paraId="3DAFD2FD" w14:textId="77777777" w:rsidR="00442108" w:rsidRPr="00163371" w:rsidRDefault="00442108" w:rsidP="00F4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D3E0416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2F811A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78BCBB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EED1632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87941D9" w14:textId="77777777" w:rsidR="00442108" w:rsidRPr="00163371" w:rsidRDefault="00442108" w:rsidP="00F4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EDFF8D3" w14:textId="77777777" w:rsidR="00442108" w:rsidRPr="00163371" w:rsidRDefault="00442108" w:rsidP="00F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F6B14" w14:textId="77777777" w:rsidR="00442108" w:rsidRPr="00B05F6B" w:rsidRDefault="00442108" w:rsidP="00442108">
      <w:pPr>
        <w:pStyle w:val="a3"/>
        <w:tabs>
          <w:tab w:val="left" w:pos="2124"/>
        </w:tabs>
        <w:spacing w:line="276" w:lineRule="auto"/>
        <w:jc w:val="both"/>
      </w:pPr>
    </w:p>
    <w:p w14:paraId="6E9B9E40" w14:textId="77777777" w:rsidR="00442108" w:rsidRDefault="00442108" w:rsidP="004421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практик </w:t>
      </w:r>
      <w:r w:rsidRPr="008A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130219" w14:textId="77777777" w:rsidR="00442108" w:rsidRDefault="00442108" w:rsidP="00442108">
      <w:pPr>
        <w:numPr>
          <w:ilvl w:val="0"/>
          <w:numId w:val="1"/>
        </w:numPr>
        <w:tabs>
          <w:tab w:val="left" w:pos="-425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преподавателя,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должность, </w:t>
      </w:r>
      <w:r w:rsidRPr="00400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практики, место практики)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оплатой суточных в размере 500 руб./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из средств федерального бюджета/из внебюджетных средств института тема_______ /без оплаты суточных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4454DE" w14:textId="77777777" w:rsidR="00442108" w:rsidRDefault="00442108" w:rsidP="00442108">
      <w:pPr>
        <w:numPr>
          <w:ilvl w:val="0"/>
          <w:numId w:val="1"/>
        </w:numPr>
        <w:tabs>
          <w:tab w:val="left" w:pos="-425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B60B" w14:textId="77777777" w:rsidR="00442108" w:rsidRDefault="00442108" w:rsidP="00442108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2CECA554" w14:textId="77777777" w:rsidR="00442108" w:rsidRDefault="00442108" w:rsidP="00442108">
      <w:r>
        <w:t>…</w:t>
      </w:r>
    </w:p>
    <w:p w14:paraId="0D8F5F7C" w14:textId="77777777" w:rsidR="00442108" w:rsidRPr="00EF0209" w:rsidRDefault="00442108" w:rsidP="004421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1">
        <w:rPr>
          <w:rFonts w:ascii="Times New Roman" w:hAnsi="Times New Roman" w:cs="Times New Roman"/>
          <w:sz w:val="24"/>
          <w:szCs w:val="24"/>
        </w:rPr>
        <w:t xml:space="preserve">С направляемыми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A7341">
        <w:rPr>
          <w:rFonts w:ascii="Times New Roman" w:hAnsi="Times New Roman" w:cs="Times New Roman"/>
          <w:sz w:val="24"/>
          <w:szCs w:val="24"/>
        </w:rPr>
        <w:t xml:space="preserve"> проведён инструктаж по охране труда при проведении учебной и производственной практики.</w:t>
      </w:r>
    </w:p>
    <w:p w14:paraId="504ED4F7" w14:textId="77777777" w:rsidR="00442108" w:rsidRPr="0040025A" w:rsidRDefault="00442108" w:rsidP="0044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CD50E" w14:textId="77777777" w:rsidR="00442108" w:rsidRPr="0040025A" w:rsidRDefault="00442108" w:rsidP="0044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6654F" w14:textId="77777777" w:rsidR="00442108" w:rsidRPr="0040025A" w:rsidRDefault="00442108" w:rsidP="004421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основного</w:t>
      </w:r>
    </w:p>
    <w:p w14:paraId="1DB95ED8" w14:textId="77777777" w:rsidR="00442108" w:rsidRPr="0040025A" w:rsidRDefault="00442108" w:rsidP="004421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B784175" w14:textId="77777777" w:rsidR="00442108" w:rsidRPr="00620C95" w:rsidRDefault="00442108" w:rsidP="004421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F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0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620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20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20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 </w:t>
      </w:r>
    </w:p>
    <w:p w14:paraId="78CC08AC" w14:textId="77777777" w:rsidR="00935DFA" w:rsidRDefault="00935DFA"/>
    <w:sectPr w:rsidR="0093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1546"/>
    <w:multiLevelType w:val="hybridMultilevel"/>
    <w:tmpl w:val="2D7C56EE"/>
    <w:lvl w:ilvl="0" w:tplc="9B64E2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08"/>
    <w:rsid w:val="00442108"/>
    <w:rsid w:val="009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414B"/>
  <w15:chartTrackingRefBased/>
  <w15:docId w15:val="{27C81AC8-30DA-4884-940C-94FD722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2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21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44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Дарья Евгеньевна</dc:creator>
  <cp:keywords/>
  <dc:description/>
  <cp:lastModifiedBy>Архипова Дарья Евгеньевна</cp:lastModifiedBy>
  <cp:revision>1</cp:revision>
  <dcterms:created xsi:type="dcterms:W3CDTF">2022-09-27T08:25:00Z</dcterms:created>
  <dcterms:modified xsi:type="dcterms:W3CDTF">2022-09-27T08:26:00Z</dcterms:modified>
</cp:coreProperties>
</file>