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FB1F" w14:textId="3B56498E" w:rsidR="00614460" w:rsidRPr="00614460" w:rsidRDefault="00614460" w:rsidP="00FD77DD">
      <w:pPr>
        <w:pStyle w:val="aa"/>
      </w:pPr>
      <w:r w:rsidRPr="00614460">
        <w:t>Оценка сформированности компетенций</w:t>
      </w:r>
    </w:p>
    <w:p w14:paraId="0EDF8D5C" w14:textId="7850AE37" w:rsidR="001F43A9" w:rsidRPr="00614460" w:rsidRDefault="00614460" w:rsidP="00862D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>о прохождении практики обучающегося</w:t>
      </w: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1275"/>
      </w:tblGrid>
      <w:tr w:rsidR="00B9774A" w:rsidRPr="00614460" w14:paraId="6E3BE507" w14:textId="77777777" w:rsidTr="00226900">
        <w:trPr>
          <w:trHeight w:val="86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5030AF11" w14:textId="6E88C3DF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DA589E" w:rsidRPr="00614460" w14:paraId="3C1E4172" w14:textId="77777777" w:rsidTr="005D38BE">
        <w:trPr>
          <w:trHeight w:val="1139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1E9C" w14:textId="10870284" w:rsidR="00DA589E" w:rsidRPr="005D38BE" w:rsidRDefault="00C61787" w:rsidP="00EC3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ОПК-1</w:t>
            </w:r>
            <w:r w:rsidR="00F15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пособен реализовывать моральные и правовые нормы, этические и </w:t>
            </w:r>
            <w:proofErr w:type="spellStart"/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деонтологические</w:t>
            </w:r>
            <w:proofErr w:type="spellEnd"/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принципы в профессиональной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728D" w14:textId="1D244B26" w:rsidR="00580D7E" w:rsidRPr="005D38BE" w:rsidRDefault="00580D7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38AF192B" w14:textId="696169DB" w:rsidR="00DA589E" w:rsidRPr="005D38BE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655FF0" w14:textId="77777777" w:rsidR="00DA589E" w:rsidRPr="00530D76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DA589E" w:rsidRPr="00614460" w14:paraId="6608C8EC" w14:textId="77777777" w:rsidTr="005D38BE">
        <w:trPr>
          <w:trHeight w:val="51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C4A74" w14:textId="53F590F8" w:rsidR="00DA589E" w:rsidRPr="005D38BE" w:rsidRDefault="00C61787" w:rsidP="00CC13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ОПК-2</w:t>
            </w:r>
            <w:r w:rsidR="00F15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пособен проводить и осуществлять контроль эффективности мероприятий по профилактике, формированию здорового образа жизни и санитарно- гигиеническому просвещению населения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3ACD0" w14:textId="1463AE40" w:rsidR="00580D7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57510A1F" w14:textId="1C9994BC" w:rsidR="00DA589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FE3A20" w14:textId="77777777" w:rsidR="00DA589E" w:rsidRPr="00530D76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DA589E" w:rsidRPr="00614460" w14:paraId="6CF8628A" w14:textId="77777777" w:rsidTr="005D38BE">
        <w:trPr>
          <w:trHeight w:val="718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DCB19" w14:textId="09178CE0" w:rsidR="00DA589E" w:rsidRPr="005D38BE" w:rsidRDefault="00C61787" w:rsidP="00C445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ОПК-5</w:t>
            </w:r>
            <w:r w:rsidR="00F15B8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с</w:t>
            </w: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пособен оценивать морфофункциональные, физиологические состояния и патологические процессы в организме человека для решения профессиональных задач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E989" w14:textId="4F207EA1" w:rsidR="00580D7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57557105" w14:textId="21130EEE" w:rsidR="00DA589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DDBF16" w14:textId="77777777" w:rsidR="00DA589E" w:rsidRPr="00530D76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580D7E" w:rsidRPr="00614460" w14:paraId="46A23BED" w14:textId="77777777" w:rsidTr="005D38BE">
        <w:trPr>
          <w:trHeight w:val="69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94724" w14:textId="3F9D909B" w:rsidR="00580D7E" w:rsidRPr="005D38BE" w:rsidRDefault="00C61787" w:rsidP="00D51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ОПК-6</w:t>
            </w:r>
            <w:r w:rsidR="00F15B8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с</w:t>
            </w: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пособен организовывать уход за больными, оказывать первичную медико-санитарную помощь, обеспечивать организацию работы и принятие профессиональных решений при неотложных состояниях на догоспитальном этапе, в условиях чрезвычайных ситуаций, эпидемий и в очагах массового поражения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D339" w14:textId="2CA6B4DD" w:rsidR="00580D7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035ADF10" w14:textId="09610328" w:rsidR="00580D7E" w:rsidRPr="005D38BE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2C1804" w14:textId="77777777" w:rsidR="00580D7E" w:rsidRPr="00530D76" w:rsidRDefault="00580D7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C61787" w:rsidRPr="00614460" w14:paraId="4A0A5D39" w14:textId="77777777" w:rsidTr="005D38BE">
        <w:trPr>
          <w:trHeight w:val="69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0D75C" w14:textId="219B1DD9" w:rsidR="00C61787" w:rsidRPr="005D38BE" w:rsidRDefault="00C61787" w:rsidP="00C617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ПК-2</w:t>
            </w:r>
            <w:r w:rsidR="00F15B8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с</w:t>
            </w:r>
            <w:r w:rsidRPr="005D38B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пособен проводить диагностику и лечение заболеваний и состояний в рамках первичной медико-санитарной помощи взрослому населению в амбулаторных условиях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086BD" w14:textId="12755BFA" w:rsidR="00C61787" w:rsidRPr="005D38BE" w:rsidRDefault="00C61787" w:rsidP="00C61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</w:p>
          <w:p w14:paraId="5B52AEAD" w14:textId="312DA719" w:rsidR="00C61787" w:rsidRPr="005D38BE" w:rsidRDefault="00C61787" w:rsidP="00C61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5D38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3FCEA" w14:textId="77777777" w:rsidR="00C61787" w:rsidRPr="00530D76" w:rsidRDefault="00C61787" w:rsidP="00C61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14:paraId="58E1D135" w14:textId="77777777" w:rsidR="00614460" w:rsidRPr="00211EC8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Оценка за практику</w:t>
      </w:r>
      <w:r w:rsidR="002F1A14" w:rsidRPr="00211EC8">
        <w:rPr>
          <w:rFonts w:ascii="Times New Roman" w:hAnsi="Times New Roman" w:cs="Times New Roman"/>
        </w:rPr>
        <w:t xml:space="preserve"> ______</w:t>
      </w:r>
      <w:r w:rsidR="00B9774A" w:rsidRPr="00211EC8">
        <w:rPr>
          <w:rFonts w:ascii="Times New Roman" w:hAnsi="Times New Roman" w:cs="Times New Roman"/>
        </w:rPr>
        <w:t>_______</w:t>
      </w:r>
      <w:r w:rsidR="002F1A14" w:rsidRPr="00211EC8">
        <w:rPr>
          <w:rFonts w:ascii="Times New Roman" w:hAnsi="Times New Roman" w:cs="Times New Roman"/>
        </w:rPr>
        <w:t>_________</w:t>
      </w:r>
      <w:r w:rsidR="00B9774A" w:rsidRPr="00211EC8">
        <w:rPr>
          <w:rFonts w:ascii="Times New Roman" w:hAnsi="Times New Roman" w:cs="Times New Roman"/>
        </w:rPr>
        <w:t xml:space="preserve"> баллов</w:t>
      </w:r>
    </w:p>
    <w:p w14:paraId="3B152117" w14:textId="509CA4D6" w:rsidR="00226900" w:rsidRPr="00F205D3" w:rsidRDefault="002071D9" w:rsidP="00F205D3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  <w:t xml:space="preserve">     </w:t>
      </w:r>
      <w:r w:rsidR="00B9774A" w:rsidRPr="00226900">
        <w:rPr>
          <w:rFonts w:ascii="Times New Roman" w:hAnsi="Times New Roman" w:cs="Times New Roman"/>
          <w:sz w:val="18"/>
          <w:szCs w:val="18"/>
        </w:rPr>
        <w:t>(</w:t>
      </w:r>
      <w:r w:rsidR="00FD77DD" w:rsidRPr="00226900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226900">
        <w:rPr>
          <w:rFonts w:ascii="Times New Roman" w:hAnsi="Times New Roman" w:cs="Times New Roman"/>
          <w:sz w:val="18"/>
          <w:szCs w:val="18"/>
        </w:rPr>
        <w:t>)</w:t>
      </w:r>
    </w:p>
    <w:p w14:paraId="78293913" w14:textId="6A24A8F0" w:rsidR="00614460" w:rsidRPr="00211EC8" w:rsidRDefault="000C0ADA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607F97D8" w14:textId="77777777" w:rsidR="00614460" w:rsidRPr="00211EC8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19F122BF" w14:textId="37A60FF1" w:rsidR="00B9774A" w:rsidRPr="00862DF8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>(подпись)</w:t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31D2E930" w14:textId="77777777" w:rsidR="00C32C2B" w:rsidRPr="003D71CC" w:rsidRDefault="00C32C2B" w:rsidP="00C32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Шкала оценивания:</w:t>
      </w:r>
    </w:p>
    <w:p w14:paraId="0348AD22" w14:textId="77777777" w:rsidR="00C32C2B" w:rsidRPr="003D71CC" w:rsidRDefault="00C32C2B" w:rsidP="00C32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Высокий уровень (отлично/зачтено)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–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86-10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0 баллов</w:t>
      </w:r>
    </w:p>
    <w:p w14:paraId="1626AAE6" w14:textId="77777777" w:rsidR="00C32C2B" w:rsidRPr="003D71CC" w:rsidRDefault="00C32C2B" w:rsidP="00C32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Средний уровень (хорошо/зачтено)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–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71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-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85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64770036" w14:textId="77777777" w:rsidR="00C32C2B" w:rsidRPr="003D71CC" w:rsidRDefault="00C32C2B" w:rsidP="00C32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Низкий уровень (удовлетворительно/зачтено)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–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56 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-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70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44501379" w14:textId="77777777" w:rsidR="00C32C2B" w:rsidRPr="003D71CC" w:rsidRDefault="00C32C2B" w:rsidP="00C32C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8"/>
          <w:szCs w:val="18"/>
        </w:rPr>
      </w:pP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Ниже порогового уровня (неудовлетворительно/не зачтено) 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–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0-</w:t>
      </w:r>
      <w:r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>55</w:t>
      </w:r>
      <w:r w:rsidRPr="003D71CC">
        <w:rPr>
          <w:rFonts w:ascii="Times New Roman" w:hAnsi="Times New Roman" w:cs="Times New Roman"/>
          <w:bCs/>
          <w:i/>
          <w:color w:val="000000" w:themeColor="text1"/>
          <w:sz w:val="18"/>
          <w:szCs w:val="18"/>
        </w:rPr>
        <w:t xml:space="preserve"> баллов</w:t>
      </w:r>
    </w:p>
    <w:p w14:paraId="1ACE9A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30FB3F1" w14:textId="6CD954CE" w:rsidR="00614460" w:rsidRPr="00211EC8" w:rsidRDefault="00B61AE7" w:rsidP="00EC3209">
      <w:pPr>
        <w:spacing w:after="0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eastAsia="Times New Roman" w:hAnsi="Times New Roman" w:cs="Times New Roman"/>
          <w:lang w:eastAsia="ru-RU"/>
        </w:rPr>
        <w:t>Зачет</w:t>
      </w:r>
      <w:r w:rsidR="00A97416" w:rsidRPr="00211EC8">
        <w:rPr>
          <w:rFonts w:ascii="Times New Roman" w:eastAsia="Times New Roman" w:hAnsi="Times New Roman" w:cs="Times New Roman"/>
          <w:lang w:eastAsia="ru-RU"/>
        </w:rPr>
        <w:t xml:space="preserve"> (экзамен)</w:t>
      </w:r>
      <w:r w:rsidRPr="00211EC8">
        <w:rPr>
          <w:rFonts w:ascii="Times New Roman" w:eastAsia="Times New Roman" w:hAnsi="Times New Roman" w:cs="Times New Roman"/>
          <w:lang w:eastAsia="ru-RU"/>
        </w:rPr>
        <w:t xml:space="preserve"> по практике принят с оценкой </w:t>
      </w:r>
      <w:r w:rsidR="00226900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11EC8">
        <w:rPr>
          <w:rFonts w:ascii="Times New Roman" w:eastAsia="Times New Roman" w:hAnsi="Times New Roman" w:cs="Times New Roman"/>
          <w:lang w:eastAsia="ru-RU"/>
        </w:rPr>
        <w:t>_</w:t>
      </w:r>
    </w:p>
    <w:p w14:paraId="6CE2AB70" w14:textId="77777777" w:rsidR="00F205D3" w:rsidRDefault="00F205D3" w:rsidP="00EC3209">
      <w:pPr>
        <w:spacing w:after="0"/>
        <w:ind w:left="-567"/>
        <w:rPr>
          <w:rFonts w:ascii="Times New Roman" w:hAnsi="Times New Roman" w:cs="Times New Roman"/>
        </w:rPr>
      </w:pPr>
    </w:p>
    <w:p w14:paraId="0C76CBAB" w14:textId="13B0CBD8" w:rsidR="00614460" w:rsidRPr="00211EC8" w:rsidRDefault="00614460" w:rsidP="00F205D3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 xml:space="preserve">Руководитель практики от </w:t>
      </w:r>
      <w:r w:rsidR="00103E3F" w:rsidRPr="00211EC8">
        <w:rPr>
          <w:rFonts w:ascii="Times New Roman" w:hAnsi="Times New Roman" w:cs="Times New Roman"/>
        </w:rPr>
        <w:t xml:space="preserve">КФУ              </w:t>
      </w:r>
      <w:r w:rsidRPr="00211EC8">
        <w:rPr>
          <w:rFonts w:ascii="Times New Roman" w:hAnsi="Times New Roman" w:cs="Times New Roman"/>
        </w:rPr>
        <w:t>_____________/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="003371A3">
        <w:rPr>
          <w:rFonts w:ascii="Times New Roman" w:hAnsi="Times New Roman" w:cs="Times New Roman"/>
          <w:u w:val="single"/>
        </w:rPr>
        <w:t>________________</w:t>
      </w:r>
      <w:r w:rsidRPr="00211EC8">
        <w:rPr>
          <w:rFonts w:ascii="Times New Roman" w:hAnsi="Times New Roman" w:cs="Times New Roman"/>
        </w:rPr>
        <w:t>/</w:t>
      </w:r>
    </w:p>
    <w:p w14:paraId="4690D135" w14:textId="123DF3B0" w:rsidR="00580D7E" w:rsidRPr="00C606AC" w:rsidRDefault="001F43A9" w:rsidP="000C0AD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="000C0ADA">
        <w:rPr>
          <w:rFonts w:ascii="Times New Roman" w:hAnsi="Times New Roman" w:cs="Times New Roman"/>
          <w:sz w:val="18"/>
          <w:szCs w:val="18"/>
        </w:rPr>
        <w:t>(подпись)</w:t>
      </w:r>
      <w:r w:rsidR="000C0ADA">
        <w:rPr>
          <w:rFonts w:ascii="Times New Roman" w:hAnsi="Times New Roman" w:cs="Times New Roman"/>
          <w:sz w:val="18"/>
          <w:szCs w:val="18"/>
        </w:rPr>
        <w:tab/>
        <w:t xml:space="preserve">    </w:t>
      </w:r>
      <w:proofErr w:type="gramStart"/>
      <w:r w:rsidR="000C0ADA">
        <w:rPr>
          <w:rFonts w:ascii="Times New Roman" w:hAnsi="Times New Roman" w:cs="Times New Roman"/>
          <w:sz w:val="18"/>
          <w:szCs w:val="18"/>
        </w:rPr>
        <w:t xml:space="preserve">   </w:t>
      </w:r>
      <w:r w:rsidR="00614460" w:rsidRPr="00862DF8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614460" w:rsidRPr="00862DF8">
        <w:rPr>
          <w:rFonts w:ascii="Times New Roman" w:hAnsi="Times New Roman" w:cs="Times New Roman"/>
          <w:sz w:val="18"/>
          <w:szCs w:val="18"/>
        </w:rPr>
        <w:t>ФИО)</w:t>
      </w:r>
    </w:p>
    <w:p w14:paraId="3CB6A656" w14:textId="77777777" w:rsidR="00580D7E" w:rsidRDefault="00580D7E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4C5691" w14:textId="4A3867D2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0DBBE743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Стоматология</w:t>
      </w:r>
      <w:r w:rsidR="003B49F3">
        <w:rPr>
          <w:rFonts w:ascii="Times New Roman" w:eastAsia="Times New Roman" w:hAnsi="Times New Roman" w:cs="Times New Roman"/>
          <w:u w:val="single"/>
          <w:lang w:eastAsia="ru-RU"/>
        </w:rPr>
        <w:t>______________</w:t>
      </w:r>
    </w:p>
    <w:p w14:paraId="78375E3A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7F26D7DE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1DDBAAC1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25590B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  <w:r w:rsidR="000C0ADA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697BEB59" w14:textId="27AC795D" w:rsidR="00B61AE7" w:rsidRDefault="00B61AE7" w:rsidP="00EE5A72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EE5A72" w:rsidRPr="00EE5A72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</w:p>
    <w:p w14:paraId="6C311EC0" w14:textId="77777777" w:rsidR="00EE5A72" w:rsidRPr="00B61AE7" w:rsidRDefault="00EE5A72" w:rsidP="00EE5A7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3AB469D6" w14:textId="7CD9B1DC" w:rsidR="0025590B" w:rsidRDefault="0025590B" w:rsidP="00BD7F91">
      <w:pPr>
        <w:spacing w:after="0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______________________________________________________________________</w:t>
      </w:r>
    </w:p>
    <w:p w14:paraId="5200ADE4" w14:textId="5CFB95F3" w:rsidR="00B61AE7" w:rsidRPr="00E667AF" w:rsidRDefault="00B61AE7" w:rsidP="00BD7F9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7F1BE7A1" w14:textId="7929DE5D" w:rsidR="00B61AE7" w:rsidRPr="00DE40E9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согласно договору </w:t>
      </w:r>
      <w:r w:rsidRPr="00EE5A72">
        <w:rPr>
          <w:rFonts w:ascii="Times New Roman" w:eastAsia="Times New Roman" w:hAnsi="Times New Roman" w:cs="Times New Roman"/>
          <w:lang w:eastAsia="ru-RU"/>
        </w:rPr>
        <w:t xml:space="preserve">№ </w:t>
      </w:r>
      <w:r w:rsidR="00D31B24">
        <w:rPr>
          <w:rFonts w:ascii="Times New Roman" w:hAnsi="Times New Roman" w:cs="Times New Roman"/>
          <w:u w:val="single"/>
        </w:rPr>
        <w:t>______________________</w:t>
      </w:r>
      <w:r w:rsidR="00DE40E9" w:rsidRPr="00FE6574">
        <w:rPr>
          <w:rFonts w:ascii="Times New Roman" w:hAnsi="Times New Roman" w:cs="Times New Roman"/>
        </w:rPr>
        <w:t xml:space="preserve"> </w:t>
      </w:r>
      <w:r w:rsidRPr="00FE6574">
        <w:rPr>
          <w:rFonts w:ascii="Times New Roman" w:eastAsia="Times New Roman" w:hAnsi="Times New Roman" w:cs="Times New Roman"/>
          <w:lang w:eastAsia="ru-RU"/>
        </w:rPr>
        <w:t>от «</w:t>
      </w:r>
      <w:r w:rsidR="00D31B24">
        <w:rPr>
          <w:rFonts w:ascii="Times New Roman" w:eastAsia="Times New Roman" w:hAnsi="Times New Roman" w:cs="Times New Roman"/>
          <w:u w:val="single"/>
          <w:lang w:eastAsia="ru-RU"/>
        </w:rPr>
        <w:t>___</w:t>
      </w:r>
      <w:r w:rsidRPr="00FE6574">
        <w:rPr>
          <w:rFonts w:ascii="Times New Roman" w:eastAsia="Times New Roman" w:hAnsi="Times New Roman" w:cs="Times New Roman"/>
          <w:lang w:eastAsia="ru-RU"/>
        </w:rPr>
        <w:t>»</w:t>
      </w:r>
      <w:r w:rsidR="00F74BD7" w:rsidRPr="00FE6574">
        <w:rPr>
          <w:rFonts w:ascii="Times New Roman" w:eastAsia="Times New Roman" w:hAnsi="Times New Roman" w:cs="Times New Roman"/>
          <w:lang w:eastAsia="ru-RU"/>
        </w:rPr>
        <w:t xml:space="preserve"> </w:t>
      </w:r>
      <w:r w:rsidR="00D31B24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  <w:r w:rsidR="003371A3" w:rsidRPr="00FE657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E6574">
        <w:rPr>
          <w:rFonts w:ascii="Times New Roman" w:eastAsia="Times New Roman" w:hAnsi="Times New Roman" w:cs="Times New Roman"/>
          <w:lang w:eastAsia="ru-RU"/>
        </w:rPr>
        <w:t>20</w:t>
      </w:r>
      <w:r w:rsidR="00D31B24">
        <w:rPr>
          <w:rFonts w:ascii="Times New Roman" w:eastAsia="Times New Roman" w:hAnsi="Times New Roman" w:cs="Times New Roman"/>
          <w:u w:val="single"/>
          <w:lang w:eastAsia="ru-RU"/>
        </w:rPr>
        <w:t>__</w:t>
      </w:r>
      <w:r w:rsidR="00BA19D5" w:rsidRPr="00FE657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E6574">
        <w:rPr>
          <w:rFonts w:ascii="Times New Roman" w:eastAsia="Times New Roman" w:hAnsi="Times New Roman" w:cs="Times New Roman"/>
          <w:lang w:eastAsia="ru-RU"/>
        </w:rPr>
        <w:t>г.</w:t>
      </w:r>
    </w:p>
    <w:p w14:paraId="44D2635F" w14:textId="7E75049C" w:rsidR="00DE40E9" w:rsidRPr="00DE40E9" w:rsidRDefault="000C0ADA" w:rsidP="00DE40E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направляется</w:t>
      </w:r>
      <w:r w:rsidRPr="00E534C8">
        <w:rPr>
          <w:rFonts w:ascii="Times New Roman" w:eastAsia="Times New Roman" w:hAnsi="Times New Roman" w:cs="Times New Roman"/>
          <w:lang w:eastAsia="ru-RU"/>
        </w:rPr>
        <w:t xml:space="preserve"> </w:t>
      </w:r>
      <w:r w:rsidR="0025590B">
        <w:rPr>
          <w:rFonts w:ascii="Times New Roman" w:eastAsia="Times New Roman" w:hAnsi="Times New Roman" w:cs="Times New Roman"/>
          <w:lang w:eastAsia="ru-RU"/>
        </w:rPr>
        <w:t>___________________________</w:t>
      </w:r>
      <w:r w:rsidR="00D31B24">
        <w:rPr>
          <w:rFonts w:ascii="Times New Roman" w:eastAsia="Times New Roman" w:hAnsi="Times New Roman"/>
          <w:u w:val="single"/>
        </w:rPr>
        <w:t>___________________________</w:t>
      </w:r>
    </w:p>
    <w:p w14:paraId="057FB2DB" w14:textId="287FAB11" w:rsidR="00B61AE7" w:rsidRPr="00B61AE7" w:rsidRDefault="00B61AE7" w:rsidP="00DE4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0EFD4225" w14:textId="5EB463F2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4A4071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_________________________________________________________</w:t>
      </w:r>
    </w:p>
    <w:p w14:paraId="24DF3CF7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2071D9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23329A10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674D127B" w14:textId="70C240FF" w:rsidR="00DE0192" w:rsidRPr="003B49F3" w:rsidRDefault="00DE0192" w:rsidP="003B49F3">
      <w:pPr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</w:t>
      </w:r>
      <w:r w:rsidR="00A717D2">
        <w:rPr>
          <w:rFonts w:ascii="Times New Roman" w:eastAsia="Times New Roman" w:hAnsi="Times New Roman" w:cs="Times New Roman"/>
          <w:lang w:eastAsia="ru-RU"/>
        </w:rPr>
        <w:t>: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F97FA5" w:rsidRPr="00F97FA5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 по получению профессиональных умений и опыта профессиональной деятельности: ассистент врача</w:t>
      </w:r>
    </w:p>
    <w:p w14:paraId="12CADB24" w14:textId="77777777" w:rsidR="00B13EF7" w:rsidRDefault="00B13EF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B45C17C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E1C5784" w14:textId="031F9A6E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06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июл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25590B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1</w:t>
      </w:r>
      <w:r w:rsidR="0025590B">
        <w:rPr>
          <w:rFonts w:ascii="Times New Roman" w:eastAsia="Times New Roman" w:hAnsi="Times New Roman" w:cs="Times New Roman"/>
          <w:u w:val="single"/>
          <w:lang w:eastAsia="ru-RU"/>
        </w:rPr>
        <w:t>8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июля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25590B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70560F88" w14:textId="77777777" w:rsidR="00B13EF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1B8C2232" w14:textId="77777777" w:rsidR="008B796F" w:rsidRPr="00B61AE7" w:rsidRDefault="008B796F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68"/>
      </w:tblGrid>
      <w:tr w:rsidR="00B61AE7" w:rsidRPr="00B61AE7" w14:paraId="538D3748" w14:textId="77777777" w:rsidTr="004C7A6F">
        <w:tc>
          <w:tcPr>
            <w:tcW w:w="1462" w:type="dxa"/>
          </w:tcPr>
          <w:p w14:paraId="309ED78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8BF5173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3EA488D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224E56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442415DB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7673984" w14:textId="77777777" w:rsidR="00CA0699" w:rsidRPr="00BC1C37" w:rsidRDefault="00CA0699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0A209A84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2C2BB04" w14:textId="2993E5AE" w:rsidR="00B61AE7" w:rsidRPr="00B61AE7" w:rsidRDefault="003B7247" w:rsidP="00530D76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Заведующий центром практической подготовки и аккредитации специалистов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 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________________</w:t>
            </w:r>
            <w:r w:rsidR="00FD041E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/Закирова Э.Р./</w:t>
            </w:r>
          </w:p>
        </w:tc>
      </w:tr>
    </w:tbl>
    <w:p w14:paraId="61013560" w14:textId="77777777" w:rsidR="000C0ADA" w:rsidRDefault="000C0ADA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D16044D" w14:textId="77777777" w:rsidR="00826AB6" w:rsidRDefault="00826AB6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2391627E" w14:textId="77777777" w:rsidR="00F205D3" w:rsidRDefault="00F205D3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4366B651" w14:textId="77777777" w:rsidR="00226E8B" w:rsidRDefault="00226E8B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C7BAB85" w14:textId="77777777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09A76CDD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5C001160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Индивидуальные задания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8660BC" w:rsidRPr="002071D9" w14:paraId="5AE745B2" w14:textId="77777777" w:rsidTr="00632E50">
        <w:trPr>
          <w:trHeight w:val="1048"/>
        </w:trPr>
        <w:tc>
          <w:tcPr>
            <w:tcW w:w="567" w:type="dxa"/>
            <w:vAlign w:val="center"/>
          </w:tcPr>
          <w:p w14:paraId="16F04A08" w14:textId="77777777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32E5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00838DBF" w:rsidR="008660BC" w:rsidRPr="00632E50" w:rsidRDefault="008660BC" w:rsidP="008660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33D">
              <w:rPr>
                <w:rFonts w:ascii="Times New Roman" w:hAnsi="Times New Roman"/>
                <w:lang w:eastAsia="ru-RU"/>
              </w:rPr>
              <w:t>Изучить правила техники безопасности, методы дезинфекции и стерилизации, лечебные манипуляции медицинской сестры стоматологического профиля (на протяжении всего периода практики)</w:t>
            </w:r>
          </w:p>
        </w:tc>
        <w:tc>
          <w:tcPr>
            <w:tcW w:w="1464" w:type="dxa"/>
            <w:vAlign w:val="center"/>
          </w:tcPr>
          <w:p w14:paraId="34FFF859" w14:textId="6E741FC9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60BC" w:rsidRPr="002071D9" w14:paraId="433655C6" w14:textId="77777777" w:rsidTr="00632E50">
        <w:trPr>
          <w:trHeight w:val="752"/>
        </w:trPr>
        <w:tc>
          <w:tcPr>
            <w:tcW w:w="567" w:type="dxa"/>
            <w:vAlign w:val="center"/>
          </w:tcPr>
          <w:p w14:paraId="7569B5EC" w14:textId="77777777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32E5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539A3C26" w:rsidR="008660BC" w:rsidRPr="00632E50" w:rsidRDefault="008660BC" w:rsidP="008660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33D">
              <w:rPr>
                <w:rFonts w:ascii="Times New Roman" w:hAnsi="Times New Roman"/>
                <w:lang w:eastAsia="ru-RU"/>
              </w:rPr>
              <w:t>Изучить организацию и оснащение стоматологического кабинета, основные стоматологические инструменты, виды и этапы стерилизации, стоматологические пломбировочные материалы;</w:t>
            </w:r>
          </w:p>
        </w:tc>
        <w:tc>
          <w:tcPr>
            <w:tcW w:w="1464" w:type="dxa"/>
            <w:vAlign w:val="center"/>
          </w:tcPr>
          <w:p w14:paraId="45F42B85" w14:textId="77F45A34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60BC" w:rsidRPr="002071D9" w14:paraId="32FE32BE" w14:textId="77777777" w:rsidTr="00632E50">
        <w:trPr>
          <w:trHeight w:val="862"/>
        </w:trPr>
        <w:tc>
          <w:tcPr>
            <w:tcW w:w="567" w:type="dxa"/>
            <w:vAlign w:val="center"/>
          </w:tcPr>
          <w:p w14:paraId="16855936" w14:textId="77777777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32E5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79507672" w:rsidR="008660BC" w:rsidRPr="00632E50" w:rsidRDefault="008660BC" w:rsidP="008660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33D">
              <w:rPr>
                <w:rFonts w:ascii="Times New Roman" w:hAnsi="Times New Roman"/>
                <w:lang w:eastAsia="ru-RU"/>
              </w:rPr>
              <w:t>Изучить методы стерилизации стоматологического инструментария и перевязочного материала</w:t>
            </w:r>
          </w:p>
        </w:tc>
        <w:tc>
          <w:tcPr>
            <w:tcW w:w="1464" w:type="dxa"/>
            <w:vAlign w:val="center"/>
          </w:tcPr>
          <w:p w14:paraId="1A7C70C0" w14:textId="74357B4B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60BC" w:rsidRPr="002071D9" w14:paraId="675E1A85" w14:textId="77777777" w:rsidTr="002636AB">
        <w:trPr>
          <w:trHeight w:val="1133"/>
        </w:trPr>
        <w:tc>
          <w:tcPr>
            <w:tcW w:w="567" w:type="dxa"/>
            <w:vAlign w:val="center"/>
          </w:tcPr>
          <w:p w14:paraId="6315E8D1" w14:textId="14C31A26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32E5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67" w:type="dxa"/>
          </w:tcPr>
          <w:p w14:paraId="5A918287" w14:textId="1AF40352" w:rsidR="008660BC" w:rsidRPr="00632E50" w:rsidRDefault="008660BC" w:rsidP="008660B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C133D">
              <w:rPr>
                <w:rFonts w:ascii="Times New Roman" w:hAnsi="Times New Roman"/>
                <w:lang w:eastAsia="ru-RU"/>
              </w:rPr>
              <w:t xml:space="preserve"> Изучить принципы профессиональной этики и деонтологии, правильно строить свои взаимоотношения с персоналом медицинского учреждения.</w:t>
            </w:r>
          </w:p>
        </w:tc>
        <w:tc>
          <w:tcPr>
            <w:tcW w:w="1464" w:type="dxa"/>
            <w:vAlign w:val="center"/>
          </w:tcPr>
          <w:p w14:paraId="1B495567" w14:textId="42C7D692" w:rsidR="008660BC" w:rsidRPr="00632E50" w:rsidRDefault="008660BC" w:rsidP="00866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D8AA9C1" w14:textId="77777777" w:rsidR="002071D9" w:rsidRPr="000C0ADA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5B9F2841" w14:textId="25E9CAE6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 от КФУ</w:t>
      </w:r>
      <w:r w:rsidRPr="002071D9">
        <w:rPr>
          <w:rFonts w:ascii="Times New Roman" w:hAnsi="Times New Roman" w:cs="Times New Roman"/>
        </w:rPr>
        <w:tab/>
        <w:t xml:space="preserve">   </w:t>
      </w:r>
      <w:r w:rsidR="00B13EF7">
        <w:rPr>
          <w:rFonts w:ascii="Times New Roman" w:hAnsi="Times New Roman" w:cs="Times New Roman"/>
        </w:rPr>
        <w:t xml:space="preserve">         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C91B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</w:t>
      </w:r>
      <w:r w:rsidR="005672AC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</w:t>
      </w:r>
      <w:r w:rsidR="00C91B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</w:t>
      </w:r>
      <w:r w:rsidRPr="002071D9">
        <w:rPr>
          <w:rFonts w:ascii="Times New Roman" w:hAnsi="Times New Roman" w:cs="Times New Roman"/>
        </w:rPr>
        <w:t>/</w:t>
      </w:r>
    </w:p>
    <w:p w14:paraId="03D828F9" w14:textId="4D5CA891" w:rsidR="002071D9" w:rsidRPr="000C0ADA" w:rsidRDefault="002071D9" w:rsidP="002071D9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</w:t>
      </w:r>
      <w:r w:rsidR="00C606AC">
        <w:rPr>
          <w:rFonts w:ascii="Times New Roman" w:hAnsi="Times New Roman" w:cs="Times New Roman"/>
        </w:rPr>
        <w:t xml:space="preserve">                    </w:t>
      </w:r>
      <w:r w:rsidR="00B13EF7">
        <w:rPr>
          <w:rFonts w:ascii="Times New Roman" w:hAnsi="Times New Roman" w:cs="Times New Roman"/>
        </w:rPr>
        <w:t xml:space="preserve">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16A88664" w14:textId="33B50B24" w:rsidR="002071D9" w:rsidRPr="002071D9" w:rsidRDefault="000C0ADA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5A386B11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              ________________ /_____________________/</w:t>
      </w:r>
    </w:p>
    <w:p w14:paraId="4170429E" w14:textId="31152321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</w:t>
      </w:r>
      <w:r w:rsidR="00C606AC">
        <w:rPr>
          <w:rFonts w:ascii="Times New Roman" w:hAnsi="Times New Roman" w:cs="Times New Roman"/>
        </w:rPr>
        <w:t xml:space="preserve">    </w:t>
      </w:r>
      <w:r w:rsidRPr="002071D9">
        <w:rPr>
          <w:rFonts w:ascii="Times New Roman" w:hAnsi="Times New Roman" w:cs="Times New Roman"/>
        </w:rPr>
        <w:t xml:space="preserve">          М.П.                                 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0AB88044" w14:textId="77777777" w:rsidR="002071D9" w:rsidRPr="000C0ADA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0596FC9C" w14:textId="77777777" w:rsidR="00226E8B" w:rsidRDefault="002071D9" w:rsidP="00226E8B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lang w:val="en-US"/>
        </w:rPr>
        <w:t>C</w:t>
      </w:r>
      <w:r w:rsidRPr="002071D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</w:t>
      </w:r>
    </w:p>
    <w:p w14:paraId="7C0BAE30" w14:textId="2900F187" w:rsidR="002071D9" w:rsidRPr="00226E8B" w:rsidRDefault="002071D9" w:rsidP="00226E8B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b/>
          <w:sz w:val="18"/>
          <w:szCs w:val="18"/>
        </w:rPr>
        <w:t>ОЗНАКОМЛЕН(</w:t>
      </w:r>
      <w:proofErr w:type="gramStart"/>
      <w:r w:rsidRPr="002071D9">
        <w:rPr>
          <w:rFonts w:ascii="Times New Roman" w:hAnsi="Times New Roman" w:cs="Times New Roman"/>
          <w:b/>
          <w:sz w:val="18"/>
          <w:szCs w:val="18"/>
        </w:rPr>
        <w:t xml:space="preserve">А)   </w:t>
      </w:r>
      <w:proofErr w:type="gramEnd"/>
      <w:r w:rsidRPr="002071D9">
        <w:rPr>
          <w:rFonts w:ascii="Times New Roman" w:hAnsi="Times New Roman" w:cs="Times New Roman"/>
          <w:b/>
          <w:sz w:val="18"/>
          <w:szCs w:val="18"/>
        </w:rPr>
        <w:t xml:space="preserve">                   </w:t>
      </w:r>
      <w:r w:rsidR="002D3EAC">
        <w:rPr>
          <w:rFonts w:ascii="Times New Roman" w:hAnsi="Times New Roman" w:cs="Times New Roman"/>
          <w:b/>
          <w:sz w:val="18"/>
          <w:szCs w:val="18"/>
        </w:rPr>
        <w:t xml:space="preserve">                    </w:t>
      </w:r>
      <w:r w:rsidR="004859C5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226E8B"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r w:rsidR="004859C5">
        <w:rPr>
          <w:rFonts w:ascii="Times New Roman" w:hAnsi="Times New Roman" w:cs="Times New Roman"/>
          <w:b/>
          <w:sz w:val="18"/>
          <w:szCs w:val="18"/>
        </w:rPr>
        <w:t xml:space="preserve">        </w:t>
      </w:r>
      <w:r w:rsidR="00F06BCD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BD7F91">
        <w:rPr>
          <w:rFonts w:ascii="Times New Roman" w:hAnsi="Times New Roman" w:cs="Times New Roman"/>
          <w:sz w:val="18"/>
          <w:szCs w:val="18"/>
        </w:rPr>
        <w:t>__</w:t>
      </w:r>
      <w:r w:rsidRPr="002071D9">
        <w:rPr>
          <w:rFonts w:ascii="Times New Roman" w:hAnsi="Times New Roman" w:cs="Times New Roman"/>
          <w:sz w:val="18"/>
          <w:szCs w:val="18"/>
        </w:rPr>
        <w:t>_</w:t>
      </w:r>
      <w:r w:rsidR="00226E8B">
        <w:rPr>
          <w:rFonts w:ascii="Times New Roman" w:hAnsi="Times New Roman" w:cs="Times New Roman"/>
          <w:sz w:val="18"/>
          <w:szCs w:val="18"/>
        </w:rPr>
        <w:t>___</w:t>
      </w:r>
      <w:r w:rsidRPr="002071D9">
        <w:rPr>
          <w:rFonts w:ascii="Times New Roman" w:hAnsi="Times New Roman" w:cs="Times New Roman"/>
          <w:sz w:val="18"/>
          <w:szCs w:val="18"/>
        </w:rPr>
        <w:t>________/</w:t>
      </w:r>
      <w:r w:rsidR="0025590B">
        <w:rPr>
          <w:rFonts w:ascii="Times New Roman" w:hAnsi="Times New Roman" w:cs="Times New Roman"/>
          <w:sz w:val="20"/>
          <w:szCs w:val="20"/>
          <w:u w:val="single"/>
        </w:rPr>
        <w:t>_________________</w:t>
      </w:r>
      <w:r w:rsidRPr="002071D9">
        <w:rPr>
          <w:rFonts w:ascii="Times New Roman" w:hAnsi="Times New Roman" w:cs="Times New Roman"/>
          <w:sz w:val="18"/>
          <w:szCs w:val="18"/>
        </w:rPr>
        <w:t>/</w:t>
      </w:r>
    </w:p>
    <w:p w14:paraId="7A83B54C" w14:textId="6B2CE46B" w:rsidR="00A73BA1" w:rsidRDefault="002071D9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="00B43777">
        <w:rPr>
          <w:rFonts w:ascii="Times New Roman" w:hAnsi="Times New Roman" w:cs="Times New Roman"/>
          <w:sz w:val="18"/>
          <w:szCs w:val="18"/>
        </w:rPr>
        <w:t xml:space="preserve">   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2071D9">
        <w:rPr>
          <w:rFonts w:ascii="Times New Roman" w:hAnsi="Times New Roman" w:cs="Times New Roman"/>
          <w:sz w:val="18"/>
          <w:szCs w:val="18"/>
        </w:rPr>
        <w:t>(подпись обучающегося)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>(ФИО обучающегося)</w:t>
      </w:r>
    </w:p>
    <w:p w14:paraId="58731F9B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53906E3A" w14:textId="1A17DF38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20DB2802" w14:textId="129AA534" w:rsidR="008660BC" w:rsidRDefault="008660BC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51C07283" w14:textId="77777777" w:rsidR="008660BC" w:rsidRDefault="008660BC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66E176A4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0FC2DF17" w14:textId="282E93D4" w:rsidR="002071D9" w:rsidRPr="002071D9" w:rsidRDefault="002071D9" w:rsidP="002071D9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25590B">
        <w:rPr>
          <w:rFonts w:ascii="Times New Roman" w:hAnsi="Times New Roman" w:cs="Times New Roman"/>
          <w:u w:val="single"/>
        </w:rPr>
        <w:t>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25590B">
        <w:rPr>
          <w:rFonts w:ascii="Times New Roman" w:hAnsi="Times New Roman" w:cs="Times New Roman"/>
        </w:rPr>
        <w:t>_________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25590B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41F522B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4408FA7" w14:textId="4A59281E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</w:t>
      </w:r>
      <w:r w:rsidR="00C61787">
        <w:rPr>
          <w:rFonts w:ascii="Times New Roman" w:hAnsi="Times New Roman" w:cs="Times New Roman"/>
        </w:rPr>
        <w:t>_____</w:t>
      </w:r>
      <w:r w:rsidRPr="002071D9">
        <w:rPr>
          <w:rFonts w:ascii="Times New Roman" w:hAnsi="Times New Roman" w:cs="Times New Roman"/>
        </w:rPr>
        <w:t>_________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7A863B47" w14:textId="4DB32FB5" w:rsidR="002071D9" w:rsidRPr="00E42524" w:rsidRDefault="00C61787" w:rsidP="00E42524">
      <w:pPr>
        <w:spacing w:after="0" w:line="240" w:lineRule="auto"/>
        <w:jc w:val="both"/>
        <w:rPr>
          <w:rFonts w:ascii="Times New Roman" w:hAnsi="Times New Roman"/>
          <w:color w:val="000000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</w:t>
      </w:r>
      <w:r w:rsidR="00E42524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__</w:t>
      </w:r>
      <w:r w:rsidR="00E42524">
        <w:rPr>
          <w:rFonts w:ascii="Times New Roman" w:hAnsi="Times New Roman" w:cs="Times New Roman"/>
          <w:u w:val="single"/>
        </w:rPr>
        <w:t xml:space="preserve">  </w:t>
      </w:r>
      <w:r w:rsidR="002D3EAC">
        <w:rPr>
          <w:rFonts w:ascii="Times New Roman" w:hAnsi="Times New Roman" w:cs="Times New Roman"/>
          <w:u w:val="single"/>
        </w:rPr>
        <w:t xml:space="preserve">        </w:t>
      </w:r>
      <w:r w:rsidR="00A91460">
        <w:rPr>
          <w:rFonts w:ascii="Times New Roman" w:hAnsi="Times New Roman" w:cs="Times New Roman"/>
          <w:u w:val="single"/>
        </w:rPr>
        <w:t xml:space="preserve">   </w:t>
      </w:r>
      <w:r w:rsidR="002D3EAC">
        <w:rPr>
          <w:rFonts w:ascii="Times New Roman" w:hAnsi="Times New Roman" w:cs="Times New Roman"/>
          <w:u w:val="single"/>
        </w:rPr>
        <w:t xml:space="preserve"> </w:t>
      </w:r>
      <w:r w:rsidR="00902B89">
        <w:rPr>
          <w:rFonts w:ascii="Times New Roman" w:hAnsi="Times New Roman" w:cs="Times New Roman"/>
          <w:u w:val="single"/>
        </w:rPr>
        <w:t xml:space="preserve">  </w:t>
      </w:r>
      <w:r w:rsidR="002D3EAC">
        <w:rPr>
          <w:rFonts w:ascii="Times New Roman" w:hAnsi="Times New Roman" w:cs="Times New Roman"/>
          <w:u w:val="single"/>
        </w:rPr>
        <w:t xml:space="preserve">    </w:t>
      </w:r>
      <w:r w:rsidR="00B43777">
        <w:rPr>
          <w:rFonts w:ascii="Times New Roman" w:hAnsi="Times New Roman" w:cs="Times New Roman"/>
          <w:u w:val="single"/>
        </w:rPr>
        <w:t>____</w:t>
      </w:r>
      <w:r w:rsidR="0025590B">
        <w:rPr>
          <w:rFonts w:ascii="Times New Roman" w:hAnsi="Times New Roman" w:cs="Times New Roman"/>
          <w:u w:val="single"/>
        </w:rPr>
        <w:t>___________________</w:t>
      </w:r>
    </w:p>
    <w:p w14:paraId="0A9D09A2" w14:textId="0FB8A523" w:rsidR="002071D9" w:rsidRPr="002071D9" w:rsidRDefault="002071D9" w:rsidP="002071D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 </w:t>
      </w:r>
      <w:r w:rsidR="00E42524">
        <w:rPr>
          <w:rFonts w:ascii="Times New Roman" w:hAnsi="Times New Roman" w:cs="Times New Roman"/>
        </w:rPr>
        <w:t xml:space="preserve">               </w:t>
      </w:r>
      <w:r w:rsidRPr="002071D9">
        <w:rPr>
          <w:rFonts w:ascii="Times New Roman" w:hAnsi="Times New Roman" w:cs="Times New Roman"/>
        </w:rPr>
        <w:t xml:space="preserve">   </w:t>
      </w:r>
      <w:r w:rsidRPr="002071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2071D9">
        <w:rPr>
          <w:rFonts w:ascii="Times New Roman" w:hAnsi="Times New Roman" w:cs="Times New Roman"/>
          <w:sz w:val="18"/>
          <w:szCs w:val="18"/>
        </w:rPr>
        <w:t xml:space="preserve">подпись)   </w:t>
      </w:r>
      <w:proofErr w:type="gramEnd"/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="00765831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191A04">
        <w:rPr>
          <w:rFonts w:ascii="Times New Roman" w:hAnsi="Times New Roman" w:cs="Times New Roman"/>
          <w:sz w:val="18"/>
          <w:szCs w:val="18"/>
        </w:rPr>
        <w:t xml:space="preserve">  </w:t>
      </w:r>
      <w:r w:rsidR="000C0ADA">
        <w:rPr>
          <w:rFonts w:ascii="Times New Roman" w:hAnsi="Times New Roman" w:cs="Times New Roman"/>
          <w:sz w:val="18"/>
          <w:szCs w:val="18"/>
        </w:rPr>
        <w:t xml:space="preserve"> (ФИО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77777777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A4E13E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  <w:b/>
        </w:rPr>
      </w:pPr>
    </w:p>
    <w:p w14:paraId="6661B261" w14:textId="77777777" w:rsid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</w:p>
    <w:p w14:paraId="4D052F8B" w14:textId="50BD762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выбыл с места практики «</w:t>
      </w:r>
      <w:r w:rsidR="0025590B">
        <w:rPr>
          <w:rFonts w:ascii="Times New Roman" w:hAnsi="Times New Roman" w:cs="Times New Roman"/>
        </w:rPr>
        <w:t>____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25590B">
        <w:rPr>
          <w:rFonts w:ascii="Times New Roman" w:hAnsi="Times New Roman" w:cs="Times New Roman"/>
        </w:rPr>
        <w:t xml:space="preserve"> _______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25590B">
        <w:rPr>
          <w:rFonts w:ascii="Times New Roman" w:hAnsi="Times New Roman" w:cs="Times New Roman"/>
          <w:u w:val="single"/>
        </w:rPr>
        <w:t>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5AFDCE72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4C4736C1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</w:t>
      </w:r>
    </w:p>
    <w:p w14:paraId="6FFBF98E" w14:textId="4497EDA8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________________/_____________________/</w:t>
      </w:r>
    </w:p>
    <w:p w14:paraId="60B6EE53" w14:textId="77777777" w:rsidR="00717951" w:rsidRDefault="00717951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630C7842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</w:t>
      </w:r>
    </w:p>
    <w:p w14:paraId="46D76E83" w14:textId="706E5643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профильной организации _________________/____________________/</w:t>
      </w:r>
    </w:p>
    <w:p w14:paraId="51B762F8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226900">
      <w:pgSz w:w="16838" w:h="11906" w:orient="landscape"/>
      <w:pgMar w:top="284" w:right="536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10F6C"/>
    <w:rsid w:val="00030B34"/>
    <w:rsid w:val="000333EF"/>
    <w:rsid w:val="000470B6"/>
    <w:rsid w:val="00071C46"/>
    <w:rsid w:val="0007401B"/>
    <w:rsid w:val="000757C3"/>
    <w:rsid w:val="00085DF7"/>
    <w:rsid w:val="0009089D"/>
    <w:rsid w:val="0009614B"/>
    <w:rsid w:val="000A5949"/>
    <w:rsid w:val="000B4427"/>
    <w:rsid w:val="000C0104"/>
    <w:rsid w:val="000C0ADA"/>
    <w:rsid w:val="000D462C"/>
    <w:rsid w:val="000D5284"/>
    <w:rsid w:val="00103E3F"/>
    <w:rsid w:val="00135BD7"/>
    <w:rsid w:val="00171727"/>
    <w:rsid w:val="001871AB"/>
    <w:rsid w:val="001914FE"/>
    <w:rsid w:val="00191A04"/>
    <w:rsid w:val="001B01EA"/>
    <w:rsid w:val="001D0D38"/>
    <w:rsid w:val="001F43A9"/>
    <w:rsid w:val="001F7052"/>
    <w:rsid w:val="002071D9"/>
    <w:rsid w:val="00211EC8"/>
    <w:rsid w:val="002150CB"/>
    <w:rsid w:val="00221D85"/>
    <w:rsid w:val="00226900"/>
    <w:rsid w:val="00226E8B"/>
    <w:rsid w:val="002554B5"/>
    <w:rsid w:val="0025590B"/>
    <w:rsid w:val="002663FF"/>
    <w:rsid w:val="00272B59"/>
    <w:rsid w:val="002B0684"/>
    <w:rsid w:val="002B39F5"/>
    <w:rsid w:val="002B4CD1"/>
    <w:rsid w:val="002C6B4F"/>
    <w:rsid w:val="002D2136"/>
    <w:rsid w:val="002D330F"/>
    <w:rsid w:val="002D3EAC"/>
    <w:rsid w:val="002F1A14"/>
    <w:rsid w:val="002F1CD3"/>
    <w:rsid w:val="002F65B2"/>
    <w:rsid w:val="00315766"/>
    <w:rsid w:val="003175B9"/>
    <w:rsid w:val="0033445A"/>
    <w:rsid w:val="003371A3"/>
    <w:rsid w:val="003512D4"/>
    <w:rsid w:val="00355D4D"/>
    <w:rsid w:val="00355F68"/>
    <w:rsid w:val="00371F3C"/>
    <w:rsid w:val="00382665"/>
    <w:rsid w:val="00394EAA"/>
    <w:rsid w:val="003A033D"/>
    <w:rsid w:val="003A15B0"/>
    <w:rsid w:val="003A481E"/>
    <w:rsid w:val="003B07B4"/>
    <w:rsid w:val="003B49F3"/>
    <w:rsid w:val="003B7247"/>
    <w:rsid w:val="003C624F"/>
    <w:rsid w:val="004047CC"/>
    <w:rsid w:val="0041097F"/>
    <w:rsid w:val="004353CB"/>
    <w:rsid w:val="0045094E"/>
    <w:rsid w:val="00463849"/>
    <w:rsid w:val="004652D7"/>
    <w:rsid w:val="00471490"/>
    <w:rsid w:val="00483963"/>
    <w:rsid w:val="004859C5"/>
    <w:rsid w:val="00487E26"/>
    <w:rsid w:val="00490880"/>
    <w:rsid w:val="004A4071"/>
    <w:rsid w:val="004B3368"/>
    <w:rsid w:val="0050554E"/>
    <w:rsid w:val="00511534"/>
    <w:rsid w:val="0052422C"/>
    <w:rsid w:val="00527DEC"/>
    <w:rsid w:val="00530D76"/>
    <w:rsid w:val="005328FF"/>
    <w:rsid w:val="0053620C"/>
    <w:rsid w:val="005439A1"/>
    <w:rsid w:val="00544CEC"/>
    <w:rsid w:val="00544EE2"/>
    <w:rsid w:val="00553467"/>
    <w:rsid w:val="00561E70"/>
    <w:rsid w:val="00563151"/>
    <w:rsid w:val="005672AC"/>
    <w:rsid w:val="00580D7E"/>
    <w:rsid w:val="005B01B6"/>
    <w:rsid w:val="005B4AF2"/>
    <w:rsid w:val="005C5C85"/>
    <w:rsid w:val="005D38BE"/>
    <w:rsid w:val="005D5FC3"/>
    <w:rsid w:val="00612CAA"/>
    <w:rsid w:val="00614460"/>
    <w:rsid w:val="00630DAC"/>
    <w:rsid w:val="00632E50"/>
    <w:rsid w:val="00635A08"/>
    <w:rsid w:val="00644034"/>
    <w:rsid w:val="006454FC"/>
    <w:rsid w:val="006531FA"/>
    <w:rsid w:val="00653528"/>
    <w:rsid w:val="00657CCE"/>
    <w:rsid w:val="00664C9D"/>
    <w:rsid w:val="00682B76"/>
    <w:rsid w:val="0068525F"/>
    <w:rsid w:val="006A2323"/>
    <w:rsid w:val="006A6D81"/>
    <w:rsid w:val="006C3E58"/>
    <w:rsid w:val="006D2026"/>
    <w:rsid w:val="006D24BE"/>
    <w:rsid w:val="006D2863"/>
    <w:rsid w:val="006D660C"/>
    <w:rsid w:val="006E01E5"/>
    <w:rsid w:val="006E3C7E"/>
    <w:rsid w:val="007016C6"/>
    <w:rsid w:val="0070237A"/>
    <w:rsid w:val="007033DD"/>
    <w:rsid w:val="007047F5"/>
    <w:rsid w:val="00704F67"/>
    <w:rsid w:val="00712647"/>
    <w:rsid w:val="00712D33"/>
    <w:rsid w:val="00716510"/>
    <w:rsid w:val="00717951"/>
    <w:rsid w:val="00722D6B"/>
    <w:rsid w:val="0072650C"/>
    <w:rsid w:val="00727B8B"/>
    <w:rsid w:val="0073211C"/>
    <w:rsid w:val="007332F2"/>
    <w:rsid w:val="007413DC"/>
    <w:rsid w:val="00765831"/>
    <w:rsid w:val="00782187"/>
    <w:rsid w:val="00791558"/>
    <w:rsid w:val="007950E9"/>
    <w:rsid w:val="00795C1C"/>
    <w:rsid w:val="00795C70"/>
    <w:rsid w:val="0079650A"/>
    <w:rsid w:val="007A0B70"/>
    <w:rsid w:val="007B33EA"/>
    <w:rsid w:val="007B4C46"/>
    <w:rsid w:val="007B630D"/>
    <w:rsid w:val="007B708D"/>
    <w:rsid w:val="007C49D5"/>
    <w:rsid w:val="007E4630"/>
    <w:rsid w:val="007F6210"/>
    <w:rsid w:val="008077CF"/>
    <w:rsid w:val="00816ACB"/>
    <w:rsid w:val="00826AB6"/>
    <w:rsid w:val="0084598B"/>
    <w:rsid w:val="00846D01"/>
    <w:rsid w:val="00862DF8"/>
    <w:rsid w:val="008644EF"/>
    <w:rsid w:val="00864B9C"/>
    <w:rsid w:val="008660BC"/>
    <w:rsid w:val="0088383E"/>
    <w:rsid w:val="00887CE2"/>
    <w:rsid w:val="008946AE"/>
    <w:rsid w:val="008B5267"/>
    <w:rsid w:val="008B796F"/>
    <w:rsid w:val="00902B89"/>
    <w:rsid w:val="00907F55"/>
    <w:rsid w:val="009216AB"/>
    <w:rsid w:val="00924022"/>
    <w:rsid w:val="00935E14"/>
    <w:rsid w:val="0094427B"/>
    <w:rsid w:val="009473B3"/>
    <w:rsid w:val="00952947"/>
    <w:rsid w:val="009714E1"/>
    <w:rsid w:val="00972C71"/>
    <w:rsid w:val="00976C04"/>
    <w:rsid w:val="00991E13"/>
    <w:rsid w:val="009A5B6C"/>
    <w:rsid w:val="009D4D6E"/>
    <w:rsid w:val="009D50E8"/>
    <w:rsid w:val="009D6C5A"/>
    <w:rsid w:val="009D786D"/>
    <w:rsid w:val="009E1379"/>
    <w:rsid w:val="00A04314"/>
    <w:rsid w:val="00A4031A"/>
    <w:rsid w:val="00A52DAB"/>
    <w:rsid w:val="00A5726F"/>
    <w:rsid w:val="00A717D2"/>
    <w:rsid w:val="00A73BA1"/>
    <w:rsid w:val="00A7404F"/>
    <w:rsid w:val="00A76971"/>
    <w:rsid w:val="00A769D7"/>
    <w:rsid w:val="00A90CD4"/>
    <w:rsid w:val="00A91460"/>
    <w:rsid w:val="00A97416"/>
    <w:rsid w:val="00AB09CA"/>
    <w:rsid w:val="00AB7B6F"/>
    <w:rsid w:val="00AE0653"/>
    <w:rsid w:val="00AE5EAE"/>
    <w:rsid w:val="00AF0B49"/>
    <w:rsid w:val="00B13EF7"/>
    <w:rsid w:val="00B217A2"/>
    <w:rsid w:val="00B23858"/>
    <w:rsid w:val="00B34149"/>
    <w:rsid w:val="00B426C7"/>
    <w:rsid w:val="00B43777"/>
    <w:rsid w:val="00B443E5"/>
    <w:rsid w:val="00B56B05"/>
    <w:rsid w:val="00B61AE7"/>
    <w:rsid w:val="00B84A9A"/>
    <w:rsid w:val="00B85CF1"/>
    <w:rsid w:val="00B90488"/>
    <w:rsid w:val="00B9322D"/>
    <w:rsid w:val="00B9774A"/>
    <w:rsid w:val="00BA19D5"/>
    <w:rsid w:val="00BB0F0A"/>
    <w:rsid w:val="00BC1C37"/>
    <w:rsid w:val="00BD7F91"/>
    <w:rsid w:val="00BE34C2"/>
    <w:rsid w:val="00C207F4"/>
    <w:rsid w:val="00C20EC5"/>
    <w:rsid w:val="00C219AD"/>
    <w:rsid w:val="00C25407"/>
    <w:rsid w:val="00C32C2B"/>
    <w:rsid w:val="00C4453F"/>
    <w:rsid w:val="00C606AC"/>
    <w:rsid w:val="00C61787"/>
    <w:rsid w:val="00C75ADF"/>
    <w:rsid w:val="00C9046F"/>
    <w:rsid w:val="00C91BB3"/>
    <w:rsid w:val="00C9606F"/>
    <w:rsid w:val="00CA0699"/>
    <w:rsid w:val="00CA4AC5"/>
    <w:rsid w:val="00CB287A"/>
    <w:rsid w:val="00CC71F9"/>
    <w:rsid w:val="00CE4C2F"/>
    <w:rsid w:val="00CF200B"/>
    <w:rsid w:val="00D02734"/>
    <w:rsid w:val="00D057D7"/>
    <w:rsid w:val="00D122E3"/>
    <w:rsid w:val="00D22BA3"/>
    <w:rsid w:val="00D26C17"/>
    <w:rsid w:val="00D302E5"/>
    <w:rsid w:val="00D310AE"/>
    <w:rsid w:val="00D31B24"/>
    <w:rsid w:val="00D37250"/>
    <w:rsid w:val="00D50581"/>
    <w:rsid w:val="00D51F6F"/>
    <w:rsid w:val="00D57A21"/>
    <w:rsid w:val="00D62A52"/>
    <w:rsid w:val="00D714EB"/>
    <w:rsid w:val="00D9139B"/>
    <w:rsid w:val="00DA090D"/>
    <w:rsid w:val="00DA1EA2"/>
    <w:rsid w:val="00DA589E"/>
    <w:rsid w:val="00DD110A"/>
    <w:rsid w:val="00DE0192"/>
    <w:rsid w:val="00DE0647"/>
    <w:rsid w:val="00DE2B03"/>
    <w:rsid w:val="00DE384C"/>
    <w:rsid w:val="00DE40E9"/>
    <w:rsid w:val="00DF0BC9"/>
    <w:rsid w:val="00DF22F5"/>
    <w:rsid w:val="00E03030"/>
    <w:rsid w:val="00E11A0A"/>
    <w:rsid w:val="00E16B76"/>
    <w:rsid w:val="00E16ED1"/>
    <w:rsid w:val="00E252CD"/>
    <w:rsid w:val="00E33933"/>
    <w:rsid w:val="00E4237E"/>
    <w:rsid w:val="00E42524"/>
    <w:rsid w:val="00E46C88"/>
    <w:rsid w:val="00E50F13"/>
    <w:rsid w:val="00E5259C"/>
    <w:rsid w:val="00E534C8"/>
    <w:rsid w:val="00E63E96"/>
    <w:rsid w:val="00E667AF"/>
    <w:rsid w:val="00E668D5"/>
    <w:rsid w:val="00E900F1"/>
    <w:rsid w:val="00E94270"/>
    <w:rsid w:val="00E951F3"/>
    <w:rsid w:val="00EA0255"/>
    <w:rsid w:val="00EA5355"/>
    <w:rsid w:val="00EA58A6"/>
    <w:rsid w:val="00EB58C1"/>
    <w:rsid w:val="00EB6146"/>
    <w:rsid w:val="00EC3209"/>
    <w:rsid w:val="00EC64EE"/>
    <w:rsid w:val="00EE5A72"/>
    <w:rsid w:val="00EF02E6"/>
    <w:rsid w:val="00F022BA"/>
    <w:rsid w:val="00F06BCD"/>
    <w:rsid w:val="00F11B84"/>
    <w:rsid w:val="00F15B87"/>
    <w:rsid w:val="00F205D3"/>
    <w:rsid w:val="00F341A5"/>
    <w:rsid w:val="00F3703C"/>
    <w:rsid w:val="00F42E56"/>
    <w:rsid w:val="00F509FD"/>
    <w:rsid w:val="00F55753"/>
    <w:rsid w:val="00F638EB"/>
    <w:rsid w:val="00F65089"/>
    <w:rsid w:val="00F7299F"/>
    <w:rsid w:val="00F737BF"/>
    <w:rsid w:val="00F74BD7"/>
    <w:rsid w:val="00F9464A"/>
    <w:rsid w:val="00F97FA5"/>
    <w:rsid w:val="00FD041E"/>
    <w:rsid w:val="00FD77DD"/>
    <w:rsid w:val="00FE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117874B7-C872-4CB3-873A-A7569272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semiHidden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80CD0-70A0-40BC-837F-ADE81238B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Фахрутдинова Миляуша Ильдаровна</cp:lastModifiedBy>
  <cp:revision>2</cp:revision>
  <cp:lastPrinted>2023-05-16T06:50:00Z</cp:lastPrinted>
  <dcterms:created xsi:type="dcterms:W3CDTF">2025-12-04T08:56:00Z</dcterms:created>
  <dcterms:modified xsi:type="dcterms:W3CDTF">2025-12-04T08:56:00Z</dcterms:modified>
</cp:coreProperties>
</file>