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A3" w:rsidRPr="00FA2DA3" w:rsidRDefault="00FA2DA3" w:rsidP="00FA2DA3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FA2DA3">
        <w:rPr>
          <w:rFonts w:ascii="Times New Roman" w:eastAsia="Times New Roman" w:hAnsi="Times New Roman" w:cs="Times New Roman"/>
          <w:sz w:val="36"/>
          <w:szCs w:val="36"/>
          <w:lang w:eastAsia="ru-RU"/>
        </w:rPr>
        <w:t>Рекомендации</w:t>
      </w:r>
    </w:p>
    <w:p w:rsidR="00FA2DA3" w:rsidRPr="00FA2DA3" w:rsidRDefault="00FA2DA3" w:rsidP="00FA2DA3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FA2DA3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по подготовке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презентации проекта</w:t>
      </w:r>
    </w:p>
    <w:p w:rsidR="00FA2DA3" w:rsidRPr="00FA2DA3" w:rsidRDefault="00FA2DA3" w:rsidP="00FA2DA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A2DA3" w:rsidRPr="00FA2DA3" w:rsidRDefault="00FA2DA3" w:rsidP="00FA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FA2D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Уважаемые кандидаты конкурсного отбора Президентской программы подготовки управленческих кадров!</w:t>
      </w:r>
    </w:p>
    <w:p w:rsidR="00FA2DA3" w:rsidRPr="00FA2DA3" w:rsidRDefault="00FA2DA3" w:rsidP="00FA2DA3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2DA3" w:rsidRDefault="00FA2DA3" w:rsidP="00F800BA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Представляем для ознакомления требования 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 проекта</w:t>
      </w:r>
      <w:r w:rsidRPr="00FA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>умажная версия</w:t>
      </w:r>
      <w:r w:rsidRPr="00FA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подписью кандидата) пред</w:t>
      </w:r>
      <w:r w:rsidR="009C150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A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ставля</w:t>
      </w:r>
      <w:r w:rsid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A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в конкурсную комиссию вместе с</w:t>
      </w:r>
      <w:r w:rsid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>о всеми документами для участия в конкурсном отборе.</w:t>
      </w:r>
    </w:p>
    <w:p w:rsidR="00F800BA" w:rsidRDefault="00F800BA" w:rsidP="00F800BA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0BA" w:rsidRDefault="00F800BA" w:rsidP="00F800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информация должна позволить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оценить: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800BA" w:rsidRDefault="00F800BA" w:rsidP="00F800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личны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характеристик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необходимы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освоения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реализации проект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E678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800BA" w:rsidRDefault="00F800BA" w:rsidP="00F800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значимост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разрабатываемого проекта для организации, региона, качеств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разработки проекта</w:t>
      </w:r>
      <w:r w:rsidR="00E678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800BA" w:rsidRPr="00F800BA" w:rsidRDefault="00F800BA" w:rsidP="00F800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00BA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оценить соответствие Программы этим потребностям, скорректировать, при необходимости, рабочие планы и содержание курсов для наиболее полного удовлетворения потребностей слушателей и направивших их организаций.</w:t>
      </w:r>
    </w:p>
    <w:p w:rsidR="00F800BA" w:rsidRPr="00FA2DA3" w:rsidRDefault="00F800BA" w:rsidP="00F800BA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0C54" w:rsidRPr="00D90C54" w:rsidRDefault="00D90C54" w:rsidP="00F800BA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D90C54">
        <w:rPr>
          <w:rFonts w:ascii="Times New Roman" w:hAnsi="Times New Roman" w:cs="Times New Roman"/>
          <w:sz w:val="28"/>
          <w:szCs w:val="28"/>
        </w:rPr>
        <w:t xml:space="preserve">Презентация на тему </w:t>
      </w:r>
      <w:r w:rsidRPr="00E678A5">
        <w:rPr>
          <w:rFonts w:ascii="Times New Roman" w:hAnsi="Times New Roman" w:cs="Times New Roman"/>
          <w:sz w:val="28"/>
          <w:szCs w:val="28"/>
          <w:u w:val="single"/>
        </w:rPr>
        <w:t>«Концепция проекта развития организации»</w:t>
      </w:r>
    </w:p>
    <w:p w:rsidR="00D90C54" w:rsidRPr="00D90C54" w:rsidRDefault="00D90C54" w:rsidP="00F800BA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D90C54">
        <w:rPr>
          <w:rFonts w:ascii="Times New Roman" w:hAnsi="Times New Roman" w:cs="Times New Roman"/>
          <w:sz w:val="28"/>
          <w:szCs w:val="28"/>
        </w:rPr>
        <w:t>Объем</w:t>
      </w:r>
      <w:r w:rsidR="00FA2DA3">
        <w:rPr>
          <w:rFonts w:ascii="Times New Roman" w:hAnsi="Times New Roman" w:cs="Times New Roman"/>
          <w:sz w:val="28"/>
          <w:szCs w:val="28"/>
        </w:rPr>
        <w:t>: 5 – 7</w:t>
      </w:r>
      <w:r w:rsidRPr="00D90C54">
        <w:rPr>
          <w:rFonts w:ascii="Times New Roman" w:hAnsi="Times New Roman" w:cs="Times New Roman"/>
          <w:sz w:val="28"/>
          <w:szCs w:val="28"/>
        </w:rPr>
        <w:t xml:space="preserve"> слайдов.</w:t>
      </w:r>
    </w:p>
    <w:p w:rsidR="00D90C54" w:rsidRPr="00D90C54" w:rsidRDefault="00D90C54" w:rsidP="00F800BA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D90C54">
        <w:rPr>
          <w:rFonts w:ascii="Times New Roman" w:hAnsi="Times New Roman" w:cs="Times New Roman"/>
          <w:sz w:val="28"/>
          <w:szCs w:val="28"/>
        </w:rPr>
        <w:t>В презентацию проекта необходимо внести следующую информацию:</w:t>
      </w:r>
    </w:p>
    <w:p w:rsidR="00D90C54" w:rsidRDefault="00D90C54" w:rsidP="00F800B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ваши ФИО, должность в организации;</w:t>
      </w:r>
    </w:p>
    <w:p w:rsidR="00D90C54" w:rsidRDefault="00D90C54" w:rsidP="00F800B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проекта;</w:t>
      </w:r>
    </w:p>
    <w:p w:rsidR="001C2F19" w:rsidRPr="001C2F19" w:rsidRDefault="001C2F19" w:rsidP="001C2F19">
      <w:pPr>
        <w:pStyle w:val="a3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краткое содержание проекта;</w:t>
      </w:r>
      <w:bookmarkStart w:id="0" w:name="_GoBack"/>
      <w:bookmarkEnd w:id="0"/>
    </w:p>
    <w:p w:rsidR="00D90C54" w:rsidRPr="00D90C54" w:rsidRDefault="00D90C54" w:rsidP="00F800B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90C54">
        <w:rPr>
          <w:rFonts w:ascii="Times New Roman" w:hAnsi="Times New Roman" w:cs="Times New Roman"/>
          <w:sz w:val="28"/>
          <w:szCs w:val="28"/>
        </w:rPr>
        <w:t>римерные сроки реализации проекта;</w:t>
      </w:r>
    </w:p>
    <w:p w:rsidR="00D90C54" w:rsidRPr="00D90C54" w:rsidRDefault="00D90C54" w:rsidP="00F800B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90C54">
        <w:rPr>
          <w:rFonts w:ascii="Times New Roman" w:hAnsi="Times New Roman" w:cs="Times New Roman"/>
          <w:sz w:val="28"/>
          <w:szCs w:val="28"/>
        </w:rPr>
        <w:t>римерное финансирование проекта;</w:t>
      </w:r>
    </w:p>
    <w:p w:rsidR="00D90C54" w:rsidRPr="00D90C54" w:rsidRDefault="00D90C54" w:rsidP="00F800B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90C54">
        <w:rPr>
          <w:rFonts w:ascii="Times New Roman" w:hAnsi="Times New Roman" w:cs="Times New Roman"/>
          <w:sz w:val="28"/>
          <w:szCs w:val="28"/>
        </w:rPr>
        <w:t>ланируемый эффект реализации проекта;</w:t>
      </w:r>
    </w:p>
    <w:p w:rsidR="00D90C54" w:rsidRPr="00D90C54" w:rsidRDefault="00D90C54" w:rsidP="00F800B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D90C54">
        <w:rPr>
          <w:rFonts w:ascii="Times New Roman" w:hAnsi="Times New Roman" w:cs="Times New Roman"/>
          <w:sz w:val="28"/>
          <w:szCs w:val="28"/>
        </w:rPr>
        <w:t>егиональная значимость проекта после реализации;</w:t>
      </w:r>
    </w:p>
    <w:p w:rsidR="00D90C54" w:rsidRPr="00D90C54" w:rsidRDefault="00D90C54" w:rsidP="00F800B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90C54">
        <w:rPr>
          <w:rFonts w:ascii="Times New Roman" w:hAnsi="Times New Roman" w:cs="Times New Roman"/>
          <w:sz w:val="28"/>
          <w:szCs w:val="28"/>
        </w:rPr>
        <w:t>ри необходимости, дополнительная информация о проекте.</w:t>
      </w:r>
    </w:p>
    <w:p w:rsidR="00F800BA" w:rsidRDefault="00F800BA"/>
    <w:p w:rsidR="00F800BA" w:rsidRDefault="00F800BA"/>
    <w:p w:rsidR="00F800BA" w:rsidRPr="00F800BA" w:rsidRDefault="00F800BA" w:rsidP="00F800BA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800B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Конкурсная комиссия</w:t>
      </w:r>
    </w:p>
    <w:p w:rsidR="00F800BA" w:rsidRPr="00F800BA" w:rsidRDefault="00F800BA" w:rsidP="00F800BA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800B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Республика Татарстан, город Казань</w:t>
      </w:r>
    </w:p>
    <w:p w:rsidR="00F800BA" w:rsidRDefault="00F800BA"/>
    <w:p w:rsidR="00F800BA" w:rsidRDefault="00F800BA"/>
    <w:sectPr w:rsidR="00F800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17A09"/>
    <w:multiLevelType w:val="hybridMultilevel"/>
    <w:tmpl w:val="F2C28E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EB27C0"/>
    <w:multiLevelType w:val="multilevel"/>
    <w:tmpl w:val="663A5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263B7E"/>
    <w:multiLevelType w:val="multilevel"/>
    <w:tmpl w:val="44140DD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C54"/>
    <w:rsid w:val="001C2F19"/>
    <w:rsid w:val="003123CB"/>
    <w:rsid w:val="009C1509"/>
    <w:rsid w:val="00C42145"/>
    <w:rsid w:val="00D90C54"/>
    <w:rsid w:val="00E678A5"/>
    <w:rsid w:val="00F800BA"/>
    <w:rsid w:val="00FA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50723"/>
  <w15:docId w15:val="{18414E14-4687-4781-B0DC-385F1483A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0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Залакова Гульназ Фархатовна</dc:creator>
  <cp:lastModifiedBy>Svetik</cp:lastModifiedBy>
  <cp:revision>5</cp:revision>
  <dcterms:created xsi:type="dcterms:W3CDTF">2020-01-20T12:13:00Z</dcterms:created>
  <dcterms:modified xsi:type="dcterms:W3CDTF">2024-01-24T17:01:00Z</dcterms:modified>
</cp:coreProperties>
</file>