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A38A1" w14:textId="77777777" w:rsidR="009404CA" w:rsidRDefault="009404CA" w:rsidP="009404CA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3</w:t>
      </w:r>
    </w:p>
    <w:p w14:paraId="4D1B5327" w14:textId="77777777" w:rsidR="00E07920" w:rsidRPr="00526D95" w:rsidRDefault="00E07920" w:rsidP="00E079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7920">
        <w:rPr>
          <w:rFonts w:ascii="Times New Roman" w:hAnsi="Times New Roman" w:cs="Times New Roman"/>
          <w:b/>
          <w:sz w:val="28"/>
          <w:szCs w:val="28"/>
        </w:rPr>
        <w:t>Перечень основных профессион</w:t>
      </w:r>
      <w:r w:rsidR="00526D95">
        <w:rPr>
          <w:rFonts w:ascii="Times New Roman" w:hAnsi="Times New Roman" w:cs="Times New Roman"/>
          <w:b/>
          <w:sz w:val="28"/>
          <w:szCs w:val="28"/>
        </w:rPr>
        <w:t>альных образовательных программ,</w:t>
      </w:r>
    </w:p>
    <w:p w14:paraId="2C51D0C4" w14:textId="77777777" w:rsidR="009404CA" w:rsidRDefault="00E07920" w:rsidP="00E079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7920">
        <w:rPr>
          <w:rFonts w:ascii="Times New Roman" w:hAnsi="Times New Roman" w:cs="Times New Roman"/>
          <w:b/>
          <w:sz w:val="28"/>
          <w:szCs w:val="28"/>
        </w:rPr>
        <w:t xml:space="preserve"> программ подгото</w:t>
      </w:r>
      <w:r w:rsidR="00526D95">
        <w:rPr>
          <w:rFonts w:ascii="Times New Roman" w:hAnsi="Times New Roman" w:cs="Times New Roman"/>
          <w:b/>
          <w:sz w:val="28"/>
          <w:szCs w:val="28"/>
        </w:rPr>
        <w:t>вки специалистов среднего звена и программ подготовки</w:t>
      </w:r>
      <w:r w:rsidR="009404CA">
        <w:rPr>
          <w:rFonts w:ascii="Times New Roman" w:hAnsi="Times New Roman" w:cs="Times New Roman"/>
          <w:b/>
          <w:sz w:val="28"/>
          <w:szCs w:val="28"/>
        </w:rPr>
        <w:t xml:space="preserve"> научно-педагогических кадров</w:t>
      </w:r>
      <w:r w:rsidR="00526D9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9C2C19F" w14:textId="77777777" w:rsidR="00E07920" w:rsidRDefault="00526D95" w:rsidP="00E079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аспирантуре</w:t>
      </w:r>
      <w:r w:rsidR="009404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20" w:rsidRPr="00E07920">
        <w:rPr>
          <w:rFonts w:ascii="Times New Roman" w:hAnsi="Times New Roman" w:cs="Times New Roman"/>
          <w:b/>
          <w:sz w:val="28"/>
          <w:szCs w:val="28"/>
        </w:rPr>
        <w:t>на 202</w:t>
      </w:r>
      <w:r w:rsidR="00336202">
        <w:rPr>
          <w:rFonts w:ascii="Times New Roman" w:hAnsi="Times New Roman" w:cs="Times New Roman"/>
          <w:b/>
          <w:sz w:val="28"/>
          <w:szCs w:val="28"/>
        </w:rPr>
        <w:t>5</w:t>
      </w:r>
      <w:r w:rsidR="00E07920" w:rsidRPr="00E07920">
        <w:rPr>
          <w:rFonts w:ascii="Times New Roman" w:hAnsi="Times New Roman" w:cs="Times New Roman"/>
          <w:b/>
          <w:sz w:val="28"/>
          <w:szCs w:val="28"/>
        </w:rPr>
        <w:t>/202</w:t>
      </w:r>
      <w:r w:rsidR="00336202">
        <w:rPr>
          <w:rFonts w:ascii="Times New Roman" w:hAnsi="Times New Roman" w:cs="Times New Roman"/>
          <w:b/>
          <w:sz w:val="28"/>
          <w:szCs w:val="28"/>
        </w:rPr>
        <w:t>6</w:t>
      </w:r>
      <w:r w:rsidR="00E07920" w:rsidRPr="00E0792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4067"/>
        <w:gridCol w:w="6848"/>
        <w:gridCol w:w="1418"/>
        <w:gridCol w:w="1211"/>
      </w:tblGrid>
      <w:tr w:rsidR="005703A5" w:rsidRPr="005703A5" w14:paraId="14653113" w14:textId="77777777" w:rsidTr="003227A4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AE979" w14:textId="77777777" w:rsidR="005703A5" w:rsidRPr="005703A5" w:rsidRDefault="00E70A4E" w:rsidP="00E70A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  <w:r w:rsidR="005703A5"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B9256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Шифр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9BCBE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Направление подготовки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A9425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Профиль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4873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 обучения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4B07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 набора</w:t>
            </w:r>
          </w:p>
        </w:tc>
      </w:tr>
      <w:tr w:rsidR="005703A5" w:rsidRPr="005703A5" w14:paraId="2BA26626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5E1A" w14:textId="77777777" w:rsidR="005703A5" w:rsidRPr="005703A5" w:rsidRDefault="005703A5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EC7C4" w14:textId="77777777" w:rsidR="005703A5" w:rsidRPr="005703A5" w:rsidRDefault="005703A5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Бакалавриат</w:t>
            </w:r>
          </w:p>
        </w:tc>
      </w:tr>
      <w:tr w:rsidR="00336202" w:rsidRPr="005703A5" w14:paraId="63623331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57F46" w14:textId="77777777" w:rsidR="00336202" w:rsidRPr="00536CE7" w:rsidRDefault="00336202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04E22" w14:textId="77777777" w:rsidR="00336202" w:rsidRPr="002A0681" w:rsidRDefault="00336202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266E9" w14:textId="77777777" w:rsidR="00336202" w:rsidRPr="002A0681" w:rsidRDefault="00336202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математика и информатика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DC86" w14:textId="77777777" w:rsidR="00336202" w:rsidRPr="002A0681" w:rsidRDefault="00336202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математика и информатика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DF63" w14:textId="77777777" w:rsidR="00336202" w:rsidRPr="005703A5" w:rsidRDefault="00336202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C994" w14:textId="77777777" w:rsidR="00336202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5A144AC6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2C587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0A702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3BED6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D9A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Промышленное и гражданское строительство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BC0D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648D1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1A213988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56765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C62E3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A6619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B996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Цифровые технологии в дорожно-транспортном строительстве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A14AF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863FF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523CB967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8CEAE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DAC7E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F6253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 и вычислительная 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BCA1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Проектирование высокоавтоматизированных транспортных средств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3C5B1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3F723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6B646FAC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18D64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2187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4F69B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системы и технологии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58BD9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Интеллектуальные транспортные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E144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DAF2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55F5A8E2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CF9B2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3DDD4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08C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информатика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6759C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информатика в экономике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9C91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37AD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3899CB4C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CD96A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DA641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FD0E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Программная инженерия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EC84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программно-информационных систем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502EA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7F4E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01C14A96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8F51A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FE61F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11.03.03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C20E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и технологии электронных средств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64E0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Производство и конструирование электронных средств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D1B5E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FCC66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62B56192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714B0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1869E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54B4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Теплоэнергетика и теплотехника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8098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Автономные энергетические системы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DFCCB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7CCB6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488BCAE7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CF6C1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2659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3152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Электроэнергетика и электротехника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027F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995DB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C0B5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275E2BE5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3D004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009F5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FA68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Электроэнергетика и электротехника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55207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Наземный электротранспорт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8C643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ACB82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22703F7F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6B8B8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6473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886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Энергетическое машиностроение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0F1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Двигатели внутреннего сгорания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E0BB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952F5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57D6BC31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0B158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05E61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167D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Машиностроение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84F5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Цифровой инжиниринг систем пластического деформирования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4A20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D6EF7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09BED661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FE820F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0669F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DAE3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Технологические машины и оборудование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4BC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Гидравлические машины, гидроприводы и </w:t>
            </w:r>
            <w:proofErr w:type="spellStart"/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гидропневмоавтоматика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7805D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2151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36C2D18E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2F252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71EA3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2DF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Автоматизация технологических процессов и производств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2C23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Автоматизация технологических процессов и производств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1398D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9CF4F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</w:tbl>
    <w:p w14:paraId="6AEE15D7" w14:textId="77777777" w:rsidR="00526D95" w:rsidRDefault="00526D95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4067"/>
        <w:gridCol w:w="6848"/>
        <w:gridCol w:w="1418"/>
        <w:gridCol w:w="1211"/>
      </w:tblGrid>
      <w:tr w:rsidR="002A0681" w:rsidRPr="005703A5" w14:paraId="10E6E163" w14:textId="77777777" w:rsidTr="00526D95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8D077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4CB6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15.03.05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8FA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Конструкторско-технологическое обеспечение машиностроительных производств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5A41B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Цифровое производство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58BDB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327B4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742CD404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140E7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38F4C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15.03.05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D24FB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Конструкторско- технологическое обеспечение машиностроительных производств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0B13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 цифровых производств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C34F7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8F6B1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71924A89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E970F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61328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15.03.06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9D759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Мехатроника и робототехника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747E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Компьютерные технологии в мехатронике и робототехнике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D2E59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7DB3A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198EDA86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25D63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55CEE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16.03.03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AF89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Холодильная, криогенная техника и системы жизнеобеспечения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9D4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Холодильная техника и системы жизнеобеспечения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EFC32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DDB9D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7EE4A6E6" w14:textId="77777777" w:rsidTr="003227A4">
        <w:trPr>
          <w:trHeight w:val="4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1FAE8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60EA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9A13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 безопасность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9806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Охрана природной среды и ресурсосбережение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02209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6A569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0A6CC553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3CC21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ACA28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A34E6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Землеустройство и кадастры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C49A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недвижимостью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15272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4B8A6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6E6D703A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AAEF0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DFFE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ECC98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Материаловедение и технологии материалов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BBB5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Материаловедение и технологии новых материалов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E9D19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8D2B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31E4EB38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75774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2FD0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26B3C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 транспортных процессов 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8A747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в транспортно-логистических системах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61767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C7E44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73716696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08834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09F6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23.03.03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8D863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Эксплуатация транспортно-технологических машин и комплексов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24CBF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Автомобили и автомобильное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6FBC0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CFB8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6F690F8A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970CB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06AC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AFA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6CB8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0A5C3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3F84A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5BBD763B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6071D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B9F41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518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9D533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предприятий и организаций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4FCF6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57E4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786780F4" w14:textId="77777777" w:rsidTr="003227A4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D9C50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26B9A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6B1CF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03B3F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Финансы, бухгалтерский учет и аудит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DD30E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67A89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6046F2FF" w14:textId="77777777" w:rsidTr="003227A4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B10C5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F206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38.03.02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945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5D36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Производственный менеджмент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BC015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498CE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466D3F37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50A83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11052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BCD4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E7B60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Логистика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FEB43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15DEF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39771665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EECF5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553E4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FFF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3C3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Государственная и муниципальная служба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EEE1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1330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16912B45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2E135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670C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38.03.05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1DA9D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Бизнес-информатика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C7BB8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Реинжиниринг бизнес-процессов предприятий (организаций)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3501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56E9B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</w:tbl>
    <w:p w14:paraId="5A35AC50" w14:textId="77777777" w:rsidR="00526D95" w:rsidRDefault="00526D95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4067"/>
        <w:gridCol w:w="6848"/>
        <w:gridCol w:w="1418"/>
        <w:gridCol w:w="1211"/>
      </w:tblGrid>
      <w:tr w:rsidR="002A0681" w:rsidRPr="005703A5" w14:paraId="34B9492B" w14:textId="77777777" w:rsidTr="00526D95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06662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497F6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40.03.01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6BAD1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9C6E8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8A19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EB66D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3F1E5112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8BABB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0760A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43.03.01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D633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Сервис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4A32E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Интеллектуальный сервис автотранспортных средств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4DFF9" w14:textId="77777777" w:rsidR="002A0681" w:rsidRPr="005703A5" w:rsidRDefault="002A0681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11923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45C5537F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8F4F6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378B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44.03.04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8F7B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Профессиональное обучение (по отраслям)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A6688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Дизайн интерьера, предметный и промышленный дизайн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C4B32" w14:textId="77777777" w:rsidR="002A0681" w:rsidRPr="005703A5" w:rsidRDefault="002A0681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D8433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713344CC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1071A" w14:textId="77777777" w:rsidR="002A0681" w:rsidRPr="00536CE7" w:rsidRDefault="002A0681" w:rsidP="00E70A4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A53BA" w14:textId="77777777" w:rsidR="002A0681" w:rsidRPr="002A0681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45.03.02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D3E5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Лингвистика 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FE36A" w14:textId="77777777" w:rsidR="002A0681" w:rsidRPr="002A0681" w:rsidRDefault="002A0681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Теоретическая и прикладная лингвистика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3094" w14:textId="77777777" w:rsidR="002A0681" w:rsidRPr="005703A5" w:rsidRDefault="002A0681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853CA" w14:textId="77777777" w:rsidR="002A0681" w:rsidRDefault="002A0681" w:rsidP="002A0681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843FB7" w:rsidRPr="005703A5" w14:paraId="695E0EBB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32CD6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E8C7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Специалитет</w:t>
            </w:r>
          </w:p>
        </w:tc>
      </w:tr>
      <w:tr w:rsidR="00843FB7" w:rsidRPr="005703A5" w14:paraId="16B87DE6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001D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2CC2" w14:textId="77777777" w:rsidR="00843FB7" w:rsidRPr="00843FB7" w:rsidRDefault="00843FB7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23.05.01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C83F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Наземные транспортно-технологические средства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CF472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Автомобильная техника в транспортных технологиях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AB844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BF665" w14:textId="77777777" w:rsidR="00843FB7" w:rsidRPr="005703A5" w:rsidRDefault="00843FB7" w:rsidP="00843FB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43FB7" w:rsidRPr="005703A5" w14:paraId="0BE66645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2A809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5460C" w14:textId="77777777" w:rsidR="00843FB7" w:rsidRPr="00843FB7" w:rsidRDefault="00843FB7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23.05.01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D1FF6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Наземные транспортно-технологические средства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005E5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Автомобили и тракторы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F00C0" w14:textId="77777777" w:rsidR="00843FB7" w:rsidRPr="005703A5" w:rsidRDefault="00843FB7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CA86F" w14:textId="77777777" w:rsidR="00843FB7" w:rsidRDefault="00843FB7" w:rsidP="00843FB7">
            <w:pPr>
              <w:spacing w:after="0"/>
              <w:contextualSpacing/>
              <w:jc w:val="center"/>
            </w:pPr>
            <w:r w:rsidRPr="0050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843FB7" w:rsidRPr="005703A5" w14:paraId="39C630A1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E2488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C4979" w14:textId="77777777" w:rsidR="00843FB7" w:rsidRPr="00843FB7" w:rsidRDefault="00843FB7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38.05.02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B9F84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Таможенное дело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36ED5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Таможенное дело и правоохранительная деятельность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FC02A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очная / 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BDC7B" w14:textId="77777777" w:rsidR="00843FB7" w:rsidRDefault="00843FB7" w:rsidP="00843FB7">
            <w:pPr>
              <w:spacing w:after="0"/>
              <w:contextualSpacing/>
              <w:jc w:val="center"/>
            </w:pPr>
            <w:r w:rsidRPr="0050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843FB7" w:rsidRPr="005703A5" w14:paraId="330934ED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5115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735C5" w14:textId="77777777" w:rsidR="00843FB7" w:rsidRPr="00843FB7" w:rsidRDefault="00843FB7" w:rsidP="0084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45.05.01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6A7AD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Перевод и переводоведение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71FD" w14:textId="77777777" w:rsidR="00843FB7" w:rsidRPr="00843FB7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F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Лингвистическое обеспечение межгосударственных отношений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BE17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967A0" w14:textId="77777777" w:rsidR="00843FB7" w:rsidRDefault="00843FB7" w:rsidP="00843FB7">
            <w:pPr>
              <w:spacing w:after="0"/>
              <w:contextualSpacing/>
              <w:jc w:val="center"/>
            </w:pPr>
            <w:r w:rsidRPr="0050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843FB7" w:rsidRPr="005703A5" w14:paraId="4E2F7341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2CBC" w14:textId="77777777" w:rsidR="00843FB7" w:rsidRPr="005703A5" w:rsidRDefault="00843FB7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0EA75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Магистратура</w:t>
            </w:r>
          </w:p>
        </w:tc>
      </w:tr>
      <w:tr w:rsidR="00843FB7" w:rsidRPr="005703A5" w14:paraId="1ADC6BBE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572E9" w14:textId="77777777" w:rsidR="00843FB7" w:rsidRPr="0071787B" w:rsidRDefault="00843FB7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1683" w14:textId="77777777" w:rsidR="00843FB7" w:rsidRPr="0071787B" w:rsidRDefault="00843FB7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A461B" w14:textId="77777777" w:rsidR="00843FB7" w:rsidRPr="0071787B" w:rsidRDefault="00843FB7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3B39" w14:textId="77777777" w:rsidR="00843FB7" w:rsidRPr="0071787B" w:rsidRDefault="00843FB7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 и про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ектирование зданий и сооружений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C323" w14:textId="77777777" w:rsidR="00843FB7" w:rsidRPr="005703A5" w:rsidRDefault="00843FB7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EFDB" w14:textId="77777777" w:rsidR="00843FB7" w:rsidRPr="005703A5" w:rsidRDefault="00843FB7" w:rsidP="003227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 w:rsid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43FB7" w:rsidRPr="005703A5" w14:paraId="1FC8D3EC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E20EE" w14:textId="77777777" w:rsidR="00843FB7" w:rsidRPr="0071787B" w:rsidRDefault="00843FB7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21A2F" w14:textId="77777777" w:rsidR="00843FB7" w:rsidRPr="0071787B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3611A" w14:textId="77777777" w:rsidR="00843FB7" w:rsidRPr="0071787B" w:rsidRDefault="00843FB7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10F17" w14:textId="77777777" w:rsidR="00843FB7" w:rsidRPr="0071787B" w:rsidRDefault="00843FB7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моделирование и управление при проектировании, строительстве и эксплуатации зданий и сооружений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CCDBC" w14:textId="77777777" w:rsidR="00843FB7" w:rsidRPr="005703A5" w:rsidRDefault="00843FB7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D59C0" w14:textId="77777777" w:rsidR="00843FB7" w:rsidRPr="005703A5" w:rsidRDefault="003227A4" w:rsidP="003227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227A4" w:rsidRPr="005703A5" w14:paraId="26C7A3FD" w14:textId="77777777" w:rsidTr="00572A48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6CEE9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CBA1A" w14:textId="77777777" w:rsidR="003227A4" w:rsidRPr="0071787B" w:rsidRDefault="003227A4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C6239" w14:textId="77777777" w:rsidR="003227A4" w:rsidRPr="0071787B" w:rsidRDefault="003227A4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0D1F7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Контроль, надзор и управление проектами в строительстве с применением цифровых технологий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3BF7C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5BEDA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38669BBE" w14:textId="77777777" w:rsidTr="00572A48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ADEE0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51987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14E4C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 и вычислительная 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95FE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Автоматизированные системы обработки информации и 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8300D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84974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26FCC037" w14:textId="77777777" w:rsidTr="00572A48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18F21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CCD4A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63BB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системы и технологии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ABA3A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системы и технологии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70CDF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5C3FD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361C9CDD" w14:textId="77777777" w:rsidTr="00572A48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6C8D5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7ED4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509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Прикладная информатика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2DA2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Реинжиниринг бизнес-процессов предприятий, организаций, банков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7BD58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7B521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2B5BE298" w14:textId="77777777" w:rsidTr="00572A48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A9704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027EE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A722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Программная инженерия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B3B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Программно-информационные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6B8D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6A66F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2481DFDF" w14:textId="77777777" w:rsidTr="00526D95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0ABC5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A9A81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61D1A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Теплоэнергетика и теплотехника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7714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Автономные энергетические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14399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B3521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5A19C6D3" w14:textId="77777777" w:rsidTr="00526D95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64049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F4EE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2214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Теплоэнергетика и теплотехника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14E62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Энергоменеджмент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8B57C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770C26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</w:tbl>
    <w:p w14:paraId="29ED6F42" w14:textId="77777777" w:rsidR="00526D95" w:rsidRDefault="00526D95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4067"/>
        <w:gridCol w:w="6848"/>
        <w:gridCol w:w="1418"/>
        <w:gridCol w:w="1211"/>
      </w:tblGrid>
      <w:tr w:rsidR="003227A4" w:rsidRPr="005703A5" w14:paraId="48347FBF" w14:textId="77777777" w:rsidTr="00526D95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21251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57103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13.04.02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D53CA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Электроэнергетика и электротехника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41BBD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Электроснабжение промышленных предприятий и систем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F3B5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3A3CA0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79CA10BB" w14:textId="77777777" w:rsidTr="00572A48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59004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2A3D2" w14:textId="77777777" w:rsidR="003227A4" w:rsidRPr="0071787B" w:rsidRDefault="003227A4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39C3C" w14:textId="77777777" w:rsidR="003227A4" w:rsidRPr="0071787B" w:rsidRDefault="003227A4" w:rsidP="002A0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Электроэнергетика и электротехника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D87A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и системы электрического оборудования автомобилей и тракторов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B0EE8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794F4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0D750AEF" w14:textId="77777777" w:rsidTr="00572A48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0C9B2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A3EE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BBB61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Энергетическое машиностроение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02A84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Двигатели внутреннего сгорания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DF39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AF5C4F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0FF93DAC" w14:textId="77777777" w:rsidTr="00572A48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12A32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CA2EC" w14:textId="77777777" w:rsidR="003227A4" w:rsidRPr="00E70A4E" w:rsidRDefault="003227A4" w:rsidP="00E70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2FAA6" w14:textId="77777777" w:rsidR="003227A4" w:rsidRPr="00E70A4E" w:rsidRDefault="003227A4" w:rsidP="00E70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0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Машиностроение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66DA5" w14:textId="77777777" w:rsidR="003227A4" w:rsidRPr="00E70A4E" w:rsidRDefault="003227A4" w:rsidP="003227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0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Цифровые технологии св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арочно-прессового производства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94DC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88D7F" w14:textId="77777777" w:rsidR="003227A4" w:rsidRDefault="003227A4" w:rsidP="003227A4">
            <w:pPr>
              <w:jc w:val="center"/>
            </w:pPr>
            <w:r w:rsidRPr="00176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4735C99F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F9EC3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A9048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15.04.05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DF42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Конструкторско-технологическое обеспечение машиностроительных производств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C0F0D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интеллектуальных производств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36DE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7D7FD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4BC15E69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4A1E4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38C74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15.04.06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03C3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Мехатроника и робототехника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40B5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пилотные транспортные средства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C2E7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8D787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66965257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FD276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9DD6D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C048EE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 безопасность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AC45A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Охрана природной среды и ресурсосбережение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B8E21" w14:textId="77777777" w:rsidR="003227A4" w:rsidRDefault="003227A4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8753D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336BFEAC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1C1C0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2BD0B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AFDC0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Материаловедение и технологии материалов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595C7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Материаловедение и технологии материалов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FDAC5" w14:textId="77777777" w:rsidR="003227A4" w:rsidRDefault="003227A4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88B7C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5A6B0CCD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5D22B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C929D" w14:textId="77777777" w:rsidR="003227A4" w:rsidRPr="0071787B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16674" w14:textId="77777777" w:rsidR="003227A4" w:rsidRPr="0071787B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транспортных процессов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44CAD" w14:textId="77777777" w:rsidR="003227A4" w:rsidRPr="0071787B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в транспортно-логистических системах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E6F33" w14:textId="77777777" w:rsidR="003227A4" w:rsidRPr="005703A5" w:rsidRDefault="003227A4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CD604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39EBB836" w14:textId="77777777" w:rsidTr="004272D9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6FAE6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42F01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23.04.03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C3752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Эксплуатация транспортно-технологических машин и комплексов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3054D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эксплуатация автомобилей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F43E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BA73D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3566FD94" w14:textId="77777777" w:rsidTr="004272D9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6BC6C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735AD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27.04.05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321C2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Инноватика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30F9B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инновациями в машиностроении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A7829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0A858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6DDB2325" w14:textId="77777777" w:rsidTr="004272D9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AE6CA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4ACEC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37.04.01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AB5E5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Психология 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0FC11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Психологическое консультирование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2E4E7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очная/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44BC3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73825C56" w14:textId="77777777" w:rsidTr="004272D9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04233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84677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415F3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AF97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бизнеса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5E65" w14:textId="77777777" w:rsidR="003227A4" w:rsidRPr="002A0681" w:rsidRDefault="003227A4" w:rsidP="00A1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очная/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заочная/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4C19B1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0A193DDF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D428E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F3067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221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A3FB6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Инновационный менеджмент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B0F8C" w14:textId="77777777" w:rsidR="003227A4" w:rsidRPr="005703A5" w:rsidRDefault="009D3A86" w:rsidP="00A1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3227A4" w:rsidRPr="002A0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 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02CF2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09F56E41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75474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FA1B5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38.04.02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B861B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47C1F" w14:textId="77777777" w:rsidR="003227A4" w:rsidRPr="00A10CEF" w:rsidRDefault="003227A4" w:rsidP="00A10C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0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Логистика и управление цепями поставок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A8195" w14:textId="77777777" w:rsidR="003227A4" w:rsidRPr="002A0681" w:rsidRDefault="003227A4" w:rsidP="00A1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очно-заочная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A268A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39068CF1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3594E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5C6D2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95D0D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91BD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обеспечение управления организацией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ED95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93297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</w:tbl>
    <w:p w14:paraId="4B59DB55" w14:textId="77777777" w:rsidR="00526D95" w:rsidRDefault="00526D95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4067"/>
        <w:gridCol w:w="6848"/>
        <w:gridCol w:w="1418"/>
        <w:gridCol w:w="1211"/>
      </w:tblGrid>
      <w:tr w:rsidR="003227A4" w:rsidRPr="005703A5" w14:paraId="0B07FA76" w14:textId="77777777" w:rsidTr="00526D95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0274A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32CD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45.04.02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B20C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Лингвистика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04C75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Перевод и переводоведение: лингвистическое обеспечение профессиональной коммуникации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CCAB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очно-заочная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57D61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5C9EB6C1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03D09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256A4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9949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персоналом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F58D7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персоналом организации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00959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C35B9F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07627C0A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5FBB4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61051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CACB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C9FA4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обеспечение управления организацией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544DF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40073C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23B76E95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D4D0B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18ECB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FB58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39CDC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Прокурорская деятельность, правозащитная и правоохранительная деятельность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9331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BC8E99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04D4E620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A0C4A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5BA2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62D24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AF60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Уголовное судопроизводство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A9B9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4ECB2A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69F1D761" w14:textId="77777777" w:rsidTr="004272D9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D0142" w14:textId="77777777" w:rsidR="003227A4" w:rsidRPr="0071787B" w:rsidRDefault="003227A4" w:rsidP="00E70A4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6448E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40.04.01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0AD90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F4D12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Нотариальная деятельность (нотариат)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C8AA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EE2DC" w14:textId="77777777" w:rsidR="003227A4" w:rsidRDefault="003227A4" w:rsidP="003227A4">
            <w:pPr>
              <w:jc w:val="center"/>
            </w:pPr>
            <w:r w:rsidRPr="008210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2A0681" w:rsidRPr="005703A5" w14:paraId="5CBAF754" w14:textId="77777777" w:rsidTr="003227A4">
        <w:trPr>
          <w:trHeight w:val="7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08CAF" w14:textId="77777777" w:rsidR="002A0681" w:rsidRPr="005703A5" w:rsidRDefault="002A0681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21DB8" w14:textId="77777777" w:rsidR="002A0681" w:rsidRPr="005703A5" w:rsidRDefault="002A0681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3227A4" w:rsidRPr="005703A5" w14:paraId="78F03211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4968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BFD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08.02.01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0A47B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 и эксплуатация зданий и сооружений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2CDB1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9ABF6" w14:textId="77777777" w:rsidR="003227A4" w:rsidRPr="005703A5" w:rsidRDefault="003227A4" w:rsidP="00570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6B9BC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62625B7C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AF09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C5A8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09.02.07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BB29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Информационные системы и программирование 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4984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118EF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64358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124AB896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A00D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50429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13.02.13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D996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A53D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9DE1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901E6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0DCACD82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818C6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4C4F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15.02.18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B272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эксплуатация и обслуживание роботизированного производства (по отраслям)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BC58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2B4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0155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679174B7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AAD79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DCC1B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23.02.07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BF6C9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обслуживание и ремонт автотранспортных средств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741BA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6C10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8670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27F233A6" w14:textId="77777777" w:rsidTr="003227A4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77E66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FACD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38.02.01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A6BF5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и бухгалтерский учет (по отраслям)</w:t>
            </w: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C558B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9089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7A5D9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20802947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43B87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63D0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38.02.03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DFE20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Операционная деятельность в логистике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AEA1D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4483B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D647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03DB918A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4735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4A1DC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38.02.08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23416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Торговое дело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50E8D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19E8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A9539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5484873E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173A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D979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40.02.04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1C2C9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A6BF7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CBF7E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19AC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3227A4" w:rsidRPr="005703A5" w14:paraId="6BE0ED3E" w14:textId="77777777" w:rsidTr="003227A4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5325B" w14:textId="77777777" w:rsidR="003227A4" w:rsidRPr="005703A5" w:rsidRDefault="003227A4" w:rsidP="00E70A4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9CF49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54.02.01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F1AC" w14:textId="77777777" w:rsidR="003227A4" w:rsidRPr="0071787B" w:rsidRDefault="003227A4" w:rsidP="00717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Дизайн (по отраслям)</w:t>
            </w:r>
          </w:p>
        </w:tc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11845" w14:textId="77777777" w:rsidR="003227A4" w:rsidRPr="005703A5" w:rsidRDefault="003227A4" w:rsidP="00570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CDF2A" w14:textId="77777777" w:rsidR="003227A4" w:rsidRPr="005703A5" w:rsidRDefault="003227A4" w:rsidP="002A0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A2EC3" w14:textId="77777777" w:rsidR="003227A4" w:rsidRDefault="003227A4" w:rsidP="003227A4">
            <w:pPr>
              <w:jc w:val="center"/>
            </w:pPr>
            <w:r w:rsidRPr="005D6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30CF66E4" w14:textId="77777777" w:rsidTr="00AF0ECE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A4DD9" w14:textId="77777777" w:rsidR="00A92A75" w:rsidRPr="005703A5" w:rsidRDefault="00A92A75" w:rsidP="00A92A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п/п</w:t>
            </w: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94E14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Шифр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543B5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415B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аименование научной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36CEA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 обучения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63801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 набора</w:t>
            </w:r>
          </w:p>
        </w:tc>
      </w:tr>
      <w:tr w:rsidR="00A92A75" w:rsidRPr="005703A5" w14:paraId="5EB2663F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FB4B" w14:textId="77777777" w:rsidR="00A92A75" w:rsidRPr="005703A5" w:rsidRDefault="00A92A75" w:rsidP="00A92A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2424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Аспирантура</w:t>
            </w:r>
          </w:p>
        </w:tc>
      </w:tr>
      <w:tr w:rsidR="00A92A75" w:rsidRPr="005703A5" w14:paraId="684965D7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971C0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DBE0B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1.3.13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0B066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Электрофизика, электрофизические установки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BEB08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71AB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2F859848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D634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A655B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1.1.9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F0D14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Механика жидкости, газа и плазмы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59AE0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385A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7BCA75D3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FD5DA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BE1EA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1.5.15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6A00E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70EF3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5869F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116AF616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7076E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4D078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E4657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Системный анализ, управление и обработка информации, статистика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D3AAA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07B66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7C72541B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F718C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3F39C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62CA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Автоматизация и управление технологическими процессами и производствами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C54A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6818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5561CFE5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19C86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E9F50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2A9B7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Электротехнические комплексы и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5894D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1352C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43216DB0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16839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818FE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2.4.7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38A4A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Турбомашины и поршневые двигатели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ED55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9B56B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6D831F8B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9CC08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5399A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2.5.4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FBBF6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Роботы, мехатроника и робототехнические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A9F50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E9CD3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0D646E5C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E0FFB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7ED05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2.5.5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B4AF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и оборудование механической и физико-технической обработки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C4536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05D4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18ABE18C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A78D1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9C903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2.5.7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13ED2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 и машины обработки давлением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3EA1C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91C9E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396DFB4E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86CFD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9D112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2.5.8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66AFD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Сварка, родственные процессы и технологии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68BE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0C2D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679A2F9B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EBAD3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2022D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2.5.10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43CE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Гидравлические машины, вакуумная, компрессорная техника, гидро- и пневмосистемы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7E5F0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198E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785B9AD5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1310A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31D69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2.5.11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BF148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Наземные транспортно-технологические средства и комплексы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40A1C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49B6D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061F8930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FCF7E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80731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2.6.17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8A45D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65B26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B911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7D16C361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E98E9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CC50A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D26D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Литейное производство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85625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DAC45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50ED982E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26B27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5AE62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2.6.6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F98C7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Нанотехнологии и наноматериалы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E674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9DA05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2A1CC18B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3F68D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650E5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2.9.5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A3A95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Эксплуатация автомобильного транспорта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6345B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352D0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13AB1CBC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9AC04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8E9F9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2.9.8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4CB1A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Интеллектуальные транспортные системы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06F87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341AB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153BF23D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A0315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50B9B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5.2.1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AFE04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Экономическая теория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FCEF2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FE8C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779CC051" w14:textId="77777777" w:rsidTr="00AF0ECE">
        <w:trPr>
          <w:trHeight w:val="48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8DC89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14D76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5.2.3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56B9B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и отраслевая экономика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D494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0FF3F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  <w:tr w:rsidR="00A92A75" w:rsidRPr="005703A5" w14:paraId="39D081CF" w14:textId="77777777" w:rsidTr="00AF0ECE">
        <w:trPr>
          <w:trHeight w:val="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AD89D" w14:textId="77777777" w:rsidR="00A92A75" w:rsidRPr="00536CE7" w:rsidRDefault="00A92A75" w:rsidP="00A92A75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4DC2D" w14:textId="77777777" w:rsidR="00A92A75" w:rsidRPr="002A0681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5.9.8</w:t>
            </w:r>
          </w:p>
        </w:tc>
        <w:tc>
          <w:tcPr>
            <w:tcW w:w="109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F555C" w14:textId="77777777" w:rsidR="00A92A75" w:rsidRPr="002A0681" w:rsidRDefault="00A92A75" w:rsidP="00AF0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Теоретическая, прикладная и сравнительно-сопоставительная лингвистика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A67F0" w14:textId="77777777" w:rsidR="00A92A75" w:rsidRPr="005703A5" w:rsidRDefault="00A92A75" w:rsidP="00AF0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03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240E6" w14:textId="77777777" w:rsidR="00A92A75" w:rsidRDefault="00A92A75" w:rsidP="00AF0ECE">
            <w:pPr>
              <w:spacing w:after="0"/>
              <w:contextualSpacing/>
              <w:jc w:val="center"/>
            </w:pPr>
            <w:r w:rsidRPr="007B4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</w:tr>
    </w:tbl>
    <w:p w14:paraId="0F10BC44" w14:textId="77777777" w:rsidR="00A92A75" w:rsidRDefault="00A92A75" w:rsidP="0071787B">
      <w:pPr>
        <w:spacing w:after="0"/>
        <w:jc w:val="center"/>
      </w:pPr>
    </w:p>
    <w:sectPr w:rsidR="00A92A75" w:rsidSect="00A10CEF">
      <w:pgSz w:w="16838" w:h="11906" w:orient="landscape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B079F"/>
    <w:multiLevelType w:val="hybridMultilevel"/>
    <w:tmpl w:val="39780F54"/>
    <w:lvl w:ilvl="0" w:tplc="42400A8A">
      <w:start w:val="1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C049D"/>
    <w:multiLevelType w:val="hybridMultilevel"/>
    <w:tmpl w:val="39780F54"/>
    <w:lvl w:ilvl="0" w:tplc="42400A8A">
      <w:start w:val="1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802BA"/>
    <w:multiLevelType w:val="hybridMultilevel"/>
    <w:tmpl w:val="AF68A226"/>
    <w:lvl w:ilvl="0" w:tplc="42400A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E8B"/>
    <w:rsid w:val="000D09F3"/>
    <w:rsid w:val="001467DD"/>
    <w:rsid w:val="001F542B"/>
    <w:rsid w:val="0023634B"/>
    <w:rsid w:val="002A0681"/>
    <w:rsid w:val="002F3833"/>
    <w:rsid w:val="003227A4"/>
    <w:rsid w:val="00336202"/>
    <w:rsid w:val="003749C1"/>
    <w:rsid w:val="00526D95"/>
    <w:rsid w:val="00536CE7"/>
    <w:rsid w:val="005703A5"/>
    <w:rsid w:val="006F3EFF"/>
    <w:rsid w:val="0071787B"/>
    <w:rsid w:val="00843FB7"/>
    <w:rsid w:val="00907F70"/>
    <w:rsid w:val="009229FD"/>
    <w:rsid w:val="009404CA"/>
    <w:rsid w:val="009D3A86"/>
    <w:rsid w:val="00A10CEF"/>
    <w:rsid w:val="00A13E8B"/>
    <w:rsid w:val="00A92A75"/>
    <w:rsid w:val="00B175F8"/>
    <w:rsid w:val="00E07920"/>
    <w:rsid w:val="00E7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4D066"/>
  <w15:docId w15:val="{2300A856-3980-4C33-B0BB-534EE63F8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87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6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63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0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4258F-B3CE-457B-8FB5-B7D62BC21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1382</Words>
  <Characters>7880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NCH-01-335-02</dc:creator>
  <cp:lastModifiedBy>Admin</cp:lastModifiedBy>
  <cp:revision>2</cp:revision>
  <cp:lastPrinted>2024-04-17T12:56:00Z</cp:lastPrinted>
  <dcterms:created xsi:type="dcterms:W3CDTF">2025-03-28T08:20:00Z</dcterms:created>
  <dcterms:modified xsi:type="dcterms:W3CDTF">2025-03-28T08:20:00Z</dcterms:modified>
</cp:coreProperties>
</file>